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90" w:rsidRPr="00476790" w:rsidRDefault="00476790" w:rsidP="0047679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6790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C71DDDF" wp14:editId="64C18414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790" w:rsidRPr="00476790" w:rsidRDefault="00476790" w:rsidP="0047679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6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76790" w:rsidRPr="00476790" w:rsidRDefault="00476790" w:rsidP="0047679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6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476790" w:rsidRPr="00476790" w:rsidRDefault="00476790" w:rsidP="0047679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7679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76790" w:rsidRPr="00476790" w:rsidRDefault="00476790" w:rsidP="0047679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7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19.01.2018   </w:t>
      </w:r>
      <w:r w:rsidRPr="004767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7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36</w:t>
      </w:r>
    </w:p>
    <w:p w:rsidR="00476790" w:rsidRPr="00476790" w:rsidRDefault="00476790" w:rsidP="0047679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7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476790" w:rsidRPr="00476790" w:rsidRDefault="00476790" w:rsidP="0047679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883" w:rsidRDefault="00AA1883" w:rsidP="0099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83" w:rsidRDefault="00AA1883" w:rsidP="00AA1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>Об утверждении программы профилактики</w:t>
      </w:r>
      <w:r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 xml:space="preserve"> </w:t>
      </w:r>
      <w:r w:rsidRPr="004A35D0"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>нарушений</w:t>
      </w:r>
    </w:p>
    <w:p w:rsidR="00AA1883" w:rsidRPr="004A35D0" w:rsidRDefault="00AA1883" w:rsidP="00AA1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>обязательных требований</w:t>
      </w:r>
      <w:r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 xml:space="preserve"> </w:t>
      </w:r>
      <w:r w:rsidRPr="004A35D0"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>земельного законодательства</w:t>
      </w:r>
      <w:r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 xml:space="preserve"> на 2018 год</w:t>
      </w:r>
    </w:p>
    <w:p w:rsidR="00AA1883" w:rsidRDefault="00AA1883" w:rsidP="00AA1883">
      <w:pPr>
        <w:tabs>
          <w:tab w:val="left" w:pos="851"/>
        </w:tabs>
        <w:spacing w:after="0" w:line="240" w:lineRule="auto"/>
        <w:ind w:firstLine="709"/>
        <w:rPr>
          <w:rFonts w:ascii="Times New Roman" w:eastAsia="DejaVu Sans" w:hAnsi="Times New Roman"/>
          <w:kern w:val="1"/>
          <w:sz w:val="28"/>
          <w:szCs w:val="28"/>
        </w:rPr>
      </w:pPr>
    </w:p>
    <w:p w:rsidR="00AA1883" w:rsidRDefault="00AA1883" w:rsidP="00AA18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AA1883" w:rsidRPr="005C31FB" w:rsidRDefault="00AA1883" w:rsidP="00AA18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5C31FB">
        <w:rPr>
          <w:rFonts w:ascii="Times New Roman" w:eastAsia="DejaVu Sans" w:hAnsi="Times New Roman"/>
          <w:kern w:val="1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8.2 Федерального зак</w:t>
      </w:r>
      <w:r>
        <w:rPr>
          <w:rFonts w:ascii="Times New Roman" w:eastAsia="DejaVu Sans" w:hAnsi="Times New Roman"/>
          <w:kern w:val="1"/>
          <w:sz w:val="28"/>
          <w:szCs w:val="28"/>
        </w:rPr>
        <w:t>он</w:t>
      </w:r>
      <w:r w:rsidRPr="005C31FB">
        <w:rPr>
          <w:rFonts w:ascii="Times New Roman" w:eastAsia="DejaVu Sans" w:hAnsi="Times New Roman"/>
          <w:kern w:val="1"/>
          <w:sz w:val="28"/>
          <w:szCs w:val="28"/>
        </w:rPr>
        <w:t xml:space="preserve">а Российской Федерации от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             </w:t>
      </w:r>
      <w:r w:rsidRPr="005C31FB">
        <w:rPr>
          <w:rFonts w:ascii="Times New Roman" w:eastAsia="DejaVu Sans" w:hAnsi="Times New Roman"/>
          <w:kern w:val="1"/>
          <w:sz w:val="28"/>
          <w:szCs w:val="28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реализации полномочий по осуществлению муниципального земельного контроля на территории Кореновского городского поселения Кореновского района,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Pr="005C31FB">
        <w:rPr>
          <w:rFonts w:ascii="Times New Roman" w:eastAsia="DejaVu Sans" w:hAnsi="Times New Roman"/>
          <w:kern w:val="1"/>
          <w:sz w:val="28"/>
          <w:szCs w:val="28"/>
        </w:rPr>
        <w:t xml:space="preserve"> администрация Кореновского городского поселения Кореновского района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            </w:t>
      </w:r>
      <w:r w:rsidRPr="005C31FB">
        <w:rPr>
          <w:rFonts w:ascii="Times New Roman" w:eastAsia="DejaVu Sans" w:hAnsi="Times New Roman"/>
          <w:kern w:val="1"/>
          <w:sz w:val="28"/>
          <w:szCs w:val="28"/>
        </w:rPr>
        <w:t>п о с т а н о в л я е т:</w:t>
      </w:r>
    </w:p>
    <w:p w:rsidR="00AA1883" w:rsidRPr="005C31FB" w:rsidRDefault="00AA1883" w:rsidP="00AA1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5C31FB">
        <w:rPr>
          <w:rFonts w:ascii="Times New Roman" w:hAnsi="Times New Roman"/>
          <w:sz w:val="28"/>
          <w:szCs w:val="28"/>
        </w:rPr>
        <w:t>1. Утвердить программу профилактики нарушений обязательных требований земельного законодательства на 2018 год</w:t>
      </w:r>
      <w:r w:rsidRPr="005C31FB">
        <w:rPr>
          <w:rFonts w:ascii="Times New Roman" w:hAnsi="Times New Roman"/>
          <w:bCs/>
          <w:kern w:val="2"/>
          <w:sz w:val="28"/>
          <w:szCs w:val="28"/>
        </w:rPr>
        <w:t xml:space="preserve"> (прилагается).</w:t>
      </w:r>
    </w:p>
    <w:p w:rsidR="00AA1883" w:rsidRPr="005C31FB" w:rsidRDefault="00AA1883" w:rsidP="00AA1883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5C31FB">
        <w:rPr>
          <w:rFonts w:ascii="Times New Roman" w:eastAsia="Lucida Sans Unicode" w:hAnsi="Times New Roman"/>
          <w:kern w:val="2"/>
          <w:sz w:val="28"/>
          <w:szCs w:val="28"/>
        </w:rPr>
        <w:t xml:space="preserve">2. Общему отделу администрации Кореновского городского поселения Кореновского района (Устинова) обеспечить размещение 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настоящего постановления </w:t>
      </w:r>
      <w:r w:rsidRPr="005C31FB">
        <w:rPr>
          <w:rFonts w:ascii="Times New Roman" w:eastAsia="Lucida Sans Unicode" w:hAnsi="Times New Roman"/>
          <w:kern w:val="2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A1883" w:rsidRPr="005C31FB" w:rsidRDefault="00AA1883" w:rsidP="00AA1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1FB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                  на заместителя главы Кореновского городского поселения Кореновского района М.В. Колесову.</w:t>
      </w:r>
    </w:p>
    <w:p w:rsidR="00AA1883" w:rsidRPr="005C31FB" w:rsidRDefault="00AA1883" w:rsidP="00AA188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</w:rPr>
      </w:pPr>
      <w:r w:rsidRPr="005C31FB">
        <w:rPr>
          <w:rFonts w:ascii="Times New Roman" w:hAnsi="Times New Roman"/>
          <w:sz w:val="28"/>
          <w:szCs w:val="28"/>
        </w:rPr>
        <w:t xml:space="preserve">4. </w:t>
      </w:r>
      <w:r w:rsidRPr="005C31FB">
        <w:rPr>
          <w:rFonts w:ascii="Times New Roman" w:eastAsia="Lucida Sans Unicode" w:hAnsi="Times New Roman" w:cs="Times New Roman"/>
          <w:kern w:val="2"/>
          <w:sz w:val="28"/>
        </w:rPr>
        <w:t xml:space="preserve">Постановление вступает в силу после его </w:t>
      </w:r>
      <w:r>
        <w:rPr>
          <w:rFonts w:ascii="Times New Roman" w:eastAsia="Lucida Sans Unicode" w:hAnsi="Times New Roman" w:cs="Times New Roman"/>
          <w:kern w:val="2"/>
          <w:sz w:val="28"/>
        </w:rPr>
        <w:t>подписания</w:t>
      </w:r>
      <w:r w:rsidRPr="005C31FB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AA1883" w:rsidRDefault="00AA1883" w:rsidP="00AA1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883" w:rsidRPr="0073734F" w:rsidRDefault="00AA1883" w:rsidP="00AA1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883" w:rsidRPr="0073734F" w:rsidRDefault="00AA1883" w:rsidP="00AA1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>Глава</w:t>
      </w:r>
    </w:p>
    <w:p w:rsidR="00AA1883" w:rsidRPr="0073734F" w:rsidRDefault="00AA1883" w:rsidP="00AA1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AA1883" w:rsidRDefault="00AA1883" w:rsidP="00AA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3734F">
        <w:rPr>
          <w:rFonts w:ascii="Times New Roman" w:hAnsi="Times New Roman"/>
          <w:sz w:val="28"/>
          <w:szCs w:val="28"/>
        </w:rPr>
        <w:t>Е.Н. Пергун</w:t>
      </w:r>
    </w:p>
    <w:p w:rsidR="00AA1883" w:rsidRDefault="00AA1883" w:rsidP="0099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83" w:rsidRDefault="00AA1883" w:rsidP="0099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83" w:rsidRDefault="00AA1883" w:rsidP="0099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83" w:rsidRDefault="00AA1883" w:rsidP="0099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700"/>
      </w:tblGrid>
      <w:tr w:rsidR="00AA1883" w:rsidRPr="0073734F" w:rsidTr="00DE2362">
        <w:tc>
          <w:tcPr>
            <w:tcW w:w="4928" w:type="dxa"/>
          </w:tcPr>
          <w:p w:rsidR="00AA1883" w:rsidRPr="0073734F" w:rsidRDefault="00AA1883" w:rsidP="00DE2362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  <w:tc>
          <w:tcPr>
            <w:tcW w:w="4700" w:type="dxa"/>
          </w:tcPr>
          <w:p w:rsidR="00AA1883" w:rsidRPr="0073734F" w:rsidRDefault="00AA1883" w:rsidP="00DE23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73734F">
              <w:rPr>
                <w:rFonts w:ascii="Times New Roman" w:eastAsia="DejaVu Sans" w:hAnsi="Times New Roman"/>
                <w:kern w:val="1"/>
                <w:sz w:val="28"/>
                <w:szCs w:val="28"/>
              </w:rPr>
              <w:t>ПРИЛОЖЕНИЕ</w:t>
            </w:r>
          </w:p>
          <w:p w:rsidR="00AA1883" w:rsidRPr="0073734F" w:rsidRDefault="00AA1883" w:rsidP="00DE23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AA1883" w:rsidRPr="0073734F" w:rsidRDefault="00AA1883" w:rsidP="00DE23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73734F">
              <w:rPr>
                <w:rFonts w:ascii="Times New Roman" w:eastAsia="DejaVu Sans" w:hAnsi="Times New Roman"/>
                <w:kern w:val="1"/>
                <w:sz w:val="28"/>
                <w:szCs w:val="28"/>
              </w:rPr>
              <w:t>УТВЕРЖДЕН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</w:rPr>
              <w:t>А</w:t>
            </w:r>
            <w:r w:rsidRPr="0073734F">
              <w:rPr>
                <w:rFonts w:ascii="Times New Roman" w:eastAsia="DejaVu Sans" w:hAnsi="Times New Roman"/>
                <w:kern w:val="1"/>
                <w:sz w:val="28"/>
                <w:szCs w:val="28"/>
              </w:rPr>
              <w:t xml:space="preserve">                                                                    постановлением администрации</w:t>
            </w:r>
          </w:p>
          <w:p w:rsidR="00AA1883" w:rsidRPr="0073734F" w:rsidRDefault="00AA1883" w:rsidP="00DE23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73734F">
              <w:rPr>
                <w:rFonts w:ascii="Times New Roman" w:eastAsia="DejaVu Sans" w:hAnsi="Times New Roman"/>
                <w:kern w:val="1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AA1883" w:rsidRPr="00AA5BF2" w:rsidRDefault="00AA1883" w:rsidP="00DE23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73734F">
              <w:rPr>
                <w:rFonts w:ascii="Times New Roman" w:eastAsia="DejaVu Sans" w:hAnsi="Times New Roman"/>
                <w:kern w:val="1"/>
                <w:sz w:val="28"/>
                <w:szCs w:val="28"/>
              </w:rPr>
              <w:t xml:space="preserve">от </w:t>
            </w:r>
            <w:r w:rsidR="00476790">
              <w:rPr>
                <w:rFonts w:ascii="Times New Roman" w:eastAsia="DejaVu Sans" w:hAnsi="Times New Roman"/>
                <w:kern w:val="1"/>
                <w:sz w:val="28"/>
                <w:szCs w:val="28"/>
              </w:rPr>
              <w:t xml:space="preserve">19.01.2018 </w:t>
            </w:r>
            <w:r w:rsidRPr="0073734F">
              <w:rPr>
                <w:rFonts w:ascii="Times New Roman" w:eastAsia="DejaVu Sans" w:hAnsi="Times New Roman"/>
                <w:kern w:val="1"/>
                <w:sz w:val="28"/>
                <w:szCs w:val="28"/>
              </w:rPr>
              <w:t xml:space="preserve">№ </w:t>
            </w:r>
            <w:r w:rsidR="00476790">
              <w:rPr>
                <w:rFonts w:ascii="Times New Roman" w:eastAsia="DejaVu Sans" w:hAnsi="Times New Roman"/>
                <w:kern w:val="1"/>
                <w:sz w:val="28"/>
                <w:szCs w:val="28"/>
              </w:rPr>
              <w:t>36</w:t>
            </w:r>
            <w:bookmarkStart w:id="0" w:name="_GoBack"/>
            <w:bookmarkEnd w:id="0"/>
          </w:p>
          <w:p w:rsidR="00AA1883" w:rsidRPr="0073734F" w:rsidRDefault="00AA1883" w:rsidP="00DE23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</w:tr>
    </w:tbl>
    <w:p w:rsidR="00AA1883" w:rsidRPr="0073734F" w:rsidRDefault="00AA1883" w:rsidP="00AA1883">
      <w:pPr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/>
          <w:kern w:val="1"/>
          <w:sz w:val="28"/>
          <w:szCs w:val="28"/>
        </w:rPr>
      </w:pPr>
    </w:p>
    <w:p w:rsidR="00AA1883" w:rsidRDefault="00AA1883" w:rsidP="00AA18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профилактики нарушений обязательных требований земельного законодательства на 2018 год</w:t>
      </w:r>
    </w:p>
    <w:p w:rsidR="00AA1883" w:rsidRPr="0073734F" w:rsidRDefault="00AA1883" w:rsidP="00AA18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1883" w:rsidRDefault="00AA1883" w:rsidP="00AA1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 Общие положения</w:t>
      </w:r>
    </w:p>
    <w:p w:rsidR="00AA1883" w:rsidRPr="004A35D0" w:rsidRDefault="00AA1883" w:rsidP="00AA1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AA1883" w:rsidRPr="004A35D0" w:rsidRDefault="00AA1883" w:rsidP="00AA1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1.1. Настоящая программа разработана в целях организации проведения администрацией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Кореновского городского поселения Кореновского района</w:t>
      </w: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профилактики нарушений требований земельного законодательства, установленных законодательством Российской Федерации, законодательством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Краснодарского края</w:t>
      </w: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, муниципальными правовыми актами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администрации Кореновского городского поселения Кореновского района</w:t>
      </w: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AA1883" w:rsidRPr="004A35D0" w:rsidRDefault="00AA1883" w:rsidP="00AA1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AA1883" w:rsidRPr="004A35D0" w:rsidRDefault="00AA1883" w:rsidP="00AA1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1.3. Цел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ями</w:t>
      </w: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программы явля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ю</w:t>
      </w: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тся:</w:t>
      </w:r>
    </w:p>
    <w:p w:rsidR="00AA1883" w:rsidRPr="004A35D0" w:rsidRDefault="00AA1883" w:rsidP="00AA1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1) предупреждение нарушений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AA1883" w:rsidRPr="004A35D0" w:rsidRDefault="00AA1883" w:rsidP="00AA1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2) создание мотивации к добросовестному поведению подконтрольных субъектов;</w:t>
      </w:r>
    </w:p>
    <w:p w:rsidR="00AA1883" w:rsidRPr="004A35D0" w:rsidRDefault="00AA1883" w:rsidP="00AA1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повышение прозрачности системы муниципального земельного контроля</w:t>
      </w: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</w:p>
    <w:p w:rsidR="00AA1883" w:rsidRPr="004A35D0" w:rsidRDefault="00AA1883" w:rsidP="00AA1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1.4. Задачами программы являются:</w:t>
      </w:r>
    </w:p>
    <w:p w:rsidR="00AA1883" w:rsidRPr="004A35D0" w:rsidRDefault="00AA1883" w:rsidP="00AA1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AA1883" w:rsidRPr="004A35D0" w:rsidRDefault="00AA1883" w:rsidP="00AA1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2) выявление причин, факторов и условий, способствующих нарушениям требований земельного законодательства;</w:t>
      </w:r>
    </w:p>
    <w:p w:rsidR="00AA1883" w:rsidRDefault="00AA1883" w:rsidP="00AA1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3) повышение правосознания и правовой ку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льтуры подконтрольных субъектов;</w:t>
      </w:r>
    </w:p>
    <w:p w:rsidR="00AA1883" w:rsidRPr="004A35D0" w:rsidRDefault="00AA1883" w:rsidP="00AA1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lastRenderedPageBreak/>
        <w:t>4) анализ состава поднадзорных объектов и оценки состава поднадзорной сферы.</w:t>
      </w:r>
    </w:p>
    <w:p w:rsidR="00AA1883" w:rsidRPr="004A35D0" w:rsidRDefault="00AA1883" w:rsidP="00AA1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1.5. Срок реализации программы - 201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8</w:t>
      </w: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год.</w:t>
      </w:r>
    </w:p>
    <w:p w:rsidR="00AA1883" w:rsidRPr="004A35D0" w:rsidRDefault="00AA1883" w:rsidP="00AA1883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Мероприятия программы</w:t>
      </w:r>
    </w:p>
    <w:tbl>
      <w:tblPr>
        <w:tblW w:w="9356" w:type="dxa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446"/>
        <w:gridCol w:w="2505"/>
        <w:gridCol w:w="1841"/>
      </w:tblGrid>
      <w:tr w:rsidR="00AA1883" w:rsidRPr="003E3BB6" w:rsidTr="00DE2362"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  №</w:t>
            </w:r>
          </w:p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AA1883" w:rsidRPr="003E3BB6" w:rsidTr="00DE2362"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Отдел имущественных  и земельных отношений и администрации Кореновского городского поселения Кореновского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Постоянно</w:t>
            </w:r>
          </w:p>
        </w:tc>
      </w:tr>
      <w:tr w:rsidR="00AA1883" w:rsidRPr="003E3BB6" w:rsidTr="00DE2362"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Поддержание в актуальном состоянии размещенных на официальном сайте администрации Кореновского городского поселения Кореновского района в сети Интернет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Отдел имущественных  и земельных отношений и администрации Кореновского городского поселения Кореновского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Постоянно</w:t>
            </w:r>
          </w:p>
        </w:tc>
      </w:tr>
      <w:tr w:rsidR="00AA1883" w:rsidRPr="003E3BB6" w:rsidTr="00DE2362"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Поддержание в актуальном состоянии размещенного на официальном сайте администрации Кореновского городского поселения Кореновского района в сети Интернет административного регламента осуществления администрацией Кореновского городского поселения Кореновского района функции по муниципальному земельному контролю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Отдел имущественных  и земельных отношений и администрации Кореновского городского поселения Кореновского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Постоянно</w:t>
            </w:r>
          </w:p>
        </w:tc>
      </w:tr>
      <w:tr w:rsidR="00AA1883" w:rsidRPr="003E3BB6" w:rsidTr="00DE2362"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Отдел имущественных  и земельных отношений и администрации Кореновского городского поселения Кореновского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Постоянно</w:t>
            </w:r>
          </w:p>
        </w:tc>
      </w:tr>
      <w:tr w:rsidR="00AA1883" w:rsidRPr="003E3BB6" w:rsidTr="00DE2362"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 xml:space="preserve">Размещение на сайте администрации </w:t>
            </w: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lastRenderedPageBreak/>
              <w:t>Кореновского городского поселения Кореновского района  в сети Интернет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lastRenderedPageBreak/>
              <w:t>имущественных  и земельных отношений и администрации Кореновского городского поселения Кореновского района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lastRenderedPageBreak/>
              <w:t>Декабрь 2018</w:t>
            </w:r>
          </w:p>
        </w:tc>
      </w:tr>
      <w:tr w:rsidR="00AA1883" w:rsidRPr="003E3BB6" w:rsidTr="00DE2362"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Размещение на сайте администрации Кореновского городского поселения Кореновского района  Интернет информации о результатах осуществления муниципального земельного контроля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Отдел имущественных  и земельных отношений и администрации Кореновского городского поселения Кореновского района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Декабрь 2018</w:t>
            </w:r>
          </w:p>
        </w:tc>
      </w:tr>
      <w:tr w:rsidR="00AA1883" w:rsidRPr="003E3BB6" w:rsidTr="00DE2362"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Обобщение и размещение на сайте администрации Кореновского городского поселения Кореновского района   в сети Интернет 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Отдел имущественных  и земельных отношений и администрации Кореновского городского поселения Кореновского района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A1883" w:rsidRPr="003E3BB6" w:rsidTr="00DE2362">
        <w:trPr>
          <w:trHeight w:val="3795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Подготовка и размещение на сайте администрации Кореновского городского поселения Кореновского района  в сети Интернет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земельного законодательства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Отдел имущественных  и земельных отношений и администрации Кореновского городского поселения Кореновского района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A1883" w:rsidRPr="003E3BB6" w:rsidTr="00DE2362"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 xml:space="preserve">Выдача предостережений о </w:t>
            </w: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lastRenderedPageBreak/>
              <w:t>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lastRenderedPageBreak/>
              <w:t>имущественных  и земельных отношений и администрации Кореновского городского поселения Кореновского района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A1883" w:rsidRPr="003E3BB6" w:rsidRDefault="00AA1883" w:rsidP="00DE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</w:tr>
    </w:tbl>
    <w:p w:rsidR="00AA1883" w:rsidRDefault="00AA1883" w:rsidP="00AA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lastRenderedPageBreak/>
        <w:t xml:space="preserve">3. Анализ мероприятий с целью обобщения практики </w:t>
      </w:r>
      <w:r w:rsidRPr="009B258F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B258F">
        <w:rPr>
          <w:rFonts w:ascii="Times New Roman" w:hAnsi="Times New Roman" w:cs="Times New Roman"/>
          <w:sz w:val="28"/>
          <w:szCs w:val="28"/>
        </w:rPr>
        <w:t>контроля и размещение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9B258F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58F">
        <w:rPr>
          <w:rFonts w:ascii="Times New Roman" w:hAnsi="Times New Roman" w:cs="Times New Roman"/>
          <w:sz w:val="28"/>
          <w:szCs w:val="28"/>
        </w:rPr>
        <w:t>в разделе «Муниципальный земельный контроль» соответствующих обобщений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883" w:rsidRDefault="00AA1883" w:rsidP="00AA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883" w:rsidRPr="009B258F" w:rsidRDefault="00AA1883" w:rsidP="00AA1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AA1883" w:rsidRPr="00990964" w:rsidRDefault="00AA1883" w:rsidP="00AA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4"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</w:t>
      </w:r>
    </w:p>
    <w:p w:rsidR="00AA1883" w:rsidRPr="00990964" w:rsidRDefault="00AA1883" w:rsidP="00AA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4"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AA1883" w:rsidRPr="00990964" w:rsidRDefault="00AA1883" w:rsidP="00AA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4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AA1883" w:rsidRDefault="00AA1883" w:rsidP="00AA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0964">
        <w:rPr>
          <w:rFonts w:ascii="Times New Roman" w:hAnsi="Times New Roman" w:cs="Times New Roman"/>
          <w:sz w:val="28"/>
          <w:szCs w:val="28"/>
        </w:rPr>
        <w:t xml:space="preserve"> Ю.Н. Алишина</w:t>
      </w:r>
    </w:p>
    <w:p w:rsidR="00AA1883" w:rsidRDefault="00AA1883" w:rsidP="00AA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83" w:rsidRDefault="00AA1883" w:rsidP="00AA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83" w:rsidRDefault="00AA1883" w:rsidP="00AA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83" w:rsidRDefault="00AA1883" w:rsidP="00AA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83" w:rsidRDefault="00AA1883" w:rsidP="00AA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83" w:rsidRDefault="00AA1883" w:rsidP="00AA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83" w:rsidRDefault="00AA1883" w:rsidP="00AA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83" w:rsidRDefault="00AA1883" w:rsidP="00AA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83" w:rsidRDefault="00AA1883" w:rsidP="00AA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83" w:rsidRPr="00990964" w:rsidRDefault="00AA1883" w:rsidP="0099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1883" w:rsidRPr="00990964" w:rsidSect="00AA1883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8E" w:rsidRDefault="0034248E" w:rsidP="00AA1883">
      <w:pPr>
        <w:spacing w:after="0" w:line="240" w:lineRule="auto"/>
      </w:pPr>
      <w:r>
        <w:separator/>
      </w:r>
    </w:p>
  </w:endnote>
  <w:endnote w:type="continuationSeparator" w:id="0">
    <w:p w:rsidR="0034248E" w:rsidRDefault="0034248E" w:rsidP="00AA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8E" w:rsidRDefault="0034248E" w:rsidP="00AA1883">
      <w:pPr>
        <w:spacing w:after="0" w:line="240" w:lineRule="auto"/>
      </w:pPr>
      <w:r>
        <w:separator/>
      </w:r>
    </w:p>
  </w:footnote>
  <w:footnote w:type="continuationSeparator" w:id="0">
    <w:p w:rsidR="0034248E" w:rsidRDefault="0034248E" w:rsidP="00AA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85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/>
        <w:sz w:val="28"/>
        <w:szCs w:val="28"/>
      </w:rPr>
    </w:sdtEndPr>
    <w:sdtContent>
      <w:p w:rsidR="00AA1883" w:rsidRPr="00476790" w:rsidRDefault="00AA1883" w:rsidP="00AA1883">
        <w:pPr>
          <w:pStyle w:val="a8"/>
          <w:jc w:val="center"/>
          <w:rPr>
            <w:rFonts w:ascii="Times New Roman" w:hAnsi="Times New Roman" w:cs="Times New Roman"/>
            <w:color w:val="FFFFFF"/>
            <w:sz w:val="28"/>
            <w:szCs w:val="28"/>
          </w:rPr>
        </w:pPr>
        <w:r w:rsidRPr="00476790">
          <w:rPr>
            <w:rFonts w:ascii="Times New Roman" w:hAnsi="Times New Roman" w:cs="Times New Roman"/>
            <w:color w:val="FFFFFF"/>
            <w:sz w:val="28"/>
            <w:szCs w:val="28"/>
          </w:rPr>
          <w:fldChar w:fldCharType="begin"/>
        </w:r>
        <w:r w:rsidRPr="00476790">
          <w:rPr>
            <w:rFonts w:ascii="Times New Roman" w:hAnsi="Times New Roman" w:cs="Times New Roman"/>
            <w:color w:val="FFFFFF"/>
            <w:sz w:val="28"/>
            <w:szCs w:val="28"/>
          </w:rPr>
          <w:instrText>PAGE   \* MERGEFORMAT</w:instrText>
        </w:r>
        <w:r w:rsidRPr="00476790">
          <w:rPr>
            <w:rFonts w:ascii="Times New Roman" w:hAnsi="Times New Roman" w:cs="Times New Roman"/>
            <w:color w:val="FFFFFF"/>
            <w:sz w:val="28"/>
            <w:szCs w:val="28"/>
          </w:rPr>
          <w:fldChar w:fldCharType="separate"/>
        </w:r>
        <w:r w:rsidR="00476790">
          <w:rPr>
            <w:rFonts w:ascii="Times New Roman" w:hAnsi="Times New Roman" w:cs="Times New Roman"/>
            <w:noProof/>
            <w:color w:val="FFFFFF"/>
            <w:sz w:val="28"/>
            <w:szCs w:val="28"/>
          </w:rPr>
          <w:t>2</w:t>
        </w:r>
        <w:r w:rsidRPr="00476790">
          <w:rPr>
            <w:rFonts w:ascii="Times New Roman" w:hAnsi="Times New Roman" w:cs="Times New Roman"/>
            <w:color w:val="FFFFF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5D0"/>
    <w:rsid w:val="00216B9A"/>
    <w:rsid w:val="0034248E"/>
    <w:rsid w:val="00367FE1"/>
    <w:rsid w:val="003E3BB6"/>
    <w:rsid w:val="00476790"/>
    <w:rsid w:val="004A35D0"/>
    <w:rsid w:val="005C31FB"/>
    <w:rsid w:val="00645A16"/>
    <w:rsid w:val="0083299B"/>
    <w:rsid w:val="00990964"/>
    <w:rsid w:val="009B258F"/>
    <w:rsid w:val="009F0CEE"/>
    <w:rsid w:val="00AA1883"/>
    <w:rsid w:val="00B3465B"/>
    <w:rsid w:val="00BF1704"/>
    <w:rsid w:val="00CE7E5F"/>
    <w:rsid w:val="00DF6DC4"/>
    <w:rsid w:val="00E078EB"/>
    <w:rsid w:val="00F7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548FF-812C-4135-AAF7-A208FCF2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4A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5D0"/>
    <w:rPr>
      <w:b/>
      <w:bCs/>
    </w:rPr>
  </w:style>
  <w:style w:type="paragraph" w:customStyle="1" w:styleId="ConsPlusNormal">
    <w:name w:val="ConsPlusNormal"/>
    <w:rsid w:val="00B3465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6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3BB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1883"/>
  </w:style>
  <w:style w:type="paragraph" w:styleId="aa">
    <w:name w:val="footer"/>
    <w:basedOn w:val="a"/>
    <w:link w:val="ab"/>
    <w:uiPriority w:val="99"/>
    <w:unhideWhenUsed/>
    <w:rsid w:val="00AA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Андрей Барыбин</cp:lastModifiedBy>
  <cp:revision>9</cp:revision>
  <cp:lastPrinted>2018-01-22T13:18:00Z</cp:lastPrinted>
  <dcterms:created xsi:type="dcterms:W3CDTF">2018-01-16T13:43:00Z</dcterms:created>
  <dcterms:modified xsi:type="dcterms:W3CDTF">2018-01-22T13:20:00Z</dcterms:modified>
</cp:coreProperties>
</file>