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661" w:rsidRDefault="00E30661" w:rsidP="00E30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7</w:t>
      </w:r>
    </w:p>
    <w:p w:rsidR="00E30661" w:rsidRPr="00371CD2" w:rsidRDefault="00E30661" w:rsidP="00E30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нормативного правового акта Кореновского городского поселения Кореновского района</w:t>
      </w:r>
    </w:p>
    <w:p w:rsidR="00E30661" w:rsidRPr="00371CD2" w:rsidRDefault="00E30661" w:rsidP="00E30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661" w:rsidRPr="00371CD2" w:rsidRDefault="00E30661" w:rsidP="00E30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661" w:rsidRPr="00371CD2" w:rsidRDefault="00E30661" w:rsidP="00E30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февраля</w:t>
      </w:r>
      <w:r w:rsidRPr="00FE7BF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E30661" w:rsidRDefault="00E30661" w:rsidP="00E30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661" w:rsidRDefault="00E30661" w:rsidP="00E30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проведению антикоррупционной экспертизы нормативных правовых актов администрации Кореновского городского поселения Кореновского района в составе:</w:t>
      </w:r>
    </w:p>
    <w:p w:rsidR="00E30661" w:rsidRPr="00371CD2" w:rsidRDefault="00E30661" w:rsidP="00E30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661" w:rsidRPr="00371CD2" w:rsidRDefault="00E30661" w:rsidP="00E30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Председатель: Пергун Е.Н. – глава Кореновского городского поселения Кореновского района;</w:t>
      </w:r>
    </w:p>
    <w:p w:rsidR="00E30661" w:rsidRPr="00371CD2" w:rsidRDefault="00E30661" w:rsidP="00E30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Секретарь: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Л.В. – ведущий специалист общего отдела администрации Кореновского городского поселения Кореновского района;</w:t>
      </w:r>
    </w:p>
    <w:p w:rsidR="00E30661" w:rsidRPr="00371CD2" w:rsidRDefault="00E30661" w:rsidP="00E30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E30661" w:rsidRDefault="00E30661" w:rsidP="00E30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</w:t>
      </w:r>
      <w:r w:rsidRPr="00371CD2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371CD2">
        <w:rPr>
          <w:rFonts w:ascii="Times New Roman" w:hAnsi="Times New Roman" w:cs="Times New Roman"/>
          <w:sz w:val="28"/>
          <w:szCs w:val="28"/>
        </w:rPr>
        <w:t>отдела администрации Кореновского городского поселения Кореновского района;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0661" w:rsidRDefault="00E30661" w:rsidP="00E30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Омельченко М.В. – начальник юридического отдела администрации Кореновского городского поселения;</w:t>
      </w:r>
    </w:p>
    <w:p w:rsidR="00E30661" w:rsidRDefault="00E30661" w:rsidP="00E30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Слепокурова Я.Е.- главный специалист организационно-кадрового отдела администрации Кореновского городского поселения;</w:t>
      </w:r>
    </w:p>
    <w:p w:rsidR="00E30661" w:rsidRPr="00371CD2" w:rsidRDefault="00E30661" w:rsidP="00E30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661" w:rsidRPr="00223167" w:rsidRDefault="00E30661" w:rsidP="00E306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>1. Провела э</w:t>
      </w:r>
      <w:r>
        <w:rPr>
          <w:rFonts w:ascii="Times New Roman" w:hAnsi="Times New Roman" w:cs="Times New Roman"/>
          <w:sz w:val="28"/>
          <w:szCs w:val="28"/>
        </w:rPr>
        <w:t>кспертизу проекта постановления</w:t>
      </w:r>
      <w:r w:rsidRPr="008A7E5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«Выдача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порубочного  билета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образования» </w:t>
      </w:r>
      <w:r w:rsidRPr="00223167">
        <w:rPr>
          <w:rFonts w:ascii="Times New Roman" w:hAnsi="Times New Roman" w:cs="Times New Roman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E30661" w:rsidRPr="00223167" w:rsidRDefault="00E30661" w:rsidP="00E30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E30661" w:rsidRPr="00223167" w:rsidRDefault="00E30661" w:rsidP="00E30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E30661" w:rsidRDefault="00E30661" w:rsidP="00E30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принятие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E30661" w:rsidRDefault="00E30661" w:rsidP="00E30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E30661" w:rsidRDefault="00E30661" w:rsidP="00E30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НПА, не выявлены.</w:t>
      </w:r>
    </w:p>
    <w:p w:rsidR="00E30661" w:rsidRDefault="00E30661" w:rsidP="00E30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661" w:rsidRDefault="00E30661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661" w:rsidRPr="00371CD2" w:rsidRDefault="00E30661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661" w:rsidRPr="00371CD2" w:rsidRDefault="00E30661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E30661" w:rsidRDefault="00E30661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661" w:rsidRDefault="00E30661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661" w:rsidRPr="00371CD2" w:rsidRDefault="00E30661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661" w:rsidRPr="00371CD2" w:rsidRDefault="00E30661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E30661" w:rsidRPr="00371CD2" w:rsidRDefault="00E30661" w:rsidP="00E30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661" w:rsidRDefault="00E30661" w:rsidP="00E30661"/>
    <w:p w:rsidR="00E30661" w:rsidRDefault="00E30661" w:rsidP="00E3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8F5EF0">
        <w:rPr>
          <w:rFonts w:ascii="Times New Roman" w:hAnsi="Times New Roman" w:cs="Times New Roman"/>
          <w:sz w:val="28"/>
          <w:szCs w:val="28"/>
        </w:rPr>
        <w:t>Члены  комиссии</w:t>
      </w:r>
      <w:proofErr w:type="gramEnd"/>
      <w:r w:rsidRPr="008F5E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1. Омельченко М.В</w:t>
      </w:r>
      <w:r w:rsidRPr="00371C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30661" w:rsidRDefault="00E30661" w:rsidP="00E3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2.Воротникова М.О.___________________</w:t>
      </w:r>
    </w:p>
    <w:p w:rsidR="00E30661" w:rsidRDefault="00E30661" w:rsidP="00E3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3. Слепокурова Я.Е.____________________</w:t>
      </w:r>
    </w:p>
    <w:p w:rsidR="00E30661" w:rsidRPr="008F5EF0" w:rsidRDefault="00E30661" w:rsidP="00E3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0661" w:rsidRDefault="00E30661" w:rsidP="00E30661"/>
    <w:p w:rsidR="007F2D81" w:rsidRPr="00E30661" w:rsidRDefault="007F2D81" w:rsidP="00E30661">
      <w:bookmarkStart w:id="0" w:name="_GoBack"/>
      <w:bookmarkEnd w:id="0"/>
    </w:p>
    <w:sectPr w:rsidR="007F2D81" w:rsidRPr="00E3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156130"/>
    <w:rsid w:val="001D5872"/>
    <w:rsid w:val="00223167"/>
    <w:rsid w:val="002C56B9"/>
    <w:rsid w:val="007F2D81"/>
    <w:rsid w:val="009A45AD"/>
    <w:rsid w:val="00D40498"/>
    <w:rsid w:val="00E30661"/>
    <w:rsid w:val="00E9689F"/>
    <w:rsid w:val="00E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9</cp:revision>
  <dcterms:created xsi:type="dcterms:W3CDTF">2013-11-27T14:12:00Z</dcterms:created>
  <dcterms:modified xsi:type="dcterms:W3CDTF">2014-02-17T14:12:00Z</dcterms:modified>
</cp:coreProperties>
</file>