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AC5" w:rsidRDefault="004F4AC5" w:rsidP="004F4AC5">
      <w:pPr>
        <w:tabs>
          <w:tab w:val="left" w:pos="708"/>
        </w:tabs>
        <w:suppressAutoHyphens/>
        <w:autoSpaceDN w:val="0"/>
        <w:spacing w:line="276" w:lineRule="auto"/>
        <w:jc w:val="center"/>
        <w:rPr>
          <w:rFonts w:ascii="Courier New" w:hAnsi="Courier New" w:cs="Courier New"/>
          <w:noProof/>
        </w:rPr>
      </w:pPr>
      <w:r>
        <w:rPr>
          <w:rFonts w:ascii="Courier New" w:hAnsi="Courier New" w:cs="Courier New"/>
          <w:noProof/>
        </w:rPr>
        <w:drawing>
          <wp:inline distT="0" distB="0" distL="0" distR="0" wp14:anchorId="7C8C45B7" wp14:editId="10965ECB">
            <wp:extent cx="605790" cy="664845"/>
            <wp:effectExtent l="0" t="0" r="3810" b="190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648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AC5" w:rsidRDefault="004F4AC5" w:rsidP="004F4AC5">
      <w:pPr>
        <w:tabs>
          <w:tab w:val="left" w:pos="708"/>
        </w:tabs>
        <w:suppressAutoHyphens/>
        <w:autoSpaceDN w:val="0"/>
        <w:spacing w:line="276" w:lineRule="auto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4F4AC5" w:rsidRDefault="004F4AC5" w:rsidP="004F4AC5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КОРЕНОВСКОГО РАЙОНА</w:t>
      </w:r>
    </w:p>
    <w:p w:rsidR="004F4AC5" w:rsidRDefault="004F4AC5" w:rsidP="004F4AC5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>
        <w:rPr>
          <w:b/>
          <w:sz w:val="36"/>
          <w:szCs w:val="36"/>
          <w:lang w:eastAsia="ar-SA"/>
        </w:rPr>
        <w:t>ПОСТАНОВЛЕНИЕ</w:t>
      </w:r>
    </w:p>
    <w:p w:rsidR="004F4AC5" w:rsidRDefault="004F4AC5" w:rsidP="004F4AC5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от 26.11.2018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                                               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 xml:space="preserve">  № 1515</w:t>
      </w:r>
    </w:p>
    <w:p w:rsidR="004F4AC5" w:rsidRDefault="004F4AC5" w:rsidP="004F4AC5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г. Кореновск </w:t>
      </w:r>
    </w:p>
    <w:p w:rsidR="004F4AC5" w:rsidRDefault="004F4AC5" w:rsidP="004F4AC5">
      <w:pPr>
        <w:tabs>
          <w:tab w:val="left" w:pos="8505"/>
        </w:tabs>
        <w:autoSpaceDN w:val="0"/>
        <w:jc w:val="center"/>
        <w:rPr>
          <w:b/>
          <w:sz w:val="28"/>
          <w:szCs w:val="28"/>
        </w:rPr>
      </w:pPr>
    </w:p>
    <w:p w:rsidR="00734E9F" w:rsidRDefault="00734E9F" w:rsidP="00734E9F">
      <w:pPr>
        <w:tabs>
          <w:tab w:val="left" w:pos="8505"/>
        </w:tabs>
        <w:jc w:val="center"/>
        <w:rPr>
          <w:b/>
          <w:sz w:val="28"/>
          <w:szCs w:val="28"/>
        </w:rPr>
      </w:pPr>
    </w:p>
    <w:p w:rsidR="00734E9F" w:rsidRDefault="00734E9F" w:rsidP="00734E9F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734E9F" w:rsidRDefault="00734E9F" w:rsidP="00734E9F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Кореновского городского поселения Кореновского района</w:t>
      </w:r>
    </w:p>
    <w:p w:rsidR="00734E9F" w:rsidRPr="00600C80" w:rsidRDefault="00734E9F" w:rsidP="00734E9F">
      <w:pPr>
        <w:tabs>
          <w:tab w:val="left" w:pos="85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01 ноября 2018 года № 1408 «</w:t>
      </w:r>
      <w:r w:rsidRPr="00600C80">
        <w:rPr>
          <w:b/>
          <w:sz w:val="28"/>
          <w:szCs w:val="28"/>
        </w:rPr>
        <w:t>Об утверждении среднесрочного финансового плана</w:t>
      </w:r>
      <w:r>
        <w:rPr>
          <w:b/>
          <w:sz w:val="28"/>
          <w:szCs w:val="28"/>
        </w:rPr>
        <w:t xml:space="preserve"> </w:t>
      </w:r>
      <w:r w:rsidRPr="00600C80">
        <w:rPr>
          <w:b/>
          <w:sz w:val="28"/>
          <w:szCs w:val="28"/>
        </w:rPr>
        <w:t>Кореновского городского поселения</w:t>
      </w:r>
    </w:p>
    <w:p w:rsidR="00734E9F" w:rsidRPr="00600C80" w:rsidRDefault="00734E9F" w:rsidP="00734E9F">
      <w:pPr>
        <w:tabs>
          <w:tab w:val="left" w:pos="8505"/>
        </w:tabs>
        <w:jc w:val="center"/>
        <w:rPr>
          <w:b/>
          <w:sz w:val="28"/>
          <w:szCs w:val="28"/>
        </w:rPr>
      </w:pPr>
      <w:r w:rsidRPr="00600C80">
        <w:rPr>
          <w:b/>
          <w:sz w:val="28"/>
          <w:szCs w:val="28"/>
        </w:rPr>
        <w:t>Кореновского района на 2019-2021 годы</w:t>
      </w:r>
      <w:r>
        <w:rPr>
          <w:b/>
          <w:sz w:val="28"/>
          <w:szCs w:val="28"/>
        </w:rPr>
        <w:t>»</w:t>
      </w:r>
    </w:p>
    <w:p w:rsidR="00734E9F" w:rsidRDefault="00734E9F" w:rsidP="00734E9F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734E9F" w:rsidRDefault="00734E9F" w:rsidP="00734E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34E9F" w:rsidRDefault="00734E9F" w:rsidP="00734E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174 Бюджетного кодекса Российской Федерации, администрация Кореновского городского поселения Кореновского района п о с т а н о в л я е т:</w:t>
      </w:r>
    </w:p>
    <w:p w:rsidR="00734E9F" w:rsidRPr="002214B6" w:rsidRDefault="00734E9F" w:rsidP="00734E9F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 w:rsidRPr="002214B6">
        <w:rPr>
          <w:sz w:val="28"/>
        </w:rPr>
        <w:t xml:space="preserve">Внести в постановление администрации Кореновского городского поселения Кореновского района от </w:t>
      </w:r>
      <w:r>
        <w:rPr>
          <w:sz w:val="28"/>
        </w:rPr>
        <w:t>01</w:t>
      </w:r>
      <w:r w:rsidRPr="002214B6">
        <w:rPr>
          <w:sz w:val="28"/>
        </w:rPr>
        <w:t xml:space="preserve"> </w:t>
      </w:r>
      <w:r>
        <w:rPr>
          <w:sz w:val="28"/>
        </w:rPr>
        <w:t>ноября</w:t>
      </w:r>
      <w:r w:rsidRPr="002214B6">
        <w:rPr>
          <w:sz w:val="28"/>
        </w:rPr>
        <w:t xml:space="preserve"> 201</w:t>
      </w:r>
      <w:r>
        <w:rPr>
          <w:sz w:val="28"/>
        </w:rPr>
        <w:t>8</w:t>
      </w:r>
      <w:r w:rsidRPr="002214B6">
        <w:rPr>
          <w:sz w:val="28"/>
        </w:rPr>
        <w:t xml:space="preserve"> года № </w:t>
      </w:r>
      <w:r>
        <w:rPr>
          <w:sz w:val="28"/>
        </w:rPr>
        <w:t>1408</w:t>
      </w:r>
      <w:r w:rsidRPr="002214B6">
        <w:rPr>
          <w:sz w:val="28"/>
        </w:rPr>
        <w:t xml:space="preserve"> «Об</w:t>
      </w:r>
      <w:r>
        <w:rPr>
          <w:sz w:val="28"/>
        </w:rPr>
        <w:t xml:space="preserve"> утверждении среднесрочного финансового плана Кореновского городского поселения Кореновского района на 2019-2021 годы</w:t>
      </w:r>
      <w:r w:rsidRPr="002214B6">
        <w:rPr>
          <w:sz w:val="28"/>
        </w:rPr>
        <w:t>» изменение:</w:t>
      </w:r>
    </w:p>
    <w:p w:rsidR="00734E9F" w:rsidRPr="002214B6" w:rsidRDefault="00734E9F" w:rsidP="00734E9F">
      <w:pPr>
        <w:ind w:firstLine="709"/>
        <w:jc w:val="both"/>
        <w:rPr>
          <w:sz w:val="28"/>
        </w:rPr>
      </w:pPr>
      <w:r w:rsidRPr="002214B6">
        <w:rPr>
          <w:sz w:val="28"/>
        </w:rPr>
        <w:t xml:space="preserve">1.1. </w:t>
      </w:r>
      <w:r>
        <w:rPr>
          <w:sz w:val="28"/>
        </w:rPr>
        <w:t xml:space="preserve">Приложение к постановлению </w:t>
      </w:r>
      <w:r w:rsidRPr="002214B6">
        <w:rPr>
          <w:sz w:val="28"/>
        </w:rPr>
        <w:t>изложить в новой редакции (прилагается).</w:t>
      </w:r>
    </w:p>
    <w:p w:rsidR="00734E9F" w:rsidRPr="00725774" w:rsidRDefault="00734E9F" w:rsidP="00734E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5911">
        <w:rPr>
          <w:sz w:val="28"/>
          <w:szCs w:val="28"/>
        </w:rPr>
        <w:t xml:space="preserve">2. </w:t>
      </w:r>
      <w:r w:rsidRPr="008C530B">
        <w:rPr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sz w:val="28"/>
          <w:szCs w:val="28"/>
        </w:rPr>
        <w:t>Питиримова</w:t>
      </w:r>
      <w:r w:rsidRPr="008C530B">
        <w:rPr>
          <w:sz w:val="28"/>
          <w:szCs w:val="28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734E9F" w:rsidRPr="00925911" w:rsidRDefault="00734E9F" w:rsidP="00734E9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5911">
        <w:rPr>
          <w:sz w:val="28"/>
          <w:szCs w:val="28"/>
        </w:rPr>
        <w:t>3. Постановление вступает в силу со дня его подписания.</w:t>
      </w:r>
    </w:p>
    <w:p w:rsidR="00734E9F" w:rsidRDefault="00734E9F" w:rsidP="00734E9F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734E9F" w:rsidRDefault="00734E9F" w:rsidP="00734E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4E9F" w:rsidRDefault="00734E9F" w:rsidP="00734E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734E9F" w:rsidRDefault="00734E9F" w:rsidP="00734E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Кореновского городского поселения</w:t>
      </w:r>
    </w:p>
    <w:p w:rsidR="00734E9F" w:rsidRDefault="00734E9F" w:rsidP="00734E9F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Е.Н. Пергун</w:t>
      </w:r>
    </w:p>
    <w:p w:rsidR="00734E9F" w:rsidRDefault="00734E9F" w:rsidP="00734E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4E9F" w:rsidRDefault="00734E9F" w:rsidP="00734E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4E9F" w:rsidRDefault="00734E9F" w:rsidP="00734E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4E9F" w:rsidRDefault="00734E9F" w:rsidP="00734E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4E9F" w:rsidRDefault="00734E9F" w:rsidP="00734E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4E9F" w:rsidRDefault="00734E9F" w:rsidP="00734E9F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734E9F" w:rsidRDefault="00734E9F" w:rsidP="00734E9F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3D7629" w:rsidRPr="00193F44" w:rsidTr="00D80174">
        <w:tc>
          <w:tcPr>
            <w:tcW w:w="4785" w:type="dxa"/>
          </w:tcPr>
          <w:p w:rsidR="003D7629" w:rsidRPr="00193F44" w:rsidRDefault="003D7629" w:rsidP="00D80174">
            <w:pPr>
              <w:ind w:right="-190"/>
              <w:jc w:val="center"/>
              <w:rPr>
                <w:sz w:val="28"/>
                <w:szCs w:val="28"/>
              </w:rPr>
            </w:pPr>
          </w:p>
          <w:p w:rsidR="003D7629" w:rsidRPr="00193F44" w:rsidRDefault="003D7629" w:rsidP="00D80174">
            <w:pPr>
              <w:ind w:right="-190"/>
              <w:jc w:val="center"/>
              <w:rPr>
                <w:sz w:val="28"/>
                <w:szCs w:val="28"/>
              </w:rPr>
            </w:pPr>
          </w:p>
          <w:p w:rsidR="003D7629" w:rsidRPr="00193F44" w:rsidRDefault="003D7629" w:rsidP="00D80174">
            <w:pPr>
              <w:ind w:right="-19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D7629" w:rsidRDefault="003D7629" w:rsidP="00D80174">
            <w:pPr>
              <w:ind w:right="-1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D7629" w:rsidRPr="00193F44" w:rsidRDefault="003D7629" w:rsidP="00D80174">
            <w:pPr>
              <w:ind w:right="-1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193F44">
              <w:rPr>
                <w:sz w:val="28"/>
                <w:szCs w:val="28"/>
              </w:rPr>
              <w:t>постановлени</w:t>
            </w:r>
            <w:r>
              <w:rPr>
                <w:sz w:val="28"/>
                <w:szCs w:val="28"/>
              </w:rPr>
              <w:t>ю</w:t>
            </w:r>
            <w:r w:rsidRPr="00193F44">
              <w:rPr>
                <w:sz w:val="28"/>
                <w:szCs w:val="28"/>
              </w:rPr>
              <w:t xml:space="preserve"> администрации</w:t>
            </w:r>
          </w:p>
          <w:p w:rsidR="003D7629" w:rsidRPr="00193F44" w:rsidRDefault="003D7629" w:rsidP="00D80174">
            <w:pPr>
              <w:ind w:right="-190"/>
              <w:jc w:val="center"/>
              <w:rPr>
                <w:sz w:val="28"/>
                <w:szCs w:val="28"/>
              </w:rPr>
            </w:pPr>
            <w:r w:rsidRPr="00193F44">
              <w:rPr>
                <w:sz w:val="28"/>
                <w:szCs w:val="28"/>
              </w:rPr>
              <w:t>Кореновского городского поселения</w:t>
            </w:r>
          </w:p>
          <w:p w:rsidR="003D7629" w:rsidRPr="00193F44" w:rsidRDefault="003D7629" w:rsidP="00D80174">
            <w:pPr>
              <w:ind w:right="-190"/>
              <w:jc w:val="center"/>
              <w:rPr>
                <w:sz w:val="28"/>
                <w:szCs w:val="28"/>
              </w:rPr>
            </w:pPr>
            <w:r w:rsidRPr="00193F44">
              <w:rPr>
                <w:sz w:val="28"/>
                <w:szCs w:val="28"/>
              </w:rPr>
              <w:t>Кореновского района</w:t>
            </w:r>
          </w:p>
          <w:p w:rsidR="003D7629" w:rsidRPr="00193F44" w:rsidRDefault="003D7629" w:rsidP="00D80174">
            <w:pPr>
              <w:ind w:right="-190"/>
              <w:jc w:val="center"/>
              <w:rPr>
                <w:sz w:val="28"/>
                <w:szCs w:val="28"/>
              </w:rPr>
            </w:pPr>
            <w:r w:rsidRPr="00193F44">
              <w:rPr>
                <w:sz w:val="28"/>
                <w:szCs w:val="28"/>
              </w:rPr>
              <w:t xml:space="preserve">от </w:t>
            </w:r>
            <w:r w:rsidR="006B3633">
              <w:rPr>
                <w:sz w:val="28"/>
                <w:szCs w:val="28"/>
              </w:rPr>
              <w:t>26.11.2018</w:t>
            </w:r>
            <w:r>
              <w:rPr>
                <w:sz w:val="28"/>
                <w:szCs w:val="28"/>
              </w:rPr>
              <w:t xml:space="preserve"> </w:t>
            </w:r>
            <w:r w:rsidRPr="00193F44">
              <w:rPr>
                <w:sz w:val="28"/>
                <w:szCs w:val="28"/>
              </w:rPr>
              <w:t xml:space="preserve">№ </w:t>
            </w:r>
            <w:r w:rsidR="006B3633">
              <w:rPr>
                <w:sz w:val="28"/>
                <w:szCs w:val="28"/>
              </w:rPr>
              <w:t>1515</w:t>
            </w:r>
          </w:p>
          <w:p w:rsidR="003D7629" w:rsidRPr="00193F44" w:rsidRDefault="003D7629" w:rsidP="00D80174">
            <w:pPr>
              <w:ind w:right="-190"/>
              <w:jc w:val="center"/>
              <w:rPr>
                <w:sz w:val="28"/>
                <w:szCs w:val="28"/>
              </w:rPr>
            </w:pPr>
          </w:p>
        </w:tc>
      </w:tr>
      <w:tr w:rsidR="003D7629" w:rsidRPr="00193F44" w:rsidTr="00D80174">
        <w:tc>
          <w:tcPr>
            <w:tcW w:w="4785" w:type="dxa"/>
          </w:tcPr>
          <w:p w:rsidR="003D7629" w:rsidRPr="00193F44" w:rsidRDefault="003D7629" w:rsidP="00D80174">
            <w:pPr>
              <w:ind w:right="-190"/>
              <w:jc w:val="center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3D7629" w:rsidRDefault="003D7629" w:rsidP="00D80174">
            <w:pPr>
              <w:ind w:right="-1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3D7629" w:rsidRDefault="003D7629" w:rsidP="00D80174">
            <w:pPr>
              <w:ind w:right="-190"/>
              <w:jc w:val="center"/>
              <w:rPr>
                <w:sz w:val="28"/>
                <w:szCs w:val="28"/>
              </w:rPr>
            </w:pPr>
          </w:p>
          <w:p w:rsidR="003D7629" w:rsidRPr="00193F44" w:rsidRDefault="003D7629" w:rsidP="00D80174">
            <w:pPr>
              <w:ind w:right="-19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193F44">
              <w:rPr>
                <w:sz w:val="28"/>
                <w:szCs w:val="28"/>
              </w:rPr>
              <w:t>УТВЕРЖДЕН</w:t>
            </w:r>
          </w:p>
          <w:p w:rsidR="003D7629" w:rsidRPr="00193F44" w:rsidRDefault="003D7629" w:rsidP="00D80174">
            <w:pPr>
              <w:ind w:right="-190"/>
              <w:jc w:val="center"/>
              <w:rPr>
                <w:sz w:val="28"/>
                <w:szCs w:val="28"/>
              </w:rPr>
            </w:pPr>
            <w:r w:rsidRPr="00193F44">
              <w:rPr>
                <w:sz w:val="28"/>
                <w:szCs w:val="28"/>
              </w:rPr>
              <w:t>постановлением администрации</w:t>
            </w:r>
          </w:p>
          <w:p w:rsidR="003D7629" w:rsidRPr="00193F44" w:rsidRDefault="003D7629" w:rsidP="00D80174">
            <w:pPr>
              <w:ind w:right="-190"/>
              <w:jc w:val="center"/>
              <w:rPr>
                <w:sz w:val="28"/>
                <w:szCs w:val="28"/>
              </w:rPr>
            </w:pPr>
            <w:r w:rsidRPr="00193F44">
              <w:rPr>
                <w:sz w:val="28"/>
                <w:szCs w:val="28"/>
              </w:rPr>
              <w:t>Кореновского городского поселения</w:t>
            </w:r>
          </w:p>
          <w:p w:rsidR="003D7629" w:rsidRPr="00193F44" w:rsidRDefault="003D7629" w:rsidP="00D80174">
            <w:pPr>
              <w:ind w:right="-190"/>
              <w:jc w:val="center"/>
              <w:rPr>
                <w:sz w:val="28"/>
                <w:szCs w:val="28"/>
              </w:rPr>
            </w:pPr>
            <w:r w:rsidRPr="00193F44">
              <w:rPr>
                <w:sz w:val="28"/>
                <w:szCs w:val="28"/>
              </w:rPr>
              <w:t>Кореновского района</w:t>
            </w:r>
          </w:p>
          <w:p w:rsidR="003D7629" w:rsidRPr="00193F44" w:rsidRDefault="003D7629" w:rsidP="00D80174">
            <w:pPr>
              <w:ind w:right="-190"/>
              <w:jc w:val="center"/>
              <w:rPr>
                <w:sz w:val="28"/>
                <w:szCs w:val="28"/>
              </w:rPr>
            </w:pPr>
            <w:r w:rsidRPr="00193F44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 xml:space="preserve">01.11.2018 </w:t>
            </w:r>
            <w:r w:rsidRPr="00193F44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1408</w:t>
            </w:r>
          </w:p>
          <w:p w:rsidR="003D7629" w:rsidRPr="00193F44" w:rsidRDefault="003D7629" w:rsidP="00D80174">
            <w:pPr>
              <w:ind w:right="-190"/>
              <w:jc w:val="center"/>
              <w:rPr>
                <w:sz w:val="28"/>
                <w:szCs w:val="28"/>
              </w:rPr>
            </w:pPr>
          </w:p>
        </w:tc>
      </w:tr>
    </w:tbl>
    <w:p w:rsidR="003D7629" w:rsidRDefault="003D7629" w:rsidP="003D7629">
      <w:pPr>
        <w:jc w:val="center"/>
        <w:rPr>
          <w:sz w:val="28"/>
          <w:szCs w:val="28"/>
        </w:rPr>
      </w:pPr>
    </w:p>
    <w:p w:rsidR="003D7629" w:rsidRDefault="003D7629" w:rsidP="003D7629">
      <w:pPr>
        <w:jc w:val="center"/>
        <w:rPr>
          <w:sz w:val="28"/>
          <w:szCs w:val="28"/>
        </w:rPr>
      </w:pPr>
      <w:r w:rsidRPr="00193F44">
        <w:rPr>
          <w:sz w:val="28"/>
          <w:szCs w:val="28"/>
        </w:rPr>
        <w:t xml:space="preserve">Среднесрочный финансовый план </w:t>
      </w:r>
    </w:p>
    <w:p w:rsidR="003D7629" w:rsidRPr="00193F44" w:rsidRDefault="003D7629" w:rsidP="003D7629">
      <w:pPr>
        <w:jc w:val="center"/>
        <w:rPr>
          <w:sz w:val="28"/>
          <w:szCs w:val="28"/>
        </w:rPr>
      </w:pPr>
      <w:r w:rsidRPr="00193F44">
        <w:rPr>
          <w:sz w:val="28"/>
          <w:szCs w:val="28"/>
        </w:rPr>
        <w:t>Кореновского городского поселения</w:t>
      </w:r>
    </w:p>
    <w:p w:rsidR="003D7629" w:rsidRPr="00193F44" w:rsidRDefault="003D7629" w:rsidP="003D7629">
      <w:pPr>
        <w:jc w:val="center"/>
        <w:rPr>
          <w:sz w:val="28"/>
          <w:szCs w:val="28"/>
        </w:rPr>
      </w:pPr>
      <w:r w:rsidRPr="00193F44">
        <w:rPr>
          <w:sz w:val="28"/>
          <w:szCs w:val="28"/>
        </w:rPr>
        <w:t>на 201</w:t>
      </w:r>
      <w:r>
        <w:rPr>
          <w:sz w:val="28"/>
          <w:szCs w:val="28"/>
        </w:rPr>
        <w:t>9</w:t>
      </w:r>
      <w:r w:rsidRPr="00193F44">
        <w:rPr>
          <w:sz w:val="28"/>
          <w:szCs w:val="28"/>
        </w:rPr>
        <w:t>-202</w:t>
      </w:r>
      <w:r>
        <w:rPr>
          <w:sz w:val="28"/>
          <w:szCs w:val="28"/>
        </w:rPr>
        <w:t xml:space="preserve">1 </w:t>
      </w:r>
      <w:r w:rsidRPr="00193F44">
        <w:rPr>
          <w:sz w:val="28"/>
          <w:szCs w:val="28"/>
        </w:rPr>
        <w:t>годы</w:t>
      </w:r>
    </w:p>
    <w:p w:rsidR="003D7629" w:rsidRPr="00193F44" w:rsidRDefault="003D7629" w:rsidP="003D7629">
      <w:pPr>
        <w:jc w:val="center"/>
        <w:rPr>
          <w:sz w:val="28"/>
          <w:szCs w:val="28"/>
        </w:rPr>
      </w:pPr>
    </w:p>
    <w:p w:rsidR="003D7629" w:rsidRPr="00193F44" w:rsidRDefault="003D7629" w:rsidP="003D7629">
      <w:pPr>
        <w:jc w:val="center"/>
        <w:rPr>
          <w:sz w:val="28"/>
          <w:szCs w:val="28"/>
        </w:rPr>
      </w:pPr>
      <w:bookmarkStart w:id="0" w:name="_GoBack"/>
      <w:bookmarkEnd w:id="0"/>
    </w:p>
    <w:p w:rsidR="003D7629" w:rsidRPr="00193F44" w:rsidRDefault="003D7629" w:rsidP="003D7629">
      <w:pPr>
        <w:jc w:val="right"/>
        <w:rPr>
          <w:sz w:val="28"/>
          <w:szCs w:val="28"/>
        </w:rPr>
      </w:pPr>
      <w:r w:rsidRPr="00193F44">
        <w:rPr>
          <w:sz w:val="28"/>
          <w:szCs w:val="28"/>
        </w:rPr>
        <w:t>Таблица № 1</w:t>
      </w:r>
    </w:p>
    <w:p w:rsidR="003D7629" w:rsidRPr="00193F44" w:rsidRDefault="003D7629" w:rsidP="003D7629">
      <w:pPr>
        <w:jc w:val="center"/>
        <w:rPr>
          <w:sz w:val="28"/>
          <w:szCs w:val="28"/>
        </w:rPr>
      </w:pPr>
      <w:r w:rsidRPr="00193F44">
        <w:rPr>
          <w:sz w:val="28"/>
          <w:szCs w:val="28"/>
        </w:rPr>
        <w:t>Основные параметры среднесрочного финансового плана на 201</w:t>
      </w:r>
      <w:r>
        <w:rPr>
          <w:sz w:val="28"/>
          <w:szCs w:val="28"/>
        </w:rPr>
        <w:t>9</w:t>
      </w:r>
      <w:r w:rsidRPr="00193F44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193F44">
        <w:rPr>
          <w:sz w:val="28"/>
          <w:szCs w:val="28"/>
        </w:rPr>
        <w:t xml:space="preserve"> годы</w:t>
      </w:r>
    </w:p>
    <w:p w:rsidR="003D7629" w:rsidRPr="00193F44" w:rsidRDefault="003D7629" w:rsidP="003D7629"/>
    <w:tbl>
      <w:tblPr>
        <w:tblW w:w="952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962"/>
        <w:gridCol w:w="1701"/>
        <w:gridCol w:w="1559"/>
        <w:gridCol w:w="1304"/>
      </w:tblGrid>
      <w:tr w:rsidR="003D7629" w:rsidRPr="00193F44" w:rsidTr="00D80174">
        <w:trPr>
          <w:trHeight w:val="202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 w:rsidRPr="00193F44">
              <w:t>Показатели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 w:rsidRPr="00193F44">
              <w:t>201</w:t>
            </w:r>
            <w:r>
              <w:t>9</w:t>
            </w:r>
            <w:r w:rsidRPr="00193F44">
              <w:t xml:space="preserve"> год</w:t>
            </w:r>
          </w:p>
        </w:tc>
        <w:tc>
          <w:tcPr>
            <w:tcW w:w="2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 w:rsidRPr="00193F44">
              <w:t>Плановый период</w:t>
            </w:r>
          </w:p>
          <w:p w:rsidR="003D7629" w:rsidRPr="00193F44" w:rsidRDefault="003D7629" w:rsidP="00D80174">
            <w:pPr>
              <w:jc w:val="center"/>
            </w:pPr>
          </w:p>
        </w:tc>
      </w:tr>
      <w:tr w:rsidR="003D7629" w:rsidRPr="00193F44" w:rsidTr="00D80174">
        <w:trPr>
          <w:trHeight w:val="53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29" w:rsidRPr="00193F44" w:rsidRDefault="003D7629" w:rsidP="00D80174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629" w:rsidRPr="00193F44" w:rsidRDefault="003D7629" w:rsidP="00D8017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 w:rsidRPr="00193F44">
              <w:t>20</w:t>
            </w:r>
            <w:r>
              <w:t>20</w:t>
            </w:r>
            <w:r w:rsidRPr="00193F44">
              <w:t xml:space="preserve">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 w:rsidRPr="00193F44">
              <w:t>202</w:t>
            </w:r>
            <w:r>
              <w:t>1</w:t>
            </w:r>
            <w:r w:rsidRPr="00193F44">
              <w:t xml:space="preserve"> год</w:t>
            </w:r>
          </w:p>
        </w:tc>
      </w:tr>
      <w:tr w:rsidR="003D7629" w:rsidRPr="00193F44" w:rsidTr="00D80174">
        <w:trPr>
          <w:trHeight w:val="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r w:rsidRPr="00193F44">
              <w:t>1. Местный бюджет (бюджет Кореновского городского поселения)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/>
        </w:tc>
      </w:tr>
      <w:tr w:rsidR="003D7629" w:rsidRPr="00193F44" w:rsidTr="00D80174">
        <w:trPr>
          <w:trHeight w:val="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r w:rsidRPr="00193F44">
              <w:t>1.1.Прогнозируемый общий объем доходов (тыс.рублей)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220984,0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221154,3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221327,4</w:t>
            </w:r>
          </w:p>
        </w:tc>
      </w:tr>
      <w:tr w:rsidR="003D7629" w:rsidRPr="00193F44" w:rsidTr="00D80174">
        <w:trPr>
          <w:trHeight w:val="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r w:rsidRPr="00193F44">
              <w:t>1.2. Прогнозируемый общий объем расходов (тыс.рублей)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240984,0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221154,3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221327,4</w:t>
            </w:r>
          </w:p>
        </w:tc>
      </w:tr>
      <w:tr w:rsidR="003D7629" w:rsidRPr="00193F44" w:rsidTr="00D801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r w:rsidRPr="00193F44">
              <w:t>1.3.Нормативы отчислений от налоговых доходов в местный бюджет (в 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/>
        </w:tc>
      </w:tr>
      <w:tr w:rsidR="003D7629" w:rsidRPr="00193F44" w:rsidTr="00D80174">
        <w:trPr>
          <w:trHeight w:val="1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r w:rsidRPr="00193F44">
              <w:t>1.3.1 . НДФЛ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 w:rsidRPr="00193F44">
              <w:t>13,0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 w:rsidRPr="00193F44">
              <w:t>13,0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 w:rsidRPr="00193F44">
              <w:t>13,0</w:t>
            </w:r>
          </w:p>
        </w:tc>
      </w:tr>
      <w:tr w:rsidR="003D7629" w:rsidRPr="00193F44" w:rsidTr="00D80174">
        <w:trPr>
          <w:trHeight w:val="30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r w:rsidRPr="00193F44">
              <w:t>1.3.2.  ЕСХН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 w:rsidRPr="00193F44"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 w:rsidRPr="00193F44">
              <w:t>50,0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 w:rsidRPr="00193F44">
              <w:t>50,0</w:t>
            </w:r>
          </w:p>
        </w:tc>
      </w:tr>
      <w:tr w:rsidR="003D7629" w:rsidRPr="00193F44" w:rsidTr="00D80174">
        <w:trPr>
          <w:trHeight w:val="1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r w:rsidRPr="00193F44">
              <w:t>1.3.3.  Налог на имущество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 w:rsidRPr="00193F44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 w:rsidRPr="00193F44"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 w:rsidRPr="00193F44">
              <w:t>100,0</w:t>
            </w:r>
          </w:p>
        </w:tc>
      </w:tr>
      <w:tr w:rsidR="003D7629" w:rsidRPr="00193F44" w:rsidTr="00D80174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r w:rsidRPr="00193F44">
              <w:t>1.3.4. Земельный налог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 w:rsidRPr="00193F44">
              <w:t>100,0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 w:rsidRPr="00193F44">
              <w:t>100,0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 w:rsidRPr="00193F44">
              <w:t>100,0</w:t>
            </w:r>
          </w:p>
        </w:tc>
      </w:tr>
      <w:tr w:rsidR="003D7629" w:rsidRPr="00193F44" w:rsidTr="00D80174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r w:rsidRPr="00193F44">
              <w:t>1.4.Дефицит (-), профицит (+)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-20000,0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 w:rsidRPr="00193F44"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 w:rsidRPr="00193F44">
              <w:t>0</w:t>
            </w:r>
          </w:p>
        </w:tc>
      </w:tr>
      <w:tr w:rsidR="003D7629" w:rsidRPr="00193F44" w:rsidTr="00D80174">
        <w:trPr>
          <w:trHeight w:val="39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r w:rsidRPr="00193F44">
              <w:t>1.5. Верхний предел муниципального внутреннего долга по состоянию на 1 января года, следующего за отчетным финансовым годом (очередным финансовым годом и каждым годом планового периода)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90907,5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82407,5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82407,5</w:t>
            </w:r>
          </w:p>
        </w:tc>
      </w:tr>
      <w:tr w:rsidR="003D7629" w:rsidRPr="00193F44" w:rsidTr="00D80174">
        <w:trPr>
          <w:trHeight w:val="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r w:rsidRPr="00193F44">
              <w:t>РАСХОДЫ всего: (тыс.рублей)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240984,0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221154,3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221327,4</w:t>
            </w:r>
          </w:p>
        </w:tc>
      </w:tr>
      <w:tr w:rsidR="003D7629" w:rsidRPr="00193F44" w:rsidTr="00D80174">
        <w:trPr>
          <w:trHeight w:val="9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ind w:right="-7668"/>
            </w:pPr>
            <w:r w:rsidRPr="00193F44">
              <w:t>В том числе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</w:p>
        </w:tc>
      </w:tr>
      <w:tr w:rsidR="003D7629" w:rsidRPr="00193F44" w:rsidTr="00D80174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ind w:right="-7668"/>
            </w:pPr>
            <w:r w:rsidRPr="00193F44">
              <w:lastRenderedPageBreak/>
              <w:t>Расходы на обслуживание муниципального</w:t>
            </w:r>
          </w:p>
          <w:p w:rsidR="003D7629" w:rsidRPr="00193F44" w:rsidRDefault="003D7629" w:rsidP="00D80174">
            <w:pPr>
              <w:ind w:right="-7668"/>
            </w:pPr>
            <w:r w:rsidRPr="00193F44">
              <w:t>долга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6754,7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7313,5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6805,6</w:t>
            </w:r>
          </w:p>
        </w:tc>
      </w:tr>
      <w:tr w:rsidR="003D7629" w:rsidRPr="00193F44" w:rsidTr="00D80174">
        <w:trPr>
          <w:trHeight w:val="1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ind w:right="-7668"/>
            </w:pPr>
            <w:r w:rsidRPr="00193F44">
              <w:t>Из общего объема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/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/>
        </w:tc>
      </w:tr>
      <w:tr w:rsidR="003D7629" w:rsidRPr="00193F44" w:rsidTr="00D801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ind w:right="-7668"/>
            </w:pPr>
            <w:r w:rsidRPr="00193F44">
              <w:t>Расходы текущего</w:t>
            </w:r>
          </w:p>
          <w:p w:rsidR="003D7629" w:rsidRPr="00193F44" w:rsidRDefault="003D7629" w:rsidP="00D80174">
            <w:pPr>
              <w:ind w:right="-7668"/>
            </w:pPr>
            <w:r w:rsidRPr="00193F44">
              <w:t>характера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240984,0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221154,3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221327,4</w:t>
            </w:r>
          </w:p>
        </w:tc>
      </w:tr>
      <w:tr w:rsidR="003D7629" w:rsidRPr="00193F44" w:rsidTr="00D80174">
        <w:trPr>
          <w:trHeight w:val="2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ind w:right="-7668"/>
            </w:pPr>
            <w:r w:rsidRPr="00193F44">
              <w:t>Источники финансирования дефицита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20000,0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29" w:rsidRPr="00193F44" w:rsidRDefault="003D7629" w:rsidP="00D80174">
            <w:pPr>
              <w:jc w:val="center"/>
            </w:pPr>
            <w:r>
              <w:t>0</w:t>
            </w:r>
          </w:p>
        </w:tc>
      </w:tr>
    </w:tbl>
    <w:p w:rsidR="003D7629" w:rsidRPr="00193F44" w:rsidRDefault="003D7629" w:rsidP="003D7629">
      <w:pPr>
        <w:jc w:val="right"/>
        <w:rPr>
          <w:sz w:val="28"/>
          <w:szCs w:val="28"/>
        </w:rPr>
      </w:pPr>
    </w:p>
    <w:p w:rsidR="003D7629" w:rsidRDefault="003D7629" w:rsidP="003D7629">
      <w:pPr>
        <w:jc w:val="right"/>
        <w:rPr>
          <w:sz w:val="28"/>
          <w:szCs w:val="28"/>
        </w:rPr>
      </w:pPr>
    </w:p>
    <w:p w:rsidR="003D7629" w:rsidRPr="00193F44" w:rsidRDefault="003D7629" w:rsidP="003D7629">
      <w:pPr>
        <w:jc w:val="right"/>
        <w:rPr>
          <w:sz w:val="28"/>
          <w:szCs w:val="28"/>
        </w:rPr>
      </w:pPr>
    </w:p>
    <w:p w:rsidR="003D7629" w:rsidRDefault="003D7629" w:rsidP="003D762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Таблица № 2</w:t>
      </w:r>
    </w:p>
    <w:p w:rsidR="003D7629" w:rsidRDefault="003D7629" w:rsidP="003D7629">
      <w:pPr>
        <w:ind w:right="-19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объемов бюджетных ассигнований по главным </w:t>
      </w:r>
    </w:p>
    <w:p w:rsidR="003D7629" w:rsidRDefault="003D7629" w:rsidP="003D7629">
      <w:pPr>
        <w:ind w:right="-190"/>
        <w:jc w:val="center"/>
        <w:rPr>
          <w:sz w:val="28"/>
          <w:szCs w:val="28"/>
        </w:rPr>
      </w:pPr>
      <w:r>
        <w:rPr>
          <w:sz w:val="28"/>
          <w:szCs w:val="28"/>
        </w:rPr>
        <w:t>распорядителям бюджетных средств на 2019-2021 годы</w:t>
      </w:r>
    </w:p>
    <w:p w:rsidR="003D7629" w:rsidRDefault="003D7629" w:rsidP="003D7629">
      <w:pPr>
        <w:jc w:val="center"/>
        <w:rPr>
          <w:sz w:val="28"/>
        </w:rPr>
      </w:pPr>
      <w:r>
        <w:rPr>
          <w:sz w:val="28"/>
        </w:rPr>
        <w:t>Распределение расходов бюджета Кореновского</w:t>
      </w:r>
    </w:p>
    <w:p w:rsidR="003D7629" w:rsidRDefault="003D7629" w:rsidP="003D7629">
      <w:pPr>
        <w:spacing w:line="360" w:lineRule="auto"/>
        <w:jc w:val="right"/>
        <w:rPr>
          <w:sz w:val="28"/>
        </w:rPr>
      </w:pPr>
      <w:r w:rsidRPr="000F038E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</w:t>
      </w:r>
      <w:r>
        <w:rPr>
          <w:sz w:val="28"/>
        </w:rPr>
        <w:t xml:space="preserve">  (тыс. рублей)</w:t>
      </w:r>
    </w:p>
    <w:tbl>
      <w:tblPr>
        <w:tblpPr w:leftFromText="180" w:rightFromText="180" w:vertAnchor="text" w:tblpY="1"/>
        <w:tblOverlap w:val="never"/>
        <w:tblW w:w="9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2162"/>
        <w:gridCol w:w="712"/>
        <w:gridCol w:w="728"/>
        <w:gridCol w:w="720"/>
        <w:gridCol w:w="1080"/>
        <w:gridCol w:w="598"/>
        <w:gridCol w:w="1080"/>
        <w:gridCol w:w="1080"/>
        <w:gridCol w:w="1080"/>
      </w:tblGrid>
      <w:tr w:rsidR="003D7629" w:rsidRPr="000E2FE2" w:rsidTr="00D80174">
        <w:trPr>
          <w:trHeight w:val="255"/>
          <w:tblHeader/>
        </w:trPr>
        <w:tc>
          <w:tcPr>
            <w:tcW w:w="466" w:type="dxa"/>
            <w:vMerge w:val="restart"/>
            <w:vAlign w:val="center"/>
          </w:tcPr>
          <w:p w:rsidR="003D7629" w:rsidRPr="000E2FE2" w:rsidRDefault="003D7629" w:rsidP="00D80174">
            <w:pPr>
              <w:jc w:val="center"/>
            </w:pPr>
            <w:r w:rsidRPr="000E2FE2">
              <w:t>№ п/п</w:t>
            </w:r>
          </w:p>
        </w:tc>
        <w:tc>
          <w:tcPr>
            <w:tcW w:w="2162" w:type="dxa"/>
            <w:vMerge w:val="restart"/>
            <w:vAlign w:val="center"/>
          </w:tcPr>
          <w:p w:rsidR="003D7629" w:rsidRPr="000E2FE2" w:rsidRDefault="003D7629" w:rsidP="00D80174">
            <w:pPr>
              <w:jc w:val="both"/>
            </w:pPr>
            <w:r w:rsidRPr="000E2FE2">
              <w:t>Наименование</w:t>
            </w:r>
          </w:p>
        </w:tc>
        <w:tc>
          <w:tcPr>
            <w:tcW w:w="712" w:type="dxa"/>
            <w:vMerge w:val="restart"/>
            <w:vAlign w:val="center"/>
          </w:tcPr>
          <w:p w:rsidR="003D7629" w:rsidRPr="000E2FE2" w:rsidRDefault="003D7629" w:rsidP="00D80174">
            <w:pPr>
              <w:jc w:val="center"/>
            </w:pPr>
            <w:r>
              <w:t>Вед.</w:t>
            </w:r>
          </w:p>
        </w:tc>
        <w:tc>
          <w:tcPr>
            <w:tcW w:w="728" w:type="dxa"/>
            <w:vMerge w:val="restart"/>
            <w:vAlign w:val="center"/>
          </w:tcPr>
          <w:p w:rsidR="003D7629" w:rsidRPr="000E2FE2" w:rsidRDefault="003D7629" w:rsidP="00D80174">
            <w:pPr>
              <w:jc w:val="center"/>
            </w:pPr>
            <w:r w:rsidRPr="000E2FE2">
              <w:t>РЗ</w:t>
            </w:r>
          </w:p>
        </w:tc>
        <w:tc>
          <w:tcPr>
            <w:tcW w:w="720" w:type="dxa"/>
            <w:vMerge w:val="restart"/>
            <w:vAlign w:val="center"/>
          </w:tcPr>
          <w:p w:rsidR="003D7629" w:rsidRPr="000E2FE2" w:rsidRDefault="003D7629" w:rsidP="00D80174">
            <w:pPr>
              <w:jc w:val="center"/>
            </w:pPr>
            <w:r w:rsidRPr="000E2FE2">
              <w:t>ПР</w:t>
            </w:r>
          </w:p>
        </w:tc>
        <w:tc>
          <w:tcPr>
            <w:tcW w:w="1080" w:type="dxa"/>
            <w:vMerge w:val="restart"/>
            <w:vAlign w:val="center"/>
          </w:tcPr>
          <w:p w:rsidR="003D7629" w:rsidRPr="000E2FE2" w:rsidRDefault="003D7629" w:rsidP="00D80174">
            <w:pPr>
              <w:jc w:val="center"/>
            </w:pPr>
            <w:r w:rsidRPr="000E2FE2">
              <w:t>ЦСР</w:t>
            </w:r>
          </w:p>
        </w:tc>
        <w:tc>
          <w:tcPr>
            <w:tcW w:w="598" w:type="dxa"/>
            <w:vMerge w:val="restart"/>
            <w:vAlign w:val="center"/>
          </w:tcPr>
          <w:p w:rsidR="003D7629" w:rsidRPr="000E2FE2" w:rsidRDefault="003D7629" w:rsidP="00D80174">
            <w:pPr>
              <w:jc w:val="center"/>
            </w:pPr>
            <w:r w:rsidRPr="000E2FE2">
              <w:t>ВР</w:t>
            </w:r>
          </w:p>
        </w:tc>
        <w:tc>
          <w:tcPr>
            <w:tcW w:w="1080" w:type="dxa"/>
            <w:vMerge w:val="restart"/>
            <w:vAlign w:val="center"/>
          </w:tcPr>
          <w:p w:rsidR="003D7629" w:rsidRPr="000E2FE2" w:rsidRDefault="003D7629" w:rsidP="00D80174">
            <w:pPr>
              <w:ind w:left="-541" w:firstLine="541"/>
              <w:jc w:val="center"/>
            </w:pPr>
            <w:r w:rsidRPr="000E2FE2">
              <w:t xml:space="preserve">Сумма </w:t>
            </w:r>
          </w:p>
          <w:p w:rsidR="003D7629" w:rsidRPr="000E2FE2" w:rsidRDefault="003D7629" w:rsidP="00D80174">
            <w:pPr>
              <w:ind w:left="-541" w:firstLine="541"/>
              <w:jc w:val="center"/>
            </w:pPr>
            <w:r w:rsidRPr="000E2FE2">
              <w:t xml:space="preserve">на </w:t>
            </w:r>
            <w:r>
              <w:t xml:space="preserve">2019 </w:t>
            </w:r>
            <w:r w:rsidRPr="000E2FE2">
              <w:t>год</w:t>
            </w:r>
          </w:p>
        </w:tc>
        <w:tc>
          <w:tcPr>
            <w:tcW w:w="2160" w:type="dxa"/>
            <w:gridSpan w:val="2"/>
          </w:tcPr>
          <w:p w:rsidR="003D7629" w:rsidRPr="000E2FE2" w:rsidRDefault="003D7629" w:rsidP="00D80174">
            <w:pPr>
              <w:ind w:left="-541" w:firstLine="541"/>
              <w:jc w:val="center"/>
            </w:pPr>
            <w:r>
              <w:t>Плановый период</w:t>
            </w:r>
          </w:p>
        </w:tc>
      </w:tr>
      <w:tr w:rsidR="003D7629" w:rsidRPr="000E2FE2" w:rsidTr="00D80174">
        <w:trPr>
          <w:trHeight w:val="555"/>
          <w:tblHeader/>
        </w:trPr>
        <w:tc>
          <w:tcPr>
            <w:tcW w:w="466" w:type="dxa"/>
            <w:vMerge/>
            <w:vAlign w:val="center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Merge/>
            <w:vAlign w:val="center"/>
          </w:tcPr>
          <w:p w:rsidR="003D7629" w:rsidRPr="000E2FE2" w:rsidRDefault="003D7629" w:rsidP="00D80174">
            <w:pPr>
              <w:jc w:val="both"/>
            </w:pPr>
          </w:p>
        </w:tc>
        <w:tc>
          <w:tcPr>
            <w:tcW w:w="712" w:type="dxa"/>
            <w:vMerge/>
            <w:vAlign w:val="center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728" w:type="dxa"/>
            <w:vMerge/>
            <w:vAlign w:val="center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720" w:type="dxa"/>
            <w:vMerge/>
            <w:vAlign w:val="center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598" w:type="dxa"/>
            <w:vMerge/>
            <w:vAlign w:val="center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1080" w:type="dxa"/>
            <w:vMerge/>
            <w:vAlign w:val="center"/>
          </w:tcPr>
          <w:p w:rsidR="003D7629" w:rsidRPr="000E2FE2" w:rsidRDefault="003D7629" w:rsidP="00D80174">
            <w:pPr>
              <w:ind w:left="-541" w:firstLine="541"/>
              <w:jc w:val="center"/>
            </w:pPr>
          </w:p>
        </w:tc>
        <w:tc>
          <w:tcPr>
            <w:tcW w:w="1080" w:type="dxa"/>
          </w:tcPr>
          <w:p w:rsidR="003D7629" w:rsidRPr="000E2FE2" w:rsidRDefault="003D7629" w:rsidP="00D80174">
            <w:pPr>
              <w:ind w:left="-541" w:firstLine="541"/>
              <w:jc w:val="center"/>
            </w:pPr>
            <w:r>
              <w:t>2020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ind w:left="-541" w:firstLine="541"/>
              <w:jc w:val="center"/>
            </w:pPr>
            <w:r>
              <w:t>2021</w:t>
            </w:r>
          </w:p>
        </w:tc>
      </w:tr>
      <w:tr w:rsidR="003D7629" w:rsidRPr="000E2FE2" w:rsidTr="00D80174">
        <w:trPr>
          <w:trHeight w:val="81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  <w:r w:rsidRPr="000E2FE2">
              <w:rPr>
                <w:b/>
              </w:rPr>
              <w:t> </w:t>
            </w:r>
            <w:r w:rsidRPr="000E2FE2">
              <w:t>1.</w:t>
            </w:r>
          </w:p>
        </w:tc>
        <w:tc>
          <w:tcPr>
            <w:tcW w:w="2162" w:type="dxa"/>
          </w:tcPr>
          <w:p w:rsidR="003D7629" w:rsidRPr="000E2FE2" w:rsidRDefault="003D7629" w:rsidP="00D80174">
            <w:pPr>
              <w:jc w:val="both"/>
            </w:pPr>
            <w:r w:rsidRPr="000E2FE2">
              <w:t>Общегосударственные вопросы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 w:rsidRPr="000E2FE2">
              <w:t>00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74150,9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70995,2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72979,5</w:t>
            </w:r>
          </w:p>
        </w:tc>
      </w:tr>
      <w:tr w:rsidR="003D7629" w:rsidRPr="000E2FE2" w:rsidTr="00D80174">
        <w:trPr>
          <w:trHeight w:val="81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3D7629" w:rsidRPr="000E2FE2" w:rsidRDefault="003D7629" w:rsidP="00D80174">
            <w:pPr>
              <w:autoSpaceDE w:val="0"/>
              <w:autoSpaceDN w:val="0"/>
              <w:adjustRightInd w:val="0"/>
            </w:pPr>
            <w:r w:rsidRPr="000E2FE2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3D7629" w:rsidRPr="000E2FE2" w:rsidRDefault="003D7629" w:rsidP="00D80174">
            <w:pPr>
              <w:jc w:val="both"/>
            </w:pP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 w:rsidRPr="000E2FE2">
              <w:t>02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1199,6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1290,7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1290,7</w:t>
            </w:r>
          </w:p>
        </w:tc>
      </w:tr>
      <w:tr w:rsidR="003D7629" w:rsidRPr="000E2FE2" w:rsidTr="00D80174">
        <w:trPr>
          <w:trHeight w:val="81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3D7629" w:rsidRPr="000E2FE2" w:rsidRDefault="003D7629" w:rsidP="00D80174">
            <w:pPr>
              <w:jc w:val="both"/>
            </w:pPr>
            <w: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 w:rsidRPr="000E2FE2">
              <w:t>02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ind w:left="-270" w:firstLine="270"/>
              <w:jc w:val="center"/>
            </w:pPr>
            <w:r>
              <w:t>5100000000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1199,6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1290,7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1290,7</w:t>
            </w:r>
          </w:p>
        </w:tc>
      </w:tr>
      <w:tr w:rsidR="003D7629" w:rsidRPr="000E2FE2" w:rsidTr="00D80174">
        <w:trPr>
          <w:trHeight w:val="81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3D7629" w:rsidRPr="000E2FE2" w:rsidRDefault="003D7629" w:rsidP="00D80174">
            <w:pPr>
              <w:jc w:val="both"/>
            </w:pPr>
            <w:r w:rsidRPr="000E2FE2">
              <w:t>Высшее должностное лицо  муниципального образования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 w:rsidRPr="000E2FE2">
              <w:t>02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5120000000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1199,6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1290,7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1290,7</w:t>
            </w:r>
          </w:p>
        </w:tc>
      </w:tr>
      <w:tr w:rsidR="003D7629" w:rsidRPr="000E2FE2" w:rsidTr="00D80174">
        <w:trPr>
          <w:trHeight w:val="81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3D7629" w:rsidRDefault="003D7629" w:rsidP="00D80174">
            <w:pPr>
              <w:jc w:val="both"/>
            </w:pPr>
            <w:r>
              <w:t>Расходы на обеспечение функций органов местного самоуправления</w:t>
            </w:r>
          </w:p>
          <w:p w:rsidR="003D7629" w:rsidRPr="000E2FE2" w:rsidRDefault="003D7629" w:rsidP="00D80174">
            <w:pPr>
              <w:jc w:val="both"/>
            </w:pP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 w:rsidRPr="000E2FE2">
              <w:t>02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5120000010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1199,6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1290,7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1290,7</w:t>
            </w:r>
          </w:p>
        </w:tc>
      </w:tr>
      <w:tr w:rsidR="003D7629" w:rsidRPr="000E2FE2" w:rsidTr="00D80174">
        <w:trPr>
          <w:trHeight w:val="81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3D7629" w:rsidRPr="000E2FE2" w:rsidRDefault="003D7629" w:rsidP="00D80174">
            <w:pPr>
              <w:jc w:val="both"/>
            </w:pPr>
            <w:r>
              <w:t xml:space="preserve">Фонд оплаты труда государственных (муниципальных) </w:t>
            </w:r>
            <w:r>
              <w:lastRenderedPageBreak/>
              <w:t>органов и взносы по обязательному социальному страхованию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>
              <w:t>02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5120000010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  <w:r>
              <w:t>121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921,3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991,3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991,3</w:t>
            </w:r>
          </w:p>
        </w:tc>
      </w:tr>
      <w:tr w:rsidR="003D7629" w:rsidRPr="000E2FE2" w:rsidTr="00D80174">
        <w:trPr>
          <w:trHeight w:val="81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  <w:rPr>
                <w:b/>
              </w:rPr>
            </w:pPr>
          </w:p>
        </w:tc>
        <w:tc>
          <w:tcPr>
            <w:tcW w:w="2162" w:type="dxa"/>
            <w:vAlign w:val="center"/>
          </w:tcPr>
          <w:p w:rsidR="003D7629" w:rsidRPr="004C78A3" w:rsidRDefault="003D7629" w:rsidP="00D80174">
            <w:r w:rsidRPr="004C78A3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2" w:type="dxa"/>
          </w:tcPr>
          <w:p w:rsidR="003D7629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Default="003D7629" w:rsidP="00D80174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3D7629" w:rsidRDefault="003D7629" w:rsidP="00D80174">
            <w:pPr>
              <w:jc w:val="center"/>
            </w:pPr>
            <w:r>
              <w:t>02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5120000010</w:t>
            </w:r>
          </w:p>
        </w:tc>
        <w:tc>
          <w:tcPr>
            <w:tcW w:w="598" w:type="dxa"/>
          </w:tcPr>
          <w:p w:rsidR="003D7629" w:rsidRDefault="003D7629" w:rsidP="00D80174">
            <w:pPr>
              <w:jc w:val="center"/>
            </w:pPr>
            <w:r>
              <w:t>129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278,2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299,4</w:t>
            </w:r>
          </w:p>
        </w:tc>
      </w:tr>
      <w:tr w:rsidR="003D7629" w:rsidRPr="000E2FE2" w:rsidTr="00D80174">
        <w:trPr>
          <w:trHeight w:val="81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3D7629" w:rsidRPr="000E2FE2" w:rsidRDefault="003D7629" w:rsidP="00D80174">
            <w:pPr>
              <w:jc w:val="both"/>
            </w:pPr>
            <w:r w:rsidRPr="000E2FE2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 w:rsidRPr="000E2FE2">
              <w:t>03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3D7629" w:rsidRPr="000E2FE2" w:rsidTr="00D80174">
        <w:trPr>
          <w:trHeight w:val="81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3D7629" w:rsidRPr="000E2FE2" w:rsidRDefault="003D7629" w:rsidP="00D80174">
            <w:r>
              <w:t>Обеспечение Совета Кореновского городского поселения Кореновского района</w:t>
            </w:r>
            <w:r w:rsidRPr="000E2FE2">
              <w:t xml:space="preserve"> 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 w:rsidRPr="000E2FE2">
              <w:t>03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5000000000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3D7629" w:rsidRPr="000E2FE2" w:rsidTr="00D80174">
        <w:trPr>
          <w:trHeight w:val="81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  <w:rPr>
                <w:b/>
              </w:rPr>
            </w:pPr>
          </w:p>
        </w:tc>
        <w:tc>
          <w:tcPr>
            <w:tcW w:w="2162" w:type="dxa"/>
            <w:vAlign w:val="bottom"/>
          </w:tcPr>
          <w:p w:rsidR="003D7629" w:rsidRPr="000E2FE2" w:rsidRDefault="003D7629" w:rsidP="00D80174">
            <w:r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 w:rsidRPr="000E2FE2">
              <w:t>03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5020000010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3D7629" w:rsidRPr="000E2FE2" w:rsidTr="00D80174">
        <w:trPr>
          <w:trHeight w:val="81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  <w:rPr>
                <w:b/>
              </w:rPr>
            </w:pPr>
          </w:p>
        </w:tc>
        <w:tc>
          <w:tcPr>
            <w:tcW w:w="2162" w:type="dxa"/>
          </w:tcPr>
          <w:p w:rsidR="003D7629" w:rsidRPr="000E2FE2" w:rsidRDefault="003D7629" w:rsidP="00D80174"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 w:rsidRPr="000E2FE2">
              <w:t>03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5020000010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3D7629" w:rsidRPr="000E2FE2" w:rsidTr="00D80174">
        <w:trPr>
          <w:trHeight w:val="194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  <w:r w:rsidRPr="000E2FE2">
              <w:t> </w:t>
            </w:r>
          </w:p>
        </w:tc>
        <w:tc>
          <w:tcPr>
            <w:tcW w:w="2162" w:type="dxa"/>
          </w:tcPr>
          <w:p w:rsidR="003D7629" w:rsidRPr="000E2FE2" w:rsidRDefault="003D7629" w:rsidP="00D80174">
            <w:pPr>
              <w:jc w:val="both"/>
            </w:pPr>
            <w:r w:rsidRPr="000E2FE2">
              <w:t xml:space="preserve">Функционирование Правительства Российской Федерации, высших органов исполнительной власти субъектов </w:t>
            </w:r>
            <w:r w:rsidRPr="000E2FE2">
              <w:lastRenderedPageBreak/>
              <w:t>Российской Федерации, местных администраций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 w:rsidRPr="000E2FE2">
              <w:lastRenderedPageBreak/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 w:rsidRPr="000E2FE2">
              <w:t>04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18848,8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19629,7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19629,7</w:t>
            </w:r>
          </w:p>
        </w:tc>
      </w:tr>
      <w:tr w:rsidR="003D7629" w:rsidRPr="000E2FE2" w:rsidTr="00D80174">
        <w:trPr>
          <w:trHeight w:val="194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107A03" w:rsidRDefault="003D7629" w:rsidP="00D80174">
            <w:pPr>
              <w:jc w:val="both"/>
            </w:pPr>
            <w:r w:rsidRPr="00107A03">
              <w:t>Ведомственная целевая программа</w:t>
            </w:r>
            <w:r w:rsidRPr="00107A03">
              <w:rPr>
                <w:b/>
                <w:bCs/>
              </w:rPr>
              <w:t xml:space="preserve"> «</w:t>
            </w:r>
            <w:r w:rsidRPr="00107A03">
              <w:rPr>
                <w:bCs/>
              </w:rPr>
              <w:t>Развитие муниципальной службы в администрации Кореновского городского поселения Кореновского района на 2017 год»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4210000000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3D7629" w:rsidRPr="000E2FE2" w:rsidTr="00D80174">
        <w:trPr>
          <w:trHeight w:val="194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E2FE2" w:rsidRDefault="003D7629" w:rsidP="00D80174">
            <w:pPr>
              <w:jc w:val="both"/>
            </w:pPr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4210000000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  <w:r w:rsidRPr="000E2FE2">
              <w:t> </w:t>
            </w:r>
          </w:p>
        </w:tc>
        <w:tc>
          <w:tcPr>
            <w:tcW w:w="2162" w:type="dxa"/>
          </w:tcPr>
          <w:p w:rsidR="003D7629" w:rsidRPr="003908D1" w:rsidRDefault="003D7629" w:rsidP="00D80174">
            <w:pPr>
              <w:jc w:val="both"/>
            </w:pPr>
            <w:r w:rsidRPr="003908D1"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 w:rsidRPr="000E2FE2">
              <w:t>04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4C78A3">
              <w:t>18</w:t>
            </w:r>
            <w:r>
              <w:t>768,8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19537,3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19537,3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3908D1" w:rsidRDefault="003D7629" w:rsidP="00D80174">
            <w:pPr>
              <w:jc w:val="both"/>
            </w:pPr>
            <w:r w:rsidRPr="003908D1"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 w:rsidRPr="000E2FE2">
              <w:t>04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  <w:r w:rsidRPr="000E2FE2">
              <w:t>12</w:t>
            </w:r>
            <w:r>
              <w:t>1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13885,1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14579,4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14579,4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3908D1" w:rsidRDefault="003D7629" w:rsidP="00D80174">
            <w:r w:rsidRPr="003908D1"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  <w:r>
              <w:t>122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3908D1" w:rsidRDefault="003D7629" w:rsidP="00D80174">
            <w:pPr>
              <w:jc w:val="both"/>
            </w:pPr>
            <w:r w:rsidRPr="003908D1">
              <w:t xml:space="preserve">Взносы по обязательному социальному страхованию на выплаты денежного содержания и иные выплаты </w:t>
            </w:r>
            <w:r w:rsidRPr="003908D1">
              <w:lastRenderedPageBreak/>
              <w:t>работникам государственных (муниципальных) органов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  <w:r>
              <w:t>129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4193,3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4402,9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4402,9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E2FE2" w:rsidRDefault="003D7629" w:rsidP="00D80174">
            <w:pPr>
              <w:jc w:val="both"/>
            </w:pPr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373,4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76431F" w:rsidRDefault="003D7629" w:rsidP="00D80174">
            <w:r w:rsidRPr="0076431F">
              <w:t>Уплата налога на имущество организаций и земельного налога</w:t>
            </w:r>
          </w:p>
        </w:tc>
        <w:tc>
          <w:tcPr>
            <w:tcW w:w="712" w:type="dxa"/>
          </w:tcPr>
          <w:p w:rsidR="003D7629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Default="003D7629" w:rsidP="00D80174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3D7629" w:rsidRDefault="003D7629" w:rsidP="00D80174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3D7629" w:rsidRDefault="003D7629" w:rsidP="00D80174">
            <w:pPr>
              <w:jc w:val="center"/>
            </w:pPr>
            <w:r>
              <w:t>851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76431F" w:rsidRDefault="003D7629" w:rsidP="00D80174">
            <w:pPr>
              <w:jc w:val="both"/>
            </w:pPr>
            <w:r w:rsidRPr="0076431F">
              <w:t>Уплата прочих налогов, сборов и иных платежей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  <w:r>
              <w:t>852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76431F" w:rsidRDefault="003D7629" w:rsidP="00D80174">
            <w:r w:rsidRPr="0076431F">
              <w:t>Иные платежи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5220000010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  <w:r>
              <w:t>853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D23674" w:rsidRDefault="003D7629" w:rsidP="00D80174">
            <w:pPr>
              <w:jc w:val="both"/>
            </w:pPr>
            <w:r w:rsidRPr="00D23674">
              <w:t>Образование и организация деятельности административных комиссий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 w:rsidRPr="000E2FE2">
              <w:t>04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7070060190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12,</w:t>
            </w:r>
            <w:r>
              <w:rPr>
                <w:sz w:val="22"/>
                <w:szCs w:val="22"/>
              </w:rPr>
              <w:t>4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E2FE2" w:rsidRDefault="003D7629" w:rsidP="00D80174">
            <w:pPr>
              <w:jc w:val="both"/>
            </w:pPr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>
              <w:t>04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7070060190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12,4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E2FE2" w:rsidRDefault="003D7629" w:rsidP="00D80174">
            <w:pPr>
              <w:jc w:val="both"/>
            </w:pPr>
            <w:r w:rsidRPr="000E2FE2">
              <w:t xml:space="preserve">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 w:rsidRPr="000E2FE2">
              <w:t>06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1367,2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1367,2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1367,2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D23674" w:rsidRDefault="003D7629" w:rsidP="00D80174">
            <w:pPr>
              <w:jc w:val="both"/>
            </w:pPr>
            <w:r w:rsidRPr="00D23674">
              <w:t>Контрольно-счетная палата муниципального образования Кореновский район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 w:rsidRPr="000E2FE2">
              <w:t>06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5720000010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1367,2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1367,2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1367,2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D23674" w:rsidRDefault="003D7629" w:rsidP="00D80174">
            <w:pPr>
              <w:jc w:val="both"/>
            </w:pPr>
            <w:r w:rsidRPr="00D23674">
              <w:t>Иные межбюджетные трансферты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 w:rsidRPr="000E2FE2">
              <w:t>06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5720000010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  <w:r w:rsidRPr="000E2FE2">
              <w:t>5</w:t>
            </w:r>
            <w:r>
              <w:t>4</w:t>
            </w:r>
            <w:r w:rsidRPr="000E2FE2">
              <w:t>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1367,2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1367,2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1367,2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E2FE2" w:rsidRDefault="003D7629" w:rsidP="00D80174">
            <w:pPr>
              <w:jc w:val="both"/>
            </w:pPr>
            <w:r w:rsidRPr="000E2FE2">
              <w:t>Резервные фонды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 w:rsidRPr="000E2FE2">
              <w:t>11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D23674" w:rsidRDefault="003D7629" w:rsidP="00D80174">
            <w:pPr>
              <w:jc w:val="both"/>
            </w:pPr>
            <w:r w:rsidRPr="00D23674">
              <w:t>Резервный фонд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 w:rsidRPr="000E2FE2">
              <w:t>11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5130000100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E2FE2" w:rsidRDefault="003D7629" w:rsidP="00D80174">
            <w:pPr>
              <w:jc w:val="both"/>
            </w:pPr>
            <w:r w:rsidRPr="000E2FE2">
              <w:t>Резервные средства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 w:rsidRPr="000E2FE2">
              <w:t>11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5130000100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  <w:r w:rsidRPr="000E2FE2">
              <w:t>870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 w:rsidRPr="000E2FE2">
              <w:rPr>
                <w:sz w:val="22"/>
                <w:szCs w:val="22"/>
              </w:rPr>
              <w:t>50,0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E2FE2" w:rsidRDefault="003D7629" w:rsidP="00D80174">
            <w:pPr>
              <w:jc w:val="both"/>
            </w:pPr>
            <w:r w:rsidRPr="000E2FE2">
              <w:t>Другие общегосударственные вопросы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 w:rsidRPr="000E2FE2"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 w:rsidRPr="000E2FE2"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 w:rsidRPr="000E2FE2">
              <w:t>13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52735,3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48607,6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50591,9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D23674" w:rsidRDefault="003D7629" w:rsidP="00D80174">
            <w:r w:rsidRPr="00D23674">
              <w:t xml:space="preserve">Ведомственная целевая программа    «Обеспечение работы территориального общественного самоуправления на территории Кореновского городского поселения» </w:t>
            </w:r>
          </w:p>
          <w:p w:rsidR="003D7629" w:rsidRPr="00D23674" w:rsidRDefault="003D7629" w:rsidP="00D80174">
            <w:pPr>
              <w:jc w:val="both"/>
            </w:pPr>
            <w:r w:rsidRPr="00D23674">
              <w:t>на 201</w:t>
            </w:r>
            <w:r>
              <w:t>9</w:t>
            </w:r>
            <w:r w:rsidRPr="00D23674">
              <w:t xml:space="preserve"> год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2110000000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792,0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792,0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E2FE2" w:rsidRDefault="003D7629" w:rsidP="00D80174">
            <w:pPr>
              <w:jc w:val="both"/>
            </w:pPr>
            <w:r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0E2FE2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0E2FE2" w:rsidRDefault="003D7629" w:rsidP="00D80174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3D7629" w:rsidRPr="000E2FE2" w:rsidRDefault="003D7629" w:rsidP="00D80174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2110000000</w:t>
            </w:r>
          </w:p>
        </w:tc>
        <w:tc>
          <w:tcPr>
            <w:tcW w:w="598" w:type="dxa"/>
          </w:tcPr>
          <w:p w:rsidR="003D7629" w:rsidRPr="000E2FE2" w:rsidRDefault="003D7629" w:rsidP="00D80174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792,0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792,0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D23674" w:rsidRDefault="003D7629" w:rsidP="00D80174">
            <w:r w:rsidRPr="00D23674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3D7629" w:rsidRPr="00D23674" w:rsidRDefault="003D7629" w:rsidP="00D80174">
            <w:pPr>
              <w:jc w:val="center"/>
            </w:pPr>
            <w:r w:rsidRPr="00D23674">
              <w:t>992</w:t>
            </w:r>
          </w:p>
        </w:tc>
        <w:tc>
          <w:tcPr>
            <w:tcW w:w="728" w:type="dxa"/>
          </w:tcPr>
          <w:p w:rsidR="003D7629" w:rsidRPr="00D23674" w:rsidRDefault="003D7629" w:rsidP="00D80174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3D7629" w:rsidRPr="00D23674" w:rsidRDefault="003D7629" w:rsidP="00D80174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3D7629" w:rsidRPr="00D23674" w:rsidRDefault="003D7629" w:rsidP="00D80174">
            <w:pPr>
              <w:jc w:val="center"/>
            </w:pPr>
            <w:r w:rsidRPr="00D23674">
              <w:t>5200000000</w:t>
            </w:r>
          </w:p>
        </w:tc>
        <w:tc>
          <w:tcPr>
            <w:tcW w:w="598" w:type="dxa"/>
          </w:tcPr>
          <w:p w:rsidR="003D7629" w:rsidRPr="00D23674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D23674" w:rsidRDefault="003D7629" w:rsidP="00D80174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3D7629" w:rsidRPr="00D23674" w:rsidRDefault="003D7629" w:rsidP="00D80174">
            <w:pPr>
              <w:jc w:val="center"/>
            </w:pPr>
            <w:r>
              <w:t>850,0</w:t>
            </w:r>
          </w:p>
        </w:tc>
        <w:tc>
          <w:tcPr>
            <w:tcW w:w="1080" w:type="dxa"/>
          </w:tcPr>
          <w:p w:rsidR="003D7629" w:rsidRPr="00D23674" w:rsidRDefault="003D7629" w:rsidP="00D80174">
            <w:pPr>
              <w:jc w:val="center"/>
            </w:pPr>
            <w:r>
              <w:t>850,0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D23674" w:rsidRDefault="003D7629" w:rsidP="00D80174">
            <w:r w:rsidRPr="00D23674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3D7629" w:rsidRPr="00D23674" w:rsidRDefault="003D7629" w:rsidP="00D80174">
            <w:pPr>
              <w:jc w:val="center"/>
            </w:pPr>
            <w:r w:rsidRPr="00D23674">
              <w:t>992</w:t>
            </w:r>
          </w:p>
        </w:tc>
        <w:tc>
          <w:tcPr>
            <w:tcW w:w="728" w:type="dxa"/>
          </w:tcPr>
          <w:p w:rsidR="003D7629" w:rsidRPr="00D23674" w:rsidRDefault="003D7629" w:rsidP="00D80174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3D7629" w:rsidRPr="00D23674" w:rsidRDefault="003D7629" w:rsidP="00D80174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3D7629" w:rsidRPr="00D23674" w:rsidRDefault="003D7629" w:rsidP="00D80174">
            <w:pPr>
              <w:jc w:val="center"/>
            </w:pPr>
            <w:r w:rsidRPr="00D23674">
              <w:t>5240000000</w:t>
            </w:r>
          </w:p>
        </w:tc>
        <w:tc>
          <w:tcPr>
            <w:tcW w:w="598" w:type="dxa"/>
          </w:tcPr>
          <w:p w:rsidR="003D7629" w:rsidRPr="00D23674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D23674" w:rsidRDefault="003D7629" w:rsidP="00D80174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3D7629" w:rsidRPr="00D23674" w:rsidRDefault="003D7629" w:rsidP="00D80174">
            <w:pPr>
              <w:jc w:val="center"/>
            </w:pPr>
            <w:r>
              <w:t>850,0</w:t>
            </w:r>
          </w:p>
        </w:tc>
        <w:tc>
          <w:tcPr>
            <w:tcW w:w="1080" w:type="dxa"/>
          </w:tcPr>
          <w:p w:rsidR="003D7629" w:rsidRPr="00D23674" w:rsidRDefault="003D7629" w:rsidP="00D80174">
            <w:pPr>
              <w:jc w:val="center"/>
            </w:pPr>
            <w:r>
              <w:t>850,0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D23674" w:rsidRDefault="003D7629" w:rsidP="00D80174">
            <w:r w:rsidRPr="00D23674">
              <w:t xml:space="preserve">Мероприятия по информационному обслуживанию деятельности Совета и администрации Кореновского городского </w:t>
            </w:r>
            <w:r w:rsidRPr="00D23674">
              <w:lastRenderedPageBreak/>
              <w:t>поселения Кореновского района</w:t>
            </w:r>
          </w:p>
        </w:tc>
        <w:tc>
          <w:tcPr>
            <w:tcW w:w="712" w:type="dxa"/>
          </w:tcPr>
          <w:p w:rsidR="003D7629" w:rsidRPr="00D23674" w:rsidRDefault="003D7629" w:rsidP="00D80174">
            <w:pPr>
              <w:jc w:val="center"/>
            </w:pPr>
            <w:r w:rsidRPr="00D23674">
              <w:lastRenderedPageBreak/>
              <w:t>992</w:t>
            </w:r>
          </w:p>
        </w:tc>
        <w:tc>
          <w:tcPr>
            <w:tcW w:w="728" w:type="dxa"/>
          </w:tcPr>
          <w:p w:rsidR="003D7629" w:rsidRPr="00D23674" w:rsidRDefault="003D7629" w:rsidP="00D80174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3D7629" w:rsidRPr="00D23674" w:rsidRDefault="003D7629" w:rsidP="00D80174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3D7629" w:rsidRPr="00D23674" w:rsidRDefault="003D7629" w:rsidP="00D80174">
            <w:pPr>
              <w:jc w:val="center"/>
            </w:pPr>
            <w:r w:rsidRPr="00D23674">
              <w:t>5240000220</w:t>
            </w:r>
          </w:p>
        </w:tc>
        <w:tc>
          <w:tcPr>
            <w:tcW w:w="598" w:type="dxa"/>
          </w:tcPr>
          <w:p w:rsidR="003D7629" w:rsidRPr="00D23674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D23674" w:rsidRDefault="003D7629" w:rsidP="00D80174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3D7629" w:rsidRPr="00D23674" w:rsidRDefault="003D7629" w:rsidP="00D80174">
            <w:pPr>
              <w:jc w:val="center"/>
            </w:pPr>
            <w:r>
              <w:t>850,0</w:t>
            </w:r>
          </w:p>
        </w:tc>
        <w:tc>
          <w:tcPr>
            <w:tcW w:w="1080" w:type="dxa"/>
          </w:tcPr>
          <w:p w:rsidR="003D7629" w:rsidRPr="00D23674" w:rsidRDefault="003D7629" w:rsidP="00D80174">
            <w:pPr>
              <w:jc w:val="center"/>
            </w:pPr>
            <w:r>
              <w:t>850,0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D23674" w:rsidRDefault="003D7629" w:rsidP="00D80174">
            <w:r w:rsidRPr="00D23674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D23674" w:rsidRDefault="003D7629" w:rsidP="00D80174">
            <w:pPr>
              <w:jc w:val="center"/>
            </w:pPr>
            <w:r w:rsidRPr="00D23674">
              <w:t>992</w:t>
            </w:r>
          </w:p>
        </w:tc>
        <w:tc>
          <w:tcPr>
            <w:tcW w:w="728" w:type="dxa"/>
          </w:tcPr>
          <w:p w:rsidR="003D7629" w:rsidRPr="00D23674" w:rsidRDefault="003D7629" w:rsidP="00D80174">
            <w:pPr>
              <w:jc w:val="center"/>
            </w:pPr>
            <w:r w:rsidRPr="00D23674">
              <w:t>01</w:t>
            </w:r>
          </w:p>
        </w:tc>
        <w:tc>
          <w:tcPr>
            <w:tcW w:w="720" w:type="dxa"/>
          </w:tcPr>
          <w:p w:rsidR="003D7629" w:rsidRPr="00D23674" w:rsidRDefault="003D7629" w:rsidP="00D80174">
            <w:pPr>
              <w:jc w:val="center"/>
            </w:pPr>
            <w:r w:rsidRPr="00D23674">
              <w:t>13</w:t>
            </w:r>
          </w:p>
        </w:tc>
        <w:tc>
          <w:tcPr>
            <w:tcW w:w="1080" w:type="dxa"/>
          </w:tcPr>
          <w:p w:rsidR="003D7629" w:rsidRPr="00D23674" w:rsidRDefault="003D7629" w:rsidP="00D80174">
            <w:pPr>
              <w:jc w:val="center"/>
            </w:pPr>
            <w:r w:rsidRPr="00D23674">
              <w:t>5240000220</w:t>
            </w:r>
          </w:p>
        </w:tc>
        <w:tc>
          <w:tcPr>
            <w:tcW w:w="598" w:type="dxa"/>
          </w:tcPr>
          <w:p w:rsidR="003D7629" w:rsidRPr="00D23674" w:rsidRDefault="003D7629" w:rsidP="00D80174">
            <w:pPr>
              <w:jc w:val="center"/>
            </w:pPr>
            <w:r w:rsidRPr="00D23674">
              <w:t>244</w:t>
            </w:r>
          </w:p>
        </w:tc>
        <w:tc>
          <w:tcPr>
            <w:tcW w:w="1080" w:type="dxa"/>
          </w:tcPr>
          <w:p w:rsidR="003D7629" w:rsidRPr="00D23674" w:rsidRDefault="003D7629" w:rsidP="00D80174">
            <w:pPr>
              <w:jc w:val="center"/>
            </w:pPr>
            <w:r>
              <w:t>800,0</w:t>
            </w:r>
          </w:p>
        </w:tc>
        <w:tc>
          <w:tcPr>
            <w:tcW w:w="1080" w:type="dxa"/>
          </w:tcPr>
          <w:p w:rsidR="003D7629" w:rsidRPr="00D23674" w:rsidRDefault="003D7629" w:rsidP="00D80174">
            <w:pPr>
              <w:jc w:val="center"/>
            </w:pPr>
            <w:r>
              <w:t>850,0</w:t>
            </w:r>
          </w:p>
        </w:tc>
        <w:tc>
          <w:tcPr>
            <w:tcW w:w="1080" w:type="dxa"/>
          </w:tcPr>
          <w:p w:rsidR="003D7629" w:rsidRPr="00D23674" w:rsidRDefault="003D7629" w:rsidP="00D80174">
            <w:pPr>
              <w:jc w:val="center"/>
            </w:pPr>
            <w:r>
              <w:t>850,0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896C7E" w:rsidRDefault="003D7629" w:rsidP="00D80174">
            <w:r w:rsidRPr="00896C7E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896C7E">
              <w:t>5240000000</w:t>
            </w: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>
              <w:t>285,9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300,0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300,0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896C7E" w:rsidRDefault="003D7629" w:rsidP="00D80174">
            <w:r w:rsidRPr="00896C7E">
              <w:t>Реализация муниципальных функций, связанных с муниципальным управлением</w:t>
            </w:r>
          </w:p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896C7E">
              <w:t>5240000350</w:t>
            </w: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>
              <w:t>285,9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300,0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300,0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896C7E" w:rsidRDefault="003D7629" w:rsidP="00D80174">
            <w:r w:rsidRPr="00896C7E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896C7E">
              <w:t>5240000350</w:t>
            </w: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  <w:r w:rsidRPr="00896C7E">
              <w:t>244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>
              <w:t>285,9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300,0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300,0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896C7E" w:rsidRDefault="003D7629" w:rsidP="00D80174">
            <w:r w:rsidRPr="00896C7E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896C7E">
              <w:t>5200000000</w:t>
            </w: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>
              <w:t>4</w:t>
            </w:r>
            <w:r w:rsidRPr="00896C7E">
              <w:t>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40,0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40,0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896C7E" w:rsidRDefault="003D7629" w:rsidP="00D80174">
            <w:r w:rsidRPr="00896C7E">
              <w:t>Управление имуществом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896C7E">
              <w:t>5280000000</w:t>
            </w: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>
              <w:t>4</w:t>
            </w:r>
            <w:r w:rsidRPr="00896C7E">
              <w:t>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40,0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40,0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896C7E" w:rsidRDefault="003D7629" w:rsidP="00D80174">
            <w:r w:rsidRPr="00896C7E"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896C7E">
              <w:t>5280000250</w:t>
            </w: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>
              <w:t>4</w:t>
            </w:r>
            <w:r w:rsidRPr="00896C7E">
              <w:t>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40,0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40,0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896C7E" w:rsidRDefault="003D7629" w:rsidP="00D80174">
            <w:r w:rsidRPr="00896C7E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896C7E">
              <w:t>5280000250</w:t>
            </w: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  <w:r w:rsidRPr="00896C7E">
              <w:t>244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>
              <w:t>4</w:t>
            </w:r>
            <w:r w:rsidRPr="00896C7E">
              <w:t>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40,0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40,0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4C78A3" w:rsidRDefault="003D7629" w:rsidP="00D80174">
            <w:r w:rsidRPr="004C78A3">
              <w:t>Обеспечение деятельности уполномоченного учреждения на определение поставщика</w:t>
            </w:r>
          </w:p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4C78A3">
              <w:t>5420000000</w:t>
            </w: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870,0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870,0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870,0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4C78A3" w:rsidRDefault="003D7629" w:rsidP="00D80174">
            <w:r w:rsidRPr="004C78A3">
              <w:t>Расходы на обеспечение функций органов местного самоуправления</w:t>
            </w:r>
          </w:p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4C78A3">
              <w:t>5420000010</w:t>
            </w: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870,0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870,0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870,0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4C78A3" w:rsidRDefault="003D7629" w:rsidP="00D80174">
            <w:r w:rsidRPr="004C78A3">
              <w:t>Иные межбюджетные трансферты</w:t>
            </w:r>
          </w:p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pPr>
              <w:jc w:val="center"/>
            </w:pPr>
            <w:r>
              <w:t>01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>
              <w:t>13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4C78A3">
              <w:t>5420000010</w:t>
            </w: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  <w:r>
              <w:t>540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870,0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870,0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870,0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896C7E" w:rsidRDefault="003D7629" w:rsidP="00D80174">
            <w:pPr>
              <w:rPr>
                <w:highlight w:val="yellow"/>
              </w:rPr>
            </w:pPr>
            <w:r w:rsidRPr="00896C7E">
              <w:t>Обеспечение деятельности прочих учреждений, подведомственных администрации муниципального образования</w:t>
            </w:r>
            <w:r w:rsidRPr="00896C7E">
              <w:rPr>
                <w:highlight w:val="yellow"/>
              </w:rPr>
              <w:t xml:space="preserve"> </w:t>
            </w:r>
          </w:p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896C7E">
              <w:t>5500000000</w:t>
            </w: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4C78A3">
              <w:t>49947,4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45755,6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47739,9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896C7E" w:rsidRDefault="003D7629" w:rsidP="00D80174">
            <w:r w:rsidRPr="00896C7E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896C7E">
              <w:t>5520000000</w:t>
            </w: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4C78A3">
              <w:t>49947,4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45755,6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47739,9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896C7E" w:rsidRDefault="003D7629" w:rsidP="00D80174">
            <w:r w:rsidRPr="00896C7E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  <w:r w:rsidRPr="00896C7E">
              <w:t>111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4C78A3">
              <w:t>29029,5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30480,9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32004,9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896C7E" w:rsidRDefault="003D7629" w:rsidP="00D80174">
            <w:r w:rsidRPr="00896C7E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  <w:r w:rsidRPr="00896C7E">
              <w:t>112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>
              <w:t>40,0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40,0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40,0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896C7E" w:rsidRDefault="003D7629" w:rsidP="00D80174">
            <w:pPr>
              <w:rPr>
                <w:color w:val="333333"/>
              </w:rPr>
            </w:pPr>
            <w:r w:rsidRPr="00896C7E">
              <w:rPr>
                <w:color w:val="333333"/>
              </w:rPr>
              <w:t xml:space="preserve">Взносы по обязательному социальному </w:t>
            </w:r>
            <w:r w:rsidRPr="00896C7E">
              <w:rPr>
                <w:color w:val="333333"/>
              </w:rPr>
              <w:lastRenderedPageBreak/>
              <w:t>страхованию на выплаты по оплате труда работников и иные выплаты</w:t>
            </w:r>
          </w:p>
          <w:p w:rsidR="003D7629" w:rsidRPr="00896C7E" w:rsidRDefault="003D7629" w:rsidP="00D80174">
            <w:pPr>
              <w:rPr>
                <w:color w:val="333333"/>
              </w:rPr>
            </w:pPr>
            <w:r w:rsidRPr="00896C7E">
              <w:rPr>
                <w:color w:val="333333"/>
              </w:rPr>
              <w:t>работникам учреждений</w:t>
            </w:r>
          </w:p>
          <w:p w:rsidR="003D7629" w:rsidRPr="00896C7E" w:rsidRDefault="003D7629" w:rsidP="00D80174"/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 w:rsidRPr="00896C7E">
              <w:lastRenderedPageBreak/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  <w:r w:rsidRPr="00896C7E">
              <w:t>119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4C78A3">
              <w:t>8766,9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9205,2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9665,5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896C7E" w:rsidRDefault="003D7629" w:rsidP="00D80174">
            <w:r w:rsidRPr="00896C7E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  <w:r w:rsidRPr="00896C7E">
              <w:t>244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4C78A3">
              <w:t>12084,3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6000,0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6000,0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896C7E" w:rsidRDefault="003D7629" w:rsidP="00D80174">
            <w:r w:rsidRPr="00896C7E">
              <w:t>Уплата налога на имущество организаций и земельного налога</w:t>
            </w:r>
          </w:p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  <w:r w:rsidRPr="00896C7E">
              <w:t>851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>
              <w:t>8,0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896C7E" w:rsidRDefault="003D7629" w:rsidP="00D80174">
            <w:r w:rsidRPr="00896C7E">
              <w:t>Уплата прочих налогов, сборов и иных платежей</w:t>
            </w:r>
          </w:p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  <w:r w:rsidRPr="00896C7E">
              <w:t>852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>
              <w:t>13,2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14,0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14,0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896C7E" w:rsidRDefault="003D7629" w:rsidP="00D80174">
            <w:r w:rsidRPr="00896C7E">
              <w:t>Иные платежи</w:t>
            </w:r>
          </w:p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pPr>
              <w:jc w:val="center"/>
            </w:pPr>
            <w:r w:rsidRPr="00896C7E">
              <w:t>01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 w:rsidRPr="00896C7E">
              <w:t>13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896C7E">
              <w:t>5520000020</w:t>
            </w: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  <w:r w:rsidRPr="00896C7E">
              <w:t>853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>
              <w:t>5,5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5,5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5,5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896C7E" w:rsidRDefault="003D7629" w:rsidP="00D80174">
            <w:r w:rsidRPr="00896C7E">
              <w:t>Национальная безопасность и правоохранительная деятельность</w:t>
            </w:r>
          </w:p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pPr>
              <w:jc w:val="center"/>
            </w:pPr>
            <w:r w:rsidRPr="00896C7E">
              <w:t>03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 w:rsidRPr="00896C7E">
              <w:t>00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4C78A3">
              <w:t>10463,2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9285,9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9702,7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896C7E" w:rsidRDefault="003D7629" w:rsidP="00D80174">
            <w:r w:rsidRPr="00896C7E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pPr>
              <w:jc w:val="center"/>
            </w:pPr>
            <w:r w:rsidRPr="00896C7E">
              <w:t>03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 w:rsidRPr="00896C7E">
              <w:t>09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4C78A3">
              <w:t>9885,2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8707,9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9124,7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896C7E" w:rsidRDefault="003D7629" w:rsidP="00D80174">
            <w:pPr>
              <w:rPr>
                <w:highlight w:val="yellow"/>
              </w:rPr>
            </w:pPr>
            <w:r w:rsidRPr="00896C7E">
              <w:t>Обеспечение деятельности прочих учреждений, подведомственных администрации муниципального образования</w:t>
            </w:r>
            <w:r w:rsidRPr="00896C7E">
              <w:rPr>
                <w:highlight w:val="yellow"/>
              </w:rPr>
              <w:t xml:space="preserve"> </w:t>
            </w:r>
          </w:p>
        </w:tc>
        <w:tc>
          <w:tcPr>
            <w:tcW w:w="712" w:type="dxa"/>
          </w:tcPr>
          <w:p w:rsidR="003D7629" w:rsidRPr="00896C7E" w:rsidRDefault="003D7629" w:rsidP="00D80174">
            <w:pPr>
              <w:jc w:val="center"/>
            </w:pPr>
            <w:r w:rsidRPr="00896C7E">
              <w:t>992</w:t>
            </w:r>
          </w:p>
        </w:tc>
        <w:tc>
          <w:tcPr>
            <w:tcW w:w="728" w:type="dxa"/>
          </w:tcPr>
          <w:p w:rsidR="003D7629" w:rsidRPr="00896C7E" w:rsidRDefault="003D7629" w:rsidP="00D80174">
            <w:r w:rsidRPr="00896C7E">
              <w:t>03</w:t>
            </w:r>
          </w:p>
        </w:tc>
        <w:tc>
          <w:tcPr>
            <w:tcW w:w="720" w:type="dxa"/>
          </w:tcPr>
          <w:p w:rsidR="003D7629" w:rsidRPr="00896C7E" w:rsidRDefault="003D7629" w:rsidP="00D80174">
            <w:pPr>
              <w:jc w:val="center"/>
            </w:pPr>
            <w:r w:rsidRPr="00896C7E">
              <w:t>09</w:t>
            </w: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896C7E">
              <w:t>5590000000</w:t>
            </w:r>
          </w:p>
        </w:tc>
        <w:tc>
          <w:tcPr>
            <w:tcW w:w="598" w:type="dxa"/>
          </w:tcPr>
          <w:p w:rsidR="003D7629" w:rsidRPr="00896C7E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896C7E" w:rsidRDefault="003D7629" w:rsidP="00D80174">
            <w:pPr>
              <w:jc w:val="center"/>
            </w:pPr>
            <w:r w:rsidRPr="004C78A3">
              <w:t>9660,2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8482,9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8899,7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0F35BF" w:rsidRDefault="003D7629" w:rsidP="00D80174">
            <w:r w:rsidRPr="000F35B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4C78A3">
              <w:t>9660,2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8482,9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8899,7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F35BF" w:rsidRDefault="003D7629" w:rsidP="00D80174">
            <w:r w:rsidRPr="000F35BF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  <w:r w:rsidRPr="000F35BF">
              <w:t>111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4C78A3">
              <w:t>6098,3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6403,2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6723,3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F35BF" w:rsidRDefault="003D7629" w:rsidP="00D80174">
            <w:r w:rsidRPr="000F35BF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  <w:r w:rsidRPr="000F35BF">
              <w:t>112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>
              <w:t>54,0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15,0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15,0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F35BF" w:rsidRDefault="003D7629" w:rsidP="00D80174">
            <w:pPr>
              <w:rPr>
                <w:color w:val="333333"/>
              </w:rPr>
            </w:pPr>
            <w:r w:rsidRPr="000F35BF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3D7629" w:rsidRPr="000F35BF" w:rsidRDefault="003D7629" w:rsidP="00D80174">
            <w:pPr>
              <w:rPr>
                <w:color w:val="333333"/>
              </w:rPr>
            </w:pPr>
            <w:r w:rsidRPr="000F35BF">
              <w:rPr>
                <w:color w:val="333333"/>
              </w:rPr>
              <w:t>работникам учреждений</w:t>
            </w:r>
          </w:p>
          <w:p w:rsidR="003D7629" w:rsidRPr="000F35BF" w:rsidRDefault="003D7629" w:rsidP="00D80174"/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  <w:r w:rsidRPr="000F35BF">
              <w:t>119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>
              <w:t>1841,7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1933,7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2030,4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F35BF" w:rsidRDefault="003D7629" w:rsidP="00D80174">
            <w:pPr>
              <w:rPr>
                <w:color w:val="333333"/>
              </w:rPr>
            </w:pPr>
            <w:r w:rsidRPr="000F35BF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  <w:r w:rsidRPr="000F35BF">
              <w:t>244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4C78A3">
              <w:t>1635,2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100,0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F35BF" w:rsidRDefault="003D7629" w:rsidP="00D80174">
            <w:pPr>
              <w:rPr>
                <w:color w:val="333333"/>
              </w:rPr>
            </w:pPr>
            <w:r w:rsidRPr="000F35BF">
              <w:t>Уплата налога на имущество организаций и земельного налога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  <w:r w:rsidRPr="000F35BF">
              <w:t>851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5,0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0F35BF" w:rsidRDefault="003D7629" w:rsidP="00D80174">
            <w:r w:rsidRPr="000F35BF">
              <w:t>Уплата прочих налогов, сборов и иных платежей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5590000020</w:t>
            </w: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  <w:r w:rsidRPr="000F35BF">
              <w:t>852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20,0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F35BF" w:rsidRDefault="003D7629" w:rsidP="00D80174">
            <w:r w:rsidRPr="000F35BF">
              <w:t>Иные платежи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559000020</w:t>
            </w: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  <w:r w:rsidRPr="000F35BF">
              <w:t>853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>
              <w:t>6</w:t>
            </w:r>
            <w:r w:rsidRPr="000F35BF">
              <w:t>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6,0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6,0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F35BF" w:rsidRDefault="003D7629" w:rsidP="00D80174">
            <w:r w:rsidRPr="000F35BF">
              <w:t xml:space="preserve">Ведомственная целевая программа «Комплексные мероприятия по участию в профилактике терроризма и экстремизма, а также в минимизации и </w:t>
            </w:r>
            <w:r w:rsidRPr="000F35BF">
              <w:lastRenderedPageBreak/>
              <w:t>(или) ликвидации последствий проявлений терроризма и экстремизма в границах Кореновского  городского поселения Кореновского района на 201</w:t>
            </w:r>
            <w:r>
              <w:t>9</w:t>
            </w:r>
            <w:r w:rsidRPr="000F35BF">
              <w:t xml:space="preserve"> год»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lastRenderedPageBreak/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3310000000</w:t>
            </w: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25,0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25,0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25,0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0F35BF" w:rsidRDefault="003D7629" w:rsidP="00D80174">
            <w:r w:rsidRPr="000F35BF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3310000000</w:t>
            </w: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  <w:r w:rsidRPr="000F35BF">
              <w:t>244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25,0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25,0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25,0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F35BF" w:rsidRDefault="003D7629" w:rsidP="00D80174">
            <w:r w:rsidRPr="000F35BF">
              <w:t>Ведомственная целевая программа «Организации и осуществление мероприятий по гражданской обороне, участию в предупреждении и ликвидации последствий чрезвычайных ситуаций, защите населения и территорий Кореновского городского поселения Кореновского района от чрезвычайных ситуаций природного и техногенного характера на 201</w:t>
            </w:r>
            <w:r>
              <w:t>9</w:t>
            </w:r>
            <w:r w:rsidRPr="000F35BF">
              <w:t xml:space="preserve"> год»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3410000000</w:t>
            </w: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200,0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0F35BF" w:rsidRDefault="003D7629" w:rsidP="00D80174">
            <w:r w:rsidRPr="000F35BF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09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3410000000</w:t>
            </w: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  <w:r w:rsidRPr="000F35BF">
              <w:t>244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200,0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F35BF" w:rsidRDefault="003D7629" w:rsidP="00D80174">
            <w:r w:rsidRPr="000F35BF"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>
              <w:t>578,0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578,0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578,0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F35BF" w:rsidRDefault="003D7629" w:rsidP="00D80174">
            <w:r w:rsidRPr="000F35BF">
              <w:t>Ведомственная целевая программа по проведению мероприятий, направленных на укрепление правопорядка, профилактике правонарушений на территории Кореновского городского поселения на 201</w:t>
            </w:r>
            <w:r>
              <w:t>9</w:t>
            </w:r>
            <w:r w:rsidRPr="000F35BF">
              <w:t xml:space="preserve"> год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2710000000</w:t>
            </w: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406,0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406,0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406,0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0F35BF" w:rsidRDefault="003D7629" w:rsidP="00D80174">
            <w:r w:rsidRPr="000F35BF"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2710000000</w:t>
            </w: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  <w:r w:rsidRPr="000F35BF">
              <w:t>630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406,0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406,0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406,0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F35BF" w:rsidRDefault="003D7629" w:rsidP="00D80174">
            <w:r w:rsidRPr="000F35BF">
              <w:t>Ведомственная целевая программа                               «Осуществление мероприятий по обеспечению безопасности людей на водных объектах Кореновского городского поселения Кореновского района, охране их жизни и здоровья на 201</w:t>
            </w:r>
            <w:r>
              <w:t>9</w:t>
            </w:r>
            <w:r w:rsidRPr="000F35BF">
              <w:t xml:space="preserve"> год»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3610000000</w:t>
            </w: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2</w:t>
            </w:r>
            <w:r>
              <w:t>0</w:t>
            </w:r>
            <w:r w:rsidRPr="000F35BF">
              <w:t>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0F35BF" w:rsidRDefault="003D7629" w:rsidP="00D80174">
            <w:r w:rsidRPr="000F35BF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3610000000</w:t>
            </w: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  <w:r w:rsidRPr="000F35BF">
              <w:t>244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2</w:t>
            </w:r>
            <w:r>
              <w:t>0</w:t>
            </w:r>
            <w:r w:rsidRPr="000F35BF">
              <w:t>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F35BF" w:rsidRDefault="003D7629" w:rsidP="00D80174">
            <w:r w:rsidRPr="000F35BF">
              <w:t>Ведомственная целевая программа «Комплексные мероприятия по обеспечению первичных мер пожарной безопасности в границах населенных пунктов Кореновского городского поселения Кореновского района на 201</w:t>
            </w:r>
            <w:r>
              <w:t>9</w:t>
            </w:r>
            <w:r w:rsidRPr="000F35BF">
              <w:t xml:space="preserve"> год»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3710000000</w:t>
            </w: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>
              <w:t>152,0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152,0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152,0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0F35BF" w:rsidRDefault="003D7629" w:rsidP="00D80174">
            <w:r w:rsidRPr="000F35BF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03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14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3710000000</w:t>
            </w: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  <w:r w:rsidRPr="000F35BF">
              <w:t>244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>
              <w:t>152,0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152,0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152,0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F35BF" w:rsidRDefault="003D7629" w:rsidP="00D80174">
            <w:r w:rsidRPr="000F35BF">
              <w:t>Национальная экономика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04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00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>
              <w:t>17676,3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18096,6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18269,7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F35BF" w:rsidRDefault="003D7629" w:rsidP="00D80174">
            <w:r w:rsidRPr="000F35BF">
              <w:t>Транспорт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04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08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2500,0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F35BF" w:rsidRDefault="003D7629" w:rsidP="00D80174">
            <w:r w:rsidRPr="000F35BF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04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08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5200000000</w:t>
            </w: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2500,0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0F35BF" w:rsidRDefault="003D7629" w:rsidP="00D80174">
            <w:r w:rsidRPr="000F35BF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3D7629" w:rsidRPr="000F35BF" w:rsidRDefault="003D7629" w:rsidP="00D80174">
            <w:pPr>
              <w:jc w:val="center"/>
            </w:pPr>
            <w:r w:rsidRPr="000F35BF">
              <w:t>992</w:t>
            </w:r>
          </w:p>
        </w:tc>
        <w:tc>
          <w:tcPr>
            <w:tcW w:w="728" w:type="dxa"/>
          </w:tcPr>
          <w:p w:rsidR="003D7629" w:rsidRPr="000F35BF" w:rsidRDefault="003D7629" w:rsidP="00D80174">
            <w:pPr>
              <w:jc w:val="center"/>
            </w:pPr>
            <w:r w:rsidRPr="000F35BF">
              <w:t>04</w:t>
            </w:r>
          </w:p>
        </w:tc>
        <w:tc>
          <w:tcPr>
            <w:tcW w:w="720" w:type="dxa"/>
          </w:tcPr>
          <w:p w:rsidR="003D7629" w:rsidRPr="000F35BF" w:rsidRDefault="003D7629" w:rsidP="00D80174">
            <w:pPr>
              <w:jc w:val="center"/>
            </w:pPr>
            <w:r w:rsidRPr="000F35BF">
              <w:t>08</w:t>
            </w: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5240000000</w:t>
            </w:r>
          </w:p>
        </w:tc>
        <w:tc>
          <w:tcPr>
            <w:tcW w:w="598" w:type="dxa"/>
          </w:tcPr>
          <w:p w:rsidR="003D7629" w:rsidRPr="000F35BF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0F35BF" w:rsidRDefault="003D7629" w:rsidP="00D80174">
            <w:pPr>
              <w:jc w:val="center"/>
            </w:pPr>
            <w:r w:rsidRPr="000F35BF">
              <w:t>2500,0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2500,0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Субсидии организациям транспорта, осуществляющим пассажирские перевозки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08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5240000240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2500,0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2500,0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 xml:space="preserve">Субсидии юридическим лицам (кроме некоммерческих организаций), </w:t>
            </w:r>
            <w:r w:rsidRPr="00B13483">
              <w:lastRenderedPageBreak/>
              <w:t>индивидуальным предпринимателям, физическим лицам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lastRenderedPageBreak/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08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5240000240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810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2500,0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2500,0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2500,0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Дорожное хозяйство (дорожные фонды)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13646,3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13816,6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13989,7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Ведомственная целевая программа «Капитальный  ремонт и ремонт автомобильных дорог местного значения Кореновского городского поселения» на 201</w:t>
            </w:r>
            <w:r>
              <w:t>9</w:t>
            </w:r>
            <w:r w:rsidRPr="00B13483">
              <w:t xml:space="preserve"> год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3210000000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3000,0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3210000000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3000,0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Поддержка дорожного хозяйства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5300000000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10646,3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10816,6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10989,7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5340000000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10646,3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10816,6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10989,7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Дорожный фонд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5340000360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10646,3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10816,6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10989,7</w:t>
            </w:r>
          </w:p>
        </w:tc>
      </w:tr>
      <w:tr w:rsidR="003D7629" w:rsidRPr="000E2FE2" w:rsidTr="00D80174">
        <w:trPr>
          <w:trHeight w:val="380"/>
        </w:trPr>
        <w:tc>
          <w:tcPr>
            <w:tcW w:w="466" w:type="dxa"/>
          </w:tcPr>
          <w:p w:rsidR="003D7629" w:rsidRPr="000E2FE2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09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5340000360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10646,3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10816,6</w:t>
            </w:r>
          </w:p>
        </w:tc>
        <w:tc>
          <w:tcPr>
            <w:tcW w:w="1080" w:type="dxa"/>
          </w:tcPr>
          <w:p w:rsidR="003D7629" w:rsidRPr="000E2FE2" w:rsidRDefault="003D7629" w:rsidP="00D80174">
            <w:pPr>
              <w:jc w:val="center"/>
            </w:pPr>
            <w:r>
              <w:t>10989,7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Связь и информатика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10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250,0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250,0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Ведомственная целевая программа               «Информатизация Кореновского городского поселения на 201</w:t>
            </w:r>
            <w:r>
              <w:t>9</w:t>
            </w:r>
            <w:r w:rsidRPr="00B13483">
              <w:t xml:space="preserve"> год»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10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2810000000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250,0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250,0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10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2810000000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250,0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250,0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Другие вопросы в области национальной экономики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1</w:t>
            </w:r>
            <w:r>
              <w:t>2</w:t>
            </w:r>
            <w:r w:rsidRPr="00B13483">
              <w:t>30,0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1530,0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1530,0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Ведомственная целевая программа              «Поддержка малого и среднего предпринимательства в Кореновском городском поселении Кореновского района на 201</w:t>
            </w:r>
            <w:r>
              <w:t>9</w:t>
            </w:r>
            <w:r w:rsidRPr="00B13483">
              <w:t xml:space="preserve"> год»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2310000000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30,0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B13483" w:rsidRDefault="003D7629" w:rsidP="00D80174"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2310000000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30,0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 xml:space="preserve">5200000000 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1</w:t>
            </w:r>
            <w:r>
              <w:t>2</w:t>
            </w:r>
            <w:r w:rsidRPr="00B13483">
              <w:t>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1500,0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1500,0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5240000000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1</w:t>
            </w:r>
            <w:r>
              <w:t>2</w:t>
            </w:r>
            <w:r w:rsidRPr="00B13483">
              <w:t>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1500,0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1500,0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Мероприятия по землеустройству и землепользованию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04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3D7629" w:rsidRPr="00B13483" w:rsidRDefault="003D7629" w:rsidP="00D80174">
            <w:r w:rsidRPr="00B13483">
              <w:t>5240000230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1</w:t>
            </w:r>
            <w:r>
              <w:t>2</w:t>
            </w:r>
            <w:r w:rsidRPr="00B13483">
              <w:t>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1500,0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1500,0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04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12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5240000230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1</w:t>
            </w:r>
            <w:r>
              <w:t>2</w:t>
            </w:r>
            <w:r w:rsidRPr="00B13483">
              <w:t>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1500,0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1500,0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Жилищно-коммунальное хозяйство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73456,5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56516,7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54354,7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Коммунальное хозяйство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1600,0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1750,0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1750,0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Ведомственная целевая программа проектно-изыскательских работ под объекты строительства в Кореновском городском поселении Кореновского района  на 201</w:t>
            </w:r>
            <w:r>
              <w:t>9</w:t>
            </w:r>
            <w:r w:rsidRPr="00B13483">
              <w:t xml:space="preserve"> год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2410000000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1000,0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2410000000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1000,0</w:t>
            </w:r>
          </w:p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1000,0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4C78A3" w:rsidRDefault="003D7629" w:rsidP="00D80174">
            <w:r w:rsidRPr="004C78A3">
              <w:t xml:space="preserve">Ведомственная целевая программа «Развитие систем водоотведения на территории Кореновского городского поселения Кореновского района </w:t>
            </w:r>
          </w:p>
          <w:p w:rsidR="003D7629" w:rsidRPr="004C78A3" w:rsidRDefault="003D7629" w:rsidP="00D80174">
            <w:r w:rsidRPr="004C78A3">
              <w:t>на 2019 год»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2910000000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4C78A3" w:rsidRDefault="003D7629" w:rsidP="00D80174">
            <w:r w:rsidRPr="004C78A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2910000000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4C78A3" w:rsidRDefault="003D7629" w:rsidP="00D80174">
            <w:r w:rsidRPr="004C78A3">
              <w:t xml:space="preserve">Ведомственная целевая программа «Развитие систем водоснабжения на территории Кореновского городского поселения </w:t>
            </w:r>
            <w:r w:rsidRPr="004C78A3">
              <w:lastRenderedPageBreak/>
              <w:t xml:space="preserve">Кореновского района </w:t>
            </w:r>
          </w:p>
          <w:p w:rsidR="003D7629" w:rsidRPr="004C78A3" w:rsidRDefault="003D7629" w:rsidP="00D80174">
            <w:r w:rsidRPr="004C78A3">
              <w:t>на 2019 год»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lastRenderedPageBreak/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3010000000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4C78A3" w:rsidRDefault="003D7629" w:rsidP="00D80174">
            <w:r w:rsidRPr="004C78A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3010000000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Ведомственная целевая программа «Подготовка жилищно-коммунального комплекса и объектов социальной сферы Кореновского городского поселения Кореновского района к осенне-зимнему периоду 201</w:t>
            </w:r>
            <w:r>
              <w:t>9</w:t>
            </w:r>
            <w:r w:rsidRPr="00B13483">
              <w:t>-20</w:t>
            </w:r>
            <w:r>
              <w:t>20</w:t>
            </w:r>
            <w:r w:rsidRPr="00B13483">
              <w:t xml:space="preserve"> годов»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4310000000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195</w:t>
            </w:r>
            <w:r w:rsidRPr="00B13483">
              <w:t>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4310000000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195</w:t>
            </w:r>
            <w:r w:rsidRPr="00B13483">
              <w:t>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Мероприятия в области коммунального хозяйства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5840000290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205,0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350,0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350,0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5840000290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205,0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350,0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350,0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Благоустройство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14929,6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18600,0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18600,0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4C78A3" w:rsidRDefault="003D7629" w:rsidP="00D80174">
            <w:r w:rsidRPr="004C78A3">
              <w:t xml:space="preserve">Муниципальная программа «Формирование современной городской среды Кореновского городского поселения </w:t>
            </w:r>
            <w:r w:rsidRPr="004C78A3">
              <w:lastRenderedPageBreak/>
              <w:t>Кореновского района» на 2019 год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>
              <w:t>03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4010000000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4C78A3" w:rsidRDefault="003D7629" w:rsidP="00D80174">
            <w:pPr>
              <w:jc w:val="center"/>
            </w:pPr>
            <w:r>
              <w:t>170,0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170,0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170,0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>
              <w:t>03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4010000000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3D7629" w:rsidRPr="004C78A3" w:rsidRDefault="003D7629" w:rsidP="00D80174">
            <w:pPr>
              <w:jc w:val="center"/>
            </w:pPr>
            <w:r>
              <w:t>170,0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170,0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170,0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rPr>
                <w:bCs/>
                <w:color w:val="000000"/>
              </w:rPr>
              <w:t>Ведомственная целевая программа по благоустройству и озеленению территории   Кореновского городского поселении Кореновского района» на 201</w:t>
            </w:r>
            <w:r>
              <w:rPr>
                <w:bCs/>
                <w:color w:val="000000"/>
              </w:rPr>
              <w:t>9</w:t>
            </w:r>
            <w:r w:rsidRPr="00B13483">
              <w:rPr>
                <w:bCs/>
                <w:color w:val="000000"/>
              </w:rPr>
              <w:t xml:space="preserve"> год «Цветущий город»</w:t>
            </w:r>
          </w:p>
          <w:p w:rsidR="003D7629" w:rsidRPr="00B13483" w:rsidRDefault="003D7629" w:rsidP="00D80174"/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4610000000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30,0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B13483" w:rsidRDefault="003D7629" w:rsidP="00D80174"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4610000000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30,0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Ведомственная целевая программа " Отлов и содержание безнадзорных (бездомных) животных на территории Кореновского городского поселения в 201</w:t>
            </w:r>
            <w:r>
              <w:t>9</w:t>
            </w:r>
            <w:r w:rsidRPr="00B13483">
              <w:t xml:space="preserve"> году"</w:t>
            </w:r>
          </w:p>
          <w:p w:rsidR="003D7629" w:rsidRPr="00B13483" w:rsidRDefault="003D7629" w:rsidP="00D80174"/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4910000000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400,0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400,0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400,0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4910000000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400,0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400,0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400,0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Мероприятия по благоустройству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5900000000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11449,6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15000,0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15000,0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Прочие обязательства муниципального образования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5940000000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11449,6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15000,0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15000,0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Уличное освещение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5940000300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11449,6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15000,0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15000,0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5940000300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11449,6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15000,0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15000,0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Прочие мероприятия по благоустройству городских округов и поселений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5940000330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2880,0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3000,0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5940000330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2880,0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3000,0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3000,0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4C78A3" w:rsidRDefault="003D7629" w:rsidP="00D80174">
            <w:r w:rsidRPr="004C78A3">
              <w:t>Другие вопросы в области жилищно-коммунального хозяйства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>
              <w:t>05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 w:rsidRPr="004C78A3">
              <w:t>56926,9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36166,7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34004,7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4C78A3" w:rsidRDefault="003D7629" w:rsidP="00D80174">
            <w:r w:rsidRPr="004C78A3">
              <w:t>Муниципальная программа «Обустройство мест массового отдыха населения (городских парков) Кореновского городского поселения Кореновского района»</w:t>
            </w:r>
          </w:p>
        </w:tc>
        <w:tc>
          <w:tcPr>
            <w:tcW w:w="712" w:type="dxa"/>
          </w:tcPr>
          <w:p w:rsidR="003D7629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Default="003D7629" w:rsidP="00D80174">
            <w:pPr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3D7629" w:rsidRDefault="003D7629" w:rsidP="00D80174">
            <w:pPr>
              <w:jc w:val="center"/>
            </w:pPr>
            <w:r>
              <w:t>05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2210000000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4C78A3" w:rsidRDefault="003D7629" w:rsidP="00D80174">
            <w:pPr>
              <w:jc w:val="center"/>
            </w:pPr>
            <w:r>
              <w:t>2606,5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2606,5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2606,5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Default="003D7629" w:rsidP="00D80174">
            <w:pPr>
              <w:jc w:val="center"/>
            </w:pPr>
            <w:r>
              <w:t>05</w:t>
            </w:r>
          </w:p>
        </w:tc>
        <w:tc>
          <w:tcPr>
            <w:tcW w:w="720" w:type="dxa"/>
          </w:tcPr>
          <w:p w:rsidR="003D7629" w:rsidRDefault="003D7629" w:rsidP="00D80174">
            <w:pPr>
              <w:jc w:val="center"/>
            </w:pPr>
            <w:r>
              <w:t>05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2210000000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3D7629" w:rsidRPr="004C78A3" w:rsidRDefault="003D7629" w:rsidP="00D80174">
            <w:pPr>
              <w:jc w:val="center"/>
            </w:pPr>
            <w:r>
              <w:t>2606,5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2606,5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2606,5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pPr>
              <w:rPr>
                <w:highlight w:val="yellow"/>
              </w:rPr>
            </w:pPr>
            <w:r w:rsidRPr="00B13483">
              <w:t xml:space="preserve">Обеспечение деятельности прочих учреждений, подведомственных администрации </w:t>
            </w:r>
            <w:r w:rsidRPr="00B13483">
              <w:lastRenderedPageBreak/>
              <w:t>муниципального образования</w:t>
            </w:r>
            <w:r w:rsidRPr="00B13483">
              <w:rPr>
                <w:highlight w:val="yellow"/>
              </w:rPr>
              <w:t xml:space="preserve"> 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lastRenderedPageBreak/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</w:t>
            </w:r>
            <w:r>
              <w:t>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5520000000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 w:rsidRPr="004C78A3">
              <w:t>54320,4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33560,2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31398,2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</w:t>
            </w:r>
            <w:r>
              <w:t>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54320,4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33560,2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31398,2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Фонд оплаты казенных учреждений и взносы по обязательному социальному страхованию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</w:t>
            </w:r>
            <w:r>
              <w:t>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111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 w:rsidRPr="004C78A3">
              <w:t>19924,0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20920,2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21966,2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</w:t>
            </w:r>
            <w:r>
              <w:t>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112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 w:rsidRPr="004C78A3">
              <w:t>18,1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pPr>
              <w:rPr>
                <w:color w:val="333333"/>
              </w:rPr>
            </w:pPr>
            <w:r w:rsidRPr="00B13483">
              <w:rPr>
                <w:color w:val="333333"/>
              </w:rPr>
              <w:t>Взносы по обязательному социальному страхованию на выплаты по оплате труда работников и иные выплаты</w:t>
            </w:r>
          </w:p>
          <w:p w:rsidR="003D7629" w:rsidRPr="00B13483" w:rsidRDefault="003D7629" w:rsidP="00D80174">
            <w:pPr>
              <w:rPr>
                <w:color w:val="333333"/>
              </w:rPr>
            </w:pPr>
            <w:r w:rsidRPr="00B13483">
              <w:rPr>
                <w:color w:val="333333"/>
              </w:rPr>
              <w:t>работникам учреждений</w:t>
            </w:r>
          </w:p>
          <w:p w:rsidR="003D7629" w:rsidRPr="00B13483" w:rsidRDefault="003D7629" w:rsidP="00D80174"/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</w:t>
            </w:r>
            <w:r>
              <w:t>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119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 w:rsidRPr="004C78A3">
              <w:t>6017,1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6317,9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6633,8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</w:t>
            </w:r>
            <w:r>
              <w:t>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552000020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 w:rsidRPr="004C78A3">
              <w:t>28196,2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6147,1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2623,2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Уплата налога на имущество организаций и земельного налога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</w:t>
            </w:r>
            <w:r>
              <w:t>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552000020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851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 w:rsidRPr="004C78A3">
              <w:t>105,0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105,0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105,0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Уплата прочих налогов, сборов и иных платежей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</w:t>
            </w:r>
            <w:r>
              <w:t>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852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40,0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40,0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40,0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Иные платежи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05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</w:t>
            </w:r>
            <w:r>
              <w:t>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5520000020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853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20,0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20,0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20,0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Образование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170,0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170,0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170,0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Молодежная политика и оздоровление детей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07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170,0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170,0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170,0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Ведомственная целевая программа «Меры по профилактике наркомании в Кореновском городском поселении Кореновского района» на 201</w:t>
            </w:r>
            <w:r>
              <w:t>9</w:t>
            </w:r>
            <w:r w:rsidRPr="00B13483">
              <w:t xml:space="preserve"> год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07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2510000000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50,0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50,0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07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2510000000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50,0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50,0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Ведомственная целевая программа «Молодежь Кореновского городского поселения Кореновского района» на 201</w:t>
            </w:r>
            <w:r>
              <w:t>9</w:t>
            </w:r>
            <w:r w:rsidRPr="00B13483">
              <w:t xml:space="preserve"> год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07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4510000000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120,0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120,0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120,0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07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07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4510000000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120,0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120,0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120,0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 xml:space="preserve">Культура,  кинематография 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45216,5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46435,3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46704,7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 Культура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45216,5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46435,3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46704,7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Ведомственная целевая программа праздничных мероприятий, проводимых в Кореновском городском поселении на 201</w:t>
            </w:r>
            <w:r>
              <w:t>9</w:t>
            </w:r>
            <w:r w:rsidRPr="00B13483">
              <w:t xml:space="preserve"> год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2610000000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1000,0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2610000000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244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1000,0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Расходы на обеспечение деятельности учреждений культуры и мероприятий в сфере культуры и  кинематографии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6000000000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35405,6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36520,3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36689,7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6020000020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35405,6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36520,3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36689,7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6020000020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611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35</w:t>
            </w:r>
            <w:r>
              <w:t>3</w:t>
            </w:r>
            <w:r w:rsidRPr="004C78A3">
              <w:t>05,6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36420,3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36589,7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>
              <w:t>Субсидии на иные цели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>
              <w:t>08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>
              <w:t>01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6020000020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>
              <w:t>612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pPr>
              <w:jc w:val="both"/>
            </w:pPr>
            <w:r w:rsidRPr="00B13483">
              <w:t>Расходы на обеспечение деятельности музеев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6100000000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3724,6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3800,0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3800,0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6120000020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3724,6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3800,0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3800,0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 xml:space="preserve">Субсидии бюджетным учреждениям на финансовое обеспечение государственного задания на оказание </w:t>
            </w:r>
            <w:r w:rsidRPr="00B13483">
              <w:lastRenderedPageBreak/>
              <w:t>государственных услуг (выполнение работ)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lastRenderedPageBreak/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6120000020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611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3724,6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3800,0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3800,0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pPr>
              <w:jc w:val="both"/>
            </w:pPr>
            <w:r w:rsidRPr="00B13483">
              <w:t>Расходы на обеспечение деятельности библиотек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6200000000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5086,3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5115,0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5215,0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6220000020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5086,3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5115,0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5215,0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08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6220000020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611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5006,3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5035,0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5135,0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>
              <w:t>Субсидии на иные цели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>
              <w:t>08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>
              <w:t>01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6220000020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>
              <w:t>612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80,0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80,0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80,0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Социальная политика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10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3421,7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2666,8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2666,8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Социальное обеспечение населения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10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3410,4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2655,5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2655,5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Ведомственная целевая программа «Обеспечение жильем молодых семей» на 201</w:t>
            </w:r>
            <w:r>
              <w:t>8</w:t>
            </w:r>
            <w:r w:rsidRPr="00B13483">
              <w:t>-201</w:t>
            </w:r>
            <w:r>
              <w:t>9</w:t>
            </w:r>
            <w:r w:rsidRPr="00B13483">
              <w:t xml:space="preserve"> годы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10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4410000000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3410,4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2655,5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2655,5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Субсидии гражданам на приобретение жилья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10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4410000000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322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3410,4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2655,5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2655,5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>
              <w:t>Другие вопросы в области социальной политики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>
              <w:t>06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11,3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 w:rsidRPr="00E213B8">
              <w:t>11,3</w:t>
            </w:r>
          </w:p>
        </w:tc>
        <w:tc>
          <w:tcPr>
            <w:tcW w:w="1080" w:type="dxa"/>
          </w:tcPr>
          <w:p w:rsidR="003D7629" w:rsidRDefault="003D7629" w:rsidP="00D80174">
            <w:r w:rsidRPr="00E213B8">
              <w:t>11,3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 xml:space="preserve">Ведомственная целевая программа праздничных мероприятий, </w:t>
            </w:r>
            <w:r w:rsidRPr="00B13483">
              <w:lastRenderedPageBreak/>
              <w:t>проводимых в Кореновском городском поселении на 201</w:t>
            </w:r>
            <w:r>
              <w:t>9</w:t>
            </w:r>
            <w:r w:rsidRPr="00B13483">
              <w:t xml:space="preserve"> год</w:t>
            </w:r>
          </w:p>
        </w:tc>
        <w:tc>
          <w:tcPr>
            <w:tcW w:w="712" w:type="dxa"/>
          </w:tcPr>
          <w:p w:rsidR="003D7629" w:rsidRDefault="003D7629" w:rsidP="00D80174">
            <w:pPr>
              <w:jc w:val="center"/>
            </w:pPr>
            <w:r>
              <w:lastRenderedPageBreak/>
              <w:t>992</w:t>
            </w:r>
          </w:p>
        </w:tc>
        <w:tc>
          <w:tcPr>
            <w:tcW w:w="728" w:type="dxa"/>
          </w:tcPr>
          <w:p w:rsidR="003D7629" w:rsidRDefault="003D7629" w:rsidP="00D80174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3D7629" w:rsidRDefault="003D7629" w:rsidP="00D80174">
            <w:pPr>
              <w:jc w:val="center"/>
            </w:pPr>
            <w:r>
              <w:t>06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2610000000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11,3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 w:rsidRPr="00436AE5">
              <w:t>11,3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 w:rsidRPr="00436AE5">
              <w:t>11,3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>
              <w:t>Публичные нормативные выплаты гражданам несоциального характкра</w:t>
            </w:r>
          </w:p>
        </w:tc>
        <w:tc>
          <w:tcPr>
            <w:tcW w:w="712" w:type="dxa"/>
          </w:tcPr>
          <w:p w:rsidR="003D7629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Default="003D7629" w:rsidP="00D80174">
            <w:pPr>
              <w:jc w:val="center"/>
            </w:pPr>
            <w:r>
              <w:t>10</w:t>
            </w:r>
          </w:p>
        </w:tc>
        <w:tc>
          <w:tcPr>
            <w:tcW w:w="720" w:type="dxa"/>
          </w:tcPr>
          <w:p w:rsidR="003D7629" w:rsidRDefault="003D7629" w:rsidP="00D80174">
            <w:pPr>
              <w:jc w:val="center"/>
            </w:pPr>
            <w:r>
              <w:t>06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2610000000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>
              <w:t>330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11,3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11,3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11,3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Физическая культура и спорт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11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Default="003D7629" w:rsidP="00D80174">
            <w:r w:rsidRPr="008C2B41">
              <w:t>9674,3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9674,3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9674,3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Массовый спорт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11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Default="003D7629" w:rsidP="00D80174">
            <w:r w:rsidRPr="008C2B41">
              <w:t>9674,3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9674,3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9674,3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4C78A3" w:rsidRDefault="003D7629" w:rsidP="00D80174">
            <w:r w:rsidRPr="004C78A3">
              <w:t xml:space="preserve">Ведомственная целевая программа «Развитие массового спорта в Кореновском городском поселении Кореновского района на 2019 год»           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>
              <w:t>02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4710000000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8C2B41" w:rsidRDefault="003D7629" w:rsidP="00D80174">
            <w:r>
              <w:t>1500,0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1500,0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1500,0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4C78A3" w:rsidRDefault="003D7629" w:rsidP="00D80174">
            <w:r w:rsidRPr="004C78A3">
              <w:t>Прочая закупка товаров, работ и услуг для обеспечения муниципальных нужд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>
              <w:t>02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4710000000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>
              <w:t>244</w:t>
            </w:r>
          </w:p>
        </w:tc>
        <w:tc>
          <w:tcPr>
            <w:tcW w:w="1080" w:type="dxa"/>
          </w:tcPr>
          <w:p w:rsidR="003D7629" w:rsidRPr="008C2B41" w:rsidRDefault="003D7629" w:rsidP="00D80174">
            <w:r>
              <w:t>500,0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500,0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500,0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4C78A3" w:rsidRDefault="003D7629" w:rsidP="00D80174">
            <w:r w:rsidRPr="004C78A3"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>
              <w:t>02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4710000000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>
              <w:t>123</w:t>
            </w:r>
          </w:p>
        </w:tc>
        <w:tc>
          <w:tcPr>
            <w:tcW w:w="1080" w:type="dxa"/>
          </w:tcPr>
          <w:p w:rsidR="003D7629" w:rsidRPr="008C2B41" w:rsidRDefault="003D7629" w:rsidP="00D80174">
            <w:r>
              <w:t>1000,0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1000,0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1000,0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  <w:vAlign w:val="center"/>
          </w:tcPr>
          <w:p w:rsidR="003D7629" w:rsidRPr="00B13483" w:rsidRDefault="003D7629" w:rsidP="00D80174">
            <w:r w:rsidRPr="00B13483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>
              <w:t>02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5520000020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8174,3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 w:rsidRPr="001E4972">
              <w:t>8174,3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 w:rsidRPr="001E4972">
              <w:t>8174,3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>
              <w:t>11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>
              <w:t>02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5520000020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>
              <w:t>611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>
              <w:t>8174,3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 w:rsidRPr="00173508">
              <w:t>8174,3</w:t>
            </w:r>
          </w:p>
        </w:tc>
        <w:tc>
          <w:tcPr>
            <w:tcW w:w="1080" w:type="dxa"/>
          </w:tcPr>
          <w:p w:rsidR="003D7629" w:rsidRDefault="003D7629" w:rsidP="00D80174">
            <w:pPr>
              <w:jc w:val="center"/>
            </w:pPr>
            <w:r w:rsidRPr="00173508">
              <w:t>8174,3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Обслуживание государственного и муниципального долга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6754,7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7313,5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6805,0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Обслуживание государственного внутреннего и муниципального долга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6754,7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7313,5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6805,0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Обеспечение деятельности администрации Кореновского городского поселения Кореновского района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 xml:space="preserve">992 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5200000000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6754,7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7313,5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6805,0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Управление муниципальным долгом и муниципальными финансовыми активами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5260000000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6754,7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7313,5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6805,0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Процентные платежи по муниципальному долгу муниципального образования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5260000110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6754,7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7313,5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6805,0</w:t>
            </w:r>
          </w:p>
        </w:tc>
      </w:tr>
      <w:tr w:rsidR="003D7629" w:rsidRPr="00B13483" w:rsidTr="00D80174">
        <w:trPr>
          <w:trHeight w:val="380"/>
        </w:trPr>
        <w:tc>
          <w:tcPr>
            <w:tcW w:w="466" w:type="dxa"/>
          </w:tcPr>
          <w:p w:rsidR="003D7629" w:rsidRPr="00B13483" w:rsidRDefault="003D7629" w:rsidP="00D80174">
            <w:pPr>
              <w:jc w:val="center"/>
            </w:pPr>
          </w:p>
        </w:tc>
        <w:tc>
          <w:tcPr>
            <w:tcW w:w="2162" w:type="dxa"/>
          </w:tcPr>
          <w:p w:rsidR="003D7629" w:rsidRPr="00B13483" w:rsidRDefault="003D7629" w:rsidP="00D80174">
            <w:r w:rsidRPr="00B13483">
              <w:t>Обслуживание муниципального долга</w:t>
            </w:r>
          </w:p>
        </w:tc>
        <w:tc>
          <w:tcPr>
            <w:tcW w:w="712" w:type="dxa"/>
          </w:tcPr>
          <w:p w:rsidR="003D7629" w:rsidRPr="00B13483" w:rsidRDefault="003D7629" w:rsidP="00D80174">
            <w:pPr>
              <w:jc w:val="center"/>
            </w:pPr>
            <w:r w:rsidRPr="00B13483">
              <w:t>992</w:t>
            </w:r>
          </w:p>
        </w:tc>
        <w:tc>
          <w:tcPr>
            <w:tcW w:w="728" w:type="dxa"/>
          </w:tcPr>
          <w:p w:rsidR="003D7629" w:rsidRPr="00B13483" w:rsidRDefault="003D7629" w:rsidP="00D80174">
            <w:pPr>
              <w:jc w:val="center"/>
            </w:pPr>
            <w:r w:rsidRPr="00B13483">
              <w:t>13</w:t>
            </w:r>
          </w:p>
        </w:tc>
        <w:tc>
          <w:tcPr>
            <w:tcW w:w="720" w:type="dxa"/>
          </w:tcPr>
          <w:p w:rsidR="003D7629" w:rsidRPr="00B13483" w:rsidRDefault="003D7629" w:rsidP="00D80174">
            <w:pPr>
              <w:jc w:val="center"/>
            </w:pPr>
            <w:r w:rsidRPr="00B13483">
              <w:t>01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B13483">
              <w:t>5260000110</w:t>
            </w:r>
          </w:p>
        </w:tc>
        <w:tc>
          <w:tcPr>
            <w:tcW w:w="598" w:type="dxa"/>
          </w:tcPr>
          <w:p w:rsidR="003D7629" w:rsidRPr="00B13483" w:rsidRDefault="003D7629" w:rsidP="00D80174">
            <w:pPr>
              <w:jc w:val="center"/>
            </w:pPr>
            <w:r w:rsidRPr="00B13483">
              <w:t>730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 w:rsidRPr="004C78A3">
              <w:t>6754,7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7313,5</w:t>
            </w:r>
          </w:p>
        </w:tc>
        <w:tc>
          <w:tcPr>
            <w:tcW w:w="1080" w:type="dxa"/>
          </w:tcPr>
          <w:p w:rsidR="003D7629" w:rsidRPr="00B13483" w:rsidRDefault="003D7629" w:rsidP="00D80174">
            <w:pPr>
              <w:jc w:val="center"/>
            </w:pPr>
            <w:r>
              <w:t>6805,0</w:t>
            </w:r>
          </w:p>
        </w:tc>
      </w:tr>
    </w:tbl>
    <w:p w:rsidR="003D7629" w:rsidRPr="00193F44" w:rsidRDefault="003D7629" w:rsidP="003D7629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</w:p>
    <w:p w:rsidR="003D7629" w:rsidRDefault="003D7629" w:rsidP="003D7629"/>
    <w:p w:rsidR="003D7629" w:rsidRPr="00B13483" w:rsidRDefault="003D7629" w:rsidP="003D7629"/>
    <w:p w:rsidR="003D7629" w:rsidRPr="00193F44" w:rsidRDefault="003D7629" w:rsidP="003D7629">
      <w:pPr>
        <w:rPr>
          <w:sz w:val="28"/>
          <w:szCs w:val="28"/>
        </w:rPr>
      </w:pPr>
      <w:r w:rsidRPr="00193F44">
        <w:rPr>
          <w:sz w:val="28"/>
          <w:szCs w:val="28"/>
        </w:rPr>
        <w:t xml:space="preserve">Начальник финансово-экономического </w:t>
      </w:r>
    </w:p>
    <w:p w:rsidR="003D7629" w:rsidRPr="00193F44" w:rsidRDefault="003D7629" w:rsidP="003D7629">
      <w:pPr>
        <w:tabs>
          <w:tab w:val="left" w:pos="3600"/>
        </w:tabs>
        <w:rPr>
          <w:sz w:val="28"/>
          <w:szCs w:val="28"/>
        </w:rPr>
      </w:pPr>
      <w:r w:rsidRPr="00193F44">
        <w:rPr>
          <w:sz w:val="28"/>
          <w:szCs w:val="28"/>
        </w:rPr>
        <w:t>отдела администрации Кореновского</w:t>
      </w:r>
    </w:p>
    <w:p w:rsidR="003D7629" w:rsidRDefault="003D7629" w:rsidP="003D7629">
      <w:pPr>
        <w:jc w:val="both"/>
        <w:rPr>
          <w:sz w:val="28"/>
          <w:szCs w:val="28"/>
        </w:rPr>
      </w:pPr>
      <w:r w:rsidRPr="00193F44">
        <w:rPr>
          <w:sz w:val="28"/>
          <w:szCs w:val="28"/>
        </w:rPr>
        <w:t xml:space="preserve">городского поселения       </w:t>
      </w:r>
      <w:r w:rsidRPr="00193F44">
        <w:rPr>
          <w:sz w:val="28"/>
          <w:szCs w:val="28"/>
        </w:rPr>
        <w:tab/>
      </w:r>
      <w:r w:rsidRPr="00193F44">
        <w:rPr>
          <w:sz w:val="28"/>
          <w:szCs w:val="28"/>
        </w:rPr>
        <w:tab/>
      </w:r>
      <w:r w:rsidRPr="00193F44">
        <w:rPr>
          <w:sz w:val="28"/>
          <w:szCs w:val="28"/>
        </w:rPr>
        <w:tab/>
      </w:r>
      <w:r w:rsidRPr="00193F44">
        <w:rPr>
          <w:sz w:val="28"/>
          <w:szCs w:val="28"/>
        </w:rPr>
        <w:tab/>
      </w:r>
      <w:r w:rsidRPr="00193F44">
        <w:rPr>
          <w:sz w:val="28"/>
          <w:szCs w:val="28"/>
        </w:rPr>
        <w:tab/>
      </w:r>
      <w:r w:rsidRPr="00193F44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</w:t>
      </w:r>
      <w:r w:rsidRPr="00193F44">
        <w:rPr>
          <w:sz w:val="28"/>
          <w:szCs w:val="28"/>
        </w:rPr>
        <w:t>Ю.А. Киричко</w:t>
      </w:r>
    </w:p>
    <w:sectPr w:rsidR="003D7629" w:rsidSect="00D35527">
      <w:headerReference w:type="default" r:id="rId8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127" w:rsidRDefault="00A64127" w:rsidP="002438B8">
      <w:r>
        <w:separator/>
      </w:r>
    </w:p>
  </w:endnote>
  <w:endnote w:type="continuationSeparator" w:id="0">
    <w:p w:rsidR="00A64127" w:rsidRDefault="00A64127" w:rsidP="0024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127" w:rsidRDefault="00A64127" w:rsidP="002438B8">
      <w:r>
        <w:separator/>
      </w:r>
    </w:p>
  </w:footnote>
  <w:footnote w:type="continuationSeparator" w:id="0">
    <w:p w:rsidR="00A64127" w:rsidRDefault="00A64127" w:rsidP="002438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78177608"/>
      <w:docPartObj>
        <w:docPartGallery w:val="Page Numbers (Top of Page)"/>
        <w:docPartUnique/>
      </w:docPartObj>
    </w:sdtPr>
    <w:sdtEndPr>
      <w:rPr>
        <w:color w:val="FFFFFF" w:themeColor="background1"/>
        <w:sz w:val="28"/>
        <w:szCs w:val="28"/>
      </w:rPr>
    </w:sdtEndPr>
    <w:sdtContent>
      <w:p w:rsidR="00D80174" w:rsidRPr="004E2282" w:rsidRDefault="00D80174" w:rsidP="002438B8">
        <w:pPr>
          <w:pStyle w:val="a8"/>
          <w:jc w:val="center"/>
          <w:rPr>
            <w:color w:val="FFFFFF" w:themeColor="background1"/>
            <w:sz w:val="28"/>
            <w:szCs w:val="28"/>
          </w:rPr>
        </w:pPr>
        <w:r w:rsidRPr="004E2282">
          <w:rPr>
            <w:color w:val="FFFFFF" w:themeColor="background1"/>
            <w:sz w:val="28"/>
            <w:szCs w:val="28"/>
          </w:rPr>
          <w:fldChar w:fldCharType="begin"/>
        </w:r>
        <w:r w:rsidRPr="004E2282">
          <w:rPr>
            <w:color w:val="FFFFFF" w:themeColor="background1"/>
            <w:sz w:val="28"/>
            <w:szCs w:val="28"/>
          </w:rPr>
          <w:instrText>PAGE   \* MERGEFORMAT</w:instrText>
        </w:r>
        <w:r w:rsidRPr="004E2282">
          <w:rPr>
            <w:color w:val="FFFFFF" w:themeColor="background1"/>
            <w:sz w:val="28"/>
            <w:szCs w:val="28"/>
          </w:rPr>
          <w:fldChar w:fldCharType="separate"/>
        </w:r>
        <w:r w:rsidR="003E2D8D">
          <w:rPr>
            <w:noProof/>
            <w:color w:val="FFFFFF" w:themeColor="background1"/>
            <w:sz w:val="28"/>
            <w:szCs w:val="28"/>
          </w:rPr>
          <w:t>3</w:t>
        </w:r>
        <w:r w:rsidRPr="004E2282">
          <w:rPr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B05"/>
    <w:rsid w:val="000360DB"/>
    <w:rsid w:val="00071312"/>
    <w:rsid w:val="000867B8"/>
    <w:rsid w:val="00097885"/>
    <w:rsid w:val="000C0280"/>
    <w:rsid w:val="000E59E9"/>
    <w:rsid w:val="000F35BF"/>
    <w:rsid w:val="00107A03"/>
    <w:rsid w:val="00160986"/>
    <w:rsid w:val="00182171"/>
    <w:rsid w:val="00193F44"/>
    <w:rsid w:val="001D50C0"/>
    <w:rsid w:val="002019A7"/>
    <w:rsid w:val="002203E9"/>
    <w:rsid w:val="002214B6"/>
    <w:rsid w:val="002438B8"/>
    <w:rsid w:val="0026072B"/>
    <w:rsid w:val="002838BB"/>
    <w:rsid w:val="002C2A0E"/>
    <w:rsid w:val="002C6C83"/>
    <w:rsid w:val="002E13C8"/>
    <w:rsid w:val="002F26B8"/>
    <w:rsid w:val="002F4A28"/>
    <w:rsid w:val="002F4E80"/>
    <w:rsid w:val="00304A85"/>
    <w:rsid w:val="00312DC5"/>
    <w:rsid w:val="003555E7"/>
    <w:rsid w:val="003908D1"/>
    <w:rsid w:val="003926AE"/>
    <w:rsid w:val="00395F25"/>
    <w:rsid w:val="003B0707"/>
    <w:rsid w:val="003D006A"/>
    <w:rsid w:val="003D7629"/>
    <w:rsid w:val="003E2D8D"/>
    <w:rsid w:val="003E59DC"/>
    <w:rsid w:val="00427AD1"/>
    <w:rsid w:val="004459E2"/>
    <w:rsid w:val="0045624A"/>
    <w:rsid w:val="00494998"/>
    <w:rsid w:val="004C0E93"/>
    <w:rsid w:val="004C2F62"/>
    <w:rsid w:val="004E2282"/>
    <w:rsid w:val="004E67BC"/>
    <w:rsid w:val="004F4AC5"/>
    <w:rsid w:val="00567911"/>
    <w:rsid w:val="00585A00"/>
    <w:rsid w:val="005D469B"/>
    <w:rsid w:val="005F529A"/>
    <w:rsid w:val="00600C80"/>
    <w:rsid w:val="006152C0"/>
    <w:rsid w:val="00636C62"/>
    <w:rsid w:val="00650C14"/>
    <w:rsid w:val="006B3633"/>
    <w:rsid w:val="006D2AA7"/>
    <w:rsid w:val="006D3128"/>
    <w:rsid w:val="007048EE"/>
    <w:rsid w:val="007135DE"/>
    <w:rsid w:val="00734E9F"/>
    <w:rsid w:val="007528BC"/>
    <w:rsid w:val="0076431F"/>
    <w:rsid w:val="007728AD"/>
    <w:rsid w:val="007A4E92"/>
    <w:rsid w:val="007D1603"/>
    <w:rsid w:val="007F204A"/>
    <w:rsid w:val="00830B48"/>
    <w:rsid w:val="00861E8E"/>
    <w:rsid w:val="00873D8C"/>
    <w:rsid w:val="00896C7E"/>
    <w:rsid w:val="008A2878"/>
    <w:rsid w:val="008C4EA4"/>
    <w:rsid w:val="008C5DA8"/>
    <w:rsid w:val="009147BB"/>
    <w:rsid w:val="0092345D"/>
    <w:rsid w:val="00925ED9"/>
    <w:rsid w:val="009317B9"/>
    <w:rsid w:val="009A7221"/>
    <w:rsid w:val="00A45A23"/>
    <w:rsid w:val="00A56CAB"/>
    <w:rsid w:val="00A64127"/>
    <w:rsid w:val="00A72B2E"/>
    <w:rsid w:val="00AE087D"/>
    <w:rsid w:val="00AF1380"/>
    <w:rsid w:val="00B13483"/>
    <w:rsid w:val="00BB282B"/>
    <w:rsid w:val="00BC468F"/>
    <w:rsid w:val="00BC7F92"/>
    <w:rsid w:val="00BE2363"/>
    <w:rsid w:val="00C358E9"/>
    <w:rsid w:val="00C37282"/>
    <w:rsid w:val="00C57EFF"/>
    <w:rsid w:val="00C6251E"/>
    <w:rsid w:val="00C91470"/>
    <w:rsid w:val="00CF0A81"/>
    <w:rsid w:val="00CF30AE"/>
    <w:rsid w:val="00D23674"/>
    <w:rsid w:val="00D35527"/>
    <w:rsid w:val="00D551E9"/>
    <w:rsid w:val="00D80174"/>
    <w:rsid w:val="00D80996"/>
    <w:rsid w:val="00D85CCF"/>
    <w:rsid w:val="00DC3172"/>
    <w:rsid w:val="00DE49DC"/>
    <w:rsid w:val="00DE77FB"/>
    <w:rsid w:val="00DF6CA8"/>
    <w:rsid w:val="00E11CE5"/>
    <w:rsid w:val="00E17744"/>
    <w:rsid w:val="00EC0C1E"/>
    <w:rsid w:val="00EC3D54"/>
    <w:rsid w:val="00ED6E62"/>
    <w:rsid w:val="00F0037A"/>
    <w:rsid w:val="00F27111"/>
    <w:rsid w:val="00F326AA"/>
    <w:rsid w:val="00F45341"/>
    <w:rsid w:val="00F96B05"/>
    <w:rsid w:val="00FA0E35"/>
    <w:rsid w:val="00FA77EA"/>
    <w:rsid w:val="00FD1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AD7E75-C0EA-48B9-9029-4F148B866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528BC"/>
    <w:pPr>
      <w:spacing w:before="100" w:beforeAutospacing="1" w:after="100" w:afterAutospacing="1"/>
    </w:pPr>
  </w:style>
  <w:style w:type="character" w:customStyle="1" w:styleId="a4">
    <w:name w:val="Текст выноски Знак"/>
    <w:basedOn w:val="a0"/>
    <w:link w:val="a5"/>
    <w:semiHidden/>
    <w:rsid w:val="008C5D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8C5DA8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basedOn w:val="a0"/>
    <w:link w:val="a7"/>
    <w:rsid w:val="008C5D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rsid w:val="008C5DA8"/>
    <w:pPr>
      <w:tabs>
        <w:tab w:val="center" w:pos="4677"/>
        <w:tab w:val="right" w:pos="9355"/>
      </w:tabs>
    </w:pPr>
  </w:style>
  <w:style w:type="paragraph" w:styleId="a8">
    <w:name w:val="header"/>
    <w:basedOn w:val="a"/>
    <w:link w:val="a9"/>
    <w:uiPriority w:val="99"/>
    <w:unhideWhenUsed/>
    <w:rsid w:val="002438B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438B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5B262-25F5-4B21-874B-978846CE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26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 Барыбин</cp:lastModifiedBy>
  <cp:revision>53</cp:revision>
  <cp:lastPrinted>2018-11-26T14:41:00Z</cp:lastPrinted>
  <dcterms:created xsi:type="dcterms:W3CDTF">2016-11-11T04:30:00Z</dcterms:created>
  <dcterms:modified xsi:type="dcterms:W3CDTF">2018-11-26T14:41:00Z</dcterms:modified>
</cp:coreProperties>
</file>