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21ADD" w14:textId="77777777" w:rsidR="008D1D4E" w:rsidRPr="008D1D4E" w:rsidRDefault="008D1D4E" w:rsidP="008D1D4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8D1D4E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pict w14:anchorId="6227D7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7" o:title=""/>
          </v:shape>
        </w:pict>
      </w:r>
    </w:p>
    <w:p w14:paraId="087D882D" w14:textId="77777777" w:rsidR="008D1D4E" w:rsidRPr="008D1D4E" w:rsidRDefault="008D1D4E" w:rsidP="008D1D4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8D1D4E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52DDCB70" w14:textId="77777777" w:rsidR="008D1D4E" w:rsidRPr="008D1D4E" w:rsidRDefault="008D1D4E" w:rsidP="008D1D4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8D1D4E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21D25E28" w14:textId="77777777" w:rsidR="008D1D4E" w:rsidRPr="008D1D4E" w:rsidRDefault="008D1D4E" w:rsidP="008D1D4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8D1D4E">
        <w:rPr>
          <w:rFonts w:ascii="Times New Roman" w:eastAsia="Times New Roman" w:hAnsi="Times New Roman"/>
          <w:b/>
          <w:sz w:val="28"/>
          <w:szCs w:val="28"/>
          <w:lang w:eastAsia="ar-SA"/>
        </w:rPr>
        <w:t>КРАСНОДАРСКОГО КРАЯ</w:t>
      </w:r>
    </w:p>
    <w:p w14:paraId="1E72EF89" w14:textId="77777777" w:rsidR="008D1D4E" w:rsidRPr="008D1D4E" w:rsidRDefault="008D1D4E" w:rsidP="008D1D4E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8D1D4E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14:paraId="3A5C2DCA" w14:textId="77777777" w:rsidR="008D1D4E" w:rsidRPr="008D1D4E" w:rsidRDefault="008D1D4E" w:rsidP="008D1D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D55821C" w14:textId="77777777" w:rsidR="008D1D4E" w:rsidRPr="008D1D4E" w:rsidRDefault="008D1D4E" w:rsidP="008D1D4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8D1D4E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17.07.2025</w:t>
      </w:r>
      <w:r w:rsidRPr="008D1D4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8D1D4E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</w:t>
      </w:r>
      <w:r w:rsidRPr="008D1D4E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8D1D4E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</w:t>
      </w:r>
      <w:r w:rsidRPr="008D1D4E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8D1D4E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8D1D4E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828</w:t>
      </w:r>
    </w:p>
    <w:p w14:paraId="546D634F" w14:textId="77777777" w:rsidR="008D1D4E" w:rsidRPr="008D1D4E" w:rsidRDefault="008D1D4E" w:rsidP="008D1D4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8D1D4E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14:paraId="0387A059" w14:textId="77777777" w:rsidR="002D5799" w:rsidRDefault="002D5799" w:rsidP="008D1D4E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051F3739" w14:textId="77777777" w:rsidR="007E7DF6" w:rsidRDefault="007E7DF6" w:rsidP="0059241F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199644B9" w14:textId="77777777" w:rsidR="007E7DF6" w:rsidRPr="007E7DF6" w:rsidRDefault="007E7DF6" w:rsidP="007E7DF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E7DF6">
        <w:rPr>
          <w:rFonts w:ascii="Times New Roman" w:hAnsi="Times New Roman"/>
          <w:b/>
          <w:sz w:val="28"/>
          <w:szCs w:val="28"/>
        </w:rPr>
        <w:t xml:space="preserve">Об утверждении отчета об исполнении местного бюджета </w:t>
      </w:r>
    </w:p>
    <w:p w14:paraId="34D73DD5" w14:textId="77777777" w:rsidR="007E7DF6" w:rsidRDefault="007E7DF6" w:rsidP="002659B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E7DF6">
        <w:rPr>
          <w:rFonts w:ascii="Times New Roman" w:hAnsi="Times New Roman"/>
          <w:b/>
          <w:sz w:val="28"/>
          <w:szCs w:val="28"/>
        </w:rPr>
        <w:t>Кореновского городского поселения Кореновского</w:t>
      </w:r>
      <w:r w:rsidR="006A1C2E">
        <w:rPr>
          <w:rFonts w:ascii="Times New Roman" w:hAnsi="Times New Roman"/>
          <w:b/>
          <w:sz w:val="28"/>
          <w:szCs w:val="28"/>
        </w:rPr>
        <w:t xml:space="preserve"> муниципального</w:t>
      </w:r>
      <w:r w:rsidRPr="007E7DF6">
        <w:rPr>
          <w:rFonts w:ascii="Times New Roman" w:hAnsi="Times New Roman"/>
          <w:b/>
          <w:sz w:val="28"/>
          <w:szCs w:val="28"/>
        </w:rPr>
        <w:t xml:space="preserve"> района </w:t>
      </w:r>
      <w:r w:rsidR="006A1C2E">
        <w:rPr>
          <w:rFonts w:ascii="Times New Roman" w:hAnsi="Times New Roman"/>
          <w:b/>
          <w:sz w:val="28"/>
          <w:szCs w:val="28"/>
        </w:rPr>
        <w:t>Краснодарского края</w:t>
      </w:r>
      <w:r w:rsidR="002659B6">
        <w:rPr>
          <w:rFonts w:ascii="Times New Roman" w:hAnsi="Times New Roman"/>
          <w:b/>
          <w:sz w:val="28"/>
          <w:szCs w:val="28"/>
        </w:rPr>
        <w:t xml:space="preserve"> </w:t>
      </w:r>
      <w:r w:rsidRPr="007E7DF6">
        <w:rPr>
          <w:rFonts w:ascii="Times New Roman" w:hAnsi="Times New Roman"/>
          <w:b/>
          <w:sz w:val="28"/>
          <w:szCs w:val="28"/>
        </w:rPr>
        <w:t xml:space="preserve">за </w:t>
      </w:r>
      <w:r w:rsidR="008C5692">
        <w:rPr>
          <w:rFonts w:ascii="Times New Roman" w:hAnsi="Times New Roman"/>
          <w:b/>
          <w:sz w:val="28"/>
          <w:szCs w:val="28"/>
        </w:rPr>
        <w:t>второй</w:t>
      </w:r>
      <w:r w:rsidRPr="007E7DF6">
        <w:rPr>
          <w:rFonts w:ascii="Times New Roman" w:hAnsi="Times New Roman"/>
          <w:b/>
          <w:sz w:val="28"/>
          <w:szCs w:val="28"/>
        </w:rPr>
        <w:t xml:space="preserve"> квартал 202</w:t>
      </w:r>
      <w:r w:rsidR="0027103F">
        <w:rPr>
          <w:rFonts w:ascii="Times New Roman" w:hAnsi="Times New Roman"/>
          <w:b/>
          <w:sz w:val="28"/>
          <w:szCs w:val="28"/>
        </w:rPr>
        <w:t>5</w:t>
      </w:r>
      <w:r w:rsidRPr="007E7DF6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406BD8F0" w14:textId="77777777" w:rsidR="00924194" w:rsidRDefault="00924194" w:rsidP="002659B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46E50C0" w14:textId="77777777" w:rsidR="00924194" w:rsidRPr="0059241F" w:rsidRDefault="00924194" w:rsidP="002659B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71C75E6" w14:textId="77777777" w:rsidR="007E7DF6" w:rsidRPr="007E7DF6" w:rsidRDefault="007E7DF6" w:rsidP="009241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>В соответствии со статьей 264.2 Бюджетного кодекса Российской Федерации, на основании решения Совета Кореновского городского     поселения Кореновского</w:t>
      </w:r>
      <w:r w:rsidR="006A1C2E">
        <w:rPr>
          <w:rFonts w:ascii="Times New Roman" w:hAnsi="Times New Roman"/>
          <w:sz w:val="28"/>
          <w:szCs w:val="28"/>
        </w:rPr>
        <w:t xml:space="preserve"> муниципального</w:t>
      </w:r>
      <w:r w:rsidRPr="007E7DF6">
        <w:rPr>
          <w:rFonts w:ascii="Times New Roman" w:hAnsi="Times New Roman"/>
          <w:sz w:val="28"/>
          <w:szCs w:val="28"/>
        </w:rPr>
        <w:t xml:space="preserve"> района</w:t>
      </w:r>
      <w:r w:rsidR="006A1C2E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7E7DF6">
        <w:rPr>
          <w:rFonts w:ascii="Times New Roman" w:hAnsi="Times New Roman"/>
          <w:sz w:val="28"/>
          <w:szCs w:val="28"/>
        </w:rPr>
        <w:t xml:space="preserve"> </w:t>
      </w:r>
      <w:r w:rsidR="00924194">
        <w:rPr>
          <w:rFonts w:ascii="Times New Roman" w:hAnsi="Times New Roman"/>
          <w:sz w:val="28"/>
          <w:szCs w:val="28"/>
        </w:rPr>
        <w:br/>
      </w:r>
      <w:r w:rsidRPr="007E7DF6">
        <w:rPr>
          <w:rFonts w:ascii="Times New Roman" w:hAnsi="Times New Roman"/>
          <w:sz w:val="28"/>
          <w:szCs w:val="28"/>
        </w:rPr>
        <w:t xml:space="preserve">от 29 </w:t>
      </w:r>
      <w:r w:rsidR="00B167D5">
        <w:rPr>
          <w:rFonts w:ascii="Times New Roman" w:hAnsi="Times New Roman"/>
          <w:sz w:val="28"/>
          <w:szCs w:val="28"/>
        </w:rPr>
        <w:t>марта</w:t>
      </w:r>
      <w:r w:rsidRPr="007E7DF6">
        <w:rPr>
          <w:rFonts w:ascii="Times New Roman" w:hAnsi="Times New Roman"/>
          <w:sz w:val="28"/>
          <w:szCs w:val="28"/>
        </w:rPr>
        <w:t xml:space="preserve"> 202</w:t>
      </w:r>
      <w:r w:rsidR="00B167D5">
        <w:rPr>
          <w:rFonts w:ascii="Times New Roman" w:hAnsi="Times New Roman"/>
          <w:sz w:val="28"/>
          <w:szCs w:val="28"/>
        </w:rPr>
        <w:t>3</w:t>
      </w:r>
      <w:r w:rsidRPr="007E7DF6">
        <w:rPr>
          <w:rFonts w:ascii="Times New Roman" w:hAnsi="Times New Roman"/>
          <w:sz w:val="28"/>
          <w:szCs w:val="28"/>
        </w:rPr>
        <w:t xml:space="preserve"> года № 3</w:t>
      </w:r>
      <w:r w:rsidR="00B167D5">
        <w:rPr>
          <w:rFonts w:ascii="Times New Roman" w:hAnsi="Times New Roman"/>
          <w:sz w:val="28"/>
          <w:szCs w:val="28"/>
        </w:rPr>
        <w:t>76</w:t>
      </w:r>
      <w:r w:rsidRPr="007E7DF6">
        <w:rPr>
          <w:rFonts w:ascii="Times New Roman" w:hAnsi="Times New Roman"/>
          <w:sz w:val="28"/>
          <w:szCs w:val="28"/>
        </w:rPr>
        <w:t xml:space="preserve"> «Об</w:t>
      </w:r>
      <w:r w:rsidR="006A1C2E">
        <w:rPr>
          <w:rFonts w:ascii="Times New Roman" w:hAnsi="Times New Roman"/>
          <w:sz w:val="28"/>
          <w:szCs w:val="28"/>
        </w:rPr>
        <w:t xml:space="preserve"> </w:t>
      </w:r>
      <w:r w:rsidRPr="007E7DF6">
        <w:rPr>
          <w:rFonts w:ascii="Times New Roman" w:hAnsi="Times New Roman"/>
          <w:sz w:val="28"/>
          <w:szCs w:val="28"/>
        </w:rPr>
        <w:t>утверждении Положения о бюджетном процессе в Кореновском городском поселении Кореновского</w:t>
      </w:r>
      <w:r w:rsidR="006A1C2E">
        <w:rPr>
          <w:rFonts w:ascii="Times New Roman" w:hAnsi="Times New Roman"/>
          <w:sz w:val="28"/>
          <w:szCs w:val="28"/>
        </w:rPr>
        <w:t xml:space="preserve"> муниципального</w:t>
      </w:r>
      <w:r w:rsidRPr="007E7DF6">
        <w:rPr>
          <w:rFonts w:ascii="Times New Roman" w:hAnsi="Times New Roman"/>
          <w:sz w:val="28"/>
          <w:szCs w:val="28"/>
        </w:rPr>
        <w:t xml:space="preserve"> района</w:t>
      </w:r>
      <w:r w:rsidR="006A1C2E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7E7DF6">
        <w:rPr>
          <w:rFonts w:ascii="Times New Roman" w:hAnsi="Times New Roman"/>
          <w:sz w:val="28"/>
          <w:szCs w:val="28"/>
        </w:rPr>
        <w:t xml:space="preserve">», администрация Кореновского городского поселения Кореновского </w:t>
      </w:r>
      <w:r w:rsidR="006A1C2E">
        <w:rPr>
          <w:rFonts w:ascii="Times New Roman" w:hAnsi="Times New Roman"/>
          <w:sz w:val="28"/>
          <w:szCs w:val="28"/>
        </w:rPr>
        <w:t xml:space="preserve">муниципального </w:t>
      </w:r>
      <w:r w:rsidRPr="007E7DF6">
        <w:rPr>
          <w:rFonts w:ascii="Times New Roman" w:hAnsi="Times New Roman"/>
          <w:sz w:val="28"/>
          <w:szCs w:val="28"/>
        </w:rPr>
        <w:t>района</w:t>
      </w:r>
      <w:r w:rsidR="006A1C2E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7E7DF6">
        <w:rPr>
          <w:rFonts w:ascii="Times New Roman" w:hAnsi="Times New Roman"/>
          <w:sz w:val="28"/>
          <w:szCs w:val="28"/>
        </w:rPr>
        <w:t xml:space="preserve"> </w:t>
      </w:r>
      <w:r w:rsidR="00924194">
        <w:rPr>
          <w:rFonts w:ascii="Times New Roman" w:hAnsi="Times New Roman"/>
          <w:sz w:val="28"/>
          <w:szCs w:val="28"/>
        </w:rPr>
        <w:br/>
      </w:r>
      <w:r w:rsidRPr="007E7DF6">
        <w:rPr>
          <w:rFonts w:ascii="Times New Roman" w:hAnsi="Times New Roman"/>
          <w:sz w:val="28"/>
          <w:szCs w:val="28"/>
        </w:rPr>
        <w:t>п о с т а н о в л я е т:</w:t>
      </w:r>
    </w:p>
    <w:p w14:paraId="39E3A91C" w14:textId="77777777" w:rsidR="007E7DF6" w:rsidRPr="007E7DF6" w:rsidRDefault="007E7DF6" w:rsidP="009241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 xml:space="preserve">1. Утвердить отчет об исполнении местного бюджета Кореновского городского поселения Кореновского </w:t>
      </w:r>
      <w:r w:rsidR="006A1C2E">
        <w:rPr>
          <w:rFonts w:ascii="Times New Roman" w:hAnsi="Times New Roman"/>
          <w:sz w:val="28"/>
          <w:szCs w:val="28"/>
        </w:rPr>
        <w:t xml:space="preserve">муниципального </w:t>
      </w:r>
      <w:r w:rsidRPr="007E7DF6">
        <w:rPr>
          <w:rFonts w:ascii="Times New Roman" w:hAnsi="Times New Roman"/>
          <w:sz w:val="28"/>
          <w:szCs w:val="28"/>
        </w:rPr>
        <w:t>района</w:t>
      </w:r>
      <w:r w:rsidR="006A1C2E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7E7DF6">
        <w:rPr>
          <w:rFonts w:ascii="Times New Roman" w:hAnsi="Times New Roman"/>
          <w:sz w:val="28"/>
          <w:szCs w:val="28"/>
        </w:rPr>
        <w:t xml:space="preserve"> за </w:t>
      </w:r>
      <w:r w:rsidR="006A1C2E">
        <w:rPr>
          <w:rFonts w:ascii="Times New Roman" w:hAnsi="Times New Roman"/>
          <w:sz w:val="28"/>
          <w:szCs w:val="28"/>
        </w:rPr>
        <w:t>второй</w:t>
      </w:r>
      <w:r w:rsidRPr="007E7DF6">
        <w:rPr>
          <w:rFonts w:ascii="Times New Roman" w:hAnsi="Times New Roman"/>
          <w:sz w:val="28"/>
          <w:szCs w:val="28"/>
        </w:rPr>
        <w:t xml:space="preserve"> квартал 202</w:t>
      </w:r>
      <w:r w:rsidR="0027103F">
        <w:rPr>
          <w:rFonts w:ascii="Times New Roman" w:hAnsi="Times New Roman"/>
          <w:sz w:val="28"/>
          <w:szCs w:val="28"/>
        </w:rPr>
        <w:t>5 года,</w:t>
      </w:r>
      <w:r w:rsidRPr="007E7DF6">
        <w:rPr>
          <w:rFonts w:ascii="Times New Roman" w:hAnsi="Times New Roman"/>
          <w:sz w:val="28"/>
          <w:szCs w:val="28"/>
        </w:rPr>
        <w:t xml:space="preserve"> в том числе:</w:t>
      </w:r>
    </w:p>
    <w:p w14:paraId="6DDB659F" w14:textId="77777777" w:rsidR="007E7DF6" w:rsidRPr="007E7DF6" w:rsidRDefault="0027103F" w:rsidP="009241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исполнение </w:t>
      </w:r>
      <w:r w:rsidR="007E7DF6" w:rsidRPr="007E7DF6">
        <w:rPr>
          <w:rFonts w:ascii="Times New Roman" w:hAnsi="Times New Roman"/>
          <w:sz w:val="28"/>
          <w:szCs w:val="28"/>
        </w:rPr>
        <w:t>доходов местного бюджета Кореновского городского поселения Кореновского</w:t>
      </w:r>
      <w:r w:rsidR="006A1C2E">
        <w:rPr>
          <w:rFonts w:ascii="Times New Roman" w:hAnsi="Times New Roman"/>
          <w:sz w:val="28"/>
          <w:szCs w:val="28"/>
        </w:rPr>
        <w:t xml:space="preserve"> муниципального</w:t>
      </w:r>
      <w:r w:rsidR="007E7DF6" w:rsidRPr="007E7DF6">
        <w:rPr>
          <w:rFonts w:ascii="Times New Roman" w:hAnsi="Times New Roman"/>
          <w:sz w:val="28"/>
          <w:szCs w:val="28"/>
        </w:rPr>
        <w:t xml:space="preserve"> района</w:t>
      </w:r>
      <w:r w:rsidR="006A1C2E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7E7DF6" w:rsidRPr="007E7DF6">
        <w:rPr>
          <w:rFonts w:ascii="Times New Roman" w:hAnsi="Times New Roman"/>
          <w:sz w:val="28"/>
          <w:szCs w:val="28"/>
        </w:rPr>
        <w:t xml:space="preserve"> за </w:t>
      </w:r>
      <w:r w:rsidR="006A1C2E">
        <w:rPr>
          <w:rFonts w:ascii="Times New Roman" w:hAnsi="Times New Roman"/>
          <w:sz w:val="28"/>
          <w:szCs w:val="28"/>
        </w:rPr>
        <w:t>второй</w:t>
      </w:r>
      <w:r w:rsidR="007E7DF6" w:rsidRPr="007E7DF6">
        <w:rPr>
          <w:rFonts w:ascii="Times New Roman" w:hAnsi="Times New Roman"/>
          <w:sz w:val="28"/>
          <w:szCs w:val="28"/>
        </w:rPr>
        <w:t xml:space="preserve"> квартал 202</w:t>
      </w:r>
      <w:r>
        <w:rPr>
          <w:rFonts w:ascii="Times New Roman" w:hAnsi="Times New Roman"/>
          <w:sz w:val="28"/>
          <w:szCs w:val="28"/>
        </w:rPr>
        <w:t>5</w:t>
      </w:r>
      <w:r w:rsidR="007E7DF6" w:rsidRPr="007E7DF6">
        <w:rPr>
          <w:rFonts w:ascii="Times New Roman" w:hAnsi="Times New Roman"/>
          <w:sz w:val="28"/>
          <w:szCs w:val="28"/>
        </w:rPr>
        <w:t xml:space="preserve"> года согласно приложению № 1;</w:t>
      </w:r>
    </w:p>
    <w:p w14:paraId="14D6656C" w14:textId="77777777" w:rsidR="007E7DF6" w:rsidRPr="007E7DF6" w:rsidRDefault="007E7DF6" w:rsidP="009241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>исполнение расходов местного бюджета Кореновского городского поселения Кореновского</w:t>
      </w:r>
      <w:r w:rsidR="006A1C2E">
        <w:rPr>
          <w:rFonts w:ascii="Times New Roman" w:hAnsi="Times New Roman"/>
          <w:sz w:val="28"/>
          <w:szCs w:val="28"/>
        </w:rPr>
        <w:t xml:space="preserve"> муниципального</w:t>
      </w:r>
      <w:r w:rsidRPr="007E7DF6">
        <w:rPr>
          <w:rFonts w:ascii="Times New Roman" w:hAnsi="Times New Roman"/>
          <w:sz w:val="28"/>
          <w:szCs w:val="28"/>
        </w:rPr>
        <w:t xml:space="preserve"> района</w:t>
      </w:r>
      <w:r w:rsidR="006A1C2E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7E7DF6">
        <w:rPr>
          <w:rFonts w:ascii="Times New Roman" w:hAnsi="Times New Roman"/>
          <w:sz w:val="28"/>
          <w:szCs w:val="28"/>
        </w:rPr>
        <w:t xml:space="preserve"> за </w:t>
      </w:r>
      <w:r w:rsidR="006A1C2E">
        <w:rPr>
          <w:rFonts w:ascii="Times New Roman" w:hAnsi="Times New Roman"/>
          <w:sz w:val="28"/>
          <w:szCs w:val="28"/>
        </w:rPr>
        <w:t>второй</w:t>
      </w:r>
      <w:r w:rsidRPr="007E7DF6">
        <w:rPr>
          <w:rFonts w:ascii="Times New Roman" w:hAnsi="Times New Roman"/>
          <w:sz w:val="28"/>
          <w:szCs w:val="28"/>
        </w:rPr>
        <w:t xml:space="preserve"> квартал 202</w:t>
      </w:r>
      <w:r w:rsidR="0027103F">
        <w:rPr>
          <w:rFonts w:ascii="Times New Roman" w:hAnsi="Times New Roman"/>
          <w:sz w:val="28"/>
          <w:szCs w:val="28"/>
        </w:rPr>
        <w:t>5</w:t>
      </w:r>
      <w:r w:rsidRPr="007E7DF6">
        <w:rPr>
          <w:rFonts w:ascii="Times New Roman" w:hAnsi="Times New Roman"/>
          <w:sz w:val="28"/>
          <w:szCs w:val="28"/>
        </w:rPr>
        <w:t xml:space="preserve"> года по</w:t>
      </w:r>
      <w:r w:rsidR="006A1C2E">
        <w:rPr>
          <w:rFonts w:ascii="Times New Roman" w:hAnsi="Times New Roman"/>
          <w:sz w:val="28"/>
          <w:szCs w:val="28"/>
        </w:rPr>
        <w:t xml:space="preserve"> </w:t>
      </w:r>
      <w:r w:rsidRPr="007E7DF6">
        <w:rPr>
          <w:rFonts w:ascii="Times New Roman" w:hAnsi="Times New Roman"/>
          <w:sz w:val="28"/>
          <w:szCs w:val="28"/>
        </w:rPr>
        <w:t>разделам и подразделам классификации расходов бюджетов Российской Федерации согласно приложению № 2;</w:t>
      </w:r>
    </w:p>
    <w:p w14:paraId="7FFD9FFF" w14:textId="77777777" w:rsidR="007E7DF6" w:rsidRDefault="007E7DF6" w:rsidP="009241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>исполнение по источникам финансирования дефицита местного               бюджета Кореновского городского поселения Кореновского</w:t>
      </w:r>
      <w:r w:rsidR="006A1C2E">
        <w:rPr>
          <w:rFonts w:ascii="Times New Roman" w:hAnsi="Times New Roman"/>
          <w:sz w:val="28"/>
          <w:szCs w:val="28"/>
        </w:rPr>
        <w:t xml:space="preserve"> муниципального</w:t>
      </w:r>
      <w:r w:rsidRPr="007E7DF6">
        <w:rPr>
          <w:rFonts w:ascii="Times New Roman" w:hAnsi="Times New Roman"/>
          <w:sz w:val="28"/>
          <w:szCs w:val="28"/>
        </w:rPr>
        <w:t xml:space="preserve"> района</w:t>
      </w:r>
      <w:r w:rsidR="006A1C2E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7E7DF6">
        <w:rPr>
          <w:rFonts w:ascii="Times New Roman" w:hAnsi="Times New Roman"/>
          <w:sz w:val="28"/>
          <w:szCs w:val="28"/>
        </w:rPr>
        <w:t xml:space="preserve"> з</w:t>
      </w:r>
      <w:r w:rsidR="006A1C2E">
        <w:rPr>
          <w:rFonts w:ascii="Times New Roman" w:hAnsi="Times New Roman"/>
          <w:sz w:val="28"/>
          <w:szCs w:val="28"/>
        </w:rPr>
        <w:t>а второй</w:t>
      </w:r>
      <w:r w:rsidRPr="007E7DF6">
        <w:rPr>
          <w:rFonts w:ascii="Times New Roman" w:hAnsi="Times New Roman"/>
          <w:sz w:val="28"/>
          <w:szCs w:val="28"/>
        </w:rPr>
        <w:t xml:space="preserve"> квартал 202</w:t>
      </w:r>
      <w:r w:rsidR="0027103F">
        <w:rPr>
          <w:rFonts w:ascii="Times New Roman" w:hAnsi="Times New Roman"/>
          <w:sz w:val="28"/>
          <w:szCs w:val="28"/>
        </w:rPr>
        <w:t>5</w:t>
      </w:r>
      <w:r w:rsidRPr="007E7DF6">
        <w:rPr>
          <w:rFonts w:ascii="Times New Roman" w:hAnsi="Times New Roman"/>
          <w:sz w:val="28"/>
          <w:szCs w:val="28"/>
        </w:rPr>
        <w:t xml:space="preserve"> года согласно прило</w:t>
      </w:r>
      <w:r w:rsidR="0059241F">
        <w:rPr>
          <w:rFonts w:ascii="Times New Roman" w:hAnsi="Times New Roman"/>
          <w:sz w:val="28"/>
          <w:szCs w:val="28"/>
        </w:rPr>
        <w:t>жению № 3;</w:t>
      </w:r>
    </w:p>
    <w:p w14:paraId="3FEFE994" w14:textId="77777777" w:rsidR="00924194" w:rsidRDefault="0059241F" w:rsidP="009241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241F">
        <w:rPr>
          <w:rFonts w:ascii="Times New Roman" w:hAnsi="Times New Roman"/>
          <w:sz w:val="28"/>
          <w:szCs w:val="28"/>
        </w:rPr>
        <w:t>отчет об использовании бюджетных ассигнований резервного                  фонда администрации Кореновского городского поселения Кореновского</w:t>
      </w:r>
      <w:r w:rsidR="006A1C2E">
        <w:rPr>
          <w:rFonts w:ascii="Times New Roman" w:hAnsi="Times New Roman"/>
          <w:sz w:val="28"/>
          <w:szCs w:val="28"/>
        </w:rPr>
        <w:t xml:space="preserve"> муниципального</w:t>
      </w:r>
      <w:r w:rsidRPr="0059241F">
        <w:rPr>
          <w:rFonts w:ascii="Times New Roman" w:hAnsi="Times New Roman"/>
          <w:sz w:val="28"/>
          <w:szCs w:val="28"/>
        </w:rPr>
        <w:t xml:space="preserve"> района</w:t>
      </w:r>
      <w:r w:rsidR="006A1C2E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59241F">
        <w:rPr>
          <w:rFonts w:ascii="Times New Roman" w:hAnsi="Times New Roman"/>
          <w:sz w:val="28"/>
          <w:szCs w:val="28"/>
        </w:rPr>
        <w:t xml:space="preserve"> за </w:t>
      </w:r>
      <w:r w:rsidR="006A1C2E">
        <w:rPr>
          <w:rFonts w:ascii="Times New Roman" w:hAnsi="Times New Roman"/>
          <w:sz w:val="28"/>
          <w:szCs w:val="28"/>
        </w:rPr>
        <w:t>второй</w:t>
      </w:r>
      <w:r w:rsidRPr="0059241F">
        <w:rPr>
          <w:rFonts w:ascii="Times New Roman" w:hAnsi="Times New Roman"/>
          <w:sz w:val="28"/>
          <w:szCs w:val="28"/>
        </w:rPr>
        <w:t xml:space="preserve"> квартал 202</w:t>
      </w:r>
      <w:r w:rsidR="0027103F">
        <w:rPr>
          <w:rFonts w:ascii="Times New Roman" w:hAnsi="Times New Roman"/>
          <w:sz w:val="28"/>
          <w:szCs w:val="28"/>
        </w:rPr>
        <w:t>5</w:t>
      </w:r>
      <w:r w:rsidRPr="005924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согласно приложению № 4; </w:t>
      </w:r>
    </w:p>
    <w:p w14:paraId="71E0BAFD" w14:textId="77777777" w:rsidR="007E7DF6" w:rsidRPr="007E7DF6" w:rsidRDefault="007E7DF6" w:rsidP="009241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lastRenderedPageBreak/>
        <w:t>исполнение по ведомственным целевым программам, предусмотренным к финансированию из бюджета Кореновского городского поселения Кореновского</w:t>
      </w:r>
      <w:r w:rsidR="006A1C2E">
        <w:rPr>
          <w:rFonts w:ascii="Times New Roman" w:hAnsi="Times New Roman"/>
          <w:sz w:val="28"/>
          <w:szCs w:val="28"/>
        </w:rPr>
        <w:t xml:space="preserve"> муниципального</w:t>
      </w:r>
      <w:r w:rsidRPr="007E7DF6">
        <w:rPr>
          <w:rFonts w:ascii="Times New Roman" w:hAnsi="Times New Roman"/>
          <w:sz w:val="28"/>
          <w:szCs w:val="28"/>
        </w:rPr>
        <w:t xml:space="preserve"> района</w:t>
      </w:r>
      <w:r w:rsidR="006A1C2E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7E7DF6">
        <w:rPr>
          <w:rFonts w:ascii="Times New Roman" w:hAnsi="Times New Roman"/>
          <w:sz w:val="28"/>
          <w:szCs w:val="28"/>
        </w:rPr>
        <w:t xml:space="preserve"> за </w:t>
      </w:r>
      <w:r w:rsidR="006A1C2E">
        <w:rPr>
          <w:rFonts w:ascii="Times New Roman" w:hAnsi="Times New Roman"/>
          <w:sz w:val="28"/>
          <w:szCs w:val="28"/>
        </w:rPr>
        <w:t>второй</w:t>
      </w:r>
      <w:r w:rsidRPr="007E7DF6">
        <w:rPr>
          <w:rFonts w:ascii="Times New Roman" w:hAnsi="Times New Roman"/>
          <w:sz w:val="28"/>
          <w:szCs w:val="28"/>
        </w:rPr>
        <w:t xml:space="preserve"> квартал согласно приложению № </w:t>
      </w:r>
      <w:r w:rsidR="00B167D5">
        <w:rPr>
          <w:rFonts w:ascii="Times New Roman" w:hAnsi="Times New Roman"/>
          <w:sz w:val="28"/>
          <w:szCs w:val="28"/>
        </w:rPr>
        <w:t>5</w:t>
      </w:r>
      <w:r w:rsidRPr="007E7DF6">
        <w:rPr>
          <w:rFonts w:ascii="Times New Roman" w:hAnsi="Times New Roman"/>
          <w:sz w:val="28"/>
          <w:szCs w:val="28"/>
        </w:rPr>
        <w:t>.</w:t>
      </w:r>
    </w:p>
    <w:p w14:paraId="55726F26" w14:textId="77777777" w:rsidR="007E7DF6" w:rsidRPr="007E7DF6" w:rsidRDefault="007E7DF6" w:rsidP="009241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>2. Общему отделу администрации Кореновского городского поселения Кореновского</w:t>
      </w:r>
      <w:r w:rsidR="006A1C2E">
        <w:rPr>
          <w:rFonts w:ascii="Times New Roman" w:hAnsi="Times New Roman"/>
          <w:sz w:val="28"/>
          <w:szCs w:val="28"/>
        </w:rPr>
        <w:t xml:space="preserve"> муниципального</w:t>
      </w:r>
      <w:r w:rsidRPr="007E7DF6">
        <w:rPr>
          <w:rFonts w:ascii="Times New Roman" w:hAnsi="Times New Roman"/>
          <w:sz w:val="28"/>
          <w:szCs w:val="28"/>
        </w:rPr>
        <w:t xml:space="preserve"> района</w:t>
      </w:r>
      <w:r w:rsidR="006A1C2E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7E7DF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Козыренко</w:t>
      </w:r>
      <w:r w:rsidRPr="007E7DF6">
        <w:rPr>
          <w:rFonts w:ascii="Times New Roman" w:hAnsi="Times New Roman"/>
          <w:sz w:val="28"/>
          <w:szCs w:val="28"/>
        </w:rPr>
        <w:t xml:space="preserve">) </w:t>
      </w:r>
      <w:r w:rsidR="00924194">
        <w:rPr>
          <w:rFonts w:ascii="Times New Roman" w:hAnsi="Times New Roman"/>
          <w:sz w:val="28"/>
          <w:szCs w:val="28"/>
        </w:rPr>
        <w:t>обнародовать</w:t>
      </w:r>
      <w:r w:rsidRPr="007E7DF6">
        <w:rPr>
          <w:rFonts w:ascii="Times New Roman" w:hAnsi="Times New Roman"/>
          <w:sz w:val="28"/>
          <w:szCs w:val="28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</w:t>
      </w:r>
      <w:r w:rsidR="002659B6">
        <w:rPr>
          <w:rFonts w:ascii="Times New Roman" w:hAnsi="Times New Roman"/>
          <w:sz w:val="28"/>
          <w:szCs w:val="28"/>
        </w:rPr>
        <w:t xml:space="preserve">муниципального </w:t>
      </w:r>
      <w:r w:rsidRPr="007E7DF6">
        <w:rPr>
          <w:rFonts w:ascii="Times New Roman" w:hAnsi="Times New Roman"/>
          <w:sz w:val="28"/>
          <w:szCs w:val="28"/>
        </w:rPr>
        <w:t>района</w:t>
      </w:r>
      <w:r w:rsidR="002659B6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7E7DF6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221EECBB" w14:textId="77777777" w:rsidR="007E7DF6" w:rsidRPr="007E7DF6" w:rsidRDefault="007E7DF6" w:rsidP="009241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>3. Постановление вступает в силу п</w:t>
      </w:r>
      <w:r w:rsidR="0027103F">
        <w:rPr>
          <w:rFonts w:ascii="Times New Roman" w:hAnsi="Times New Roman"/>
          <w:sz w:val="28"/>
          <w:szCs w:val="28"/>
        </w:rPr>
        <w:t>осле его официального</w:t>
      </w:r>
      <w:r w:rsidRPr="007E7DF6">
        <w:rPr>
          <w:rFonts w:ascii="Times New Roman" w:hAnsi="Times New Roman"/>
          <w:sz w:val="28"/>
          <w:szCs w:val="28"/>
        </w:rPr>
        <w:t xml:space="preserve"> </w:t>
      </w:r>
      <w:r w:rsidR="00924194">
        <w:rPr>
          <w:rFonts w:ascii="Times New Roman" w:hAnsi="Times New Roman"/>
          <w:sz w:val="28"/>
          <w:szCs w:val="28"/>
        </w:rPr>
        <w:t>обнародования</w:t>
      </w:r>
      <w:r w:rsidRPr="007E7DF6">
        <w:rPr>
          <w:rFonts w:ascii="Times New Roman" w:hAnsi="Times New Roman"/>
          <w:sz w:val="28"/>
          <w:szCs w:val="28"/>
        </w:rPr>
        <w:t>.</w:t>
      </w:r>
    </w:p>
    <w:p w14:paraId="176C994E" w14:textId="77777777" w:rsidR="007E7DF6" w:rsidRDefault="007E7DF6" w:rsidP="00924194">
      <w:pPr>
        <w:spacing w:after="0"/>
        <w:rPr>
          <w:rFonts w:ascii="Times New Roman" w:hAnsi="Times New Roman"/>
          <w:sz w:val="28"/>
          <w:szCs w:val="28"/>
        </w:rPr>
      </w:pPr>
    </w:p>
    <w:p w14:paraId="3C41F0DF" w14:textId="77777777" w:rsidR="007E7DF6" w:rsidRPr="007E7DF6" w:rsidRDefault="007E7DF6" w:rsidP="00924194">
      <w:pPr>
        <w:spacing w:after="0"/>
        <w:rPr>
          <w:rFonts w:ascii="Times New Roman" w:hAnsi="Times New Roman"/>
          <w:sz w:val="28"/>
          <w:szCs w:val="28"/>
        </w:rPr>
      </w:pPr>
    </w:p>
    <w:p w14:paraId="48C262F1" w14:textId="77777777" w:rsidR="007E7DF6" w:rsidRPr="007E7DF6" w:rsidRDefault="007E7DF6" w:rsidP="007E7DF6">
      <w:pPr>
        <w:spacing w:after="0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>Глава</w:t>
      </w:r>
    </w:p>
    <w:p w14:paraId="645A9FC6" w14:textId="77777777" w:rsidR="007E7DF6" w:rsidRPr="007E7DF6" w:rsidRDefault="007E7DF6" w:rsidP="007E7DF6">
      <w:pPr>
        <w:spacing w:after="0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14:paraId="03B0622C" w14:textId="77777777" w:rsidR="00924194" w:rsidRDefault="007E7DF6" w:rsidP="007E7DF6">
      <w:pPr>
        <w:spacing w:after="0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>Кореновского</w:t>
      </w:r>
      <w:r w:rsidR="006A1C2E">
        <w:rPr>
          <w:rFonts w:ascii="Times New Roman" w:hAnsi="Times New Roman"/>
          <w:sz w:val="28"/>
          <w:szCs w:val="28"/>
        </w:rPr>
        <w:t xml:space="preserve"> муниципального</w:t>
      </w:r>
      <w:r w:rsidRPr="007E7DF6">
        <w:rPr>
          <w:rFonts w:ascii="Times New Roman" w:hAnsi="Times New Roman"/>
          <w:sz w:val="28"/>
          <w:szCs w:val="28"/>
        </w:rPr>
        <w:t xml:space="preserve"> района</w:t>
      </w:r>
    </w:p>
    <w:p w14:paraId="20B2F366" w14:textId="77777777" w:rsidR="007E7DF6" w:rsidRPr="007E7DF6" w:rsidRDefault="006A1C2E" w:rsidP="007E7DF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Краснодарского края                                                                            </w:t>
      </w:r>
      <w:r w:rsidR="007E7DF6" w:rsidRPr="007E7DF6">
        <w:rPr>
          <w:rFonts w:ascii="Times New Roman" w:hAnsi="Times New Roman"/>
          <w:sz w:val="28"/>
          <w:szCs w:val="28"/>
        </w:rPr>
        <w:t>М.О. Шутылев</w:t>
      </w:r>
    </w:p>
    <w:p w14:paraId="0C30597D" w14:textId="77777777" w:rsidR="007E7DF6" w:rsidRPr="00984B20" w:rsidRDefault="007E7DF6" w:rsidP="00984B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E5C430" w14:textId="77777777" w:rsidR="00DB0E25" w:rsidRPr="00984B20" w:rsidRDefault="00DB0E25" w:rsidP="00984B20">
      <w:pPr>
        <w:spacing w:after="0" w:line="240" w:lineRule="auto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14:paraId="4AA42C9E" w14:textId="77777777" w:rsidR="00DB0E25" w:rsidRPr="00984B20" w:rsidRDefault="00DB0E25" w:rsidP="00984B20">
      <w:pPr>
        <w:spacing w:after="0" w:line="240" w:lineRule="auto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14:paraId="175098AB" w14:textId="77777777" w:rsidR="007E7DF6" w:rsidRPr="00984B20" w:rsidRDefault="007E7DF6" w:rsidP="00984B20">
      <w:pPr>
        <w:spacing w:after="0" w:line="240" w:lineRule="auto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14:paraId="09FDA7D9" w14:textId="77777777" w:rsidR="007E7DF6" w:rsidRPr="00984B20" w:rsidRDefault="007E7DF6" w:rsidP="00984B20">
      <w:pPr>
        <w:spacing w:after="0" w:line="240" w:lineRule="auto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14:paraId="631CED7F" w14:textId="77777777" w:rsidR="007E7DF6" w:rsidRPr="00984B20" w:rsidRDefault="007E7DF6" w:rsidP="00984B20">
      <w:pPr>
        <w:spacing w:after="0" w:line="240" w:lineRule="auto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14:paraId="67D00DC8" w14:textId="77777777" w:rsidR="007E7DF6" w:rsidRPr="00984B20" w:rsidRDefault="007E7DF6" w:rsidP="00984B20">
      <w:pPr>
        <w:spacing w:after="0" w:line="240" w:lineRule="auto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14:paraId="33AD9A08" w14:textId="77777777" w:rsidR="007E7DF6" w:rsidRPr="00984B20" w:rsidRDefault="007E7DF6" w:rsidP="00984B20">
      <w:pPr>
        <w:spacing w:after="0" w:line="240" w:lineRule="auto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14:paraId="25FAFFB9" w14:textId="77777777" w:rsidR="007E7DF6" w:rsidRPr="00984B20" w:rsidRDefault="007E7DF6" w:rsidP="00984B20">
      <w:pPr>
        <w:spacing w:after="0" w:line="240" w:lineRule="auto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14:paraId="29311561" w14:textId="77777777" w:rsidR="007E7DF6" w:rsidRPr="00984B20" w:rsidRDefault="007E7DF6" w:rsidP="00984B20">
      <w:pPr>
        <w:spacing w:after="0" w:line="240" w:lineRule="auto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14:paraId="5B0DF46A" w14:textId="77777777" w:rsidR="007E7DF6" w:rsidRPr="00984B20" w:rsidRDefault="007E7DF6" w:rsidP="00984B20">
      <w:pPr>
        <w:spacing w:after="0" w:line="240" w:lineRule="auto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14:paraId="41667FF8" w14:textId="77777777" w:rsidR="007E7DF6" w:rsidRPr="00984B20" w:rsidRDefault="007E7DF6" w:rsidP="00984B20">
      <w:pPr>
        <w:spacing w:after="0" w:line="240" w:lineRule="auto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14:paraId="1448116E" w14:textId="77777777" w:rsidR="007E7DF6" w:rsidRPr="00984B20" w:rsidRDefault="007E7DF6" w:rsidP="00984B20">
      <w:pPr>
        <w:spacing w:after="0" w:line="240" w:lineRule="auto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14:paraId="2BD1759D" w14:textId="77777777" w:rsidR="007E7DF6" w:rsidRPr="00984B20" w:rsidRDefault="007E7DF6" w:rsidP="00984B20">
      <w:pPr>
        <w:spacing w:after="0" w:line="240" w:lineRule="auto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14:paraId="1D99DAE9" w14:textId="77777777" w:rsidR="007E7DF6" w:rsidRPr="00984B20" w:rsidRDefault="007E7DF6" w:rsidP="00984B20">
      <w:pPr>
        <w:spacing w:after="0" w:line="240" w:lineRule="auto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14:paraId="326FCC13" w14:textId="77777777" w:rsidR="0048136C" w:rsidRDefault="0048136C" w:rsidP="00984B20">
      <w:pPr>
        <w:spacing w:after="0" w:line="240" w:lineRule="auto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14:paraId="05F4CDEC" w14:textId="77777777" w:rsidR="00984B20" w:rsidRDefault="00984B20" w:rsidP="00984B20">
      <w:pPr>
        <w:spacing w:after="0" w:line="240" w:lineRule="auto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14:paraId="1B8C821F" w14:textId="77777777" w:rsidR="00984B20" w:rsidRDefault="00984B20" w:rsidP="00984B20">
      <w:pPr>
        <w:spacing w:after="0" w:line="240" w:lineRule="auto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14:paraId="78689941" w14:textId="77777777" w:rsidR="00984B20" w:rsidRDefault="00984B20" w:rsidP="00984B20">
      <w:pPr>
        <w:spacing w:after="0" w:line="240" w:lineRule="auto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14:paraId="5FCC4314" w14:textId="77777777" w:rsidR="00984B20" w:rsidRDefault="00984B20" w:rsidP="00984B20">
      <w:pPr>
        <w:spacing w:after="0" w:line="240" w:lineRule="auto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14:paraId="3A3648D5" w14:textId="77777777" w:rsidR="00984B20" w:rsidRDefault="00984B20" w:rsidP="00984B20">
      <w:pPr>
        <w:spacing w:after="0" w:line="240" w:lineRule="auto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14:paraId="4F94E2CD" w14:textId="77777777" w:rsidR="00984B20" w:rsidRDefault="00984B20" w:rsidP="00984B20">
      <w:pPr>
        <w:spacing w:after="0" w:line="240" w:lineRule="auto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14:paraId="1DCDC0FF" w14:textId="77777777" w:rsidR="00984B20" w:rsidRDefault="00984B20" w:rsidP="00984B20">
      <w:pPr>
        <w:spacing w:after="0" w:line="240" w:lineRule="auto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14:paraId="7971A70A" w14:textId="77777777" w:rsidR="00672EE6" w:rsidRPr="009C7E04" w:rsidRDefault="00672EE6" w:rsidP="00924194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en-US"/>
        </w:rPr>
      </w:pPr>
    </w:p>
    <w:p w14:paraId="18221183" w14:textId="77777777" w:rsidR="00672EE6" w:rsidRDefault="00672EE6" w:rsidP="00672E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069133" w14:textId="77777777" w:rsidR="00672EE6" w:rsidRDefault="00672EE6" w:rsidP="00672EE6">
      <w:pPr>
        <w:spacing w:after="0" w:line="240" w:lineRule="auto"/>
        <w:rPr>
          <w:rFonts w:ascii="Times New Roman" w:hAnsi="Times New Roman"/>
          <w:sz w:val="28"/>
          <w:szCs w:val="28"/>
        </w:rPr>
        <w:sectPr w:rsidR="00672EE6" w:rsidSect="00AE4400">
          <w:headerReference w:type="default" r:id="rId8"/>
          <w:pgSz w:w="11906" w:h="16838"/>
          <w:pgMar w:top="1134" w:right="567" w:bottom="1134" w:left="1701" w:header="1134" w:footer="720" w:gutter="0"/>
          <w:cols w:space="720"/>
          <w:titlePg/>
          <w:docGrid w:linePitch="360"/>
        </w:sectPr>
      </w:pPr>
    </w:p>
    <w:p w14:paraId="0CFD3DBA" w14:textId="77777777" w:rsidR="001C4413" w:rsidRDefault="001C4413" w:rsidP="001C4413">
      <w:pPr>
        <w:spacing w:after="0" w:line="240" w:lineRule="auto"/>
        <w:ind w:left="9204" w:firstLine="708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caps/>
          <w:sz w:val="28"/>
          <w:szCs w:val="28"/>
        </w:rPr>
        <w:lastRenderedPageBreak/>
        <w:t xml:space="preserve">               Приложение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№ 1</w:t>
      </w:r>
    </w:p>
    <w:p w14:paraId="6A35C722" w14:textId="77777777" w:rsidR="00B167D5" w:rsidRPr="007823FC" w:rsidRDefault="00B167D5" w:rsidP="001C4413">
      <w:pPr>
        <w:spacing w:after="0" w:line="240" w:lineRule="auto"/>
        <w:ind w:left="9204" w:firstLine="708"/>
        <w:rPr>
          <w:rFonts w:ascii="Times New Roman" w:eastAsia="Times New Roman" w:hAnsi="Times New Roman"/>
          <w:sz w:val="28"/>
          <w:szCs w:val="28"/>
        </w:rPr>
      </w:pPr>
    </w:p>
    <w:p w14:paraId="2C2556E4" w14:textId="77777777" w:rsidR="00827A9F" w:rsidRPr="00827A9F" w:rsidRDefault="00827A9F" w:rsidP="00827A9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827A9F">
        <w:rPr>
          <w:rFonts w:ascii="Times New Roman" w:eastAsia="Times New Roman" w:hAnsi="Times New Roman"/>
          <w:sz w:val="28"/>
          <w:szCs w:val="28"/>
        </w:rPr>
        <w:t>УТВЕРЖДЕН</w:t>
      </w:r>
    </w:p>
    <w:p w14:paraId="2F83461D" w14:textId="77777777" w:rsidR="001C4413" w:rsidRPr="007823FC" w:rsidRDefault="00827A9F" w:rsidP="00827A9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827A9F">
        <w:rPr>
          <w:rFonts w:ascii="Times New Roman" w:eastAsia="Times New Roman" w:hAnsi="Times New Roman"/>
          <w:sz w:val="28"/>
          <w:szCs w:val="28"/>
        </w:rPr>
        <w:t>постановлением администрации</w:t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  <w:t>Кореновского городского поселения</w:t>
      </w:r>
    </w:p>
    <w:p w14:paraId="5A25A5D8" w14:textId="77777777" w:rsidR="001C4413" w:rsidRDefault="001C4413" w:rsidP="0071249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Кореновского</w:t>
      </w:r>
      <w:r w:rsidR="0071249E">
        <w:rPr>
          <w:rFonts w:ascii="Times New Roman" w:eastAsia="Times New Roman" w:hAnsi="Times New Roman"/>
          <w:sz w:val="28"/>
          <w:szCs w:val="28"/>
        </w:rPr>
        <w:t xml:space="preserve"> муниципального </w:t>
      </w:r>
      <w:r w:rsidRPr="007823FC">
        <w:rPr>
          <w:rFonts w:ascii="Times New Roman" w:eastAsia="Times New Roman" w:hAnsi="Times New Roman"/>
          <w:sz w:val="28"/>
          <w:szCs w:val="28"/>
        </w:rPr>
        <w:t>района</w:t>
      </w:r>
    </w:p>
    <w:p w14:paraId="71582B1A" w14:textId="77777777" w:rsidR="0071249E" w:rsidRPr="007823FC" w:rsidRDefault="0071249E" w:rsidP="0071249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Краснодарского края</w:t>
      </w:r>
    </w:p>
    <w:p w14:paraId="5E7A8A44" w14:textId="77777777" w:rsidR="001C4413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</w:t>
      </w:r>
      <w:r w:rsidR="0071249E">
        <w:rPr>
          <w:rFonts w:ascii="Times New Roman" w:eastAsia="Times New Roman" w:hAnsi="Times New Roman"/>
          <w:sz w:val="28"/>
          <w:szCs w:val="28"/>
        </w:rPr>
        <w:t xml:space="preserve"> 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 от </w:t>
      </w:r>
      <w:r w:rsidR="008D1D4E">
        <w:rPr>
          <w:rFonts w:ascii="Times New Roman" w:eastAsia="Times New Roman" w:hAnsi="Times New Roman"/>
          <w:sz w:val="28"/>
          <w:szCs w:val="28"/>
        </w:rPr>
        <w:t>17.07.2025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№ </w:t>
      </w:r>
      <w:r w:rsidR="008D1D4E">
        <w:rPr>
          <w:rFonts w:ascii="Times New Roman" w:eastAsia="Times New Roman" w:hAnsi="Times New Roman"/>
          <w:sz w:val="28"/>
          <w:szCs w:val="28"/>
        </w:rPr>
        <w:t>828</w:t>
      </w:r>
    </w:p>
    <w:p w14:paraId="1E173C6E" w14:textId="77777777" w:rsidR="00827A9F" w:rsidRPr="007823FC" w:rsidRDefault="00827A9F" w:rsidP="001C44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C7606BF" w14:textId="77777777" w:rsidR="0071249E" w:rsidRDefault="001C4413" w:rsidP="00EA0A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167D5">
        <w:rPr>
          <w:rFonts w:ascii="Times New Roman" w:eastAsia="Times New Roman" w:hAnsi="Times New Roman"/>
          <w:sz w:val="28"/>
          <w:szCs w:val="28"/>
        </w:rPr>
        <w:t xml:space="preserve">Объем поступлений доходов местного бюджета Кореновского городского поселения </w:t>
      </w:r>
    </w:p>
    <w:p w14:paraId="56EDD5D4" w14:textId="77777777" w:rsidR="00B167D5" w:rsidRDefault="001C4413" w:rsidP="00EA0A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167D5">
        <w:rPr>
          <w:rFonts w:ascii="Times New Roman" w:eastAsia="Times New Roman" w:hAnsi="Times New Roman"/>
          <w:sz w:val="28"/>
          <w:szCs w:val="28"/>
        </w:rPr>
        <w:t>Кореновского</w:t>
      </w:r>
      <w:r w:rsidR="0071249E">
        <w:rPr>
          <w:rFonts w:ascii="Times New Roman" w:eastAsia="Times New Roman" w:hAnsi="Times New Roman"/>
          <w:sz w:val="28"/>
          <w:szCs w:val="28"/>
        </w:rPr>
        <w:t xml:space="preserve"> муниципального</w:t>
      </w:r>
      <w:r w:rsidRPr="00B167D5">
        <w:rPr>
          <w:rFonts w:ascii="Times New Roman" w:eastAsia="Times New Roman" w:hAnsi="Times New Roman"/>
          <w:sz w:val="28"/>
          <w:szCs w:val="28"/>
        </w:rPr>
        <w:t xml:space="preserve"> района</w:t>
      </w:r>
      <w:r w:rsidR="0071249E">
        <w:rPr>
          <w:rFonts w:ascii="Times New Roman" w:eastAsia="Times New Roman" w:hAnsi="Times New Roman"/>
          <w:sz w:val="28"/>
          <w:szCs w:val="28"/>
        </w:rPr>
        <w:t xml:space="preserve"> Краснодарского края</w:t>
      </w:r>
      <w:r w:rsidRPr="00B167D5">
        <w:rPr>
          <w:rFonts w:ascii="Times New Roman" w:eastAsia="Times New Roman" w:hAnsi="Times New Roman"/>
          <w:sz w:val="28"/>
          <w:szCs w:val="28"/>
        </w:rPr>
        <w:t xml:space="preserve">             </w:t>
      </w:r>
    </w:p>
    <w:p w14:paraId="7D311D5F" w14:textId="77777777" w:rsidR="001C4413" w:rsidRPr="00B167D5" w:rsidRDefault="001C4413" w:rsidP="00EA0A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167D5">
        <w:rPr>
          <w:rFonts w:ascii="Times New Roman" w:eastAsia="Times New Roman" w:hAnsi="Times New Roman"/>
          <w:sz w:val="28"/>
          <w:szCs w:val="28"/>
        </w:rPr>
        <w:t xml:space="preserve">за </w:t>
      </w:r>
      <w:r w:rsidR="00B46E77">
        <w:rPr>
          <w:rFonts w:ascii="Times New Roman" w:eastAsia="Times New Roman" w:hAnsi="Times New Roman"/>
          <w:sz w:val="28"/>
          <w:szCs w:val="28"/>
        </w:rPr>
        <w:t>второй</w:t>
      </w:r>
      <w:r w:rsidR="00856E9A" w:rsidRPr="00B167D5">
        <w:rPr>
          <w:rFonts w:ascii="Times New Roman" w:eastAsia="Times New Roman" w:hAnsi="Times New Roman"/>
          <w:sz w:val="28"/>
          <w:szCs w:val="28"/>
        </w:rPr>
        <w:t xml:space="preserve"> квартал </w:t>
      </w:r>
      <w:r w:rsidRPr="00B167D5">
        <w:rPr>
          <w:rFonts w:ascii="Times New Roman" w:eastAsia="Times New Roman" w:hAnsi="Times New Roman"/>
          <w:sz w:val="28"/>
          <w:szCs w:val="28"/>
        </w:rPr>
        <w:t>20</w:t>
      </w:r>
      <w:r w:rsidR="00856E9A" w:rsidRPr="00B167D5">
        <w:rPr>
          <w:rFonts w:ascii="Times New Roman" w:eastAsia="Times New Roman" w:hAnsi="Times New Roman"/>
          <w:sz w:val="28"/>
          <w:szCs w:val="28"/>
        </w:rPr>
        <w:t>2</w:t>
      </w:r>
      <w:r w:rsidR="00A33653">
        <w:rPr>
          <w:rFonts w:ascii="Times New Roman" w:eastAsia="Times New Roman" w:hAnsi="Times New Roman"/>
          <w:sz w:val="28"/>
          <w:szCs w:val="28"/>
        </w:rPr>
        <w:t>5</w:t>
      </w:r>
      <w:r w:rsidRPr="00B167D5">
        <w:rPr>
          <w:rFonts w:ascii="Times New Roman" w:eastAsia="Times New Roman" w:hAnsi="Times New Roman"/>
          <w:sz w:val="28"/>
          <w:szCs w:val="28"/>
        </w:rPr>
        <w:t xml:space="preserve"> год</w:t>
      </w:r>
      <w:r w:rsidR="00EA0AC5" w:rsidRPr="00B167D5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6040D346" w14:textId="77777777" w:rsidR="001C4413" w:rsidRPr="007823FC" w:rsidRDefault="00827A9F" w:rsidP="001C44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</w:t>
      </w:r>
      <w:r w:rsidR="001C4413" w:rsidRPr="007823FC">
        <w:rPr>
          <w:rFonts w:ascii="Times New Roman" w:eastAsia="Times New Roman" w:hAnsi="Times New Roman"/>
          <w:sz w:val="24"/>
          <w:szCs w:val="24"/>
        </w:rPr>
        <w:t xml:space="preserve"> (тыс.рублей)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4"/>
        <w:gridCol w:w="6095"/>
        <w:gridCol w:w="2713"/>
        <w:gridCol w:w="1823"/>
        <w:gridCol w:w="1843"/>
        <w:gridCol w:w="1511"/>
      </w:tblGrid>
      <w:tr w:rsidR="001C4413" w:rsidRPr="007823FC" w14:paraId="78D9217F" w14:textId="77777777" w:rsidTr="00100713">
        <w:trPr>
          <w:trHeight w:val="6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617BF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9C2C4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1C4E0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код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дохода по бюджетной классификации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A9FE4" w14:textId="77777777" w:rsidR="001C4413" w:rsidRPr="007823FC" w:rsidRDefault="001C4413" w:rsidP="00333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Уточненная бюджетная роспись за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33323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4B17E" w14:textId="77777777" w:rsidR="001C4413" w:rsidRPr="007823FC" w:rsidRDefault="001C4413" w:rsidP="00333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Исполнено за   </w:t>
            </w:r>
            <w:r w:rsidR="0078095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856E9A">
              <w:rPr>
                <w:rFonts w:ascii="Times New Roman" w:eastAsia="Times New Roman" w:hAnsi="Times New Roman"/>
                <w:sz w:val="24"/>
                <w:szCs w:val="24"/>
              </w:rPr>
              <w:t xml:space="preserve"> квартал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33323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9E313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Процент исполнен</w:t>
            </w:r>
            <w:r w:rsidR="00333231">
              <w:rPr>
                <w:rFonts w:ascii="Times New Roman" w:eastAsia="Times New Roman" w:hAnsi="Times New Roman"/>
                <w:sz w:val="24"/>
                <w:szCs w:val="24"/>
              </w:rPr>
              <w:t xml:space="preserve">ия бюджетной росписи за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333231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CD5135" w:rsidRPr="007823FC" w14:paraId="53E5EE73" w14:textId="77777777" w:rsidTr="00100713">
        <w:trPr>
          <w:trHeight w:val="344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6FDEC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81916" w14:textId="77777777" w:rsidR="00CD5135" w:rsidRPr="007823FC" w:rsidRDefault="00CD5135" w:rsidP="00CD5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70602" w14:textId="77777777" w:rsidR="00CD5135" w:rsidRPr="007823FC" w:rsidRDefault="00CD5135" w:rsidP="00CD5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00010000000000000000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E4A3A" w14:textId="77777777" w:rsidR="00CD5135" w:rsidRPr="007823FC" w:rsidRDefault="0071249E" w:rsidP="00CD5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370259,9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26232" w14:textId="77777777" w:rsidR="00CD5135" w:rsidRPr="007823FC" w:rsidRDefault="0071249E" w:rsidP="00CD5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132850,2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DEAD0" w14:textId="77777777" w:rsidR="00CD5135" w:rsidRPr="00CD5135" w:rsidRDefault="0071249E" w:rsidP="00CD513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35,9</w:t>
            </w:r>
          </w:p>
        </w:tc>
      </w:tr>
      <w:tr w:rsidR="00CD5135" w:rsidRPr="007823FC" w14:paraId="4733A276" w14:textId="77777777" w:rsidTr="00100713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99728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8AA28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Налог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на прибыль,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 доходы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48517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0001010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2A4E9" w14:textId="77777777" w:rsidR="00CD5135" w:rsidRPr="007823FC" w:rsidRDefault="0071249E" w:rsidP="00CD5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202950,9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D6B83" w14:textId="77777777" w:rsidR="00CD5135" w:rsidRPr="007823FC" w:rsidRDefault="0071249E" w:rsidP="00CD5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81372,6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27DDF" w14:textId="77777777" w:rsidR="00CD5135" w:rsidRPr="00CD5135" w:rsidRDefault="0071249E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40,1</w:t>
            </w:r>
          </w:p>
        </w:tc>
      </w:tr>
      <w:tr w:rsidR="00CD5135" w:rsidRPr="007823FC" w14:paraId="698509FA" w14:textId="77777777" w:rsidTr="00100713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C6987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91FA8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0520A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18210102000010000110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81397" w14:textId="77777777" w:rsidR="00CD5135" w:rsidRPr="007823FC" w:rsidRDefault="0071249E" w:rsidP="00CD5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202950,9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4460C" w14:textId="77777777" w:rsidR="00CD5135" w:rsidRPr="007823FC" w:rsidRDefault="0071249E" w:rsidP="00CD5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81372,6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00B0F" w14:textId="77777777" w:rsidR="00CD5135" w:rsidRPr="00CD5135" w:rsidRDefault="0071249E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40,1</w:t>
            </w:r>
          </w:p>
        </w:tc>
      </w:tr>
      <w:tr w:rsidR="00CD5135" w:rsidRPr="007823FC" w14:paraId="12AADD0A" w14:textId="77777777" w:rsidTr="00100713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C9942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03FDC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Налоги на товары (работы, услуги), реализуемые на территории РФ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EAE51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E52">
              <w:rPr>
                <w:rFonts w:ascii="Times New Roman" w:eastAsia="Times New Roman" w:hAnsi="Times New Roman"/>
                <w:sz w:val="24"/>
                <w:szCs w:val="24"/>
              </w:rPr>
              <w:t>00010300000000000000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239A1" w14:textId="77777777" w:rsidR="00CD5135" w:rsidRPr="007823FC" w:rsidRDefault="0071249E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20803,0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9DE63" w14:textId="77777777" w:rsidR="00CD5135" w:rsidRPr="007823FC" w:rsidRDefault="0071249E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8529,5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52A0B" w14:textId="77777777" w:rsidR="00CD5135" w:rsidRPr="00CD5135" w:rsidRDefault="0071249E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41,0</w:t>
            </w:r>
          </w:p>
        </w:tc>
      </w:tr>
      <w:tr w:rsidR="00CD5135" w:rsidRPr="007823FC" w14:paraId="33FD510C" w14:textId="77777777" w:rsidTr="00100713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E7178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3E235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5E52">
              <w:rPr>
                <w:rFonts w:ascii="Times New Roman" w:eastAsia="Times New Roman" w:hAnsi="Times New Roman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9EE63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E52">
              <w:rPr>
                <w:rFonts w:ascii="Times New Roman" w:eastAsia="Times New Roman" w:hAnsi="Times New Roman"/>
                <w:sz w:val="24"/>
                <w:szCs w:val="24"/>
              </w:rPr>
              <w:t>00010302000010000110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B0B5B" w14:textId="77777777" w:rsidR="00CD5135" w:rsidRPr="007823FC" w:rsidRDefault="0071249E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20233,0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F6F29" w14:textId="77777777" w:rsidR="00CD5135" w:rsidRPr="007823FC" w:rsidRDefault="0071249E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8208,7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84E35" w14:textId="77777777" w:rsidR="00CD5135" w:rsidRPr="00CD5135" w:rsidRDefault="0071249E" w:rsidP="004B6F4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40,6</w:t>
            </w:r>
          </w:p>
        </w:tc>
      </w:tr>
      <w:tr w:rsidR="0071249E" w:rsidRPr="007823FC" w14:paraId="41323B43" w14:textId="77777777" w:rsidTr="00100713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B14B3" w14:textId="77777777" w:rsidR="0071249E" w:rsidRPr="007823FC" w:rsidRDefault="0071249E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5DA9C" w14:textId="77777777" w:rsidR="0071249E" w:rsidRPr="007823FC" w:rsidRDefault="0071249E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Туристический налог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08CBB" w14:textId="77777777" w:rsidR="0071249E" w:rsidRPr="007823FC" w:rsidRDefault="00551798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18210303000010000110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3B7A6" w14:textId="77777777" w:rsidR="0071249E" w:rsidRPr="007823FC" w:rsidRDefault="00551798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953B6" w14:textId="77777777" w:rsidR="0071249E" w:rsidRPr="007823FC" w:rsidRDefault="00551798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320,8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D696D" w14:textId="77777777" w:rsidR="0071249E" w:rsidRPr="00CD5135" w:rsidRDefault="00551798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56,3</w:t>
            </w:r>
          </w:p>
        </w:tc>
      </w:tr>
      <w:tr w:rsidR="00CD5135" w:rsidRPr="007823FC" w14:paraId="4CD31E78" w14:textId="77777777" w:rsidTr="00100713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849D0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48D8D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71DA8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0001050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000000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9A227" w14:textId="77777777" w:rsidR="00CD5135" w:rsidRPr="007823FC" w:rsidRDefault="00551798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3383,6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E9033" w14:textId="77777777" w:rsidR="00CD5135" w:rsidRPr="007823FC" w:rsidRDefault="00551798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3481,9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EF329" w14:textId="77777777" w:rsidR="00CD5135" w:rsidRPr="00CD5135" w:rsidRDefault="00551798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102,9</w:t>
            </w:r>
          </w:p>
        </w:tc>
      </w:tr>
      <w:tr w:rsidR="00CD5135" w:rsidRPr="007823FC" w14:paraId="74D1F2CE" w14:textId="77777777" w:rsidTr="00100713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4D2BC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5663E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01A3C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182105030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0010000110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B5519" w14:textId="77777777" w:rsidR="00CD5135" w:rsidRPr="00B82018" w:rsidRDefault="00551798" w:rsidP="00CD5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3383,6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C901A" w14:textId="77777777" w:rsidR="00CD5135" w:rsidRPr="00B82018" w:rsidRDefault="00551798" w:rsidP="00CD5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3481,9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0FE20" w14:textId="77777777" w:rsidR="00CD5135" w:rsidRPr="00CD5135" w:rsidRDefault="00551798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102,9</w:t>
            </w:r>
          </w:p>
        </w:tc>
      </w:tr>
      <w:tr w:rsidR="00CD5135" w:rsidRPr="007823FC" w14:paraId="3D5269A2" w14:textId="77777777" w:rsidTr="00100713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CB93B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AD198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780CD" w14:textId="77777777" w:rsidR="00CD5135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0001060</w:t>
            </w:r>
            <w:r w:rsidR="0055179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4DE03" w14:textId="77777777" w:rsidR="00CD5135" w:rsidRDefault="00551798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105019,0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5F301" w14:textId="77777777" w:rsidR="00CD5135" w:rsidRDefault="00551798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22679,5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84600" w14:textId="77777777" w:rsidR="00CD5135" w:rsidRPr="00CD5135" w:rsidRDefault="00551798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21,6</w:t>
            </w:r>
          </w:p>
        </w:tc>
      </w:tr>
      <w:tr w:rsidR="00CD5135" w:rsidRPr="007823FC" w14:paraId="5CF90F5C" w14:textId="77777777" w:rsidTr="00100713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B3A74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E3C5F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EE63F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00010601000000000110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3E1A5" w14:textId="77777777" w:rsidR="00CD5135" w:rsidRPr="007823FC" w:rsidRDefault="00551798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37096,0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439DB" w14:textId="77777777" w:rsidR="00CD5135" w:rsidRPr="007823FC" w:rsidRDefault="00551798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1239,7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C41E6" w14:textId="77777777" w:rsidR="00CD5135" w:rsidRPr="00CD5135" w:rsidRDefault="00551798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3,3</w:t>
            </w:r>
          </w:p>
        </w:tc>
      </w:tr>
      <w:tr w:rsidR="00CD5135" w:rsidRPr="007823FC" w14:paraId="1B05971B" w14:textId="77777777" w:rsidTr="00100713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F3189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C2AEF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80EAE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18210601030130000110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80CCB" w14:textId="77777777" w:rsidR="00CD5135" w:rsidRPr="007823FC" w:rsidRDefault="00551798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37096,0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F8AA8" w14:textId="77777777" w:rsidR="00CD5135" w:rsidRPr="007823FC" w:rsidRDefault="00551798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1239,7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730BE" w14:textId="77777777" w:rsidR="00CD5135" w:rsidRPr="00CD5135" w:rsidRDefault="00551798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3,3</w:t>
            </w:r>
          </w:p>
        </w:tc>
      </w:tr>
      <w:tr w:rsidR="00CD5135" w:rsidRPr="007823FC" w14:paraId="7048E171" w14:textId="77777777" w:rsidTr="00100713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2B57C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9253E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6BB80" w14:textId="77777777" w:rsidR="00CD5135" w:rsidRPr="007823FC" w:rsidRDefault="00CD5135" w:rsidP="00CD5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0010606000000000110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400A1" w14:textId="77777777" w:rsidR="00CD5135" w:rsidRPr="007823FC" w:rsidRDefault="00551798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67923,0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9063F" w14:textId="77777777" w:rsidR="00CD5135" w:rsidRPr="007823FC" w:rsidRDefault="00551798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21439,8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145A1" w14:textId="77777777" w:rsidR="00CD5135" w:rsidRPr="00CD5135" w:rsidRDefault="00551798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31,6</w:t>
            </w:r>
          </w:p>
        </w:tc>
      </w:tr>
      <w:tr w:rsidR="00CD5135" w:rsidRPr="007823FC" w14:paraId="7BE16482" w14:textId="77777777" w:rsidTr="00100713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DA67C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8B565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3AF11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18210606033130000110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01509" w14:textId="77777777" w:rsidR="00CD5135" w:rsidRPr="007823FC" w:rsidRDefault="00551798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35789,0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3EFC1" w14:textId="77777777" w:rsidR="00CD5135" w:rsidRPr="007823FC" w:rsidRDefault="00551798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19373,8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1B81F" w14:textId="77777777" w:rsidR="00CD5135" w:rsidRPr="00CD5135" w:rsidRDefault="00551798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54,1</w:t>
            </w:r>
          </w:p>
        </w:tc>
      </w:tr>
      <w:tr w:rsidR="00CD5135" w:rsidRPr="007823FC" w14:paraId="6D196EE1" w14:textId="77777777" w:rsidTr="00100713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9DB1F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7EC89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A070D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18210606043130000110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D8245" w14:textId="77777777" w:rsidR="00CD5135" w:rsidRPr="007823FC" w:rsidRDefault="00551798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32134,0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B7759" w14:textId="77777777" w:rsidR="00CD5135" w:rsidRPr="007823FC" w:rsidRDefault="00551798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2066,1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E427B" w14:textId="77777777" w:rsidR="00CD5135" w:rsidRPr="00CD5135" w:rsidRDefault="00551798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6,4</w:t>
            </w:r>
          </w:p>
        </w:tc>
      </w:tr>
      <w:tr w:rsidR="008302F1" w:rsidRPr="007823FC" w14:paraId="2944E1F0" w14:textId="77777777" w:rsidTr="00100713">
        <w:trPr>
          <w:trHeight w:val="588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F93DF" w14:textId="77777777" w:rsidR="008302F1" w:rsidRDefault="008302F1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8754D" w14:textId="77777777" w:rsidR="008302F1" w:rsidRPr="007823FC" w:rsidRDefault="008302F1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02F1">
              <w:rPr>
                <w:rFonts w:ascii="Times New Roman" w:eastAsia="Times New Roman" w:hAnsi="Times New Roman"/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8FA04" w14:textId="77777777" w:rsidR="008302F1" w:rsidRPr="007823FC" w:rsidRDefault="008302F1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2F1">
              <w:rPr>
                <w:rFonts w:ascii="Times New Roman" w:eastAsia="Times New Roman" w:hAnsi="Times New Roman"/>
                <w:sz w:val="24"/>
                <w:szCs w:val="24"/>
              </w:rPr>
              <w:t>182 10904053130000110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C4CA3" w14:textId="77777777" w:rsidR="008302F1" w:rsidRPr="007823FC" w:rsidRDefault="00551798" w:rsidP="003733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4D33F" w14:textId="77777777" w:rsidR="008302F1" w:rsidRPr="007823FC" w:rsidRDefault="00551798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-0,3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8DD0C" w14:textId="77777777" w:rsidR="008302F1" w:rsidRPr="00CD5135" w:rsidRDefault="00551798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CD5135" w:rsidRPr="007823FC" w14:paraId="6111FA33" w14:textId="77777777" w:rsidTr="00100713">
        <w:trPr>
          <w:trHeight w:val="588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C8017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ACC45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B4BB5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00011100000000000000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43406" w14:textId="77777777" w:rsidR="00CD5135" w:rsidRPr="007823FC" w:rsidRDefault="00551798" w:rsidP="003733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29020,0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C98C8" w14:textId="77777777" w:rsidR="00CD5135" w:rsidRPr="007823FC" w:rsidRDefault="00551798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13284,1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DF8E4" w14:textId="77777777" w:rsidR="00CD5135" w:rsidRPr="00CD5135" w:rsidRDefault="00551798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45,8</w:t>
            </w:r>
          </w:p>
        </w:tc>
      </w:tr>
      <w:tr w:rsidR="00551798" w:rsidRPr="007823FC" w14:paraId="58D91C4F" w14:textId="77777777" w:rsidTr="00100713">
        <w:trPr>
          <w:trHeight w:val="1418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85949" w14:textId="77777777" w:rsidR="00551798" w:rsidRPr="007823FC" w:rsidRDefault="00551798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6086F" w14:textId="77777777" w:rsidR="00551798" w:rsidRPr="007823FC" w:rsidRDefault="00551798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1798">
              <w:rPr>
                <w:rFonts w:ascii="Times New Roman" w:eastAsia="Times New Roman" w:hAnsi="Times New Roman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E45AC" w14:textId="77777777" w:rsidR="00551798" w:rsidRPr="007823FC" w:rsidRDefault="00551798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1798">
              <w:rPr>
                <w:rFonts w:ascii="Times New Roman" w:eastAsia="Times New Roman" w:hAnsi="Times New Roman"/>
                <w:sz w:val="24"/>
                <w:szCs w:val="24"/>
              </w:rPr>
              <w:t>000 11105000000000120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38591" w14:textId="77777777" w:rsidR="00551798" w:rsidRDefault="00551798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27551,5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7E8B8" w14:textId="77777777" w:rsidR="00551798" w:rsidRDefault="00551798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12571,5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7AD1D" w14:textId="77777777" w:rsidR="00551798" w:rsidRDefault="00551798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45,6</w:t>
            </w:r>
          </w:p>
        </w:tc>
      </w:tr>
      <w:tr w:rsidR="00CD5135" w:rsidRPr="007823FC" w14:paraId="6060AEA9" w14:textId="77777777" w:rsidTr="00100713">
        <w:trPr>
          <w:trHeight w:val="1418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FD652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DD68B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Доходы, получаемые в виде арендной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C424C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99211105013130000120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85977" w14:textId="77777777" w:rsidR="00CD5135" w:rsidRPr="007823FC" w:rsidRDefault="00551798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19300,0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D0DD0" w14:textId="77777777" w:rsidR="00CD5135" w:rsidRPr="007823FC" w:rsidRDefault="00551798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9041,0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7A779" w14:textId="77777777" w:rsidR="00CD5135" w:rsidRPr="00CD5135" w:rsidRDefault="00551798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46,8</w:t>
            </w:r>
          </w:p>
        </w:tc>
      </w:tr>
      <w:tr w:rsidR="00CD5135" w:rsidRPr="007823FC" w14:paraId="7E066BCD" w14:textId="77777777" w:rsidTr="00100713">
        <w:trPr>
          <w:trHeight w:val="1418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98433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18D92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0C307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99211105025130000120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6A4BB" w14:textId="77777777" w:rsidR="00CD5135" w:rsidRPr="007823FC" w:rsidRDefault="00551798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8251,5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A74D2" w14:textId="77777777" w:rsidR="00CD5135" w:rsidRPr="007823FC" w:rsidRDefault="00551798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3530,5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082CA" w14:textId="77777777" w:rsidR="00CD5135" w:rsidRPr="00CD5135" w:rsidRDefault="00551798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42,8</w:t>
            </w:r>
          </w:p>
        </w:tc>
      </w:tr>
      <w:tr w:rsidR="00551798" w:rsidRPr="007823FC" w14:paraId="3218810C" w14:textId="77777777" w:rsidTr="00551798">
        <w:trPr>
          <w:trHeight w:val="602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2914E" w14:textId="77777777" w:rsidR="00551798" w:rsidRPr="007823FC" w:rsidRDefault="00551798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D44A9" w14:textId="77777777" w:rsidR="00551798" w:rsidRPr="007823FC" w:rsidRDefault="00551798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1798">
              <w:rPr>
                <w:rFonts w:ascii="Times New Roman" w:eastAsia="Times New Roman" w:hAnsi="Times New Roman"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FF3BE" w14:textId="77777777" w:rsidR="00551798" w:rsidRPr="007823FC" w:rsidRDefault="00551798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1798">
              <w:rPr>
                <w:rFonts w:ascii="Times New Roman" w:eastAsia="Times New Roman" w:hAnsi="Times New Roman"/>
                <w:sz w:val="24"/>
                <w:szCs w:val="24"/>
              </w:rPr>
              <w:t>000 11107000000000120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68CAC" w14:textId="77777777" w:rsidR="00551798" w:rsidRPr="007823FC" w:rsidRDefault="00551798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F9BB7" w14:textId="77777777" w:rsidR="00551798" w:rsidRPr="007823FC" w:rsidRDefault="00551798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5B7CA" w14:textId="77777777" w:rsidR="00551798" w:rsidRPr="00CD5135" w:rsidRDefault="00551798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551798" w:rsidRPr="007823FC" w14:paraId="4D1D2C29" w14:textId="77777777" w:rsidTr="00100713">
        <w:trPr>
          <w:trHeight w:val="112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B79D4" w14:textId="77777777" w:rsidR="00551798" w:rsidRPr="007823FC" w:rsidRDefault="00551798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DBD5D" w14:textId="77777777" w:rsidR="00551798" w:rsidRPr="007823FC" w:rsidRDefault="00551798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1798">
              <w:rPr>
                <w:rFonts w:ascii="Times New Roman" w:eastAsia="Times New Roman" w:hAnsi="Times New Roman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682A8" w14:textId="77777777" w:rsidR="00551798" w:rsidRPr="007823FC" w:rsidRDefault="00551798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1798">
              <w:rPr>
                <w:rFonts w:ascii="Times New Roman" w:eastAsia="Times New Roman" w:hAnsi="Times New Roman"/>
                <w:sz w:val="24"/>
                <w:szCs w:val="24"/>
              </w:rPr>
              <w:t>992 11107015130000120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F5A1E" w14:textId="77777777" w:rsidR="00551798" w:rsidRPr="007823FC" w:rsidRDefault="00551798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1311B" w14:textId="77777777" w:rsidR="00551798" w:rsidRPr="007823FC" w:rsidRDefault="00551798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58432" w14:textId="77777777" w:rsidR="00551798" w:rsidRPr="00CD5135" w:rsidRDefault="00551798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551798" w:rsidRPr="007823FC" w14:paraId="64CBCAD3" w14:textId="77777777" w:rsidTr="00100713">
        <w:trPr>
          <w:trHeight w:val="112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40200" w14:textId="77777777" w:rsidR="00551798" w:rsidRPr="007823FC" w:rsidRDefault="00551798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DA36D" w14:textId="77777777" w:rsidR="00551798" w:rsidRPr="007823FC" w:rsidRDefault="00D5694D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94D">
              <w:rPr>
                <w:rFonts w:ascii="Times New Roman" w:eastAsia="Times New Roman" w:hAnsi="Times New Roman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355F4" w14:textId="77777777" w:rsidR="00551798" w:rsidRPr="007823FC" w:rsidRDefault="00D5694D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694D">
              <w:rPr>
                <w:rFonts w:ascii="Times New Roman" w:eastAsia="Times New Roman" w:hAnsi="Times New Roman"/>
                <w:sz w:val="24"/>
                <w:szCs w:val="24"/>
              </w:rPr>
              <w:t>000 11109000000000120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544CF" w14:textId="77777777" w:rsidR="00551798" w:rsidRPr="007823FC" w:rsidRDefault="00D5694D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DAADD" w14:textId="77777777" w:rsidR="00551798" w:rsidRPr="007823FC" w:rsidRDefault="00D5694D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644,1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0CF41" w14:textId="77777777" w:rsidR="00551798" w:rsidRPr="00CD5135" w:rsidRDefault="00D5694D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46,0</w:t>
            </w:r>
          </w:p>
        </w:tc>
      </w:tr>
      <w:tr w:rsidR="00CD5135" w:rsidRPr="007823FC" w14:paraId="54B48425" w14:textId="77777777" w:rsidTr="00100713">
        <w:trPr>
          <w:trHeight w:val="112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0F52A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3767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поступления от использования имущества,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находящегося в государственной и муниципальной собственности (за исключением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имущества бюджетных и автономных учреждений,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а также имущества государственных и муниципальных унитарных предприятий,</w:t>
            </w:r>
            <w:r w:rsidR="008302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в том числе казенных)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C6107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99211109045130000120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337FC" w14:textId="77777777" w:rsidR="00CD5135" w:rsidRPr="007823FC" w:rsidRDefault="00D5694D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7B4B6" w14:textId="77777777" w:rsidR="00CD5135" w:rsidRPr="007823FC" w:rsidRDefault="00D5694D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644,1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C6ED4" w14:textId="77777777" w:rsidR="00CD5135" w:rsidRPr="00CD5135" w:rsidRDefault="00D5694D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46,0</w:t>
            </w:r>
          </w:p>
        </w:tc>
      </w:tr>
      <w:tr w:rsidR="00CD5135" w:rsidRPr="007823FC" w14:paraId="27D4A6B9" w14:textId="77777777" w:rsidTr="00100713">
        <w:trPr>
          <w:trHeight w:val="512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E6412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1DE34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65EAA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</w:t>
            </w:r>
            <w:r w:rsidR="008302F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1130000000000000</w:t>
            </w:r>
            <w:r w:rsidR="008302F1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A5748" w14:textId="77777777" w:rsidR="00CD5135" w:rsidRPr="007823FC" w:rsidRDefault="00D5694D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111,8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32F7D" w14:textId="77777777" w:rsidR="00CD5135" w:rsidRPr="007823FC" w:rsidRDefault="00D5694D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119,7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18914" w14:textId="77777777" w:rsidR="00CD5135" w:rsidRPr="00CD5135" w:rsidRDefault="00D5694D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107,1</w:t>
            </w:r>
          </w:p>
        </w:tc>
      </w:tr>
      <w:tr w:rsidR="00CD5135" w:rsidRPr="007823FC" w14:paraId="53B628C7" w14:textId="77777777" w:rsidTr="00100713">
        <w:trPr>
          <w:trHeight w:val="512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CD49C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53080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27172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000 11301000000000130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6FF2E" w14:textId="77777777" w:rsidR="00CD5135" w:rsidRPr="007823FC" w:rsidRDefault="00D5694D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8363E" w14:textId="77777777" w:rsidR="00CD5135" w:rsidRPr="007823FC" w:rsidRDefault="00D5694D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104,4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5BAA5" w14:textId="77777777" w:rsidR="00CD5135" w:rsidRPr="00CD5135" w:rsidRDefault="00D5694D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108,1</w:t>
            </w:r>
          </w:p>
        </w:tc>
      </w:tr>
      <w:tr w:rsidR="00CD5135" w:rsidRPr="007823FC" w14:paraId="13FD03BD" w14:textId="77777777" w:rsidTr="00100713">
        <w:trPr>
          <w:trHeight w:val="512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73629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56A88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4C09E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992 11301995130000130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E45BE" w14:textId="77777777" w:rsidR="00CD5135" w:rsidRPr="007823FC" w:rsidRDefault="00D5694D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6436B" w14:textId="77777777" w:rsidR="00CD5135" w:rsidRPr="007823FC" w:rsidRDefault="00D5694D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104,4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53EF5" w14:textId="77777777" w:rsidR="00CD5135" w:rsidRPr="00CD5135" w:rsidRDefault="00D5694D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108,1</w:t>
            </w:r>
          </w:p>
        </w:tc>
      </w:tr>
      <w:tr w:rsidR="00CD5135" w:rsidRPr="007823FC" w14:paraId="70D801A2" w14:textId="77777777" w:rsidTr="00100713">
        <w:trPr>
          <w:trHeight w:val="512"/>
          <w:jc w:val="center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52F1E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D7A59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компенсации затрат государства</w:t>
            </w:r>
          </w:p>
          <w:p w14:paraId="1EFB8A44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415B1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00000000130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0E99C" w14:textId="77777777" w:rsidR="00CD5135" w:rsidRPr="007823FC" w:rsidRDefault="00D5694D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EFC5C" w14:textId="77777777" w:rsidR="00CD5135" w:rsidRPr="007823FC" w:rsidRDefault="00D5694D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15,3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42478" w14:textId="77777777" w:rsidR="00CD5135" w:rsidRPr="00CD5135" w:rsidRDefault="00D5694D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100,5</w:t>
            </w:r>
          </w:p>
        </w:tc>
      </w:tr>
      <w:tr w:rsidR="00CD5135" w:rsidRPr="007823FC" w14:paraId="26A36F79" w14:textId="77777777" w:rsidTr="00100713">
        <w:trPr>
          <w:trHeight w:val="512"/>
          <w:jc w:val="center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38F3A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A62C9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C9421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99211302995130000130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BB165" w14:textId="77777777" w:rsidR="00CD5135" w:rsidRPr="007823FC" w:rsidRDefault="00D5694D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14FD4" w14:textId="77777777" w:rsidR="00CD5135" w:rsidRPr="007823FC" w:rsidRDefault="00D5694D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15,3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02D37" w14:textId="77777777" w:rsidR="00CD5135" w:rsidRPr="00CD5135" w:rsidRDefault="00D5694D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100,5</w:t>
            </w:r>
          </w:p>
        </w:tc>
      </w:tr>
      <w:tr w:rsidR="00CD5135" w:rsidRPr="007823FC" w14:paraId="390F1404" w14:textId="77777777" w:rsidTr="00100713">
        <w:trPr>
          <w:trHeight w:val="512"/>
          <w:jc w:val="center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83C49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DB9B9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ADC0D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00011400000000000000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381" w14:textId="77777777" w:rsidR="00CD5135" w:rsidRPr="007823FC" w:rsidRDefault="00D5694D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3409,3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0EB1B" w14:textId="77777777" w:rsidR="00CD5135" w:rsidRPr="007823FC" w:rsidRDefault="00D5694D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1655,6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829FA" w14:textId="77777777" w:rsidR="00CD5135" w:rsidRPr="00CD5135" w:rsidRDefault="00D5694D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48,6</w:t>
            </w:r>
          </w:p>
        </w:tc>
      </w:tr>
      <w:tr w:rsidR="00CD5135" w:rsidRPr="007823FC" w14:paraId="78C070CB" w14:textId="77777777" w:rsidTr="00100713">
        <w:trPr>
          <w:trHeight w:val="115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FC023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ABAA8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7A4DC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99211406013130000430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C5FFF" w14:textId="77777777" w:rsidR="00CD5135" w:rsidRPr="007823FC" w:rsidRDefault="00D5694D" w:rsidP="005F5F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B6578" w14:textId="77777777" w:rsidR="00CD5135" w:rsidRPr="007823FC" w:rsidRDefault="00D5694D" w:rsidP="005F5F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1655,6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09066" w14:textId="77777777" w:rsidR="00CD5135" w:rsidRPr="00CD5135" w:rsidRDefault="00D5694D" w:rsidP="00B9736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110,4</w:t>
            </w:r>
          </w:p>
        </w:tc>
      </w:tr>
      <w:tr w:rsidR="00CD5135" w:rsidRPr="007823FC" w14:paraId="1FC3E129" w14:textId="77777777" w:rsidTr="00100713">
        <w:trPr>
          <w:trHeight w:val="34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4107D" w14:textId="77777777" w:rsidR="00CD5135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93EE2" w14:textId="77777777" w:rsidR="00CD5135" w:rsidRPr="007823FC" w:rsidRDefault="008302F1" w:rsidP="00CD5135">
            <w:pPr>
              <w:tabs>
                <w:tab w:val="left" w:pos="128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02F1">
              <w:rPr>
                <w:rFonts w:ascii="Times New Roman" w:eastAsia="Times New Roman" w:hAnsi="Times New Roman"/>
                <w:sz w:val="28"/>
                <w:szCs w:val="28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E5C24" w14:textId="77777777" w:rsidR="00CD5135" w:rsidRPr="007823FC" w:rsidRDefault="008302F1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2F1">
              <w:rPr>
                <w:rFonts w:ascii="Times New Roman" w:eastAsia="Times New Roman" w:hAnsi="Times New Roman"/>
                <w:sz w:val="24"/>
                <w:szCs w:val="24"/>
              </w:rPr>
              <w:t>992 11406025130000430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1841C" w14:textId="77777777" w:rsidR="00CD5135" w:rsidRPr="007823FC" w:rsidRDefault="00D5694D" w:rsidP="004B6F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1909,3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5CE08" w14:textId="77777777" w:rsidR="00CD5135" w:rsidRPr="007823FC" w:rsidRDefault="00D5694D" w:rsidP="004B6F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DFB06" w14:textId="77777777" w:rsidR="00CD5135" w:rsidRPr="00CD5135" w:rsidRDefault="00D5694D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CD5135" w:rsidRPr="007823FC" w14:paraId="7CF43CE9" w14:textId="77777777" w:rsidTr="00100713">
        <w:trPr>
          <w:trHeight w:val="34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19C6A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A6307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5D92F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00011600000000000000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9D183" w14:textId="77777777" w:rsidR="00CD5135" w:rsidRPr="007823FC" w:rsidRDefault="00D5694D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1162,3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78EF2" w14:textId="77777777" w:rsidR="00CD5135" w:rsidRPr="007823FC" w:rsidRDefault="00D5694D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1576,7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3933C" w14:textId="77777777" w:rsidR="00CD5135" w:rsidRPr="00CD5135" w:rsidRDefault="00D5694D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135,7</w:t>
            </w:r>
          </w:p>
        </w:tc>
      </w:tr>
      <w:tr w:rsidR="00197102" w:rsidRPr="007823FC" w14:paraId="6FCB5773" w14:textId="77777777" w:rsidTr="00100713">
        <w:trPr>
          <w:trHeight w:val="4002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1A7DD" w14:textId="77777777" w:rsidR="00197102" w:rsidRDefault="00197102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18E72" w14:textId="77777777" w:rsidR="00197102" w:rsidRPr="00724205" w:rsidRDefault="00197102" w:rsidP="00CD51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102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277FE" w14:textId="77777777" w:rsidR="00197102" w:rsidRDefault="00197102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102">
              <w:rPr>
                <w:rFonts w:ascii="Times New Roman" w:eastAsia="Times New Roman" w:hAnsi="Times New Roman"/>
                <w:sz w:val="24"/>
                <w:szCs w:val="24"/>
              </w:rPr>
              <w:t>910 11601154010000140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2172D" w14:textId="77777777" w:rsidR="00197102" w:rsidRDefault="00D5694D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FF343" w14:textId="77777777" w:rsidR="00197102" w:rsidRDefault="0001188C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429FB" w14:textId="77777777" w:rsidR="00197102" w:rsidRPr="00CD5135" w:rsidRDefault="0001188C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CD5135" w:rsidRPr="007823FC" w14:paraId="25AEA27F" w14:textId="77777777" w:rsidTr="00100713">
        <w:trPr>
          <w:trHeight w:val="34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6CBBD" w14:textId="77777777" w:rsidR="00CD5135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30054" w14:textId="77777777" w:rsidR="00CD5135" w:rsidRPr="00724205" w:rsidRDefault="00CD5135" w:rsidP="00CD5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4205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07B38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00011602000020000140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3F1FB" w14:textId="77777777" w:rsidR="00CD5135" w:rsidRDefault="0001188C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6ED79" w14:textId="77777777" w:rsidR="00CD5135" w:rsidRDefault="0001188C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912,1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0F2C8" w14:textId="77777777" w:rsidR="00CD5135" w:rsidRPr="00CD5135" w:rsidRDefault="0001188C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130,3</w:t>
            </w:r>
          </w:p>
        </w:tc>
      </w:tr>
      <w:tr w:rsidR="00CD5135" w:rsidRPr="007823FC" w14:paraId="35B45061" w14:textId="77777777" w:rsidTr="00100713">
        <w:trPr>
          <w:trHeight w:val="34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CB2AF" w14:textId="77777777" w:rsidR="00CD5135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FC788" w14:textId="77777777" w:rsidR="00CD5135" w:rsidRPr="00724205" w:rsidRDefault="00CD5135" w:rsidP="00CD5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4205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за нарушение муниципальных правовых актов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66BB8" w14:textId="77777777" w:rsidR="00CD5135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99211602020020000140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F5E56" w14:textId="77777777" w:rsidR="00CD5135" w:rsidRDefault="006B2A5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30A0B" w14:textId="77777777" w:rsidR="00CD5135" w:rsidRDefault="006B2A5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912,1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52B21" w14:textId="77777777" w:rsidR="00CD5135" w:rsidRPr="00CD5135" w:rsidRDefault="006B2A5B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130,3</w:t>
            </w:r>
          </w:p>
        </w:tc>
      </w:tr>
      <w:tr w:rsidR="00CD5135" w:rsidRPr="007823FC" w14:paraId="4F633B25" w14:textId="77777777" w:rsidTr="00100713">
        <w:trPr>
          <w:trHeight w:val="34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C6656" w14:textId="77777777" w:rsidR="00CD5135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EEDEB" w14:textId="77777777" w:rsidR="00CD5135" w:rsidRPr="00A976BD" w:rsidRDefault="00CD5135" w:rsidP="00CD51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43A40">
              <w:rPr>
                <w:rFonts w:ascii="Times New Roman" w:hAnsi="Times New Roman"/>
                <w:sz w:val="28"/>
                <w:szCs w:val="28"/>
                <w:lang w:eastAsia="en-US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A5A2A" w14:textId="77777777" w:rsidR="00CD5135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A40">
              <w:rPr>
                <w:rFonts w:ascii="Times New Roman" w:eastAsia="Times New Roman" w:hAnsi="Times New Roman"/>
                <w:sz w:val="24"/>
                <w:szCs w:val="24"/>
              </w:rPr>
              <w:t>000 11607000000000140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1D899" w14:textId="77777777" w:rsidR="00CD5135" w:rsidRDefault="006B2A5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432,3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F292B" w14:textId="77777777" w:rsidR="00CD5135" w:rsidRDefault="006B2A5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619,7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B2A51" w14:textId="77777777" w:rsidR="00CD5135" w:rsidRPr="00CD5135" w:rsidRDefault="006B2A5B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143,3</w:t>
            </w:r>
          </w:p>
        </w:tc>
      </w:tr>
      <w:tr w:rsidR="00CD5135" w:rsidRPr="007823FC" w14:paraId="633C335C" w14:textId="77777777" w:rsidTr="00100713">
        <w:trPr>
          <w:trHeight w:val="34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0CC7D" w14:textId="77777777" w:rsidR="00CD5135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1AD47" w14:textId="77777777" w:rsidR="00CD5135" w:rsidRPr="00724205" w:rsidRDefault="00CD5135" w:rsidP="00CD51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76BD">
              <w:rPr>
                <w:rFonts w:ascii="Times New Roman" w:hAnsi="Times New Roman"/>
                <w:sz w:val="28"/>
                <w:szCs w:val="28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15CC8" w14:textId="77777777" w:rsidR="00CD5135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00011607010000000140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10BEB" w14:textId="77777777" w:rsidR="00CD5135" w:rsidRDefault="006B2A5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287,0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3171A" w14:textId="77777777" w:rsidR="00CD5135" w:rsidRDefault="006B2A5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462,4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A2D64" w14:textId="77777777" w:rsidR="00CD5135" w:rsidRPr="00CD5135" w:rsidRDefault="006B2A5B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161,1</w:t>
            </w:r>
          </w:p>
        </w:tc>
      </w:tr>
      <w:tr w:rsidR="00CD5135" w:rsidRPr="007823FC" w14:paraId="745C24A0" w14:textId="77777777" w:rsidTr="00100713">
        <w:trPr>
          <w:trHeight w:val="34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B4F0E" w14:textId="77777777" w:rsidR="00CD5135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47E83" w14:textId="77777777" w:rsidR="00CD5135" w:rsidRPr="0067320D" w:rsidRDefault="00CD5135" w:rsidP="00CD51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7320D">
              <w:rPr>
                <w:rFonts w:ascii="Times New Roman" w:hAnsi="Times New Roman"/>
                <w:sz w:val="28"/>
                <w:szCs w:val="28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64ACB" w14:textId="77777777" w:rsidR="00CD5135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99211607010130000140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03A77" w14:textId="77777777" w:rsidR="00CD5135" w:rsidRDefault="006B2A5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287,0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FD693" w14:textId="77777777" w:rsidR="00CD5135" w:rsidRDefault="006B2A5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462,4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79C17" w14:textId="77777777" w:rsidR="00CD5135" w:rsidRPr="00CD5135" w:rsidRDefault="006B2A5B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161,1</w:t>
            </w:r>
          </w:p>
        </w:tc>
      </w:tr>
      <w:tr w:rsidR="00CD5135" w:rsidRPr="007823FC" w14:paraId="0D3B421D" w14:textId="77777777" w:rsidTr="00100713">
        <w:trPr>
          <w:trHeight w:val="34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5FB26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09F5F" w14:textId="77777777" w:rsidR="00CD5135" w:rsidRPr="007823FC" w:rsidRDefault="00CD5135" w:rsidP="00CD5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0276">
              <w:rPr>
                <w:rFonts w:ascii="Times New Roman" w:eastAsia="Times New Roman" w:hAnsi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ECCB1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00011607090000000140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F5939" w14:textId="77777777" w:rsidR="00CD5135" w:rsidRPr="007823FC" w:rsidRDefault="006B2A5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145,3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EBF05" w14:textId="77777777" w:rsidR="00CD5135" w:rsidRPr="007823FC" w:rsidRDefault="006B2A5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157,3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2EF18" w14:textId="77777777" w:rsidR="00CD5135" w:rsidRPr="00CD5135" w:rsidRDefault="006B2A5B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108,3</w:t>
            </w:r>
          </w:p>
        </w:tc>
      </w:tr>
      <w:tr w:rsidR="00CD5135" w:rsidRPr="007823FC" w14:paraId="6BF2F0AC" w14:textId="77777777" w:rsidTr="00100713">
        <w:trPr>
          <w:trHeight w:val="34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41692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2B62E" w14:textId="77777777" w:rsidR="00CD5135" w:rsidRPr="00550276" w:rsidRDefault="00CD5135" w:rsidP="00CD5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0276">
              <w:rPr>
                <w:rFonts w:ascii="Times New Roman" w:eastAsia="Times New Roman" w:hAnsi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3E611" w14:textId="77777777" w:rsidR="00CD5135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99211607090130000140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DEE78" w14:textId="77777777" w:rsidR="00CD5135" w:rsidRPr="007823FC" w:rsidRDefault="006B2A5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145,3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258B2" w14:textId="77777777" w:rsidR="00CD5135" w:rsidRPr="007823FC" w:rsidRDefault="006B2A5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157,3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17C1C" w14:textId="77777777" w:rsidR="00CD5135" w:rsidRPr="00CD5135" w:rsidRDefault="006B2A5B" w:rsidP="00731AF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108,3</w:t>
            </w:r>
          </w:p>
        </w:tc>
      </w:tr>
      <w:tr w:rsidR="00CD5135" w:rsidRPr="007823FC" w14:paraId="0F0AB502" w14:textId="77777777" w:rsidTr="00100713">
        <w:trPr>
          <w:trHeight w:val="29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7E0A8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275B4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A7115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00011700000000000000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0DB51" w14:textId="77777777" w:rsidR="00CD5135" w:rsidRPr="007823FC" w:rsidRDefault="006B2A5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A7E1A" w14:textId="77777777" w:rsidR="00CD5135" w:rsidRPr="007823FC" w:rsidRDefault="006B2A5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150,8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B496D2" w14:textId="77777777" w:rsidR="00CD5135" w:rsidRPr="00CD5135" w:rsidRDefault="006B2A5B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3,4</w:t>
            </w:r>
          </w:p>
        </w:tc>
      </w:tr>
      <w:tr w:rsidR="00CD5135" w:rsidRPr="007823FC" w14:paraId="231C251A" w14:textId="77777777" w:rsidTr="00100713">
        <w:trPr>
          <w:trHeight w:val="29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EC27A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7975E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Невыясненные поступления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6AAD9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992117010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0000180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4F511" w14:textId="77777777" w:rsidR="00CD5135" w:rsidRPr="007823FC" w:rsidRDefault="006B2A5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A436D" w14:textId="77777777" w:rsidR="00CD5135" w:rsidRPr="007823FC" w:rsidRDefault="006B2A5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-15,5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97F0E" w14:textId="77777777" w:rsidR="00CD5135" w:rsidRPr="00CD5135" w:rsidRDefault="006B2A5B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CD5135" w:rsidRPr="007823FC" w14:paraId="33E3C571" w14:textId="77777777" w:rsidTr="00100713">
        <w:trPr>
          <w:trHeight w:val="53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80C8C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60FE1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019B">
              <w:rPr>
                <w:rFonts w:ascii="Times New Roman" w:eastAsia="Times New Roman" w:hAnsi="Times New Roman"/>
                <w:sz w:val="28"/>
                <w:szCs w:val="28"/>
              </w:rPr>
              <w:t>Невыясненные поступления, зачисляемые в бюджеты городских поселен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C0D58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9921170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050130000180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8C44E" w14:textId="77777777" w:rsidR="00CD5135" w:rsidRPr="007823FC" w:rsidRDefault="006B2A5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FCE49" w14:textId="77777777" w:rsidR="00CD5135" w:rsidRPr="007823FC" w:rsidRDefault="006B2A5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-15,5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99A5D" w14:textId="77777777" w:rsidR="00CD5135" w:rsidRPr="00CD5135" w:rsidRDefault="006B2A5B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6B2A5B" w:rsidRPr="007823FC" w14:paraId="3B8A6E75" w14:textId="77777777" w:rsidTr="00100713">
        <w:trPr>
          <w:trHeight w:val="255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A49DB" w14:textId="77777777" w:rsidR="006B2A5B" w:rsidRPr="007823FC" w:rsidRDefault="006B2A5B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02D2D" w14:textId="77777777" w:rsidR="006B2A5B" w:rsidRPr="007823FC" w:rsidRDefault="006B2A5B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2A5B">
              <w:rPr>
                <w:rFonts w:ascii="Times New Roman" w:eastAsia="Times New Roman" w:hAnsi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1F04A" w14:textId="77777777" w:rsidR="006B2A5B" w:rsidRPr="007823FC" w:rsidRDefault="006B2A5B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2A5B">
              <w:rPr>
                <w:rFonts w:ascii="Times New Roman" w:eastAsia="Times New Roman" w:hAnsi="Times New Roman"/>
                <w:sz w:val="24"/>
                <w:szCs w:val="24"/>
              </w:rPr>
              <w:t>000 11705000000000180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C11A9" w14:textId="77777777" w:rsidR="006B2A5B" w:rsidRPr="007823FC" w:rsidRDefault="006B2A5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E64DF" w14:textId="77777777" w:rsidR="006B2A5B" w:rsidRPr="007823FC" w:rsidRDefault="006B2A5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166,3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0AF1B" w14:textId="77777777" w:rsidR="006B2A5B" w:rsidRPr="00CD5135" w:rsidRDefault="006B2A5B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</w:t>
            </w:r>
          </w:p>
        </w:tc>
      </w:tr>
      <w:tr w:rsidR="006B2A5B" w:rsidRPr="007823FC" w14:paraId="00336F7C" w14:textId="77777777" w:rsidTr="00100713">
        <w:trPr>
          <w:trHeight w:val="255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C5B91" w14:textId="77777777" w:rsidR="006B2A5B" w:rsidRPr="007823FC" w:rsidRDefault="006B2A5B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19414" w14:textId="77777777" w:rsidR="006B2A5B" w:rsidRPr="007823FC" w:rsidRDefault="006B2A5B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2A5B">
              <w:rPr>
                <w:rFonts w:ascii="Times New Roman" w:eastAsia="Times New Roman" w:hAnsi="Times New Roman"/>
                <w:sz w:val="28"/>
                <w:szCs w:val="28"/>
              </w:rPr>
              <w:t>Прочие неналоговые доходы бюджетов городских поселений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AAB45" w14:textId="77777777" w:rsidR="006B2A5B" w:rsidRPr="007823FC" w:rsidRDefault="006B2A5B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2A5B">
              <w:rPr>
                <w:rFonts w:ascii="Times New Roman" w:eastAsia="Times New Roman" w:hAnsi="Times New Roman"/>
                <w:sz w:val="24"/>
                <w:szCs w:val="24"/>
              </w:rPr>
              <w:t>992 11705050130000180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92E09" w14:textId="77777777" w:rsidR="006B2A5B" w:rsidRPr="007823FC" w:rsidRDefault="006B2A5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80368" w14:textId="77777777" w:rsidR="006B2A5B" w:rsidRPr="007823FC" w:rsidRDefault="006B2A5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166,3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79B74" w14:textId="77777777" w:rsidR="006B2A5B" w:rsidRPr="00CD5135" w:rsidRDefault="006B2A5B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</w:t>
            </w:r>
          </w:p>
        </w:tc>
      </w:tr>
      <w:tr w:rsidR="00CD5135" w:rsidRPr="007823FC" w14:paraId="53B988F0" w14:textId="77777777" w:rsidTr="00100713">
        <w:trPr>
          <w:trHeight w:val="255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8A051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B2D14" w14:textId="77777777" w:rsidR="00CD5135" w:rsidRPr="007823FC" w:rsidRDefault="00827A9F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D1E79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00020000000000000000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6E95D" w14:textId="77777777" w:rsidR="00CD5135" w:rsidRPr="007823FC" w:rsidRDefault="006B2A5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532383,7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373B9" w14:textId="77777777" w:rsidR="00CD5135" w:rsidRPr="007823FC" w:rsidRDefault="006B2A5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167470,4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B3914" w14:textId="77777777" w:rsidR="00CD5135" w:rsidRPr="00CD5135" w:rsidRDefault="006B2A5B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31,5</w:t>
            </w:r>
          </w:p>
        </w:tc>
      </w:tr>
      <w:tr w:rsidR="00CD5135" w:rsidRPr="007823FC" w14:paraId="3A2BFE58" w14:textId="77777777" w:rsidTr="00100713">
        <w:trPr>
          <w:trHeight w:val="45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73369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BFCEA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27892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00020200000000000000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85188" w14:textId="77777777" w:rsidR="00CD5135" w:rsidRPr="007823FC" w:rsidRDefault="006B2A5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531924,5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C95BE" w14:textId="77777777" w:rsidR="00CD5135" w:rsidRPr="007823FC" w:rsidRDefault="006B2A5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166569,2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94A81" w14:textId="77777777" w:rsidR="00CD5135" w:rsidRPr="00CD5135" w:rsidRDefault="006B2A5B" w:rsidP="0010071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31,3</w:t>
            </w:r>
          </w:p>
        </w:tc>
      </w:tr>
      <w:tr w:rsidR="006B2A5B" w:rsidRPr="007823FC" w14:paraId="0247541C" w14:textId="77777777" w:rsidTr="00100713">
        <w:trPr>
          <w:trHeight w:val="45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95ABF" w14:textId="77777777" w:rsidR="006B2A5B" w:rsidRPr="007823FC" w:rsidRDefault="006B2A5B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B36FC" w14:textId="77777777" w:rsidR="006B2A5B" w:rsidRPr="007823FC" w:rsidRDefault="006B2A5B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2A5B">
              <w:rPr>
                <w:rFonts w:ascii="Times New Roman" w:eastAsia="Times New Roman" w:hAnsi="Times New Roman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96D6F" w14:textId="77777777" w:rsidR="006B2A5B" w:rsidRPr="007823FC" w:rsidRDefault="006B2A5B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2A5B">
              <w:rPr>
                <w:rFonts w:ascii="Times New Roman" w:eastAsia="Times New Roman" w:hAnsi="Times New Roman"/>
                <w:sz w:val="24"/>
                <w:szCs w:val="24"/>
              </w:rPr>
              <w:t>000 20210000000000150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84052" w14:textId="77777777" w:rsidR="006B2A5B" w:rsidRPr="007823FC" w:rsidRDefault="006B2A5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87383" w14:textId="77777777" w:rsidR="006B2A5B" w:rsidRPr="007823FC" w:rsidRDefault="006B2A5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44DBE" w14:textId="77777777" w:rsidR="006B2A5B" w:rsidRPr="00CD5135" w:rsidRDefault="006B2A5B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6B2A5B" w:rsidRPr="007823FC" w14:paraId="3809D168" w14:textId="77777777" w:rsidTr="00100713">
        <w:trPr>
          <w:trHeight w:val="45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260BC" w14:textId="77777777" w:rsidR="006B2A5B" w:rsidRPr="007823FC" w:rsidRDefault="006B2A5B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5C65F" w14:textId="77777777" w:rsidR="006B2A5B" w:rsidRPr="007823FC" w:rsidRDefault="006B2A5B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2A5B">
              <w:rPr>
                <w:rFonts w:ascii="Times New Roman" w:eastAsia="Times New Roman" w:hAnsi="Times New Roman"/>
                <w:sz w:val="28"/>
                <w:szCs w:val="28"/>
              </w:rPr>
              <w:t>Прочие дотации бюджетам городских поселений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7EC36" w14:textId="77777777" w:rsidR="006B2A5B" w:rsidRPr="007823FC" w:rsidRDefault="006B2A5B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2A5B">
              <w:rPr>
                <w:rFonts w:ascii="Times New Roman" w:eastAsia="Times New Roman" w:hAnsi="Times New Roman"/>
                <w:sz w:val="24"/>
                <w:szCs w:val="24"/>
              </w:rPr>
              <w:t>992 20219999130000150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DD00A" w14:textId="77777777" w:rsidR="006B2A5B" w:rsidRPr="007823FC" w:rsidRDefault="006B2A5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2C787" w14:textId="77777777" w:rsidR="006B2A5B" w:rsidRPr="007823FC" w:rsidRDefault="006B2A5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D7336" w14:textId="77777777" w:rsidR="006B2A5B" w:rsidRPr="00CD5135" w:rsidRDefault="006B2A5B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CD5135" w:rsidRPr="007823FC" w14:paraId="1ACE0823" w14:textId="77777777" w:rsidTr="00100713">
        <w:trPr>
          <w:trHeight w:val="45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3671C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77F54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бюджетной системы РФ (межбюджетные субсидии)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C918E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0002022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8DED6" w14:textId="77777777" w:rsidR="00CD5135" w:rsidRPr="007823FC" w:rsidRDefault="0082259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524175,0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980F2" w14:textId="77777777" w:rsidR="00CD5135" w:rsidRPr="007823FC" w:rsidRDefault="0082259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164029,7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4AF83" w14:textId="77777777" w:rsidR="00CD5135" w:rsidRPr="00CD5135" w:rsidRDefault="0082259B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31,3</w:t>
            </w:r>
          </w:p>
        </w:tc>
      </w:tr>
      <w:tr w:rsidR="00CD5135" w:rsidRPr="007823FC" w14:paraId="5DC76842" w14:textId="77777777" w:rsidTr="00100713">
        <w:trPr>
          <w:trHeight w:val="45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AEE7E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C586D" w14:textId="77777777" w:rsidR="00CD5135" w:rsidRPr="006F1F98" w:rsidRDefault="00CD5135" w:rsidP="00CD5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3D9E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922CA" w14:textId="77777777" w:rsidR="00CD5135" w:rsidRPr="00B56C28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3D9E">
              <w:rPr>
                <w:rFonts w:ascii="Times New Roman" w:eastAsia="Times New Roman" w:hAnsi="Times New Roman"/>
                <w:sz w:val="24"/>
                <w:szCs w:val="24"/>
              </w:rPr>
              <w:t>000 20225424000000150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88D61" w14:textId="77777777" w:rsidR="00CD5135" w:rsidRDefault="0082259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91146,8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48E97" w14:textId="77777777" w:rsidR="00CD5135" w:rsidRDefault="0082259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91146,8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F1436" w14:textId="77777777" w:rsidR="00CD5135" w:rsidRPr="00CD5135" w:rsidRDefault="0082259B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CD5135" w:rsidRPr="007823FC" w14:paraId="4651DD52" w14:textId="77777777" w:rsidTr="00100713">
        <w:trPr>
          <w:trHeight w:val="45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78391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F387A" w14:textId="77777777" w:rsidR="00CD5135" w:rsidRPr="006F1F98" w:rsidRDefault="00CD5135" w:rsidP="00CD5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3D9E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68241" w14:textId="77777777" w:rsidR="00CD5135" w:rsidRPr="00B56C28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3D9E">
              <w:rPr>
                <w:rFonts w:ascii="Times New Roman" w:eastAsia="Times New Roman" w:hAnsi="Times New Roman"/>
                <w:sz w:val="24"/>
                <w:szCs w:val="24"/>
              </w:rPr>
              <w:t>992 20225424130000150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FBA99" w14:textId="77777777" w:rsidR="00CD5135" w:rsidRDefault="0082259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91146,8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66842" w14:textId="77777777" w:rsidR="00CD5135" w:rsidRDefault="0082259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91146,8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A934D" w14:textId="77777777" w:rsidR="00CD5135" w:rsidRPr="00CD5135" w:rsidRDefault="0082259B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CD5135" w:rsidRPr="007823FC" w14:paraId="768558C8" w14:textId="77777777" w:rsidTr="00100713">
        <w:trPr>
          <w:trHeight w:val="45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45F71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E44EC" w14:textId="77777777" w:rsidR="00CD5135" w:rsidRPr="006F1F98" w:rsidRDefault="00CD5135" w:rsidP="00CD5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1F98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6E788" w14:textId="77777777" w:rsidR="00CD5135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6C28">
              <w:rPr>
                <w:rFonts w:ascii="Times New Roman" w:eastAsia="Times New Roman" w:hAnsi="Times New Roman"/>
                <w:sz w:val="24"/>
                <w:szCs w:val="24"/>
              </w:rPr>
              <w:t>000 20225497000000150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CFF0F" w14:textId="77777777" w:rsidR="00CD5135" w:rsidRDefault="0082259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4954,7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1B433" w14:textId="77777777" w:rsidR="00CD5135" w:rsidRDefault="0082259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4954,7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AC285" w14:textId="77777777" w:rsidR="00CD5135" w:rsidRPr="00CD5135" w:rsidRDefault="0082259B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CD5135" w:rsidRPr="007823FC" w14:paraId="5B3E7F0E" w14:textId="77777777" w:rsidTr="00100713">
        <w:trPr>
          <w:trHeight w:val="45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BE338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8D136" w14:textId="77777777" w:rsidR="00CD5135" w:rsidRPr="006F1F98" w:rsidRDefault="00CD5135" w:rsidP="00CD5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00EE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EAD73" w14:textId="77777777" w:rsidR="00CD5135" w:rsidRPr="00B56C28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0EE">
              <w:rPr>
                <w:rFonts w:ascii="Times New Roman" w:eastAsia="Times New Roman" w:hAnsi="Times New Roman"/>
                <w:sz w:val="24"/>
                <w:szCs w:val="24"/>
              </w:rPr>
              <w:t>992 20225497130000150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114C1" w14:textId="77777777" w:rsidR="00CD5135" w:rsidRDefault="0082259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4954,7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61EC8" w14:textId="77777777" w:rsidR="00CD5135" w:rsidRDefault="0082259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4954,7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7C35C" w14:textId="77777777" w:rsidR="00CD5135" w:rsidRPr="00CD5135" w:rsidRDefault="0082259B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DC2F2D" w:rsidRPr="007823FC" w14:paraId="3E361D0E" w14:textId="77777777" w:rsidTr="00100713">
        <w:trPr>
          <w:trHeight w:val="453"/>
          <w:jc w:val="center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D25BD" w14:textId="77777777" w:rsidR="00DC2F2D" w:rsidRPr="007823FC" w:rsidRDefault="00DC2F2D" w:rsidP="00DC2F2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D7B7C" w14:textId="77777777" w:rsidR="00DC2F2D" w:rsidRPr="00DC2F2D" w:rsidRDefault="00DC2F2D" w:rsidP="00DC2F2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2F2D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703E3" w14:textId="77777777" w:rsidR="00DC2F2D" w:rsidRDefault="00DC2F2D" w:rsidP="00DC2F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2D">
              <w:rPr>
                <w:rFonts w:ascii="Times New Roman" w:eastAsia="Times New Roman" w:hAnsi="Times New Roman"/>
                <w:sz w:val="24"/>
                <w:szCs w:val="24"/>
              </w:rPr>
              <w:t>000 20225576000000150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CEC04" w14:textId="77777777" w:rsidR="00DC2F2D" w:rsidRPr="007823FC" w:rsidRDefault="0082259B" w:rsidP="00DC2F2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100299,9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7130B" w14:textId="77777777" w:rsidR="00DC2F2D" w:rsidRPr="007823FC" w:rsidRDefault="0082259B" w:rsidP="00DC2F2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59032,4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272AD" w14:textId="77777777" w:rsidR="00DC2F2D" w:rsidRPr="00CD5135" w:rsidRDefault="0082259B" w:rsidP="00DC2F2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58,9</w:t>
            </w:r>
          </w:p>
        </w:tc>
      </w:tr>
      <w:tr w:rsidR="00DC2F2D" w:rsidRPr="007823FC" w14:paraId="635D8210" w14:textId="77777777" w:rsidTr="00100713">
        <w:trPr>
          <w:trHeight w:val="453"/>
          <w:jc w:val="center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5837E" w14:textId="77777777" w:rsidR="00DC2F2D" w:rsidRPr="00DC2F2D" w:rsidRDefault="00DC2F2D" w:rsidP="00DC2F2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257B6" w14:textId="77777777" w:rsidR="00DC2F2D" w:rsidRPr="00DC2F2D" w:rsidRDefault="00DC2F2D" w:rsidP="00DC2F2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Субсидии бюджетам городских поселений на </w:t>
            </w:r>
            <w:r w:rsidRPr="00DC2F2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обеспечение комплексного развития сельских территорий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9E9" w14:textId="77777777" w:rsidR="00DC2F2D" w:rsidRDefault="00DC2F2D" w:rsidP="00DC2F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2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992 20225576130000150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C73B5" w14:textId="77777777" w:rsidR="00DC2F2D" w:rsidRPr="007823FC" w:rsidRDefault="0082259B" w:rsidP="00DC2F2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100299,9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FCE74" w14:textId="77777777" w:rsidR="00DC2F2D" w:rsidRPr="007823FC" w:rsidRDefault="0082259B" w:rsidP="00DC2F2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59032,4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020F7" w14:textId="77777777" w:rsidR="00DC2F2D" w:rsidRPr="00CD5135" w:rsidRDefault="0082259B" w:rsidP="00DC2F2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58,9</w:t>
            </w:r>
          </w:p>
        </w:tc>
      </w:tr>
      <w:tr w:rsidR="00CD5135" w:rsidRPr="007823FC" w14:paraId="0B4E79AA" w14:textId="77777777" w:rsidTr="00100713">
        <w:trPr>
          <w:trHeight w:val="453"/>
          <w:jc w:val="center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393F4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FBFF2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субсидии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38B9D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000 202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999000000150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00B09" w14:textId="77777777" w:rsidR="00CD5135" w:rsidRPr="007823FC" w:rsidRDefault="0082259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327773,6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41BA1" w14:textId="77777777" w:rsidR="00CD5135" w:rsidRPr="007823FC" w:rsidRDefault="0082259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8895,8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4D4A4" w14:textId="77777777" w:rsidR="00CD5135" w:rsidRPr="00CD5135" w:rsidRDefault="0082259B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2,7</w:t>
            </w:r>
          </w:p>
        </w:tc>
      </w:tr>
      <w:tr w:rsidR="00CD5135" w:rsidRPr="007823FC" w14:paraId="159BCDBA" w14:textId="77777777" w:rsidTr="00100713">
        <w:trPr>
          <w:trHeight w:val="45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E1951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E18DC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субсидии бюджетам городских поселений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C80FF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992 202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999130000150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D7EA5" w14:textId="77777777" w:rsidR="00CD5135" w:rsidRPr="007823FC" w:rsidRDefault="0082259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327773,6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048C5" w14:textId="77777777" w:rsidR="00CD5135" w:rsidRPr="007823FC" w:rsidRDefault="0082259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8895,8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49CB0" w14:textId="77777777" w:rsidR="00CD5135" w:rsidRPr="00CD5135" w:rsidRDefault="0082259B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2,7</w:t>
            </w:r>
          </w:p>
        </w:tc>
      </w:tr>
      <w:tr w:rsidR="00CD5135" w:rsidRPr="007823FC" w14:paraId="62CCAB5B" w14:textId="77777777" w:rsidTr="00100713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01E7B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E1A37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09F67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000 202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024000000150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FE9CA" w14:textId="77777777" w:rsidR="00CD5135" w:rsidRPr="007823FC" w:rsidRDefault="0082259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8CD23" w14:textId="77777777" w:rsidR="00CD5135" w:rsidRPr="007823FC" w:rsidRDefault="0082259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2A125" w14:textId="77777777" w:rsidR="00CD5135" w:rsidRPr="00CD5135" w:rsidRDefault="0082259B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CD5135" w:rsidRPr="007823FC" w14:paraId="3B6302B7" w14:textId="77777777" w:rsidTr="00100713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6B4A0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C3BF0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4298C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024130000150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AC504" w14:textId="77777777" w:rsidR="00CD5135" w:rsidRPr="007823FC" w:rsidRDefault="0082259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4E62D" w14:textId="77777777" w:rsidR="00CD5135" w:rsidRPr="007823FC" w:rsidRDefault="0082259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EF6E8" w14:textId="77777777" w:rsidR="00CD5135" w:rsidRPr="00CD5135" w:rsidRDefault="0082259B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CD5135" w:rsidRPr="007823FC" w14:paraId="18BFDE2F" w14:textId="77777777" w:rsidTr="00100713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BF78D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4CA98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CF20D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20240000000000150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EA57B" w14:textId="77777777" w:rsidR="00CD5135" w:rsidRPr="007823FC" w:rsidRDefault="0082259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7049,6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F2179" w14:textId="77777777" w:rsidR="00CD5135" w:rsidRPr="007823FC" w:rsidRDefault="0082259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1939,6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3E4DD" w14:textId="77777777" w:rsidR="00CD5135" w:rsidRPr="00CD5135" w:rsidRDefault="0082259B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27,5</w:t>
            </w:r>
          </w:p>
        </w:tc>
      </w:tr>
      <w:tr w:rsidR="00CD5135" w:rsidRPr="007823FC" w14:paraId="6EDE0ECB" w14:textId="77777777" w:rsidTr="00100713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B7A22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921A7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4602">
              <w:rPr>
                <w:rFonts w:ascii="Times New Roman" w:eastAsia="Times New Roman" w:hAnsi="Times New Roman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CB919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4602">
              <w:rPr>
                <w:rFonts w:ascii="Times New Roman" w:eastAsia="Times New Roman" w:hAnsi="Times New Roman"/>
                <w:sz w:val="24"/>
                <w:szCs w:val="24"/>
              </w:rPr>
              <w:t>000 20240014000000150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594C0" w14:textId="77777777" w:rsidR="00CD5135" w:rsidRDefault="0082259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3444,2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86B16" w14:textId="77777777" w:rsidR="00CD5135" w:rsidRDefault="0082259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844,2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0F399" w14:textId="77777777" w:rsidR="00CD5135" w:rsidRPr="00CD5135" w:rsidRDefault="0082259B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24,5</w:t>
            </w:r>
          </w:p>
        </w:tc>
      </w:tr>
      <w:tr w:rsidR="00CD5135" w:rsidRPr="007823FC" w14:paraId="2895BDAE" w14:textId="77777777" w:rsidTr="00100713">
        <w:trPr>
          <w:trHeight w:val="15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A7642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7AD33" w14:textId="77777777" w:rsidR="00CD5135" w:rsidRPr="007823FC" w:rsidRDefault="00CD5135" w:rsidP="00CD5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75A2">
              <w:rPr>
                <w:rFonts w:ascii="Times New Roman" w:eastAsia="Times New Roman" w:hAnsi="Times New Roman"/>
                <w:sz w:val="28"/>
                <w:szCs w:val="28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C5497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20240014130000150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6279B" w14:textId="77777777" w:rsidR="00CD5135" w:rsidRDefault="0082259B" w:rsidP="005F5F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3444,2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A3DCD" w14:textId="77777777" w:rsidR="00CD5135" w:rsidRDefault="0082259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844,2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1A8CD" w14:textId="77777777" w:rsidR="00CD5135" w:rsidRPr="00CD5135" w:rsidRDefault="0082259B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24,5</w:t>
            </w:r>
          </w:p>
        </w:tc>
      </w:tr>
      <w:tr w:rsidR="00CD5135" w:rsidRPr="007823FC" w14:paraId="35BB59C0" w14:textId="77777777" w:rsidTr="00100713">
        <w:trPr>
          <w:trHeight w:val="15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A83B2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B0215" w14:textId="77777777" w:rsidR="00CD5135" w:rsidRPr="007275A2" w:rsidRDefault="00CD5135" w:rsidP="00CD5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5491">
              <w:rPr>
                <w:rFonts w:ascii="Times New Roman" w:eastAsia="Times New Roman" w:hAnsi="Times New Roman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B9EDF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491">
              <w:rPr>
                <w:rFonts w:ascii="Times New Roman" w:eastAsia="Times New Roman" w:hAnsi="Times New Roman"/>
                <w:sz w:val="24"/>
                <w:szCs w:val="24"/>
              </w:rPr>
              <w:t>000 20249999000000150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A902E" w14:textId="77777777" w:rsidR="00CD5135" w:rsidRDefault="0082259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3605,3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9ECE7" w14:textId="77777777" w:rsidR="00CD5135" w:rsidRDefault="0082259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1095,3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262F7" w14:textId="77777777" w:rsidR="00CD5135" w:rsidRPr="00CD5135" w:rsidRDefault="0082259B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30,4</w:t>
            </w:r>
          </w:p>
        </w:tc>
      </w:tr>
      <w:tr w:rsidR="00CD5135" w:rsidRPr="007823FC" w14:paraId="1B790A5C" w14:textId="77777777" w:rsidTr="00100713">
        <w:trPr>
          <w:trHeight w:val="15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EE12E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19807" w14:textId="77777777" w:rsidR="00CD5135" w:rsidRPr="007275A2" w:rsidRDefault="00CD5135" w:rsidP="00CD5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5491">
              <w:rPr>
                <w:rFonts w:ascii="Times New Roman" w:eastAsia="Times New Roman" w:hAnsi="Times New Roman"/>
                <w:sz w:val="28"/>
                <w:szCs w:val="28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1F0D4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491">
              <w:rPr>
                <w:rFonts w:ascii="Times New Roman" w:eastAsia="Times New Roman" w:hAnsi="Times New Roman"/>
                <w:sz w:val="24"/>
                <w:szCs w:val="24"/>
              </w:rPr>
              <w:t>992 20249999130000150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0B5E8" w14:textId="77777777" w:rsidR="00CD5135" w:rsidRDefault="0082259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3605,3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F444B" w14:textId="77777777" w:rsidR="00CD5135" w:rsidRDefault="0082259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1095,3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BE83B" w14:textId="77777777" w:rsidR="00CD5135" w:rsidRPr="00CD5135" w:rsidRDefault="0082259B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30,4</w:t>
            </w:r>
          </w:p>
        </w:tc>
      </w:tr>
      <w:tr w:rsidR="0082259B" w:rsidRPr="007823FC" w14:paraId="22C4FC5C" w14:textId="77777777" w:rsidTr="00100713">
        <w:trPr>
          <w:trHeight w:val="15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F269E" w14:textId="77777777" w:rsidR="0082259B" w:rsidRPr="007823FC" w:rsidRDefault="0082259B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941E8" w14:textId="77777777" w:rsidR="0082259B" w:rsidRPr="005C2437" w:rsidRDefault="0082259B" w:rsidP="00CD5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2259B">
              <w:rPr>
                <w:rFonts w:ascii="Times New Roman" w:eastAsia="Times New Roman" w:hAnsi="Times New Roman"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23834" w14:textId="77777777" w:rsidR="0082259B" w:rsidRPr="005C2437" w:rsidRDefault="0082259B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259B">
              <w:rPr>
                <w:rFonts w:ascii="Times New Roman" w:eastAsia="Times New Roman" w:hAnsi="Times New Roman"/>
                <w:sz w:val="24"/>
                <w:szCs w:val="24"/>
              </w:rPr>
              <w:t>000 20700000000000000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2CAF9" w14:textId="77777777" w:rsidR="0082259B" w:rsidRDefault="0082259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322,0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1B97A" w14:textId="77777777" w:rsidR="0082259B" w:rsidRDefault="0082259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322,0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56373" w14:textId="77777777" w:rsidR="0082259B" w:rsidRPr="00CD5135" w:rsidRDefault="0082259B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82259B" w:rsidRPr="007823FC" w14:paraId="5C4237D5" w14:textId="77777777" w:rsidTr="00100713">
        <w:trPr>
          <w:trHeight w:val="15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21721" w14:textId="77777777" w:rsidR="0082259B" w:rsidRPr="007823FC" w:rsidRDefault="0082259B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E58A8" w14:textId="77777777" w:rsidR="0082259B" w:rsidRPr="005C2437" w:rsidRDefault="0082259B" w:rsidP="00CD5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2259B">
              <w:rPr>
                <w:rFonts w:ascii="Times New Roman" w:eastAsia="Times New Roman" w:hAnsi="Times New Roman"/>
                <w:sz w:val="28"/>
                <w:szCs w:val="28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BEEAF" w14:textId="77777777" w:rsidR="0082259B" w:rsidRPr="005C2437" w:rsidRDefault="0082259B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259B">
              <w:rPr>
                <w:rFonts w:ascii="Times New Roman" w:eastAsia="Times New Roman" w:hAnsi="Times New Roman"/>
                <w:sz w:val="24"/>
                <w:szCs w:val="24"/>
              </w:rPr>
              <w:t>992 20705030130000150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09E9E" w14:textId="77777777" w:rsidR="0082259B" w:rsidRDefault="0082259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322,0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1F4BC" w14:textId="77777777" w:rsidR="0082259B" w:rsidRDefault="0082259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322,0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681E6" w14:textId="77777777" w:rsidR="0082259B" w:rsidRPr="00CD5135" w:rsidRDefault="0082259B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CD5135" w:rsidRPr="007823FC" w14:paraId="2119D477" w14:textId="77777777" w:rsidTr="00100713">
        <w:trPr>
          <w:trHeight w:val="15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4DA11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EA965" w14:textId="77777777" w:rsidR="00CD5135" w:rsidRPr="00F85491" w:rsidRDefault="00827A9F" w:rsidP="00CD5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2437">
              <w:rPr>
                <w:rFonts w:ascii="Times New Roman" w:eastAsia="Times New Roman" w:hAnsi="Times New Roman"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58532" w14:textId="77777777" w:rsidR="00CD5135" w:rsidRPr="00F85491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2437">
              <w:rPr>
                <w:rFonts w:ascii="Times New Roman" w:eastAsia="Times New Roman" w:hAnsi="Times New Roman"/>
                <w:sz w:val="24"/>
                <w:szCs w:val="24"/>
              </w:rPr>
              <w:t>000 21800000000000000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3B298" w14:textId="77777777" w:rsidR="00CD5135" w:rsidRDefault="0082259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74C8F" w14:textId="77777777" w:rsidR="00CD5135" w:rsidRDefault="0082259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579,2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0CD8A" w14:textId="77777777" w:rsidR="00CD5135" w:rsidRPr="00CD5135" w:rsidRDefault="0082259B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422,2</w:t>
            </w:r>
          </w:p>
        </w:tc>
      </w:tr>
      <w:tr w:rsidR="00CD5135" w:rsidRPr="007823FC" w14:paraId="5120B3E0" w14:textId="77777777" w:rsidTr="00100713">
        <w:trPr>
          <w:trHeight w:val="15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8AEF2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C7253" w14:textId="77777777" w:rsidR="00CD5135" w:rsidRPr="00F85491" w:rsidRDefault="00CD5135" w:rsidP="00CD5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5491">
              <w:rPr>
                <w:rFonts w:ascii="Times New Roman" w:eastAsia="Times New Roman" w:hAnsi="Times New Roman"/>
                <w:sz w:val="28"/>
                <w:szCs w:val="28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AB019" w14:textId="77777777" w:rsidR="00CD5135" w:rsidRPr="00F85491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491">
              <w:rPr>
                <w:rFonts w:ascii="Times New Roman" w:eastAsia="Times New Roman" w:hAnsi="Times New Roman"/>
                <w:sz w:val="24"/>
                <w:szCs w:val="24"/>
              </w:rPr>
              <w:t>992 21860010130000150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26FAC" w14:textId="77777777" w:rsidR="00CD5135" w:rsidRDefault="0082259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2E2FD" w14:textId="77777777" w:rsidR="00CD5135" w:rsidRDefault="0082259B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579,2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AE504" w14:textId="77777777" w:rsidR="00CD5135" w:rsidRPr="00CD5135" w:rsidRDefault="0082259B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422,2</w:t>
            </w:r>
          </w:p>
        </w:tc>
      </w:tr>
      <w:tr w:rsidR="00CD5135" w:rsidRPr="007823FC" w14:paraId="402E23EF" w14:textId="77777777" w:rsidTr="00100713">
        <w:trPr>
          <w:trHeight w:val="15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18804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BF405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 доходов: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D3352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6798E" w14:textId="77777777" w:rsidR="00CD5135" w:rsidRPr="007823FC" w:rsidRDefault="0082259B" w:rsidP="00CD5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902643,6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1E8DE" w14:textId="77777777" w:rsidR="00CD5135" w:rsidRPr="007823FC" w:rsidRDefault="0082259B" w:rsidP="00CD5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300320,6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F73E6" w14:textId="77777777" w:rsidR="00CD5135" w:rsidRPr="00B97367" w:rsidRDefault="0082259B" w:rsidP="00CD5135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33,3</w:t>
            </w:r>
          </w:p>
        </w:tc>
      </w:tr>
    </w:tbl>
    <w:p w14:paraId="45255872" w14:textId="77777777" w:rsidR="00924194" w:rsidRDefault="00924194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4BEF856" w14:textId="77777777" w:rsidR="00924194" w:rsidRDefault="00924194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6D49DCCC" w14:textId="77777777" w:rsidR="00827A9F" w:rsidRDefault="00827A9F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Начальник </w:t>
      </w:r>
      <w:r w:rsidR="001C4413" w:rsidRPr="007823FC">
        <w:rPr>
          <w:rFonts w:ascii="Times New Roman" w:eastAsia="Times New Roman" w:hAnsi="Times New Roman"/>
          <w:sz w:val="28"/>
          <w:szCs w:val="28"/>
        </w:rPr>
        <w:t xml:space="preserve">финансово-экономического отдела </w:t>
      </w:r>
    </w:p>
    <w:p w14:paraId="45A86AFB" w14:textId="77777777" w:rsidR="0078095B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администрации Кореновского</w:t>
      </w:r>
      <w:r w:rsidR="00827A9F">
        <w:rPr>
          <w:rFonts w:ascii="Times New Roman" w:eastAsia="Times New Roman" w:hAnsi="Times New Roman"/>
          <w:sz w:val="28"/>
          <w:szCs w:val="28"/>
        </w:rPr>
        <w:t xml:space="preserve"> </w:t>
      </w:r>
      <w:r w:rsidRPr="007823FC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</w:p>
    <w:p w14:paraId="691CF62C" w14:textId="77777777" w:rsidR="001C4413" w:rsidRPr="00827A9F" w:rsidRDefault="0078095B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Кореновского муниципального района Краснодарского края                                                                    </w:t>
      </w:r>
      <w:r w:rsidR="00924194">
        <w:rPr>
          <w:rFonts w:ascii="Times New Roman" w:eastAsia="Times New Roman" w:hAnsi="Times New Roman"/>
          <w:sz w:val="28"/>
          <w:szCs w:val="28"/>
        </w:rPr>
        <w:t xml:space="preserve">  </w:t>
      </w:r>
      <w:r w:rsidR="00827A9F">
        <w:rPr>
          <w:rFonts w:ascii="Times New Roman" w:eastAsia="Times New Roman" w:hAnsi="Times New Roman"/>
          <w:sz w:val="28"/>
          <w:szCs w:val="28"/>
        </w:rPr>
        <w:t>С.И. Пономаренко</w:t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</w:t>
      </w:r>
    </w:p>
    <w:p w14:paraId="171CF1C5" w14:textId="77777777" w:rsidR="001C4413" w:rsidRPr="007823FC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C73C8BD" w14:textId="77777777"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14:paraId="10E8E104" w14:textId="77777777" w:rsidR="00827A9F" w:rsidRDefault="00827A9F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14:paraId="510D0E93" w14:textId="77777777" w:rsidR="001C4413" w:rsidRDefault="001C4413" w:rsidP="00EA0AC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CF4F91C" w14:textId="77777777" w:rsidR="00A22D85" w:rsidRDefault="00A22D85" w:rsidP="00EA0AC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D05B3F6" w14:textId="77777777" w:rsidR="00A22D85" w:rsidRDefault="00A22D85" w:rsidP="00EA0AC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ED5C9E5" w14:textId="77777777" w:rsidR="00A22D85" w:rsidRDefault="00A22D85" w:rsidP="00EA0AC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AAF34C1" w14:textId="77777777" w:rsidR="00A22D85" w:rsidRDefault="00A22D85" w:rsidP="00EA0AC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E878C6F" w14:textId="77777777" w:rsidR="00A22D85" w:rsidRDefault="00A22D85" w:rsidP="00EA0AC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1233A44" w14:textId="77777777" w:rsidR="00A22D85" w:rsidRDefault="00A22D85" w:rsidP="00EA0AC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F7F2888" w14:textId="77777777" w:rsidR="00A22D85" w:rsidRDefault="00A22D85" w:rsidP="00EA0AC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C42BD79" w14:textId="77777777" w:rsidR="00A22D85" w:rsidRDefault="00A22D85" w:rsidP="00EA0AC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76BC385" w14:textId="77777777" w:rsidR="00A22D85" w:rsidRDefault="00A22D85" w:rsidP="00EA0AC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C3882C2" w14:textId="77777777" w:rsidR="00A22D85" w:rsidRDefault="00A22D85" w:rsidP="00EA0AC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EFD2438" w14:textId="77777777" w:rsidR="00827A9F" w:rsidRDefault="00827A9F" w:rsidP="00EA0AC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06346B8" w14:textId="77777777" w:rsidR="00924194" w:rsidRDefault="00924194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  <w:sectPr w:rsidR="00924194" w:rsidSect="00924194">
          <w:pgSz w:w="16838" w:h="11906" w:orient="landscape"/>
          <w:pgMar w:top="1077" w:right="737" w:bottom="851" w:left="1701" w:header="720" w:footer="720" w:gutter="0"/>
          <w:pgNumType w:start="1"/>
          <w:cols w:space="720"/>
          <w:titlePg/>
          <w:docGrid w:linePitch="360"/>
        </w:sectPr>
      </w:pPr>
    </w:p>
    <w:p w14:paraId="3B9CDA89" w14:textId="77777777"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caps/>
          <w:sz w:val="28"/>
          <w:szCs w:val="28"/>
        </w:rPr>
        <w:lastRenderedPageBreak/>
        <w:t>Приложение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№ 2</w:t>
      </w:r>
    </w:p>
    <w:p w14:paraId="0B787D82" w14:textId="77777777" w:rsidR="00B167D5" w:rsidRPr="007823FC" w:rsidRDefault="00B167D5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28739F7F" w14:textId="77777777" w:rsidR="00827A9F" w:rsidRPr="00827A9F" w:rsidRDefault="001C4413" w:rsidP="00827A9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</w:t>
      </w:r>
      <w:r w:rsidR="00827A9F" w:rsidRPr="00827A9F">
        <w:rPr>
          <w:rFonts w:ascii="Times New Roman" w:eastAsia="Times New Roman" w:hAnsi="Times New Roman"/>
          <w:sz w:val="28"/>
          <w:szCs w:val="28"/>
        </w:rPr>
        <w:t>УТВЕРЖДЕНО</w:t>
      </w:r>
    </w:p>
    <w:p w14:paraId="76BA989C" w14:textId="77777777" w:rsidR="009008AF" w:rsidRDefault="00827A9F" w:rsidP="00827A9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827A9F">
        <w:rPr>
          <w:rFonts w:ascii="Times New Roman" w:eastAsia="Times New Roman" w:hAnsi="Times New Roman"/>
          <w:sz w:val="28"/>
          <w:szCs w:val="28"/>
        </w:rPr>
        <w:t>постановлением администрации</w:t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1C4413" w:rsidRPr="007823FC">
        <w:rPr>
          <w:rFonts w:ascii="Times New Roman" w:eastAsia="Times New Roman" w:hAnsi="Times New Roman"/>
          <w:sz w:val="28"/>
          <w:szCs w:val="28"/>
        </w:rPr>
        <w:t>Кореновского городского поселения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 </w:t>
      </w:r>
      <w:r w:rsidR="001C4413" w:rsidRPr="007823FC">
        <w:rPr>
          <w:rFonts w:ascii="Times New Roman" w:eastAsia="Times New Roman" w:hAnsi="Times New Roman"/>
          <w:sz w:val="28"/>
          <w:szCs w:val="28"/>
        </w:rPr>
        <w:t xml:space="preserve">  Кореновского</w:t>
      </w:r>
      <w:r w:rsidR="009008AF">
        <w:rPr>
          <w:rFonts w:ascii="Times New Roman" w:eastAsia="Times New Roman" w:hAnsi="Times New Roman"/>
          <w:sz w:val="28"/>
          <w:szCs w:val="28"/>
        </w:rPr>
        <w:t xml:space="preserve"> муниципального</w:t>
      </w:r>
      <w:r w:rsidR="001C4413" w:rsidRPr="007823FC">
        <w:rPr>
          <w:rFonts w:ascii="Times New Roman" w:eastAsia="Times New Roman" w:hAnsi="Times New Roman"/>
          <w:sz w:val="28"/>
          <w:szCs w:val="28"/>
        </w:rPr>
        <w:t xml:space="preserve"> района</w:t>
      </w:r>
      <w:r w:rsidR="009008AF">
        <w:rPr>
          <w:rFonts w:ascii="Times New Roman" w:eastAsia="Times New Roman" w:hAnsi="Times New Roman"/>
          <w:sz w:val="28"/>
          <w:szCs w:val="28"/>
        </w:rPr>
        <w:t xml:space="preserve">                            </w:t>
      </w:r>
    </w:p>
    <w:p w14:paraId="6F7D91D4" w14:textId="77777777" w:rsidR="001C4413" w:rsidRPr="007823FC" w:rsidRDefault="009008AF" w:rsidP="00827A9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Краснодарского края</w:t>
      </w:r>
    </w:p>
    <w:p w14:paraId="3F506747" w14:textId="77777777"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от </w:t>
      </w:r>
      <w:r w:rsidR="008D1D4E">
        <w:rPr>
          <w:rFonts w:ascii="Times New Roman" w:eastAsia="Times New Roman" w:hAnsi="Times New Roman"/>
          <w:sz w:val="28"/>
          <w:szCs w:val="28"/>
        </w:rPr>
        <w:t>17.07.2025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№ </w:t>
      </w:r>
      <w:r w:rsidR="008D1D4E">
        <w:rPr>
          <w:rFonts w:ascii="Times New Roman" w:eastAsia="Times New Roman" w:hAnsi="Times New Roman"/>
          <w:sz w:val="28"/>
          <w:szCs w:val="28"/>
        </w:rPr>
        <w:t>828</w:t>
      </w:r>
    </w:p>
    <w:p w14:paraId="0A96F2FA" w14:textId="77777777" w:rsidR="001C4413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5BF40EAD" w14:textId="77777777"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3CE3E2FB" w14:textId="77777777"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Исполнение расходов местного бюджета за </w:t>
      </w:r>
      <w:r w:rsidR="00B46E77">
        <w:rPr>
          <w:rFonts w:ascii="Times New Roman" w:eastAsia="Times New Roman" w:hAnsi="Times New Roman"/>
          <w:sz w:val="28"/>
          <w:szCs w:val="28"/>
        </w:rPr>
        <w:t>второй</w:t>
      </w:r>
      <w:r w:rsidR="00BD5BF5">
        <w:rPr>
          <w:rFonts w:ascii="Times New Roman" w:eastAsia="Times New Roman" w:hAnsi="Times New Roman"/>
          <w:sz w:val="28"/>
          <w:szCs w:val="28"/>
        </w:rPr>
        <w:t xml:space="preserve"> квартал </w:t>
      </w:r>
      <w:r w:rsidRPr="007823FC">
        <w:rPr>
          <w:rFonts w:ascii="Times New Roman" w:eastAsia="Times New Roman" w:hAnsi="Times New Roman"/>
          <w:sz w:val="28"/>
          <w:szCs w:val="28"/>
        </w:rPr>
        <w:t>20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="00A33653">
        <w:rPr>
          <w:rFonts w:ascii="Times New Roman" w:eastAsia="Times New Roman" w:hAnsi="Times New Roman"/>
          <w:sz w:val="28"/>
          <w:szCs w:val="28"/>
        </w:rPr>
        <w:t>5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год по разделам </w:t>
      </w:r>
    </w:p>
    <w:p w14:paraId="0D8792C0" w14:textId="77777777" w:rsidR="001C4413" w:rsidRPr="007823FC" w:rsidRDefault="001C4413" w:rsidP="00FB4B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и подразделам функциональной классификации расходов</w:t>
      </w:r>
    </w:p>
    <w:p w14:paraId="251581E1" w14:textId="77777777"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(тыс.рублей)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268"/>
        <w:gridCol w:w="1984"/>
        <w:gridCol w:w="1733"/>
        <w:gridCol w:w="1632"/>
      </w:tblGrid>
      <w:tr w:rsidR="001C4413" w:rsidRPr="007823FC" w14:paraId="55ED138B" w14:textId="77777777" w:rsidTr="00FE3BDC">
        <w:trPr>
          <w:trHeight w:val="13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5C12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CF562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E7816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Раздел и подраздел функциональной классификации расходов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1A269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Уточненная бюджетная роспись на </w:t>
            </w:r>
            <w:r w:rsidR="00B46E7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B267D4">
              <w:rPr>
                <w:rFonts w:ascii="Times New Roman" w:eastAsia="Times New Roman" w:hAnsi="Times New Roman"/>
                <w:sz w:val="24"/>
                <w:szCs w:val="24"/>
              </w:rPr>
              <w:t xml:space="preserve"> квартал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33323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05562" w14:textId="77777777" w:rsidR="001C4413" w:rsidRPr="007823FC" w:rsidRDefault="001C4413" w:rsidP="00333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333231">
              <w:rPr>
                <w:rFonts w:ascii="Times New Roman" w:eastAsia="Times New Roman" w:hAnsi="Times New Roman"/>
                <w:sz w:val="24"/>
                <w:szCs w:val="24"/>
              </w:rPr>
              <w:t xml:space="preserve">сполнено за </w:t>
            </w:r>
            <w:r w:rsidR="00B46E7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333231">
              <w:rPr>
                <w:rFonts w:ascii="Times New Roman" w:eastAsia="Times New Roman" w:hAnsi="Times New Roman"/>
                <w:sz w:val="24"/>
                <w:szCs w:val="24"/>
              </w:rPr>
              <w:t xml:space="preserve"> квартал   2025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87622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Процент исполнения бюджетной росписи за </w:t>
            </w:r>
            <w:r w:rsidR="00B46E7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B267D4">
              <w:rPr>
                <w:rFonts w:ascii="Times New Roman" w:eastAsia="Times New Roman" w:hAnsi="Times New Roman"/>
                <w:sz w:val="24"/>
                <w:szCs w:val="24"/>
              </w:rPr>
              <w:t xml:space="preserve"> квартал</w:t>
            </w:r>
          </w:p>
          <w:p w14:paraId="2818AE8D" w14:textId="77777777" w:rsidR="001C4413" w:rsidRPr="007823FC" w:rsidRDefault="001C4413" w:rsidP="00B26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33323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C4413" w:rsidRPr="007823FC" w14:paraId="38CF9DAF" w14:textId="77777777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38E72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C61D0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13D76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01 00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F9AA1" w14:textId="77777777" w:rsidR="001C4413" w:rsidRPr="007823FC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106918,6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BE643" w14:textId="77777777" w:rsidR="001C4413" w:rsidRPr="007823FC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44610,4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D4EAA" w14:textId="77777777" w:rsidR="001C4413" w:rsidRPr="007823FC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41,7</w:t>
            </w:r>
          </w:p>
        </w:tc>
      </w:tr>
      <w:tr w:rsidR="001C4413" w:rsidRPr="007823FC" w14:paraId="4712E72F" w14:textId="77777777" w:rsidTr="00FE3BDC">
        <w:trPr>
          <w:trHeight w:val="8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118D2" w14:textId="77777777"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1E663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0435A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01 02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48FF0" w14:textId="77777777" w:rsidR="001C4413" w:rsidRPr="007823FC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1710,3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2C587" w14:textId="77777777" w:rsidR="001C4413" w:rsidRPr="007823FC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744,3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08FA2" w14:textId="77777777" w:rsidR="001C4413" w:rsidRPr="007823FC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43,5</w:t>
            </w:r>
          </w:p>
        </w:tc>
      </w:tr>
      <w:tr w:rsidR="00B46E77" w:rsidRPr="007823FC" w14:paraId="197AE20B" w14:textId="77777777" w:rsidTr="00FE3BDC">
        <w:trPr>
          <w:trHeight w:val="11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BCBCB" w14:textId="77777777" w:rsidR="00B46E77" w:rsidRPr="007823FC" w:rsidRDefault="00B46E77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FCCC" w14:textId="77777777" w:rsidR="00B46E77" w:rsidRPr="00740F29" w:rsidRDefault="00B46E77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E77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FCD9E" w14:textId="77777777" w:rsidR="00B46E77" w:rsidRPr="007823FC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01 03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FE005" w14:textId="77777777" w:rsidR="00B46E77" w:rsidRPr="007823FC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1FB1A" w14:textId="77777777" w:rsidR="00B46E77" w:rsidRPr="007823FC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AC380" w14:textId="77777777" w:rsidR="00B46E77" w:rsidRPr="007823FC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8,7</w:t>
            </w:r>
          </w:p>
        </w:tc>
      </w:tr>
      <w:tr w:rsidR="001C4413" w:rsidRPr="007823FC" w14:paraId="1E89F911" w14:textId="77777777" w:rsidTr="00FE3BDC">
        <w:trPr>
          <w:trHeight w:val="11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E70A1" w14:textId="77777777"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37F8B" w14:textId="77777777" w:rsidR="001C4413" w:rsidRPr="007823FC" w:rsidRDefault="00740F29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0F29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едерации, местных администраций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0D409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01 04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31D41" w14:textId="77777777" w:rsidR="001C4413" w:rsidRPr="007823FC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29302,7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64B76" w14:textId="77777777" w:rsidR="001C4413" w:rsidRPr="007823FC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12324,9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9C9A7" w14:textId="77777777" w:rsidR="001C4413" w:rsidRPr="007823FC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42,1</w:t>
            </w:r>
          </w:p>
        </w:tc>
      </w:tr>
      <w:tr w:rsidR="001C4413" w:rsidRPr="007823FC" w14:paraId="03114BE0" w14:textId="77777777" w:rsidTr="00FE3BDC">
        <w:trPr>
          <w:trHeight w:val="8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4BC25" w14:textId="77777777"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2AF68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00C10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01 06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B8F23" w14:textId="77777777" w:rsidR="001C4413" w:rsidRPr="007823FC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1593,3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F1CF0" w14:textId="77777777" w:rsidR="001C4413" w:rsidRPr="007823FC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1062,2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5FA55" w14:textId="77777777" w:rsidR="001C4413" w:rsidRPr="007823FC" w:rsidRDefault="00B46E77" w:rsidP="00EA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66,7</w:t>
            </w:r>
          </w:p>
        </w:tc>
      </w:tr>
      <w:tr w:rsidR="00B267D4" w:rsidRPr="007823FC" w14:paraId="463F96DC" w14:textId="77777777" w:rsidTr="00FE3BDC">
        <w:trPr>
          <w:trHeight w:val="3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87E4F" w14:textId="77777777" w:rsidR="00B267D4" w:rsidRPr="007823FC" w:rsidRDefault="00B267D4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2746F" w14:textId="77777777" w:rsidR="00B267D4" w:rsidRPr="007823FC" w:rsidRDefault="00B267D4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67D4">
              <w:rPr>
                <w:rFonts w:ascii="Times New Roman" w:eastAsia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9B36B" w14:textId="77777777" w:rsidR="00B267D4" w:rsidRPr="007823FC" w:rsidRDefault="00B267D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01 11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4FBB2" w14:textId="77777777" w:rsidR="00B267D4" w:rsidRPr="007823FC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89DD3" w14:textId="77777777" w:rsidR="00B267D4" w:rsidRPr="007823FC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B9068" w14:textId="77777777" w:rsidR="00B267D4" w:rsidRPr="007823FC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1C4413" w:rsidRPr="007823FC" w14:paraId="0E7D805C" w14:textId="77777777" w:rsidTr="00FE3BDC">
        <w:trPr>
          <w:trHeight w:val="3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B4ECA" w14:textId="77777777"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A5F31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2C366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01 13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F0FC6" w14:textId="77777777" w:rsidR="001C4413" w:rsidRPr="007823FC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74212,4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CF219" w14:textId="77777777" w:rsidR="001C4413" w:rsidRPr="007823FC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30474,7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09AC0" w14:textId="77777777" w:rsidR="001C4413" w:rsidRPr="007823FC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41,1</w:t>
            </w:r>
          </w:p>
        </w:tc>
      </w:tr>
      <w:tr w:rsidR="001C4413" w:rsidRPr="007823FC" w14:paraId="5B3632D9" w14:textId="77777777" w:rsidTr="00FE3BDC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1FD45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E3494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3FCFD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D4CFA" w14:textId="77777777" w:rsidR="001C4413" w:rsidRPr="007823FC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18744,0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EEF35" w14:textId="77777777" w:rsidR="001C4413" w:rsidRPr="007823FC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6209,8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B9CAC" w14:textId="77777777" w:rsidR="001C4413" w:rsidRPr="007823FC" w:rsidRDefault="00B46E77" w:rsidP="00EA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33,1</w:t>
            </w:r>
          </w:p>
        </w:tc>
      </w:tr>
      <w:tr w:rsidR="001C4413" w:rsidRPr="007823FC" w14:paraId="09CF7392" w14:textId="77777777" w:rsidTr="00FE3BDC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989CC" w14:textId="77777777"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83539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E8493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03 09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0F66F" w14:textId="77777777" w:rsidR="001C4413" w:rsidRPr="007823FC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AE40D" w14:textId="77777777" w:rsidR="001C4413" w:rsidRPr="007823FC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BBDDB" w14:textId="77777777" w:rsidR="001C4413" w:rsidRPr="007823FC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14:paraId="2DCD02AE" w14:textId="77777777" w:rsidTr="00FE3BDC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16900" w14:textId="77777777"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61159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437">
              <w:rPr>
                <w:rFonts w:ascii="Times New Roman" w:eastAsia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44FFC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03 10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D496B" w14:textId="77777777" w:rsidR="001C4413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18301,0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663AB" w14:textId="77777777" w:rsidR="001C4413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6066,4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A49C7" w14:textId="77777777" w:rsidR="001C4413" w:rsidRDefault="00B46E77" w:rsidP="00EA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33,1</w:t>
            </w:r>
          </w:p>
        </w:tc>
      </w:tr>
      <w:tr w:rsidR="001C4413" w:rsidRPr="007823FC" w14:paraId="2B0C5387" w14:textId="77777777" w:rsidTr="00FE3BDC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C92B5" w14:textId="77777777"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50283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E01C4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03 14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697CE" w14:textId="77777777" w:rsidR="001C4413" w:rsidRPr="007823FC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431,0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A82AB" w14:textId="77777777" w:rsidR="001C4413" w:rsidRPr="007823FC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131,5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3A2E0" w14:textId="77777777" w:rsidR="001C4413" w:rsidRPr="007823FC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30,5</w:t>
            </w:r>
          </w:p>
        </w:tc>
      </w:tr>
      <w:tr w:rsidR="001C4413" w:rsidRPr="007823FC" w14:paraId="167FD83C" w14:textId="77777777" w:rsidTr="00FE3BD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D27F4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2812D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26467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2A115" w14:textId="77777777" w:rsidR="001C4413" w:rsidRPr="007823FC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179653,0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A580E" w14:textId="77777777" w:rsidR="001C4413" w:rsidRPr="007823FC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10323,7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0D81D" w14:textId="77777777" w:rsidR="001C4413" w:rsidRPr="007823FC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5,7</w:t>
            </w:r>
          </w:p>
        </w:tc>
      </w:tr>
      <w:tr w:rsidR="001C4413" w:rsidRPr="007823FC" w14:paraId="148AEC61" w14:textId="77777777" w:rsidTr="00FE3BDC">
        <w:trPr>
          <w:trHeight w:val="2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72779" w14:textId="77777777"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23734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CB576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A351A" w14:textId="77777777" w:rsidR="001C4413" w:rsidRPr="007823FC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170728,0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3F9FE" w14:textId="77777777" w:rsidR="001C4413" w:rsidRPr="007823FC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10043,2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A4D0F" w14:textId="77777777" w:rsidR="001C4413" w:rsidRPr="007823FC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5,9</w:t>
            </w:r>
          </w:p>
        </w:tc>
      </w:tr>
      <w:tr w:rsidR="001C4413" w:rsidRPr="007823FC" w14:paraId="1601B864" w14:textId="77777777" w:rsidTr="00FE3BDC">
        <w:trPr>
          <w:trHeight w:val="2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AF3FF" w14:textId="77777777"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F3E4D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5E072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05267" w14:textId="77777777" w:rsidR="001C4413" w:rsidRPr="007823FC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5FCDB" w14:textId="77777777" w:rsidR="001C4413" w:rsidRPr="007823FC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250,2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22351" w14:textId="77777777" w:rsidR="001C4413" w:rsidRPr="007823FC" w:rsidRDefault="00B46E77" w:rsidP="00EA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83,5</w:t>
            </w:r>
          </w:p>
        </w:tc>
      </w:tr>
      <w:tr w:rsidR="001C4413" w:rsidRPr="007823FC" w14:paraId="551319C1" w14:textId="77777777" w:rsidTr="00FE3BDC">
        <w:trPr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B7F43" w14:textId="77777777"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E0A40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C1C15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E1B82" w14:textId="77777777" w:rsidR="001C4413" w:rsidRPr="007823FC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8625,0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227D0" w14:textId="77777777" w:rsidR="001C4413" w:rsidRPr="007823FC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E2B61" w14:textId="77777777" w:rsidR="001C4413" w:rsidRPr="007823FC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0,3</w:t>
            </w:r>
          </w:p>
        </w:tc>
      </w:tr>
      <w:tr w:rsidR="001C4413" w:rsidRPr="007823FC" w14:paraId="14B8E833" w14:textId="77777777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FE225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387E6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14FF6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535D6" w14:textId="77777777" w:rsidR="001C4413" w:rsidRPr="007823FC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66028,0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EFF53" w14:textId="77777777" w:rsidR="001C4413" w:rsidRPr="007823FC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117562,3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FE48" w14:textId="77777777" w:rsidR="001C4413" w:rsidRPr="007823FC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44,2</w:t>
            </w:r>
          </w:p>
        </w:tc>
      </w:tr>
      <w:tr w:rsidR="00180462" w:rsidRPr="007823FC" w14:paraId="6A5E99E9" w14:textId="77777777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0B06A" w14:textId="77777777" w:rsidR="00180462" w:rsidRPr="007823FC" w:rsidRDefault="00180462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C9BB6" w14:textId="77777777" w:rsidR="00180462" w:rsidRPr="007823FC" w:rsidRDefault="00180462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462">
              <w:rPr>
                <w:rFonts w:ascii="Times New Roman" w:eastAsia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E80B7" w14:textId="77777777" w:rsidR="00180462" w:rsidRPr="007823FC" w:rsidRDefault="00180462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CC006" w14:textId="77777777" w:rsidR="00180462" w:rsidRPr="007823FC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F9453" w14:textId="77777777" w:rsidR="00180462" w:rsidRPr="007823FC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A0E98" w14:textId="77777777" w:rsidR="00180462" w:rsidRPr="007823FC" w:rsidRDefault="00B46E77" w:rsidP="00EA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14:paraId="0A6DE356" w14:textId="77777777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35E6E" w14:textId="77777777"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A7330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1A803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78867" w14:textId="77777777" w:rsidR="001C4413" w:rsidRPr="007823FC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136588,4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8C770" w14:textId="77777777" w:rsidR="001C4413" w:rsidRPr="007823FC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66858,1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7DC5F" w14:textId="77777777" w:rsidR="001C4413" w:rsidRPr="007823FC" w:rsidRDefault="00B46E77" w:rsidP="00EA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48,9</w:t>
            </w:r>
          </w:p>
        </w:tc>
      </w:tr>
      <w:tr w:rsidR="001C4413" w:rsidRPr="007823FC" w14:paraId="61EF1F07" w14:textId="77777777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6FDE9" w14:textId="77777777"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798CD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DE369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A2590" w14:textId="77777777" w:rsidR="001C4413" w:rsidRPr="007823FC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41551,4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FC6CD" w14:textId="77777777" w:rsidR="001C4413" w:rsidRPr="007823FC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11352,8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A76DF" w14:textId="77777777" w:rsidR="001C4413" w:rsidRPr="007823FC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27,3</w:t>
            </w:r>
          </w:p>
        </w:tc>
      </w:tr>
      <w:tr w:rsidR="001C4413" w:rsidRPr="007823FC" w14:paraId="112FDC37" w14:textId="77777777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63D77" w14:textId="77777777"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0C39E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D3F84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A90DB" w14:textId="77777777" w:rsidR="001C4413" w:rsidRPr="007823FC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85738,4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3FC99" w14:textId="77777777" w:rsidR="001C4413" w:rsidRPr="007823FC" w:rsidRDefault="00B46E7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37201,7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E47A8" w14:textId="77777777" w:rsidR="001C4413" w:rsidRPr="007823FC" w:rsidRDefault="00B46E77" w:rsidP="00EA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43,4</w:t>
            </w:r>
          </w:p>
        </w:tc>
      </w:tr>
      <w:tr w:rsidR="001C4413" w:rsidRPr="007823FC" w14:paraId="28344475" w14:textId="77777777" w:rsidTr="00FE3BDC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FD7D5" w14:textId="77777777" w:rsidR="001C4413" w:rsidRPr="007823FC" w:rsidRDefault="00EA4D04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1C4413" w:rsidRPr="007823FC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80CE1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2C903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6578D" w14:textId="77777777" w:rsidR="001C4413" w:rsidRPr="007823FC" w:rsidRDefault="006642D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438,4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97F70" w14:textId="77777777" w:rsidR="001C4413" w:rsidRPr="007823FC" w:rsidRDefault="006642D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A9C8A" w14:textId="77777777" w:rsidR="001C4413" w:rsidRPr="007823FC" w:rsidRDefault="006642D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16,4</w:t>
            </w:r>
          </w:p>
        </w:tc>
      </w:tr>
      <w:tr w:rsidR="00180462" w:rsidRPr="007823FC" w14:paraId="27DE9A28" w14:textId="77777777" w:rsidTr="00FE3BDC">
        <w:trPr>
          <w:trHeight w:val="3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30CAD" w14:textId="77777777" w:rsidR="00180462" w:rsidRPr="007823FC" w:rsidRDefault="00180462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A3053" w14:textId="77777777" w:rsidR="00180462" w:rsidRPr="007823FC" w:rsidRDefault="00180462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462">
              <w:rPr>
                <w:rFonts w:ascii="Times New Roman" w:eastAsia="Times New Roman" w:hAnsi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CB426" w14:textId="77777777" w:rsidR="00180462" w:rsidRPr="007823FC" w:rsidRDefault="00180462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07 05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7E108" w14:textId="77777777" w:rsidR="00180462" w:rsidRPr="007823FC" w:rsidRDefault="006642DF" w:rsidP="00180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268,4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0D7D6" w14:textId="77777777" w:rsidR="00180462" w:rsidRPr="007823FC" w:rsidRDefault="006642DF" w:rsidP="00180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4DDD2" w14:textId="77777777" w:rsidR="00180462" w:rsidRPr="007823FC" w:rsidRDefault="006642D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4,1</w:t>
            </w:r>
          </w:p>
        </w:tc>
      </w:tr>
      <w:tr w:rsidR="001C4413" w:rsidRPr="007823FC" w14:paraId="5AC92DFB" w14:textId="77777777" w:rsidTr="00FE3BDC">
        <w:trPr>
          <w:trHeight w:val="3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CB458" w14:textId="77777777"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F5635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AF89C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07 07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04BD7" w14:textId="77777777" w:rsidR="001C4413" w:rsidRPr="007823FC" w:rsidRDefault="006642D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A68C5" w14:textId="77777777" w:rsidR="001C4413" w:rsidRPr="007823FC" w:rsidRDefault="006642D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23C8A" w14:textId="77777777" w:rsidR="001C4413" w:rsidRPr="007823FC" w:rsidRDefault="006642D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35,8</w:t>
            </w:r>
          </w:p>
        </w:tc>
      </w:tr>
      <w:tr w:rsidR="001C4413" w:rsidRPr="007823FC" w14:paraId="3016FE6E" w14:textId="77777777" w:rsidTr="00FE3BDC">
        <w:trPr>
          <w:trHeight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5EAB2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999CF" w14:textId="77777777" w:rsidR="001C4413" w:rsidRPr="007823FC" w:rsidRDefault="00F30B0E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Культура</w:t>
            </w:r>
            <w:r w:rsidR="001C4413"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, кинематография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E90D0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643A4" w14:textId="77777777" w:rsidR="001C4413" w:rsidRPr="007823FC" w:rsidRDefault="006642D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414055,7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DE0BE" w14:textId="77777777" w:rsidR="001C4413" w:rsidRPr="007823FC" w:rsidRDefault="006642D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174667,6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39DBB" w14:textId="77777777" w:rsidR="001C4413" w:rsidRPr="007823FC" w:rsidRDefault="006642D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42,2</w:t>
            </w:r>
          </w:p>
        </w:tc>
      </w:tr>
      <w:tr w:rsidR="001C4413" w:rsidRPr="007823FC" w14:paraId="409A452A" w14:textId="77777777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B8039" w14:textId="77777777"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308BD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30238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08 01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8E3BB" w14:textId="77777777" w:rsidR="001C4413" w:rsidRPr="007823FC" w:rsidRDefault="006642D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414055,7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5380D" w14:textId="77777777" w:rsidR="001C4413" w:rsidRPr="007823FC" w:rsidRDefault="006642D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174667,6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430A0" w14:textId="77777777" w:rsidR="001C4413" w:rsidRPr="007823FC" w:rsidRDefault="006642D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42,2</w:t>
            </w:r>
          </w:p>
        </w:tc>
      </w:tr>
      <w:tr w:rsidR="001C4413" w:rsidRPr="007823FC" w14:paraId="03AF7FAE" w14:textId="77777777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C2A54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0E30E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38ABE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E821F" w14:textId="77777777" w:rsidR="001C4413" w:rsidRPr="007823FC" w:rsidRDefault="006642D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8281,1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2DD11" w14:textId="77777777" w:rsidR="001C4413" w:rsidRPr="007823FC" w:rsidRDefault="006642D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8107,4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7AE1E" w14:textId="77777777" w:rsidR="001C4413" w:rsidRPr="007823FC" w:rsidRDefault="006642D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97,9</w:t>
            </w:r>
          </w:p>
        </w:tc>
      </w:tr>
      <w:tr w:rsidR="001C4413" w:rsidRPr="007823FC" w14:paraId="7A2A0A54" w14:textId="77777777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1F453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7043E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AB488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CC8E7" w14:textId="77777777" w:rsidR="001C4413" w:rsidRPr="007823FC" w:rsidRDefault="006642D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43DBA" w14:textId="77777777" w:rsidR="001C4413" w:rsidRPr="007823FC" w:rsidRDefault="006642D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116,0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0F37E" w14:textId="77777777" w:rsidR="001C4413" w:rsidRPr="007823FC" w:rsidRDefault="006642DF" w:rsidP="00EA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41,7</w:t>
            </w:r>
          </w:p>
        </w:tc>
      </w:tr>
      <w:tr w:rsidR="001C4413" w:rsidRPr="007823FC" w14:paraId="4565AD45" w14:textId="77777777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B2563" w14:textId="77777777"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61DF5" w14:textId="77777777" w:rsidR="001C4413" w:rsidRPr="00AE0326" w:rsidRDefault="001C4413" w:rsidP="00FE3BDC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0326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8156C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10 0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AACC6" w14:textId="77777777" w:rsidR="001C4413" w:rsidRPr="007823FC" w:rsidRDefault="006642D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2E7EC" w14:textId="77777777" w:rsidR="001C4413" w:rsidRPr="007823FC" w:rsidRDefault="006642D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800DB" w14:textId="77777777" w:rsidR="001C4413" w:rsidRPr="007823FC" w:rsidRDefault="006642D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14:paraId="48B399DA" w14:textId="77777777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5167E" w14:textId="77777777"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CC53B" w14:textId="77777777" w:rsidR="001C4413" w:rsidRPr="00AE0326" w:rsidRDefault="001C4413" w:rsidP="00FE3BD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6787C">
              <w:rPr>
                <w:rFonts w:ascii="Times New Roman" w:hAnsi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719A8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10 06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04F33" w14:textId="77777777" w:rsidR="001C4413" w:rsidRDefault="006642D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B1319" w14:textId="77777777" w:rsidR="001C4413" w:rsidRDefault="006642D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86911" w14:textId="77777777" w:rsidR="001C4413" w:rsidRDefault="006642D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1C4413" w:rsidRPr="007823FC" w14:paraId="6CB08F82" w14:textId="77777777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21085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08D5E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C1AD3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DFC07" w14:textId="77777777" w:rsidR="001C4413" w:rsidRPr="007823FC" w:rsidRDefault="006642D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15613,0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A5730" w14:textId="77777777" w:rsidR="001C4413" w:rsidRPr="007823FC" w:rsidRDefault="006642D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7577,8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F7A38" w14:textId="77777777" w:rsidR="001C4413" w:rsidRPr="007823FC" w:rsidRDefault="006642D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48,5</w:t>
            </w:r>
          </w:p>
        </w:tc>
      </w:tr>
      <w:tr w:rsidR="001C4413" w:rsidRPr="007823FC" w14:paraId="0443B0DD" w14:textId="77777777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E4DE9" w14:textId="77777777"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FBBD6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5D290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11 02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BC5A4" w14:textId="77777777" w:rsidR="001C4413" w:rsidRPr="007823FC" w:rsidRDefault="006642D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15613,0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9EA91" w14:textId="77777777" w:rsidR="001C4413" w:rsidRPr="007823FC" w:rsidRDefault="006642D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7577,8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862D0" w14:textId="77777777" w:rsidR="001C4413" w:rsidRPr="007823FC" w:rsidRDefault="006642D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48,5</w:t>
            </w:r>
          </w:p>
        </w:tc>
      </w:tr>
      <w:tr w:rsidR="001C4413" w:rsidRPr="007823FC" w14:paraId="15716CF1" w14:textId="77777777" w:rsidTr="00FE3BD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4C5F5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B2044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1CFDA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FE7C4" w14:textId="77777777" w:rsidR="001C4413" w:rsidRPr="007823FC" w:rsidRDefault="006642D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B108F" w14:textId="77777777" w:rsidR="001C4413" w:rsidRPr="007823FC" w:rsidRDefault="006642D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72D4A" w14:textId="77777777" w:rsidR="001C4413" w:rsidRPr="007823FC" w:rsidRDefault="006642D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1C4413" w:rsidRPr="007823FC" w14:paraId="59578A98" w14:textId="77777777" w:rsidTr="00FE3BD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D132C" w14:textId="77777777"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54C9C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8DD68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2A55D" w14:textId="77777777" w:rsidR="001C4413" w:rsidRPr="007823FC" w:rsidRDefault="006642D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EBEAB" w14:textId="77777777" w:rsidR="001C4413" w:rsidRPr="007823FC" w:rsidRDefault="006642D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596D0" w14:textId="77777777" w:rsidR="001C4413" w:rsidRPr="007823FC" w:rsidRDefault="006642D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1C4413" w:rsidRPr="007823FC" w14:paraId="080B968D" w14:textId="77777777" w:rsidTr="00FE3BD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CCBAE" w14:textId="77777777"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E793F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 расходов: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E5814" w14:textId="77777777"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5CA37" w14:textId="77777777" w:rsidR="001C4413" w:rsidRPr="007823FC" w:rsidRDefault="006642D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1009831,9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B5660" w14:textId="77777777" w:rsidR="001C4413" w:rsidRPr="007823FC" w:rsidRDefault="006642D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369130,9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D9C23" w14:textId="77777777" w:rsidR="001C4413" w:rsidRPr="007823FC" w:rsidRDefault="006642D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36,6</w:t>
            </w:r>
          </w:p>
        </w:tc>
      </w:tr>
    </w:tbl>
    <w:p w14:paraId="3F9B5CAA" w14:textId="77777777" w:rsidR="001C4413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63EC900" w14:textId="77777777" w:rsidR="00924194" w:rsidRPr="007823FC" w:rsidRDefault="00924194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1B1E20F" w14:textId="77777777"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</w:p>
    <w:p w14:paraId="503A4A37" w14:textId="77777777"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финансово-экономического отдела администрации Кореновского</w:t>
      </w:r>
    </w:p>
    <w:p w14:paraId="673E080E" w14:textId="77777777" w:rsidR="00FB4BC1" w:rsidRPr="00FB4BC1" w:rsidRDefault="001C4413" w:rsidP="00FB4BC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 w:rsidR="00FB4BC1">
        <w:rPr>
          <w:rFonts w:ascii="Times New Roman" w:eastAsia="Times New Roman" w:hAnsi="Times New Roman"/>
          <w:sz w:val="28"/>
          <w:szCs w:val="28"/>
        </w:rPr>
        <w:t xml:space="preserve"> </w:t>
      </w:r>
      <w:r w:rsidR="00FB4BC1" w:rsidRPr="00FB4BC1">
        <w:rPr>
          <w:rFonts w:ascii="Times New Roman" w:eastAsia="Times New Roman" w:hAnsi="Times New Roman"/>
          <w:sz w:val="28"/>
          <w:szCs w:val="28"/>
        </w:rPr>
        <w:t xml:space="preserve">Кореновского муниципального района </w:t>
      </w:r>
    </w:p>
    <w:p w14:paraId="51C7E663" w14:textId="77777777" w:rsidR="001C4413" w:rsidRPr="007823FC" w:rsidRDefault="00FB4BC1" w:rsidP="00FB4BC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B4BC1">
        <w:rPr>
          <w:rFonts w:ascii="Times New Roman" w:eastAsia="Times New Roman" w:hAnsi="Times New Roman"/>
          <w:sz w:val="28"/>
          <w:szCs w:val="28"/>
        </w:rPr>
        <w:t>Краснодарского края</w:t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  <w:t xml:space="preserve">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</w:t>
      </w:r>
      <w:r w:rsidR="001C4413" w:rsidRPr="007823FC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1C4413">
        <w:rPr>
          <w:rFonts w:ascii="Times New Roman" w:eastAsia="Times New Roman" w:hAnsi="Times New Roman"/>
          <w:sz w:val="28"/>
          <w:szCs w:val="28"/>
        </w:rPr>
        <w:t>С.И. Пономаренко</w:t>
      </w:r>
    </w:p>
    <w:p w14:paraId="7CDE53FB" w14:textId="77777777"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7848B339" w14:textId="77777777"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18109968" w14:textId="77777777"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4FD9DC75" w14:textId="77777777"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73EB5EC0" w14:textId="77777777"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279EDB52" w14:textId="77777777"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14509E1A" w14:textId="77777777"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73CDFF98" w14:textId="77777777"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40D3543E" w14:textId="77777777"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0653A944" w14:textId="77777777" w:rsidR="005D18A1" w:rsidRDefault="005D18A1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529147E7" w14:textId="77777777" w:rsidR="005D18A1" w:rsidRDefault="005D18A1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2A805D95" w14:textId="77777777" w:rsidR="005D18A1" w:rsidRDefault="005D18A1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1992EFDA" w14:textId="77777777" w:rsidR="00540B0A" w:rsidRDefault="00540B0A" w:rsidP="00DB3BE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508460D" w14:textId="77777777" w:rsidR="00FB4BC1" w:rsidRDefault="00FB4BC1" w:rsidP="00DB3BE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97441FB" w14:textId="77777777" w:rsidR="00FB4BC1" w:rsidRDefault="00FB4BC1" w:rsidP="00DB3BE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C140B2F" w14:textId="77777777" w:rsidR="00924194" w:rsidRDefault="00924194" w:rsidP="00DB3BE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  <w:sectPr w:rsidR="00924194" w:rsidSect="00924194">
          <w:pgSz w:w="16838" w:h="11906" w:orient="landscape"/>
          <w:pgMar w:top="1077" w:right="737" w:bottom="851" w:left="1701" w:header="720" w:footer="720" w:gutter="0"/>
          <w:pgNumType w:start="1"/>
          <w:cols w:space="720"/>
          <w:titlePg/>
          <w:docGrid w:linePitch="360"/>
        </w:sectPr>
      </w:pPr>
    </w:p>
    <w:p w14:paraId="47FDCB1D" w14:textId="77777777" w:rsidR="00FB4BC1" w:rsidRDefault="00FB4BC1" w:rsidP="00DB3BE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6E65E47C" w14:textId="77777777"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7823FC">
        <w:rPr>
          <w:rFonts w:ascii="Times New Roman" w:eastAsia="Times New Roman" w:hAnsi="Times New Roman"/>
          <w:caps/>
          <w:sz w:val="28"/>
          <w:szCs w:val="28"/>
        </w:rPr>
        <w:t>Приложение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№ 3</w:t>
      </w:r>
    </w:p>
    <w:p w14:paraId="55FB57CA" w14:textId="77777777" w:rsidR="00B167D5" w:rsidRPr="007823FC" w:rsidRDefault="00B167D5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2663CC35" w14:textId="77777777" w:rsidR="00827A9F" w:rsidRPr="00827A9F" w:rsidRDefault="001C4413" w:rsidP="00827A9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</w:t>
      </w:r>
      <w:r w:rsidR="00827A9F">
        <w:rPr>
          <w:rFonts w:ascii="Times New Roman" w:eastAsia="Times New Roman" w:hAnsi="Times New Roman"/>
          <w:sz w:val="28"/>
          <w:szCs w:val="28"/>
        </w:rPr>
        <w:t xml:space="preserve">  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</w:t>
      </w:r>
      <w:r w:rsidR="00827A9F" w:rsidRPr="00827A9F">
        <w:rPr>
          <w:rFonts w:ascii="Times New Roman" w:eastAsia="Times New Roman" w:hAnsi="Times New Roman"/>
          <w:sz w:val="28"/>
          <w:szCs w:val="28"/>
        </w:rPr>
        <w:t>УТВЕРЖДЕНО</w:t>
      </w:r>
    </w:p>
    <w:p w14:paraId="5D9DCF57" w14:textId="77777777" w:rsidR="001C4413" w:rsidRPr="007823FC" w:rsidRDefault="00827A9F" w:rsidP="00827A9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827A9F">
        <w:rPr>
          <w:rFonts w:ascii="Times New Roman" w:eastAsia="Times New Roman" w:hAnsi="Times New Roman"/>
          <w:sz w:val="28"/>
          <w:szCs w:val="28"/>
        </w:rPr>
        <w:t>постановлением администрации</w:t>
      </w:r>
    </w:p>
    <w:p w14:paraId="0A281E64" w14:textId="77777777" w:rsidR="001C4413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>Кореновского 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="00590E1D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Pr="007823FC">
        <w:rPr>
          <w:rFonts w:ascii="Times New Roman" w:eastAsia="Times New Roman" w:hAnsi="Times New Roman"/>
          <w:sz w:val="28"/>
          <w:szCs w:val="28"/>
        </w:rPr>
        <w:t>Кореновского</w:t>
      </w:r>
      <w:r w:rsidR="00590E1D">
        <w:rPr>
          <w:rFonts w:ascii="Times New Roman" w:eastAsia="Times New Roman" w:hAnsi="Times New Roman"/>
          <w:sz w:val="28"/>
          <w:szCs w:val="28"/>
        </w:rPr>
        <w:t xml:space="preserve"> муниципального </w:t>
      </w:r>
      <w:r w:rsidRPr="007823FC">
        <w:rPr>
          <w:rFonts w:ascii="Times New Roman" w:eastAsia="Times New Roman" w:hAnsi="Times New Roman"/>
          <w:sz w:val="28"/>
          <w:szCs w:val="28"/>
        </w:rPr>
        <w:t>района</w:t>
      </w:r>
    </w:p>
    <w:p w14:paraId="40229761" w14:textId="77777777" w:rsidR="00590E1D" w:rsidRPr="007823FC" w:rsidRDefault="00590E1D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Краснодарского края</w:t>
      </w:r>
    </w:p>
    <w:p w14:paraId="0A162ECC" w14:textId="77777777" w:rsidR="001C4413" w:rsidRPr="007823FC" w:rsidRDefault="001C4413" w:rsidP="00DB3BE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</w:t>
      </w:r>
      <w:r w:rsidR="00DB3BEB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8D1D4E">
        <w:rPr>
          <w:rFonts w:ascii="Times New Roman" w:eastAsia="Times New Roman" w:hAnsi="Times New Roman"/>
          <w:sz w:val="28"/>
          <w:szCs w:val="28"/>
        </w:rPr>
        <w:t>17.07.2025</w:t>
      </w:r>
      <w:r w:rsidR="00DB3BEB">
        <w:rPr>
          <w:rFonts w:ascii="Times New Roman" w:eastAsia="Times New Roman" w:hAnsi="Times New Roman"/>
          <w:sz w:val="28"/>
          <w:szCs w:val="28"/>
        </w:rPr>
        <w:t xml:space="preserve"> № </w:t>
      </w:r>
      <w:r w:rsidR="008D1D4E">
        <w:rPr>
          <w:rFonts w:ascii="Times New Roman" w:eastAsia="Times New Roman" w:hAnsi="Times New Roman"/>
          <w:sz w:val="28"/>
          <w:szCs w:val="28"/>
        </w:rPr>
        <w:t>828</w:t>
      </w:r>
    </w:p>
    <w:p w14:paraId="100DF153" w14:textId="77777777" w:rsidR="00590E1D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Источники финансирования дефицита бюджета Кореновского городского поселения </w:t>
      </w:r>
    </w:p>
    <w:p w14:paraId="01EFACE3" w14:textId="77777777" w:rsidR="00B167D5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Кореновского</w:t>
      </w:r>
      <w:r w:rsidR="00590E1D">
        <w:rPr>
          <w:rFonts w:ascii="Times New Roman" w:eastAsia="Times New Roman" w:hAnsi="Times New Roman"/>
          <w:sz w:val="28"/>
          <w:szCs w:val="28"/>
        </w:rPr>
        <w:t xml:space="preserve"> муниципального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района</w:t>
      </w:r>
      <w:r w:rsidR="00590E1D">
        <w:rPr>
          <w:rFonts w:ascii="Times New Roman" w:eastAsia="Times New Roman" w:hAnsi="Times New Roman"/>
          <w:sz w:val="28"/>
          <w:szCs w:val="28"/>
        </w:rPr>
        <w:t xml:space="preserve"> Краснодарского края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62C828A0" w14:textId="77777777" w:rsidR="001C4413" w:rsidRPr="007823FC" w:rsidRDefault="00A3365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 </w:t>
      </w:r>
      <w:r w:rsidR="00590E1D">
        <w:rPr>
          <w:rFonts w:ascii="Times New Roman" w:eastAsia="Times New Roman" w:hAnsi="Times New Roman"/>
          <w:sz w:val="28"/>
          <w:szCs w:val="28"/>
        </w:rPr>
        <w:t>второй</w:t>
      </w:r>
      <w:r>
        <w:rPr>
          <w:rFonts w:ascii="Times New Roman" w:eastAsia="Times New Roman" w:hAnsi="Times New Roman"/>
          <w:sz w:val="28"/>
          <w:szCs w:val="28"/>
        </w:rPr>
        <w:t xml:space="preserve"> квартал 2025</w:t>
      </w:r>
      <w:r w:rsidR="00B167D5">
        <w:rPr>
          <w:rFonts w:ascii="Times New Roman" w:eastAsia="Times New Roman" w:hAnsi="Times New Roman"/>
          <w:sz w:val="28"/>
          <w:szCs w:val="28"/>
        </w:rPr>
        <w:t xml:space="preserve"> год</w:t>
      </w:r>
    </w:p>
    <w:p w14:paraId="33CB69C1" w14:textId="77777777" w:rsidR="001C4413" w:rsidRPr="00DB3BEB" w:rsidRDefault="001C4413" w:rsidP="00DB3B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                                   </w:t>
      </w:r>
      <w:r w:rsidR="00DB3BEB">
        <w:rPr>
          <w:rFonts w:ascii="Times New Roman" w:eastAsia="Times New Roman" w:hAnsi="Times New Roman"/>
          <w:sz w:val="28"/>
          <w:szCs w:val="28"/>
        </w:rPr>
        <w:t>( тыс.рублей)</w:t>
      </w:r>
    </w:p>
    <w:tbl>
      <w:tblPr>
        <w:tblW w:w="1446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2977"/>
        <w:gridCol w:w="2126"/>
        <w:gridCol w:w="1843"/>
        <w:gridCol w:w="2276"/>
      </w:tblGrid>
      <w:tr w:rsidR="001C4413" w:rsidRPr="007823FC" w14:paraId="72A6AAEF" w14:textId="77777777" w:rsidTr="00FB4BC1">
        <w:trPr>
          <w:trHeight w:val="94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4E39D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CB0FC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Код источников финансирования дефицита бюджета по бюджетной классификации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EA12B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Утвержденные бюджетные</w:t>
            </w:r>
          </w:p>
          <w:p w14:paraId="15D9BE7F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 xml:space="preserve"> назначения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DD9BD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 xml:space="preserve">Исполнено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70C10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Неисполненные назначения</w:t>
            </w:r>
          </w:p>
        </w:tc>
      </w:tr>
      <w:tr w:rsidR="001C4413" w:rsidRPr="007823FC" w14:paraId="536FC9BF" w14:textId="77777777" w:rsidTr="00FB4BC1">
        <w:trPr>
          <w:trHeight w:val="59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88CF4" w14:textId="77777777"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Источники финансирования дефицита бюджета - всего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46FD8" w14:textId="77777777"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3670A" w14:textId="77777777" w:rsidR="001C4413" w:rsidRPr="00E46CE7" w:rsidRDefault="00590E1D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107188,3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4E5F7" w14:textId="77777777" w:rsidR="001C4413" w:rsidRPr="00E46CE7" w:rsidRDefault="00590E1D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68610,2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70DF9" w14:textId="77777777" w:rsidR="001C4413" w:rsidRPr="00E46CE7" w:rsidRDefault="00590E1D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38378,1</w:t>
            </w:r>
          </w:p>
        </w:tc>
      </w:tr>
      <w:tr w:rsidR="001C4413" w:rsidRPr="007823FC" w14:paraId="2CB7026F" w14:textId="77777777" w:rsidTr="00FB4BC1">
        <w:trPr>
          <w:trHeight w:val="62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B7863" w14:textId="77777777"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в том числе: источники внутреннего финансирования бюджета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612D5" w14:textId="77777777"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D36F1" w14:textId="77777777" w:rsidR="001C4413" w:rsidRPr="00E46CE7" w:rsidRDefault="00590E1D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30501,5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1A9EC" w14:textId="77777777" w:rsidR="001C4413" w:rsidRPr="00E46CE7" w:rsidRDefault="00590E1D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514532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08B91" w14:textId="77777777" w:rsidR="001C4413" w:rsidRPr="00E46CE7" w:rsidRDefault="00590E1D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30501,5</w:t>
            </w:r>
          </w:p>
        </w:tc>
      </w:tr>
      <w:tr w:rsidR="001C4413" w:rsidRPr="007823FC" w14:paraId="100A4083" w14:textId="77777777" w:rsidTr="00FB4BC1">
        <w:trPr>
          <w:trHeight w:val="94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51E1E" w14:textId="77777777" w:rsidR="001C4413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из них:</w:t>
            </w:r>
          </w:p>
          <w:p w14:paraId="07C10472" w14:textId="77777777"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Кредиты кредитных организаций в валюте Российской Федерации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44EF3" w14:textId="77777777"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000 01020000000000000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58954" w14:textId="77777777" w:rsidR="001C4413" w:rsidRPr="00E46CE7" w:rsidRDefault="00514532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25F8B" w14:textId="77777777" w:rsidR="001C4413" w:rsidRPr="00E46CE7" w:rsidRDefault="00514532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80D11" w14:textId="77777777" w:rsidR="001C4413" w:rsidRPr="00E46CE7" w:rsidRDefault="00514532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1C4413" w:rsidRPr="007823FC" w14:paraId="475B53DD" w14:textId="77777777" w:rsidTr="00FB4BC1">
        <w:trPr>
          <w:trHeight w:val="94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9AB64" w14:textId="77777777"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1184F" w14:textId="77777777"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000 01020000000000800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E67A4" w14:textId="77777777" w:rsidR="001C4413" w:rsidRPr="00E46CE7" w:rsidRDefault="00514532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AC95C" w14:textId="77777777" w:rsidR="001C4413" w:rsidRPr="00E46CE7" w:rsidRDefault="00514532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B8C8A" w14:textId="77777777" w:rsidR="001C4413" w:rsidRPr="00E46CE7" w:rsidRDefault="00514532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1C4413" w:rsidRPr="007823FC" w14:paraId="62E9BA5A" w14:textId="77777777" w:rsidTr="00FB4BC1">
        <w:trPr>
          <w:trHeight w:val="94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D14F0" w14:textId="77777777"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lastRenderedPageBreak/>
              <w:t>Погашение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8F1E3" w14:textId="77777777"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992 01020000130000810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45BDE" w14:textId="77777777" w:rsidR="001C4413" w:rsidRPr="00E46CE7" w:rsidRDefault="00514532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53BA6" w14:textId="77777777" w:rsidR="001C4413" w:rsidRPr="00E46CE7" w:rsidRDefault="00514532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E2DA3" w14:textId="77777777" w:rsidR="001C4413" w:rsidRPr="00E46CE7" w:rsidRDefault="00514532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1C4413" w:rsidRPr="007823FC" w14:paraId="37687FD4" w14:textId="77777777" w:rsidTr="00FB4BC1">
        <w:trPr>
          <w:trHeight w:val="98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EFD5D" w14:textId="77777777"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ABD7D" w14:textId="77777777"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000 01030000000000000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4430B" w14:textId="77777777" w:rsidR="001C4413" w:rsidRPr="00E46CE7" w:rsidRDefault="00590E1D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30501,5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CE6A5" w14:textId="77777777" w:rsidR="001C4413" w:rsidRPr="00E46CE7" w:rsidRDefault="005D18A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92621" w14:textId="77777777" w:rsidR="001C4413" w:rsidRPr="00E46CE7" w:rsidRDefault="00590E1D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30501,5</w:t>
            </w:r>
          </w:p>
        </w:tc>
      </w:tr>
      <w:tr w:rsidR="001C4413" w:rsidRPr="007823FC" w14:paraId="1A31BF99" w14:textId="77777777" w:rsidTr="00FB4BC1">
        <w:trPr>
          <w:trHeight w:val="128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CB890" w14:textId="77777777"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15045" w14:textId="77777777"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000 01030100000000000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12661" w14:textId="77777777" w:rsidR="001C4413" w:rsidRPr="00E46CE7" w:rsidRDefault="00590E1D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30501,5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A43BC" w14:textId="77777777" w:rsidR="001C4413" w:rsidRPr="00E46CE7" w:rsidRDefault="005D18A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56C1F" w14:textId="77777777" w:rsidR="001C4413" w:rsidRPr="00E46CE7" w:rsidRDefault="00590E1D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30501,5</w:t>
            </w:r>
          </w:p>
        </w:tc>
      </w:tr>
      <w:tr w:rsidR="001C4413" w:rsidRPr="007823FC" w14:paraId="074C655C" w14:textId="77777777" w:rsidTr="00FB4BC1">
        <w:trPr>
          <w:trHeight w:val="94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01E5D" w14:textId="77777777"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977BB" w14:textId="77777777"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000 01030100000000700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2FF46" w14:textId="77777777" w:rsidR="001C4413" w:rsidRPr="00E46CE7" w:rsidRDefault="00590E1D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120000,0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80A90" w14:textId="77777777" w:rsidR="001C4413" w:rsidRPr="00E46CE7" w:rsidRDefault="005D18A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A2EA5" w14:textId="77777777" w:rsidR="001C4413" w:rsidRPr="00E46CE7" w:rsidRDefault="00590E1D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120000,0</w:t>
            </w:r>
          </w:p>
        </w:tc>
      </w:tr>
      <w:tr w:rsidR="001C4413" w:rsidRPr="007823FC" w14:paraId="00F50CA0" w14:textId="77777777" w:rsidTr="00FB4BC1">
        <w:trPr>
          <w:trHeight w:val="1776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91FBD" w14:textId="77777777"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Привлечение кредитов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35AAB" w14:textId="77777777"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992 01030100130000710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A3721" w14:textId="77777777" w:rsidR="001C4413" w:rsidRPr="00E46CE7" w:rsidRDefault="00590E1D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120000,0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19AC5" w14:textId="77777777" w:rsidR="001C4413" w:rsidRPr="00E46CE7" w:rsidRDefault="005D18A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B50BC" w14:textId="77777777" w:rsidR="001C4413" w:rsidRPr="00E46CE7" w:rsidRDefault="00590E1D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120000,0</w:t>
            </w:r>
          </w:p>
        </w:tc>
      </w:tr>
      <w:tr w:rsidR="001C4413" w:rsidRPr="007823FC" w14:paraId="333E3D12" w14:textId="77777777" w:rsidTr="00FB4BC1">
        <w:trPr>
          <w:trHeight w:val="30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1FECF" w14:textId="77777777"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93D3F" w14:textId="77777777"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000 01030100000000800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F4400" w14:textId="77777777" w:rsidR="001C4413" w:rsidRPr="00E46CE7" w:rsidRDefault="00590E1D" w:rsidP="005145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-89498,5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06A9F" w14:textId="77777777" w:rsidR="001C4413" w:rsidRPr="00E46CE7" w:rsidRDefault="005D18A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73F90" w14:textId="77777777" w:rsidR="001C4413" w:rsidRPr="00E46CE7" w:rsidRDefault="00590E1D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-89498,5</w:t>
            </w:r>
          </w:p>
        </w:tc>
      </w:tr>
      <w:tr w:rsidR="001C4413" w:rsidRPr="007823FC" w14:paraId="23F535C1" w14:textId="77777777" w:rsidTr="00FB4BC1">
        <w:trPr>
          <w:trHeight w:val="69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9B97F" w14:textId="77777777"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Погашение бюджетами городских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E34CB" w14:textId="77777777"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992 01030100130000810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C5318" w14:textId="77777777" w:rsidR="001C4413" w:rsidRPr="00E46CE7" w:rsidRDefault="00590E1D" w:rsidP="005145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-89498,5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CA997" w14:textId="77777777" w:rsidR="001C4413" w:rsidRPr="00E46CE7" w:rsidRDefault="005D18A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2F8F2" w14:textId="77777777" w:rsidR="001C4413" w:rsidRPr="00E46CE7" w:rsidRDefault="00590E1D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-89498,5</w:t>
            </w:r>
          </w:p>
        </w:tc>
      </w:tr>
      <w:tr w:rsidR="001C4413" w:rsidRPr="007823FC" w14:paraId="23B9F7F7" w14:textId="77777777" w:rsidTr="00FB4BC1">
        <w:trPr>
          <w:trHeight w:val="30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BFECA" w14:textId="77777777"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источники внешнего финансирования бюджета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A3E68" w14:textId="77777777"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9105E" w14:textId="77777777"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5D843" w14:textId="77777777"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674C1" w14:textId="77777777"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1C4413" w:rsidRPr="007823FC" w14:paraId="1E72D621" w14:textId="77777777" w:rsidTr="00FB4BC1">
        <w:trPr>
          <w:trHeight w:val="32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A8F21" w14:textId="77777777"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из них: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1BB03" w14:textId="77777777"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00348" w14:textId="77777777"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ACCE9" w14:textId="77777777"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3B27A" w14:textId="77777777"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</w:tr>
      <w:tr w:rsidR="001C4413" w:rsidRPr="007823FC" w14:paraId="19FF1CCB" w14:textId="77777777" w:rsidTr="00FB4BC1">
        <w:trPr>
          <w:trHeight w:val="32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D615E" w14:textId="77777777"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Изменение остатков средств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D2185" w14:textId="77777777"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000 01000000000000000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BEB5F" w14:textId="77777777" w:rsidR="001C4413" w:rsidRPr="00E46CE7" w:rsidRDefault="00590E1D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76686,8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15F40" w14:textId="77777777" w:rsidR="001C4413" w:rsidRPr="00E46CE7" w:rsidRDefault="00590E1D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68810,2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FD585" w14:textId="77777777" w:rsidR="001C4413" w:rsidRPr="00E46CE7" w:rsidRDefault="00590E1D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7876,6</w:t>
            </w:r>
          </w:p>
        </w:tc>
      </w:tr>
      <w:tr w:rsidR="001C4413" w:rsidRPr="007823FC" w14:paraId="7496B3AA" w14:textId="77777777" w:rsidTr="00FB4BC1">
        <w:trPr>
          <w:trHeight w:val="32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06A8A" w14:textId="77777777"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42553" w14:textId="77777777"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000 01050000000000000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897EC" w14:textId="77777777" w:rsidR="001C4413" w:rsidRPr="00E46CE7" w:rsidRDefault="00540B0A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76686,8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93078" w14:textId="77777777" w:rsidR="001C4413" w:rsidRPr="00E46CE7" w:rsidRDefault="00540B0A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68810,2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54F79" w14:textId="77777777" w:rsidR="001C4413" w:rsidRPr="00E46CE7" w:rsidRDefault="00540B0A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7876,6</w:t>
            </w:r>
          </w:p>
        </w:tc>
      </w:tr>
      <w:tr w:rsidR="001C4413" w:rsidRPr="007823FC" w14:paraId="23717B94" w14:textId="77777777" w:rsidTr="00FB4BC1">
        <w:trPr>
          <w:trHeight w:val="32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77160" w14:textId="77777777"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увеличение остатков средств, всего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54A05" w14:textId="77777777"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000 01050000000000500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542A2" w14:textId="77777777" w:rsidR="001C4413" w:rsidRPr="00540B0A" w:rsidRDefault="00540B0A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0B0A">
              <w:rPr>
                <w:rFonts w:ascii="Times New Roman" w:hAnsi="Times New Roman"/>
                <w:sz w:val="26"/>
                <w:szCs w:val="26"/>
              </w:rPr>
              <w:t>-1022643,6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A301E" w14:textId="77777777" w:rsidR="001C4413" w:rsidRPr="00540B0A" w:rsidRDefault="00540B0A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0B0A">
              <w:rPr>
                <w:rFonts w:ascii="Times New Roman" w:hAnsi="Times New Roman"/>
                <w:sz w:val="26"/>
                <w:szCs w:val="26"/>
              </w:rPr>
              <w:t>-303057,0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4E4FC" w14:textId="77777777"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7B7BE9" w:rsidRPr="007823FC" w14:paraId="45E2E2D3" w14:textId="77777777" w:rsidTr="00FB4BC1">
        <w:trPr>
          <w:trHeight w:val="32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EA31F" w14:textId="77777777" w:rsidR="007B7BE9" w:rsidRPr="00E46CE7" w:rsidRDefault="007B7BE9" w:rsidP="007B7BE9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Увеличение прочих остатков средств бюджетов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4CB9C" w14:textId="77777777" w:rsidR="007B7BE9" w:rsidRPr="00E46CE7" w:rsidRDefault="007B7BE9" w:rsidP="007B7B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000 01050200000000500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3D000" w14:textId="77777777" w:rsidR="007B7BE9" w:rsidRPr="00540B0A" w:rsidRDefault="00540B0A" w:rsidP="007B7B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0B0A">
              <w:rPr>
                <w:rFonts w:ascii="Times New Roman" w:hAnsi="Times New Roman"/>
                <w:sz w:val="26"/>
                <w:szCs w:val="26"/>
              </w:rPr>
              <w:t>-1022643,6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F6FE8" w14:textId="77777777" w:rsidR="007B7BE9" w:rsidRPr="00540B0A" w:rsidRDefault="00540B0A" w:rsidP="007B7B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-303057,0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5044E" w14:textId="77777777" w:rsidR="007B7BE9" w:rsidRPr="00E46CE7" w:rsidRDefault="007B7BE9" w:rsidP="007B7B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7B7BE9" w:rsidRPr="007823FC" w14:paraId="5A533201" w14:textId="77777777" w:rsidTr="00FB4BC1">
        <w:trPr>
          <w:trHeight w:val="32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4A53A" w14:textId="77777777" w:rsidR="007B7BE9" w:rsidRPr="000608E4" w:rsidRDefault="007B7BE9" w:rsidP="007B7BE9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Увеличение прочих остатков денежных средств бюджетов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35D1E" w14:textId="77777777" w:rsidR="007B7BE9" w:rsidRPr="000608E4" w:rsidRDefault="007B7BE9" w:rsidP="007B7B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000 01050201000000510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80077" w14:textId="77777777" w:rsidR="007B7BE9" w:rsidRPr="00540B0A" w:rsidRDefault="00540B0A" w:rsidP="007B7B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0B0A">
              <w:rPr>
                <w:rFonts w:ascii="Times New Roman" w:hAnsi="Times New Roman"/>
                <w:sz w:val="26"/>
                <w:szCs w:val="26"/>
              </w:rPr>
              <w:t>-1022643,6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6DAC1" w14:textId="77777777" w:rsidR="007B7BE9" w:rsidRPr="00540B0A" w:rsidRDefault="00540B0A" w:rsidP="007B7B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-303057,0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2EBF7" w14:textId="77777777" w:rsidR="007B7BE9" w:rsidRPr="000608E4" w:rsidRDefault="007B7BE9" w:rsidP="007B7B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7B7BE9" w:rsidRPr="007823FC" w14:paraId="28093506" w14:textId="77777777" w:rsidTr="00FB4BC1">
        <w:trPr>
          <w:trHeight w:val="32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230F2" w14:textId="77777777" w:rsidR="007B7BE9" w:rsidRPr="000608E4" w:rsidRDefault="007B7BE9" w:rsidP="007B7BE9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C92ED" w14:textId="77777777" w:rsidR="007B7BE9" w:rsidRPr="000608E4" w:rsidRDefault="007B7BE9" w:rsidP="007B7B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992 01050201130000510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D4DDD" w14:textId="77777777" w:rsidR="007B7BE9" w:rsidRPr="00540B0A" w:rsidRDefault="00540B0A" w:rsidP="007B7B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0B0A">
              <w:rPr>
                <w:rFonts w:ascii="Times New Roman" w:hAnsi="Times New Roman"/>
                <w:sz w:val="26"/>
                <w:szCs w:val="26"/>
              </w:rPr>
              <w:t>-1022643,6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0E0DE" w14:textId="77777777" w:rsidR="007B7BE9" w:rsidRPr="00540B0A" w:rsidRDefault="00540B0A" w:rsidP="007B7B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-303057,0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F7D5C" w14:textId="77777777" w:rsidR="007B7BE9" w:rsidRPr="000608E4" w:rsidRDefault="007B7BE9" w:rsidP="007B7B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1C4413" w:rsidRPr="007823FC" w14:paraId="05F941CC" w14:textId="77777777" w:rsidTr="00FB4BC1">
        <w:trPr>
          <w:trHeight w:val="32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3F1BD" w14:textId="77777777" w:rsidR="001C4413" w:rsidRPr="000608E4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остатков средств, всего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D88DF" w14:textId="77777777"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000 01050000000000600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8A91A" w14:textId="77777777" w:rsidR="001C4413" w:rsidRPr="00540B0A" w:rsidRDefault="00540B0A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1099330,4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C3F54" w14:textId="77777777" w:rsidR="001C4413" w:rsidRPr="00540B0A" w:rsidRDefault="00540B0A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371867,2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68781" w14:textId="77777777"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540B0A" w:rsidRPr="007823FC" w14:paraId="1750FB82" w14:textId="77777777" w:rsidTr="00FB4BC1">
        <w:trPr>
          <w:trHeight w:val="32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DF218" w14:textId="77777777" w:rsidR="00540B0A" w:rsidRPr="000608E4" w:rsidRDefault="00540B0A" w:rsidP="00540B0A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прочих остатков средств бюджетов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D6B65" w14:textId="77777777" w:rsidR="00540B0A" w:rsidRPr="000608E4" w:rsidRDefault="00540B0A" w:rsidP="00540B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000 01050200000000600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DD205" w14:textId="77777777" w:rsidR="00540B0A" w:rsidRPr="00540B0A" w:rsidRDefault="00540B0A" w:rsidP="00540B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0B0A">
              <w:rPr>
                <w:rFonts w:ascii="Times New Roman" w:hAnsi="Times New Roman"/>
                <w:sz w:val="26"/>
                <w:szCs w:val="26"/>
              </w:rPr>
              <w:t>1099330,4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EB282" w14:textId="77777777" w:rsidR="00540B0A" w:rsidRPr="00540B0A" w:rsidRDefault="00540B0A" w:rsidP="00540B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0B0A">
              <w:rPr>
                <w:rFonts w:ascii="Times New Roman" w:hAnsi="Times New Roman"/>
                <w:sz w:val="26"/>
                <w:szCs w:val="26"/>
              </w:rPr>
              <w:t>371867,2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2CA8A" w14:textId="77777777" w:rsidR="00540B0A" w:rsidRPr="000608E4" w:rsidRDefault="00540B0A" w:rsidP="00540B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540B0A" w:rsidRPr="007823FC" w14:paraId="2C28D5B5" w14:textId="77777777" w:rsidTr="00FB4BC1">
        <w:trPr>
          <w:trHeight w:val="32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D68DF" w14:textId="77777777" w:rsidR="00540B0A" w:rsidRPr="000608E4" w:rsidRDefault="00540B0A" w:rsidP="00540B0A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прочих остатков денежных средств бюджетов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CE0CC" w14:textId="77777777" w:rsidR="00540B0A" w:rsidRPr="000608E4" w:rsidRDefault="00540B0A" w:rsidP="00540B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000 01050201000000610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8A4EA" w14:textId="77777777" w:rsidR="00540B0A" w:rsidRPr="00540B0A" w:rsidRDefault="00540B0A" w:rsidP="00540B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0B0A">
              <w:rPr>
                <w:rFonts w:ascii="Times New Roman" w:hAnsi="Times New Roman"/>
                <w:sz w:val="26"/>
                <w:szCs w:val="26"/>
              </w:rPr>
              <w:t>1099330,4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B5E54" w14:textId="77777777" w:rsidR="00540B0A" w:rsidRPr="00540B0A" w:rsidRDefault="00540B0A" w:rsidP="00540B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0B0A">
              <w:rPr>
                <w:rFonts w:ascii="Times New Roman" w:hAnsi="Times New Roman"/>
                <w:sz w:val="26"/>
                <w:szCs w:val="26"/>
              </w:rPr>
              <w:t>371867,2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E94A1" w14:textId="77777777" w:rsidR="00540B0A" w:rsidRPr="000608E4" w:rsidRDefault="00540B0A" w:rsidP="00540B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540B0A" w:rsidRPr="007823FC" w14:paraId="69600EC9" w14:textId="77777777" w:rsidTr="00FB4BC1">
        <w:trPr>
          <w:trHeight w:val="32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B45D7" w14:textId="77777777" w:rsidR="00540B0A" w:rsidRPr="000608E4" w:rsidRDefault="00540B0A" w:rsidP="00540B0A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30EB7" w14:textId="77777777" w:rsidR="00540B0A" w:rsidRPr="000608E4" w:rsidRDefault="00540B0A" w:rsidP="00540B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992 01050201130000610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85281" w14:textId="77777777" w:rsidR="00540B0A" w:rsidRPr="00540B0A" w:rsidRDefault="00540B0A" w:rsidP="00540B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0B0A">
              <w:rPr>
                <w:rFonts w:ascii="Times New Roman" w:hAnsi="Times New Roman"/>
                <w:sz w:val="26"/>
                <w:szCs w:val="26"/>
              </w:rPr>
              <w:t>1099330,4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1F866" w14:textId="77777777" w:rsidR="00540B0A" w:rsidRPr="00540B0A" w:rsidRDefault="00540B0A" w:rsidP="00540B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0B0A">
              <w:rPr>
                <w:rFonts w:ascii="Times New Roman" w:hAnsi="Times New Roman"/>
                <w:sz w:val="26"/>
                <w:szCs w:val="26"/>
              </w:rPr>
              <w:t>371867,2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36395" w14:textId="77777777" w:rsidR="00540B0A" w:rsidRPr="000608E4" w:rsidRDefault="00540B0A" w:rsidP="00540B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</w:tbl>
    <w:p w14:paraId="2524360C" w14:textId="77777777" w:rsidR="00924194" w:rsidRDefault="00924194" w:rsidP="00DB3BE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93A3BF4" w14:textId="77777777" w:rsidR="00DB3BEB" w:rsidRDefault="00DB3BEB" w:rsidP="00DB3BE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  <w:r w:rsidRPr="00DB3BEB">
        <w:rPr>
          <w:rFonts w:ascii="Times New Roman" w:eastAsia="Times New Roman" w:hAnsi="Times New Roman"/>
          <w:sz w:val="28"/>
          <w:szCs w:val="28"/>
        </w:rPr>
        <w:t xml:space="preserve"> </w:t>
      </w:r>
      <w:r w:rsidRPr="007823FC">
        <w:rPr>
          <w:rFonts w:ascii="Times New Roman" w:eastAsia="Times New Roman" w:hAnsi="Times New Roman"/>
          <w:sz w:val="28"/>
          <w:szCs w:val="28"/>
        </w:rPr>
        <w:t>финансово-экономического отдела администрации</w:t>
      </w:r>
      <w:r w:rsidRPr="00DB3BEB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4A1AF86D" w14:textId="77777777" w:rsidR="00FB4BC1" w:rsidRDefault="00DB3BEB" w:rsidP="00FB4BC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Кореновского городского поселения</w:t>
      </w:r>
      <w:r w:rsidR="00FB4BC1">
        <w:rPr>
          <w:rFonts w:ascii="Times New Roman" w:eastAsia="Times New Roman" w:hAnsi="Times New Roman"/>
          <w:sz w:val="28"/>
          <w:szCs w:val="28"/>
        </w:rPr>
        <w:t xml:space="preserve"> </w:t>
      </w:r>
      <w:r w:rsidR="00FB4BC1" w:rsidRPr="00FB4BC1">
        <w:rPr>
          <w:rFonts w:ascii="Times New Roman" w:eastAsia="Times New Roman" w:hAnsi="Times New Roman"/>
          <w:sz w:val="28"/>
          <w:szCs w:val="28"/>
        </w:rPr>
        <w:t xml:space="preserve">Кореновского </w:t>
      </w:r>
    </w:p>
    <w:p w14:paraId="07B93FF3" w14:textId="77777777" w:rsidR="00924194" w:rsidRDefault="00FB4BC1" w:rsidP="00FB4BC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  <w:sectPr w:rsidR="00924194" w:rsidSect="00924194">
          <w:pgSz w:w="16838" w:h="11906" w:orient="landscape"/>
          <w:pgMar w:top="1077" w:right="737" w:bottom="851" w:left="1701" w:header="720" w:footer="720" w:gutter="0"/>
          <w:pgNumType w:start="1"/>
          <w:cols w:space="720"/>
          <w:titlePg/>
          <w:docGrid w:linePitch="360"/>
        </w:sectPr>
      </w:pPr>
      <w:r w:rsidRPr="00FB4BC1">
        <w:rPr>
          <w:rFonts w:ascii="Times New Roman" w:eastAsia="Times New Roman" w:hAnsi="Times New Roman"/>
          <w:sz w:val="28"/>
          <w:szCs w:val="28"/>
        </w:rPr>
        <w:t xml:space="preserve">муниципального района Краснодарского края </w:t>
      </w:r>
      <w:r w:rsidR="00DB3BEB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DB3BEB">
        <w:rPr>
          <w:rFonts w:ascii="Times New Roman" w:eastAsia="Times New Roman" w:hAnsi="Times New Roman"/>
          <w:sz w:val="28"/>
          <w:szCs w:val="28"/>
        </w:rPr>
        <w:t xml:space="preserve">  С.И. Пономаренко</w:t>
      </w:r>
    </w:p>
    <w:p w14:paraId="68D6F24A" w14:textId="77777777" w:rsidR="0051404D" w:rsidRPr="007823FC" w:rsidRDefault="0051404D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4"/>
        <w:gridCol w:w="5007"/>
        <w:gridCol w:w="4945"/>
      </w:tblGrid>
      <w:tr w:rsidR="0051404D" w:rsidRPr="0051404D" w14:paraId="3CB4FC93" w14:textId="77777777" w:rsidTr="00D23E98">
        <w:tc>
          <w:tcPr>
            <w:tcW w:w="4803" w:type="dxa"/>
          </w:tcPr>
          <w:p w14:paraId="1919F6BF" w14:textId="77777777" w:rsidR="0051404D" w:rsidRPr="0051404D" w:rsidRDefault="0051404D" w:rsidP="00D23E98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5158" w:type="dxa"/>
          </w:tcPr>
          <w:p w14:paraId="141BCC84" w14:textId="77777777" w:rsidR="0051404D" w:rsidRPr="0051404D" w:rsidRDefault="0051404D" w:rsidP="00D23E98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5031" w:type="dxa"/>
          </w:tcPr>
          <w:p w14:paraId="0981903D" w14:textId="77777777" w:rsidR="0051404D" w:rsidRPr="0051404D" w:rsidRDefault="0051404D" w:rsidP="0051404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caps/>
                <w:sz w:val="28"/>
                <w:szCs w:val="28"/>
              </w:rPr>
              <w:t>Приложение</w:t>
            </w:r>
            <w:r w:rsidRPr="0051404D">
              <w:rPr>
                <w:rFonts w:ascii="Times New Roman" w:hAnsi="Times New Roman"/>
                <w:sz w:val="28"/>
                <w:szCs w:val="28"/>
              </w:rPr>
              <w:t xml:space="preserve"> № 4</w:t>
            </w:r>
          </w:p>
          <w:p w14:paraId="4A87350C" w14:textId="77777777" w:rsidR="0051404D" w:rsidRPr="0051404D" w:rsidRDefault="0051404D" w:rsidP="005140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400AF2BD" w14:textId="77777777" w:rsidR="0051404D" w:rsidRPr="0051404D" w:rsidRDefault="0051404D" w:rsidP="0051404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14:paraId="7F0F0D48" w14:textId="77777777" w:rsidR="0051404D" w:rsidRPr="0051404D" w:rsidRDefault="0051404D" w:rsidP="0051404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14:paraId="7F7D6E13" w14:textId="77777777" w:rsidR="0051404D" w:rsidRPr="0051404D" w:rsidRDefault="0051404D" w:rsidP="0051404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14:paraId="09F4D6E7" w14:textId="77777777" w:rsidR="0051404D" w:rsidRPr="0051404D" w:rsidRDefault="0051404D" w:rsidP="0051404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 xml:space="preserve">Кореновского </w:t>
            </w:r>
            <w:r w:rsidR="00540B0A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Pr="0051404D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540B0A">
              <w:rPr>
                <w:rFonts w:ascii="Times New Roman" w:hAnsi="Times New Roman"/>
                <w:sz w:val="28"/>
                <w:szCs w:val="28"/>
              </w:rPr>
              <w:t xml:space="preserve"> Краснодарского края</w:t>
            </w:r>
          </w:p>
          <w:p w14:paraId="10E5031C" w14:textId="77777777" w:rsidR="0051404D" w:rsidRPr="0051404D" w:rsidRDefault="0051404D" w:rsidP="008D1D4E">
            <w:pPr>
              <w:spacing w:after="0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8D1D4E">
              <w:rPr>
                <w:rFonts w:ascii="Times New Roman" w:hAnsi="Times New Roman"/>
                <w:sz w:val="28"/>
                <w:szCs w:val="28"/>
              </w:rPr>
              <w:t>17.07.2025</w:t>
            </w:r>
            <w:r w:rsidRPr="0051404D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8D1D4E">
              <w:rPr>
                <w:rFonts w:ascii="Times New Roman" w:hAnsi="Times New Roman"/>
                <w:sz w:val="28"/>
                <w:szCs w:val="28"/>
              </w:rPr>
              <w:t>828</w:t>
            </w:r>
          </w:p>
        </w:tc>
      </w:tr>
    </w:tbl>
    <w:p w14:paraId="064A5E1C" w14:textId="77777777" w:rsidR="0051404D" w:rsidRPr="0051404D" w:rsidRDefault="0051404D" w:rsidP="0051404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1404D">
        <w:rPr>
          <w:rFonts w:ascii="Times New Roman" w:hAnsi="Times New Roman"/>
          <w:sz w:val="28"/>
          <w:szCs w:val="28"/>
        </w:rPr>
        <w:t>ОТЧЕТ</w:t>
      </w:r>
    </w:p>
    <w:p w14:paraId="6E090F51" w14:textId="77777777" w:rsidR="0051404D" w:rsidRPr="0051404D" w:rsidRDefault="0051404D" w:rsidP="0051404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1404D">
        <w:rPr>
          <w:rFonts w:ascii="Times New Roman" w:hAnsi="Times New Roman"/>
          <w:sz w:val="28"/>
          <w:szCs w:val="28"/>
        </w:rPr>
        <w:t xml:space="preserve">об использовании средств, выделенных из резервного фонда Кореновского городского поселения Кореновского </w:t>
      </w:r>
      <w:r w:rsidR="00540B0A">
        <w:rPr>
          <w:rFonts w:ascii="Times New Roman" w:hAnsi="Times New Roman"/>
          <w:sz w:val="28"/>
          <w:szCs w:val="28"/>
        </w:rPr>
        <w:t xml:space="preserve">муниципального </w:t>
      </w:r>
      <w:r w:rsidRPr="0051404D">
        <w:rPr>
          <w:rFonts w:ascii="Times New Roman" w:hAnsi="Times New Roman"/>
          <w:sz w:val="28"/>
          <w:szCs w:val="28"/>
        </w:rPr>
        <w:t xml:space="preserve">района </w:t>
      </w:r>
      <w:r w:rsidR="00540B0A">
        <w:rPr>
          <w:rFonts w:ascii="Times New Roman" w:hAnsi="Times New Roman"/>
          <w:sz w:val="28"/>
          <w:szCs w:val="28"/>
        </w:rPr>
        <w:t>Краснодарского края</w:t>
      </w:r>
    </w:p>
    <w:p w14:paraId="6C9D8AA3" w14:textId="77777777" w:rsidR="0051404D" w:rsidRPr="0051404D" w:rsidRDefault="00B167D5" w:rsidP="0051404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540B0A">
        <w:rPr>
          <w:rFonts w:ascii="Times New Roman" w:hAnsi="Times New Roman"/>
          <w:sz w:val="28"/>
          <w:szCs w:val="28"/>
        </w:rPr>
        <w:t>второй</w:t>
      </w:r>
      <w:r>
        <w:rPr>
          <w:rFonts w:ascii="Times New Roman" w:hAnsi="Times New Roman"/>
          <w:sz w:val="28"/>
          <w:szCs w:val="28"/>
        </w:rPr>
        <w:t xml:space="preserve"> квартал</w:t>
      </w:r>
      <w:r w:rsidR="0051404D" w:rsidRPr="0051404D">
        <w:rPr>
          <w:rFonts w:ascii="Times New Roman" w:hAnsi="Times New Roman"/>
          <w:sz w:val="28"/>
          <w:szCs w:val="28"/>
        </w:rPr>
        <w:t xml:space="preserve"> 202</w:t>
      </w:r>
      <w:r w:rsidR="00A33653">
        <w:rPr>
          <w:rFonts w:ascii="Times New Roman" w:hAnsi="Times New Roman"/>
          <w:sz w:val="28"/>
          <w:szCs w:val="28"/>
        </w:rPr>
        <w:t>5</w:t>
      </w:r>
      <w:r w:rsidR="0051404D" w:rsidRPr="0051404D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513"/>
        <w:gridCol w:w="1528"/>
        <w:gridCol w:w="417"/>
        <w:gridCol w:w="578"/>
        <w:gridCol w:w="614"/>
        <w:gridCol w:w="477"/>
        <w:gridCol w:w="632"/>
        <w:gridCol w:w="1064"/>
        <w:gridCol w:w="1155"/>
        <w:gridCol w:w="2191"/>
        <w:gridCol w:w="1419"/>
        <w:gridCol w:w="1385"/>
        <w:gridCol w:w="1513"/>
      </w:tblGrid>
      <w:tr w:rsidR="0051404D" w:rsidRPr="0051404D" w14:paraId="7B78C88C" w14:textId="77777777" w:rsidTr="00FB4BC1">
        <w:trPr>
          <w:trHeight w:val="573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84ED" w14:textId="77777777" w:rsidR="0051404D" w:rsidRPr="0051404D" w:rsidRDefault="0051404D" w:rsidP="00D23E98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5FBA" w14:textId="77777777" w:rsidR="0051404D" w:rsidRPr="0051404D" w:rsidRDefault="0051404D" w:rsidP="00D23E98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Номер,дата постановления о выделении средств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1E24" w14:textId="77777777" w:rsidR="0051404D" w:rsidRPr="0051404D" w:rsidRDefault="0051404D" w:rsidP="00D23E98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Краткое содержание постановления</w:t>
            </w:r>
          </w:p>
        </w:tc>
        <w:tc>
          <w:tcPr>
            <w:tcW w:w="2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0E10" w14:textId="77777777" w:rsidR="0051404D" w:rsidRPr="0051404D" w:rsidRDefault="0051404D" w:rsidP="00D23E98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Направление расходования средств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647D" w14:textId="77777777" w:rsidR="0051404D" w:rsidRPr="0051404D" w:rsidRDefault="0051404D" w:rsidP="00D23E98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Сумма выделенных средств,</w:t>
            </w:r>
          </w:p>
          <w:p w14:paraId="4499DFBC" w14:textId="77777777" w:rsidR="0051404D" w:rsidRPr="0051404D" w:rsidRDefault="0051404D" w:rsidP="00D23E98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FE58" w14:textId="77777777" w:rsidR="0051404D" w:rsidRPr="0051404D" w:rsidRDefault="0051404D" w:rsidP="00D23E98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Фактическое освоение средств,</w:t>
            </w:r>
          </w:p>
          <w:p w14:paraId="65B26802" w14:textId="77777777" w:rsidR="0051404D" w:rsidRPr="0051404D" w:rsidRDefault="0051404D" w:rsidP="00D23E98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001A" w14:textId="77777777" w:rsidR="0051404D" w:rsidRPr="0051404D" w:rsidRDefault="0051404D" w:rsidP="00D23E98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Номер и дата протокола котировочной комиссии (в случае размещения заказа путем запроса котировок)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9A417" w14:textId="77777777" w:rsidR="0051404D" w:rsidRPr="0051404D" w:rsidRDefault="0051404D" w:rsidP="00D23E98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Номер и дата муниципального контракта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8B423" w14:textId="77777777" w:rsidR="0051404D" w:rsidRPr="0051404D" w:rsidRDefault="0051404D" w:rsidP="00D23E98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Дата,</w:t>
            </w:r>
          </w:p>
          <w:p w14:paraId="0B537BE2" w14:textId="77777777" w:rsidR="0051404D" w:rsidRPr="0051404D" w:rsidRDefault="0051404D" w:rsidP="00D23E98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номер платеж-ного документа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4466D" w14:textId="77777777" w:rsidR="0051404D" w:rsidRPr="0051404D" w:rsidRDefault="0051404D" w:rsidP="00D23E98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Остаток неиспользованных средств,</w:t>
            </w:r>
          </w:p>
          <w:p w14:paraId="30CE755A" w14:textId="77777777" w:rsidR="0051404D" w:rsidRPr="0051404D" w:rsidRDefault="0051404D" w:rsidP="00D23E98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51404D" w:rsidRPr="0051404D" w14:paraId="00C35A35" w14:textId="77777777" w:rsidTr="00FB4BC1">
        <w:trPr>
          <w:trHeight w:val="602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8E4E" w14:textId="77777777" w:rsidR="0051404D" w:rsidRPr="0051404D" w:rsidRDefault="0051404D" w:rsidP="00D23E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A3275" w14:textId="77777777" w:rsidR="0051404D" w:rsidRPr="0051404D" w:rsidRDefault="0051404D" w:rsidP="00D23E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9077" w14:textId="77777777" w:rsidR="0051404D" w:rsidRPr="0051404D" w:rsidRDefault="0051404D" w:rsidP="00D23E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8F687" w14:textId="77777777" w:rsidR="0051404D" w:rsidRPr="0051404D" w:rsidRDefault="0051404D" w:rsidP="00D23E98">
            <w:pPr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75F5" w14:textId="77777777" w:rsidR="0051404D" w:rsidRPr="0051404D" w:rsidRDefault="0051404D" w:rsidP="00D23E98">
            <w:pPr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ПРз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7F478" w14:textId="77777777" w:rsidR="0051404D" w:rsidRPr="0051404D" w:rsidRDefault="0051404D" w:rsidP="00D23E98">
            <w:pPr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ЦСт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8FD6" w14:textId="77777777" w:rsidR="0051404D" w:rsidRPr="0051404D" w:rsidRDefault="0051404D" w:rsidP="00D23E98">
            <w:pPr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E279" w14:textId="77777777" w:rsidR="0051404D" w:rsidRPr="0051404D" w:rsidRDefault="0051404D" w:rsidP="00D23E98">
            <w:pPr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ЭКР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4514" w14:textId="77777777" w:rsidR="0051404D" w:rsidRPr="0051404D" w:rsidRDefault="0051404D" w:rsidP="00D23E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D354" w14:textId="77777777" w:rsidR="0051404D" w:rsidRPr="0051404D" w:rsidRDefault="0051404D" w:rsidP="00D23E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06CB" w14:textId="77777777" w:rsidR="0051404D" w:rsidRPr="0051404D" w:rsidRDefault="0051404D" w:rsidP="00D23E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8C4F" w14:textId="77777777" w:rsidR="0051404D" w:rsidRPr="0051404D" w:rsidRDefault="0051404D" w:rsidP="00D23E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A890" w14:textId="77777777" w:rsidR="0051404D" w:rsidRPr="0051404D" w:rsidRDefault="0051404D" w:rsidP="00D23E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6B83" w14:textId="77777777" w:rsidR="0051404D" w:rsidRPr="0051404D" w:rsidRDefault="0051404D" w:rsidP="00D23E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404D" w:rsidRPr="0051404D" w14:paraId="67E9E356" w14:textId="77777777" w:rsidTr="00FB4BC1">
        <w:trPr>
          <w:trHeight w:val="26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6005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8591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0A9B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8AAC3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B521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BF53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DB99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4D95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60E2A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A5493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53C9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0B55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7007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3A692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51404D" w:rsidRPr="0051404D" w14:paraId="38F4EFF6" w14:textId="77777777" w:rsidTr="00FB4BC1">
        <w:trPr>
          <w:trHeight w:val="26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35235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674F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3A69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9986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792D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A8D7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EC64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7937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2F5C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CA58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575B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F92D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1941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A874A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50000,0</w:t>
            </w:r>
          </w:p>
        </w:tc>
      </w:tr>
    </w:tbl>
    <w:p w14:paraId="27A68530" w14:textId="77777777" w:rsidR="00924194" w:rsidRDefault="00924194" w:rsidP="009241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504D97" w14:textId="77777777" w:rsidR="00924194" w:rsidRPr="0051404D" w:rsidRDefault="00924194" w:rsidP="009241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BD7AD0" w14:textId="77777777" w:rsidR="0051404D" w:rsidRPr="0051404D" w:rsidRDefault="0051404D" w:rsidP="00924194">
      <w:pPr>
        <w:tabs>
          <w:tab w:val="center" w:pos="728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1404D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404D">
        <w:rPr>
          <w:rFonts w:ascii="Times New Roman" w:hAnsi="Times New Roman"/>
          <w:sz w:val="28"/>
          <w:szCs w:val="28"/>
        </w:rPr>
        <w:t xml:space="preserve">финансово-экономического отдела </w:t>
      </w:r>
    </w:p>
    <w:p w14:paraId="411D590D" w14:textId="77777777" w:rsidR="00FB4BC1" w:rsidRDefault="0051404D" w:rsidP="0092419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Кореновского </w:t>
      </w:r>
      <w:r w:rsidRPr="0051404D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>родского поселения</w:t>
      </w:r>
      <w:r>
        <w:rPr>
          <w:rFonts w:ascii="Times New Roman" w:hAnsi="Times New Roman"/>
          <w:sz w:val="28"/>
          <w:szCs w:val="28"/>
        </w:rPr>
        <w:tab/>
      </w:r>
      <w:r w:rsidR="00FB4BC1" w:rsidRPr="00FB4BC1">
        <w:rPr>
          <w:rFonts w:ascii="Times New Roman" w:hAnsi="Times New Roman"/>
          <w:sz w:val="28"/>
          <w:szCs w:val="28"/>
        </w:rPr>
        <w:t xml:space="preserve">Кореновского </w:t>
      </w:r>
    </w:p>
    <w:p w14:paraId="1DEE193F" w14:textId="77777777" w:rsidR="00924194" w:rsidRDefault="00FB4BC1" w:rsidP="00924194">
      <w:pPr>
        <w:spacing w:after="0" w:line="240" w:lineRule="auto"/>
        <w:rPr>
          <w:rFonts w:ascii="Times New Roman" w:hAnsi="Times New Roman"/>
          <w:sz w:val="28"/>
          <w:szCs w:val="28"/>
        </w:rPr>
        <w:sectPr w:rsidR="00924194" w:rsidSect="00924194">
          <w:pgSz w:w="16838" w:h="11906" w:orient="landscape"/>
          <w:pgMar w:top="1077" w:right="737" w:bottom="851" w:left="1701" w:header="720" w:footer="720" w:gutter="0"/>
          <w:pgNumType w:start="1"/>
          <w:cols w:space="720"/>
          <w:titlePg/>
          <w:docGrid w:linePitch="360"/>
        </w:sectPr>
      </w:pPr>
      <w:r w:rsidRPr="00FB4BC1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="0051404D">
        <w:rPr>
          <w:rFonts w:ascii="Times New Roman" w:hAnsi="Times New Roman"/>
          <w:sz w:val="28"/>
          <w:szCs w:val="28"/>
        </w:rPr>
        <w:tab/>
      </w:r>
      <w:r w:rsidR="0051404D">
        <w:rPr>
          <w:rFonts w:ascii="Times New Roman" w:hAnsi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51404D">
        <w:rPr>
          <w:rFonts w:ascii="Times New Roman" w:hAnsi="Times New Roman"/>
          <w:sz w:val="28"/>
          <w:szCs w:val="28"/>
        </w:rPr>
        <w:t xml:space="preserve">                           </w:t>
      </w:r>
      <w:r w:rsidR="0051404D" w:rsidRPr="0051404D">
        <w:rPr>
          <w:rFonts w:ascii="Times New Roman" w:hAnsi="Times New Roman"/>
          <w:sz w:val="28"/>
          <w:szCs w:val="28"/>
        </w:rPr>
        <w:t xml:space="preserve"> С.И. Пономаренко</w:t>
      </w:r>
    </w:p>
    <w:p w14:paraId="524B5157" w14:textId="77777777" w:rsidR="00540B0A" w:rsidRPr="00540B0A" w:rsidRDefault="00540B0A" w:rsidP="00540B0A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14786" w:type="dxa"/>
        <w:tblLayout w:type="fixed"/>
        <w:tblLook w:val="0000" w:firstRow="0" w:lastRow="0" w:firstColumn="0" w:lastColumn="0" w:noHBand="0" w:noVBand="0"/>
      </w:tblPr>
      <w:tblGrid>
        <w:gridCol w:w="4847"/>
        <w:gridCol w:w="4848"/>
        <w:gridCol w:w="5091"/>
      </w:tblGrid>
      <w:tr w:rsidR="005B6001" w:rsidRPr="007823FC" w14:paraId="5E5F7538" w14:textId="77777777" w:rsidTr="00CE0649">
        <w:tc>
          <w:tcPr>
            <w:tcW w:w="4847" w:type="dxa"/>
            <w:shd w:val="clear" w:color="auto" w:fill="auto"/>
          </w:tcPr>
          <w:p w14:paraId="2E7C4D13" w14:textId="77777777" w:rsidR="005B6001" w:rsidRPr="007823FC" w:rsidRDefault="005B6001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4848" w:type="dxa"/>
            <w:shd w:val="clear" w:color="auto" w:fill="auto"/>
          </w:tcPr>
          <w:p w14:paraId="71A59CE7" w14:textId="77777777" w:rsidR="005B6001" w:rsidRPr="007823FC" w:rsidRDefault="005B6001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5091" w:type="dxa"/>
            <w:shd w:val="clear" w:color="auto" w:fill="auto"/>
          </w:tcPr>
          <w:p w14:paraId="7981434C" w14:textId="77777777" w:rsidR="005B6001" w:rsidRDefault="005B6001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Приложение № 5</w:t>
            </w:r>
          </w:p>
          <w:p w14:paraId="6EFFC4B3" w14:textId="77777777" w:rsidR="005B6001" w:rsidRPr="007823FC" w:rsidRDefault="005B6001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529FE3C" w14:textId="77777777" w:rsidR="005B6001" w:rsidRPr="00827A9F" w:rsidRDefault="005B6001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27A9F">
              <w:rPr>
                <w:rFonts w:ascii="Times New Roman" w:eastAsia="Times New Roman" w:hAnsi="Times New Roman"/>
                <w:sz w:val="28"/>
                <w:szCs w:val="28"/>
              </w:rPr>
              <w:t>УТВЕРЖДЕНО</w:t>
            </w:r>
          </w:p>
          <w:p w14:paraId="170B43B4" w14:textId="77777777" w:rsidR="005B6001" w:rsidRPr="007823FC" w:rsidRDefault="005B6001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27A9F">
              <w:rPr>
                <w:rFonts w:ascii="Times New Roman" w:eastAsia="Times New Roman" w:hAnsi="Times New Roman"/>
                <w:sz w:val="28"/>
                <w:szCs w:val="28"/>
              </w:rPr>
              <w:t>постановлением администрации</w:t>
            </w:r>
          </w:p>
          <w:p w14:paraId="26310631" w14:textId="77777777" w:rsidR="005B6001" w:rsidRPr="007823FC" w:rsidRDefault="005B6001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14:paraId="41C74950" w14:textId="77777777" w:rsidR="005B6001" w:rsidRPr="007823FC" w:rsidRDefault="005B6001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Кореновского</w:t>
            </w:r>
            <w:r w:rsidR="00540B0A">
              <w:rPr>
                <w:rFonts w:ascii="Times New Roman" w:eastAsia="Times New Roman" w:hAnsi="Times New Roman"/>
                <w:sz w:val="28"/>
                <w:szCs w:val="28"/>
              </w:rPr>
              <w:t xml:space="preserve"> муниципального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 района</w:t>
            </w:r>
            <w:r w:rsidR="00540B0A">
              <w:rPr>
                <w:rFonts w:ascii="Times New Roman" w:eastAsia="Times New Roman" w:hAnsi="Times New Roman"/>
                <w:sz w:val="28"/>
                <w:szCs w:val="28"/>
              </w:rPr>
              <w:t xml:space="preserve"> Краснодарского края</w:t>
            </w:r>
          </w:p>
          <w:p w14:paraId="15544ECB" w14:textId="77777777" w:rsidR="005B6001" w:rsidRPr="007823FC" w:rsidRDefault="005B6001" w:rsidP="008D1D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от </w:t>
            </w:r>
            <w:r w:rsidR="008D1D4E">
              <w:rPr>
                <w:rFonts w:ascii="Times New Roman" w:eastAsia="Times New Roman" w:hAnsi="Times New Roman"/>
                <w:sz w:val="28"/>
                <w:szCs w:val="28"/>
              </w:rPr>
              <w:t>17.07.2025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 № </w:t>
            </w:r>
            <w:r w:rsidR="008D1D4E">
              <w:rPr>
                <w:rFonts w:ascii="Times New Roman" w:eastAsia="Times New Roman" w:hAnsi="Times New Roman"/>
                <w:sz w:val="28"/>
                <w:szCs w:val="28"/>
              </w:rPr>
              <w:t>828</w:t>
            </w:r>
          </w:p>
        </w:tc>
      </w:tr>
    </w:tbl>
    <w:p w14:paraId="0F20DD62" w14:textId="77777777" w:rsidR="005B6001" w:rsidRPr="007823FC" w:rsidRDefault="005B6001" w:rsidP="005B600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7823FC">
        <w:rPr>
          <w:rFonts w:ascii="Times New Roman" w:eastAsia="Times New Roman" w:hAnsi="Times New Roman"/>
          <w:sz w:val="28"/>
          <w:szCs w:val="24"/>
        </w:rPr>
        <w:t>ВЕДОМСТВЕННАЯ</w:t>
      </w:r>
    </w:p>
    <w:p w14:paraId="7AD9ABA0" w14:textId="77777777" w:rsidR="005B6001" w:rsidRDefault="005B6001" w:rsidP="005B600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7823FC">
        <w:rPr>
          <w:rFonts w:ascii="Times New Roman" w:eastAsia="Times New Roman" w:hAnsi="Times New Roman"/>
          <w:sz w:val="28"/>
          <w:szCs w:val="24"/>
        </w:rPr>
        <w:t xml:space="preserve">структура расходов местного бюджета </w:t>
      </w:r>
      <w:r>
        <w:rPr>
          <w:rFonts w:ascii="Times New Roman" w:eastAsia="Times New Roman" w:hAnsi="Times New Roman"/>
          <w:sz w:val="28"/>
          <w:szCs w:val="24"/>
        </w:rPr>
        <w:t xml:space="preserve">за </w:t>
      </w:r>
      <w:r w:rsidR="00540B0A">
        <w:rPr>
          <w:rFonts w:ascii="Times New Roman" w:eastAsia="Times New Roman" w:hAnsi="Times New Roman"/>
          <w:sz w:val="28"/>
          <w:szCs w:val="24"/>
        </w:rPr>
        <w:t>второй</w:t>
      </w:r>
      <w:r>
        <w:rPr>
          <w:rFonts w:ascii="Times New Roman" w:eastAsia="Times New Roman" w:hAnsi="Times New Roman"/>
          <w:sz w:val="28"/>
          <w:szCs w:val="24"/>
        </w:rPr>
        <w:t xml:space="preserve"> квартал</w:t>
      </w:r>
      <w:r w:rsidRPr="007823FC">
        <w:rPr>
          <w:rFonts w:ascii="Times New Roman" w:eastAsia="Times New Roman" w:hAnsi="Times New Roman"/>
          <w:sz w:val="28"/>
          <w:szCs w:val="24"/>
        </w:rPr>
        <w:t xml:space="preserve"> 20</w:t>
      </w:r>
      <w:r>
        <w:rPr>
          <w:rFonts w:ascii="Times New Roman" w:eastAsia="Times New Roman" w:hAnsi="Times New Roman"/>
          <w:sz w:val="28"/>
          <w:szCs w:val="24"/>
        </w:rPr>
        <w:t>25</w:t>
      </w:r>
      <w:r w:rsidRPr="007823FC">
        <w:rPr>
          <w:rFonts w:ascii="Times New Roman" w:eastAsia="Times New Roman" w:hAnsi="Times New Roman"/>
          <w:sz w:val="28"/>
          <w:szCs w:val="24"/>
        </w:rPr>
        <w:t xml:space="preserve"> год</w:t>
      </w:r>
    </w:p>
    <w:p w14:paraId="0B9A0DB8" w14:textId="77777777" w:rsidR="005B6001" w:rsidRPr="00FD7122" w:rsidRDefault="005B6001" w:rsidP="005B6001">
      <w:pPr>
        <w:spacing w:after="0" w:line="360" w:lineRule="auto"/>
        <w:ind w:right="2237"/>
        <w:jc w:val="right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8"/>
          <w:szCs w:val="24"/>
        </w:rPr>
        <w:t xml:space="preserve"> </w:t>
      </w:r>
      <w:r w:rsidR="00FB4BC1">
        <w:rPr>
          <w:rFonts w:ascii="Times New Roman" w:eastAsia="Times New Roman" w:hAnsi="Times New Roman"/>
          <w:sz w:val="28"/>
          <w:szCs w:val="24"/>
        </w:rPr>
        <w:t xml:space="preserve">                </w:t>
      </w:r>
      <w:r w:rsidRPr="007823FC">
        <w:rPr>
          <w:rFonts w:ascii="Times New Roman" w:eastAsia="Times New Roman" w:hAnsi="Times New Roman"/>
          <w:sz w:val="28"/>
          <w:szCs w:val="24"/>
        </w:rPr>
        <w:t xml:space="preserve">  (тыс. рублей)</w:t>
      </w:r>
    </w:p>
    <w:tbl>
      <w:tblPr>
        <w:tblW w:w="1610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7"/>
        <w:gridCol w:w="3899"/>
        <w:gridCol w:w="709"/>
        <w:gridCol w:w="851"/>
        <w:gridCol w:w="850"/>
        <w:gridCol w:w="1559"/>
        <w:gridCol w:w="851"/>
        <w:gridCol w:w="1843"/>
        <w:gridCol w:w="1842"/>
        <w:gridCol w:w="1347"/>
        <w:gridCol w:w="1714"/>
      </w:tblGrid>
      <w:tr w:rsidR="005B6001" w:rsidRPr="007823FC" w14:paraId="2700E07B" w14:textId="77777777" w:rsidTr="00CE0649">
        <w:trPr>
          <w:gridAfter w:val="1"/>
          <w:wAfter w:w="1714" w:type="dxa"/>
          <w:trHeight w:val="239"/>
          <w:tblHeader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CF13C" w14:textId="77777777" w:rsidR="005B6001" w:rsidRPr="007823FC" w:rsidRDefault="005B6001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F56C5" w14:textId="77777777" w:rsidR="005B6001" w:rsidRPr="007823FC" w:rsidRDefault="005B6001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0CAD0" w14:textId="77777777" w:rsidR="005B6001" w:rsidRPr="007823FC" w:rsidRDefault="005B6001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16228" w14:textId="77777777" w:rsidR="005B6001" w:rsidRPr="007823FC" w:rsidRDefault="005B6001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F7524" w14:textId="77777777" w:rsidR="005B6001" w:rsidRPr="007823FC" w:rsidRDefault="005B6001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DD367" w14:textId="77777777" w:rsidR="005B6001" w:rsidRPr="007823FC" w:rsidRDefault="005B6001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3CA7F" w14:textId="77777777" w:rsidR="005B6001" w:rsidRPr="007823FC" w:rsidRDefault="005B6001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C26D3" w14:textId="77777777" w:rsidR="005B6001" w:rsidRPr="007823FC" w:rsidRDefault="005B6001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Утверждено на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A71CD" w14:textId="77777777" w:rsidR="005B6001" w:rsidRPr="007823FC" w:rsidRDefault="005B6001" w:rsidP="005B6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Исполнено за </w:t>
            </w:r>
            <w:r w:rsidR="00540B0A">
              <w:rPr>
                <w:rFonts w:ascii="Times New Roman" w:eastAsia="Times New Roman" w:hAnsi="Times New Roman"/>
                <w:sz w:val="24"/>
                <w:szCs w:val="24"/>
              </w:rPr>
              <w:t>второй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квартал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C96C5" w14:textId="77777777" w:rsidR="005B6001" w:rsidRPr="007823FC" w:rsidRDefault="005B6001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Процент исполнения (%)</w:t>
            </w:r>
          </w:p>
        </w:tc>
      </w:tr>
      <w:tr w:rsidR="005B6001" w:rsidRPr="007823FC" w14:paraId="24F14499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08B26" w14:textId="77777777" w:rsidR="005B6001" w:rsidRPr="007823FC" w:rsidRDefault="005B6001" w:rsidP="00CE06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7210B" w14:textId="77777777" w:rsidR="005B6001" w:rsidRPr="007823FC" w:rsidRDefault="005B6001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BA6F2" w14:textId="77777777" w:rsidR="005B6001" w:rsidRPr="007823FC" w:rsidRDefault="005B6001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066D0" w14:textId="77777777" w:rsidR="005B6001" w:rsidRPr="007823FC" w:rsidRDefault="005B6001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4E553" w14:textId="77777777" w:rsidR="005B6001" w:rsidRPr="007823FC" w:rsidRDefault="005B6001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E57A1" w14:textId="77777777" w:rsidR="005B6001" w:rsidRPr="007823FC" w:rsidRDefault="005B6001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487FE" w14:textId="77777777" w:rsidR="005B6001" w:rsidRPr="007823FC" w:rsidRDefault="005B6001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1E035" w14:textId="77777777" w:rsidR="005B6001" w:rsidRPr="00741B6C" w:rsidRDefault="00540B0A" w:rsidP="00CE064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1009831,9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32F4A" w14:textId="77777777" w:rsidR="005B6001" w:rsidRPr="00741B6C" w:rsidRDefault="00540B0A" w:rsidP="00CE06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369130,9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A0226" w14:textId="77777777" w:rsidR="005B6001" w:rsidRPr="00741B6C" w:rsidRDefault="00540B0A" w:rsidP="00CE06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36,6</w:t>
            </w:r>
          </w:p>
        </w:tc>
      </w:tr>
      <w:tr w:rsidR="00CE0649" w:rsidRPr="007823FC" w14:paraId="4A15C9D5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15E6C" w14:textId="77777777" w:rsidR="00CE0649" w:rsidRPr="007823FC" w:rsidRDefault="00CE0649" w:rsidP="00CE0649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041F5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F1CFD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7C63C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CF213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F7A46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2B22F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A9E59" w14:textId="77777777" w:rsidR="00CE0649" w:rsidRPr="00741B6C" w:rsidRDefault="00540B0A" w:rsidP="00CE064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1009831,9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99E1C" w14:textId="77777777" w:rsidR="00CE0649" w:rsidRPr="00741B6C" w:rsidRDefault="00540B0A" w:rsidP="00CE06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369130,9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399F3" w14:textId="77777777" w:rsidR="00CE0649" w:rsidRPr="00741B6C" w:rsidRDefault="00540B0A" w:rsidP="00CE06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36,6</w:t>
            </w:r>
          </w:p>
        </w:tc>
      </w:tr>
      <w:tr w:rsidR="00CE0649" w:rsidRPr="007823FC" w14:paraId="671B9955" w14:textId="77777777" w:rsidTr="00CE0649">
        <w:trPr>
          <w:gridAfter w:val="1"/>
          <w:wAfter w:w="1714" w:type="dxa"/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BFF4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CC9BB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3FFD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A02EB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EACDC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A7CAA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D72A1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36168" w14:textId="77777777" w:rsidR="00CE0649" w:rsidRPr="00741B6C" w:rsidRDefault="00540B0A" w:rsidP="00CE064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106918,6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CA13C" w14:textId="77777777" w:rsidR="00CE0649" w:rsidRPr="00741B6C" w:rsidRDefault="00540B0A" w:rsidP="00CE06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44610,4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23518" w14:textId="77777777" w:rsidR="00CE0649" w:rsidRPr="00741B6C" w:rsidRDefault="00540B0A" w:rsidP="00CE06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41,7</w:t>
            </w:r>
          </w:p>
        </w:tc>
      </w:tr>
      <w:tr w:rsidR="00CE0649" w:rsidRPr="007823FC" w14:paraId="1617C6FA" w14:textId="77777777" w:rsidTr="00CE0649">
        <w:trPr>
          <w:gridAfter w:val="1"/>
          <w:wAfter w:w="1714" w:type="dxa"/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633E3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1556B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6CE6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9FC4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0BB24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80B27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09E0C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C2C1F" w14:textId="77777777" w:rsidR="00CE0649" w:rsidRPr="00741B6C" w:rsidRDefault="00540B0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1710,3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55B1C" w14:textId="77777777" w:rsidR="00CE0649" w:rsidRPr="00741B6C" w:rsidRDefault="00540B0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744,3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4FD57" w14:textId="77777777" w:rsidR="00CE0649" w:rsidRPr="00741B6C" w:rsidRDefault="00120BD3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</w:tr>
      <w:tr w:rsidR="00754CE1" w:rsidRPr="007823FC" w14:paraId="106645AB" w14:textId="77777777" w:rsidTr="00CE0649">
        <w:trPr>
          <w:gridAfter w:val="1"/>
          <w:wAfter w:w="1714" w:type="dxa"/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92C87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E0A5E" w14:textId="77777777" w:rsidR="00754CE1" w:rsidRPr="007823FC" w:rsidRDefault="00754CE1" w:rsidP="00754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06B06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6ABD5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ADE60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1D41B" w14:textId="77777777" w:rsidR="00754CE1" w:rsidRPr="007823FC" w:rsidRDefault="00754CE1" w:rsidP="00754CE1">
            <w:pPr>
              <w:spacing w:after="0" w:line="240" w:lineRule="auto"/>
              <w:ind w:left="-270" w:firstLine="2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2D160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700E1" w14:textId="77777777" w:rsidR="00754CE1" w:rsidRPr="00741B6C" w:rsidRDefault="00120BD3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1710,3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989A2" w14:textId="77777777" w:rsidR="00754CE1" w:rsidRPr="00741B6C" w:rsidRDefault="00120BD3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744,3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1FA26" w14:textId="77777777" w:rsidR="00754CE1" w:rsidRPr="00741B6C" w:rsidRDefault="00120BD3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</w:tr>
      <w:tr w:rsidR="00754CE1" w:rsidRPr="007823FC" w14:paraId="523865D3" w14:textId="77777777" w:rsidTr="00CE0649">
        <w:trPr>
          <w:gridAfter w:val="1"/>
          <w:wAfter w:w="1714" w:type="dxa"/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B7DFF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D876B" w14:textId="77777777" w:rsidR="00754CE1" w:rsidRPr="007823FC" w:rsidRDefault="00754CE1" w:rsidP="00754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Высшее должностное лицо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0B6EF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6EF53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830C6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3EBCE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A0971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8F218" w14:textId="77777777" w:rsidR="00754CE1" w:rsidRPr="00741B6C" w:rsidRDefault="00120BD3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1710,3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C457B" w14:textId="77777777" w:rsidR="00754CE1" w:rsidRPr="00741B6C" w:rsidRDefault="00120BD3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744,3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25375" w14:textId="77777777" w:rsidR="00754CE1" w:rsidRPr="00741B6C" w:rsidRDefault="00120BD3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</w:tr>
      <w:tr w:rsidR="00754CE1" w:rsidRPr="007823FC" w14:paraId="2833A4B0" w14:textId="77777777" w:rsidTr="00CE0649">
        <w:trPr>
          <w:gridAfter w:val="1"/>
          <w:wAfter w:w="1714" w:type="dxa"/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743F1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64ACC" w14:textId="77777777" w:rsidR="00754CE1" w:rsidRPr="007823FC" w:rsidRDefault="00754CE1" w:rsidP="00754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02A35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012A3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7D9D3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C28A1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F6C13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1E899" w14:textId="77777777" w:rsidR="00754CE1" w:rsidRPr="00741B6C" w:rsidRDefault="00120BD3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1710,3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50B4E" w14:textId="77777777" w:rsidR="00754CE1" w:rsidRPr="00741B6C" w:rsidRDefault="00120BD3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744,3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F5B05" w14:textId="77777777" w:rsidR="00754CE1" w:rsidRPr="00741B6C" w:rsidRDefault="00120BD3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</w:tr>
      <w:tr w:rsidR="00754CE1" w:rsidRPr="007823FC" w14:paraId="59F8815C" w14:textId="77777777" w:rsidTr="00CE0649">
        <w:trPr>
          <w:gridAfter w:val="1"/>
          <w:wAfter w:w="1714" w:type="dxa"/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1B90F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550B9" w14:textId="77777777" w:rsidR="00754CE1" w:rsidRPr="007823FC" w:rsidRDefault="00754CE1" w:rsidP="00754CE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6AA50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0A87D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C8CB1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E2E81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ADA4A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5110A" w14:textId="77777777" w:rsidR="00754CE1" w:rsidRPr="00741B6C" w:rsidRDefault="00120BD3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1710,3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B8367" w14:textId="77777777" w:rsidR="00754CE1" w:rsidRPr="00741B6C" w:rsidRDefault="00120BD3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744,3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CC6EE" w14:textId="77777777" w:rsidR="00754CE1" w:rsidRPr="00741B6C" w:rsidRDefault="00120BD3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</w:tr>
      <w:tr w:rsidR="00754CE1" w:rsidRPr="007823FC" w14:paraId="7B3B583F" w14:textId="77777777" w:rsidTr="00CE0649">
        <w:trPr>
          <w:gridAfter w:val="1"/>
          <w:wAfter w:w="1714" w:type="dxa"/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78BA7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5485B" w14:textId="77777777" w:rsidR="00754CE1" w:rsidRPr="007823FC" w:rsidRDefault="00754CE1" w:rsidP="00754CE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597DD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FB3BA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EDA7C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0A0D0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61644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10C36" w14:textId="77777777" w:rsidR="00754CE1" w:rsidRPr="00741B6C" w:rsidRDefault="00120BD3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1710,3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E67D6" w14:textId="77777777" w:rsidR="00754CE1" w:rsidRPr="00741B6C" w:rsidRDefault="00120BD3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744,3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225A7" w14:textId="77777777" w:rsidR="00754CE1" w:rsidRPr="00741B6C" w:rsidRDefault="00120BD3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</w:tr>
      <w:tr w:rsidR="00CE0649" w:rsidRPr="007823FC" w14:paraId="5ABC9D49" w14:textId="77777777" w:rsidTr="00CE0649">
        <w:trPr>
          <w:gridAfter w:val="1"/>
          <w:wAfter w:w="1714" w:type="dxa"/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56E43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3C01C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D9564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DF0B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1736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63A0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C0BC2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BF1AE" w14:textId="77777777" w:rsidR="00CE0649" w:rsidRPr="00741B6C" w:rsidRDefault="00120BD3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1265,1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3A91C" w14:textId="77777777" w:rsidR="00CE0649" w:rsidRPr="00741B6C" w:rsidRDefault="00120BD3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530,4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B4541" w14:textId="77777777" w:rsidR="00CE0649" w:rsidRPr="00741B6C" w:rsidRDefault="00120BD3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</w:tr>
      <w:tr w:rsidR="00120BD3" w:rsidRPr="007823FC" w14:paraId="1E6AF3D8" w14:textId="77777777" w:rsidTr="00CE0649">
        <w:trPr>
          <w:gridAfter w:val="1"/>
          <w:wAfter w:w="1714" w:type="dxa"/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AEF16" w14:textId="77777777" w:rsidR="00120BD3" w:rsidRPr="007823FC" w:rsidRDefault="00120BD3" w:rsidP="00120B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2D23F" w14:textId="77777777" w:rsidR="00120BD3" w:rsidRPr="007823FC" w:rsidRDefault="00120BD3" w:rsidP="00120B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0BD3">
              <w:rPr>
                <w:rFonts w:ascii="Times New Roman" w:eastAsia="Times New Roman" w:hAnsi="Times New Roman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877A7" w14:textId="77777777" w:rsidR="00120BD3" w:rsidRPr="00120BD3" w:rsidRDefault="00120BD3" w:rsidP="00120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0BD3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3276B" w14:textId="77777777" w:rsidR="00120BD3" w:rsidRPr="00120BD3" w:rsidRDefault="00120BD3" w:rsidP="00120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0BD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C2756" w14:textId="77777777" w:rsidR="00120BD3" w:rsidRPr="00120BD3" w:rsidRDefault="00120BD3" w:rsidP="00120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0BD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DE490" w14:textId="77777777" w:rsidR="00120BD3" w:rsidRPr="00120BD3" w:rsidRDefault="00120BD3" w:rsidP="00120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0BD3">
              <w:rPr>
                <w:rFonts w:ascii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62562" w14:textId="77777777" w:rsidR="00120BD3" w:rsidRPr="00120BD3" w:rsidRDefault="00120BD3" w:rsidP="00120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0BD3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4D581" w14:textId="77777777" w:rsidR="00120BD3" w:rsidRPr="00741B6C" w:rsidRDefault="00120BD3" w:rsidP="0012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F727C" w14:textId="77777777" w:rsidR="00120BD3" w:rsidRPr="00741B6C" w:rsidRDefault="00120BD3" w:rsidP="0012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7B080" w14:textId="77777777" w:rsidR="00120BD3" w:rsidRPr="00741B6C" w:rsidRDefault="00120BD3" w:rsidP="0012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E0649" w:rsidRPr="007823FC" w14:paraId="40C2FCA7" w14:textId="77777777" w:rsidTr="00CE0649">
        <w:trPr>
          <w:gridAfter w:val="1"/>
          <w:wAfter w:w="1714" w:type="dxa"/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97B0A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1F2BE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A412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9496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E133C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4CF59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34832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58F36" w14:textId="77777777" w:rsidR="00CE0649" w:rsidRPr="00741B6C" w:rsidRDefault="00120BD3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382,1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3FDC8" w14:textId="77777777" w:rsidR="00CE0649" w:rsidRPr="00741B6C" w:rsidRDefault="00120BD3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BC28A" w14:textId="77777777" w:rsidR="00CE0649" w:rsidRPr="00741B6C" w:rsidRDefault="00120BD3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</w:tr>
      <w:tr w:rsidR="00120BD3" w:rsidRPr="007823FC" w14:paraId="6CE2E80F" w14:textId="77777777" w:rsidTr="00CE0649">
        <w:trPr>
          <w:gridAfter w:val="1"/>
          <w:wAfter w:w="1714" w:type="dxa"/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36850" w14:textId="77777777" w:rsidR="00120BD3" w:rsidRPr="007823FC" w:rsidRDefault="00120BD3" w:rsidP="00120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59023" w14:textId="77777777" w:rsidR="00120BD3" w:rsidRPr="00120BD3" w:rsidRDefault="00120BD3" w:rsidP="00120B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0BD3">
              <w:rPr>
                <w:rFonts w:ascii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78F11" w14:textId="77777777" w:rsidR="00120BD3" w:rsidRPr="007823FC" w:rsidRDefault="00120BD3" w:rsidP="00120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85EC9" w14:textId="77777777" w:rsidR="00120BD3" w:rsidRPr="007823FC" w:rsidRDefault="00120BD3" w:rsidP="00120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9162C" w14:textId="77777777" w:rsidR="00120BD3" w:rsidRPr="007823FC" w:rsidRDefault="00120BD3" w:rsidP="00120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43E99" w14:textId="77777777" w:rsidR="00120BD3" w:rsidRPr="007823FC" w:rsidRDefault="00120BD3" w:rsidP="00120B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2384B" w14:textId="77777777" w:rsidR="00120BD3" w:rsidRPr="007823FC" w:rsidRDefault="00120BD3" w:rsidP="00120B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67561" w14:textId="77777777" w:rsidR="00120BD3" w:rsidRPr="00741B6C" w:rsidRDefault="00AC2341" w:rsidP="0012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1E5CD" w14:textId="77777777" w:rsidR="00120BD3" w:rsidRPr="00741B6C" w:rsidRDefault="00AC2341" w:rsidP="0012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9C1F7" w14:textId="77777777" w:rsidR="00120BD3" w:rsidRPr="00741B6C" w:rsidRDefault="00AC2341" w:rsidP="0012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</w:tr>
      <w:tr w:rsidR="00120BD3" w:rsidRPr="007823FC" w14:paraId="4FE617B7" w14:textId="77777777" w:rsidTr="00CE0649">
        <w:trPr>
          <w:gridAfter w:val="1"/>
          <w:wAfter w:w="1714" w:type="dxa"/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D84A7" w14:textId="77777777" w:rsidR="00120BD3" w:rsidRPr="007823FC" w:rsidRDefault="00120BD3" w:rsidP="00120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6E896" w14:textId="77777777" w:rsidR="00120BD3" w:rsidRPr="00120BD3" w:rsidRDefault="00120BD3" w:rsidP="00120B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0BD3">
              <w:rPr>
                <w:rFonts w:ascii="Times New Roman" w:hAnsi="Times New Roman"/>
                <w:sz w:val="24"/>
                <w:szCs w:val="24"/>
              </w:rPr>
              <w:t>Обеспечение деятельности Совета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5AE3C" w14:textId="77777777" w:rsidR="00120BD3" w:rsidRPr="007823FC" w:rsidRDefault="00120BD3" w:rsidP="00120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A3BA5" w14:textId="77777777" w:rsidR="00120BD3" w:rsidRPr="007823FC" w:rsidRDefault="00120BD3" w:rsidP="00120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EE88E" w14:textId="77777777" w:rsidR="00120BD3" w:rsidRPr="007823FC" w:rsidRDefault="00120BD3" w:rsidP="00120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C7199" w14:textId="77777777" w:rsidR="00120BD3" w:rsidRPr="007823FC" w:rsidRDefault="00120BD3" w:rsidP="00120B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E9E2C" w14:textId="77777777" w:rsidR="00120BD3" w:rsidRPr="007823FC" w:rsidRDefault="00120BD3" w:rsidP="00120B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6E28A" w14:textId="77777777" w:rsidR="00120BD3" w:rsidRPr="00741B6C" w:rsidRDefault="00AC2341" w:rsidP="0012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D98D6" w14:textId="77777777" w:rsidR="00120BD3" w:rsidRPr="00741B6C" w:rsidRDefault="00AC2341" w:rsidP="0012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CEEE8" w14:textId="77777777" w:rsidR="00120BD3" w:rsidRPr="00741B6C" w:rsidRDefault="00AC2341" w:rsidP="0012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</w:tr>
      <w:tr w:rsidR="00120BD3" w:rsidRPr="007823FC" w14:paraId="076B6B8B" w14:textId="77777777" w:rsidTr="00CE0649">
        <w:trPr>
          <w:gridAfter w:val="1"/>
          <w:wAfter w:w="1714" w:type="dxa"/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8B4BA" w14:textId="77777777" w:rsidR="00120BD3" w:rsidRPr="007823FC" w:rsidRDefault="00120BD3" w:rsidP="00120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A16F7" w14:textId="77777777" w:rsidR="00120BD3" w:rsidRPr="00120BD3" w:rsidRDefault="00120BD3" w:rsidP="00120B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0BD3">
              <w:rPr>
                <w:rFonts w:ascii="Times New Roman" w:hAnsi="Times New Roman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FE1F0" w14:textId="77777777" w:rsidR="00120BD3" w:rsidRPr="007823FC" w:rsidRDefault="00120BD3" w:rsidP="00120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B96B8" w14:textId="77777777" w:rsidR="00120BD3" w:rsidRPr="007823FC" w:rsidRDefault="00120BD3" w:rsidP="00120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1E536" w14:textId="77777777" w:rsidR="00120BD3" w:rsidRPr="007823FC" w:rsidRDefault="00120BD3" w:rsidP="00120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336B0" w14:textId="77777777" w:rsidR="00120BD3" w:rsidRPr="007823FC" w:rsidRDefault="00AC2341" w:rsidP="00120B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5020000000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5D156" w14:textId="77777777" w:rsidR="00120BD3" w:rsidRPr="007823FC" w:rsidRDefault="00120BD3" w:rsidP="00120B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C8A17" w14:textId="77777777" w:rsidR="00120BD3" w:rsidRPr="00741B6C" w:rsidRDefault="00AC2341" w:rsidP="0012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A5086" w14:textId="77777777" w:rsidR="00120BD3" w:rsidRPr="00741B6C" w:rsidRDefault="00AC2341" w:rsidP="0012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0048C" w14:textId="77777777" w:rsidR="00120BD3" w:rsidRPr="00741B6C" w:rsidRDefault="00AC2341" w:rsidP="0012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</w:tr>
      <w:tr w:rsidR="00120BD3" w:rsidRPr="007823FC" w14:paraId="60C162C0" w14:textId="77777777" w:rsidTr="00CE0649">
        <w:trPr>
          <w:gridAfter w:val="1"/>
          <w:wAfter w:w="1714" w:type="dxa"/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97090" w14:textId="77777777" w:rsidR="00120BD3" w:rsidRPr="007823FC" w:rsidRDefault="00120BD3" w:rsidP="00120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01F93" w14:textId="77777777" w:rsidR="00120BD3" w:rsidRPr="00120BD3" w:rsidRDefault="00120BD3" w:rsidP="00120B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0BD3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82D63" w14:textId="77777777" w:rsidR="00120BD3" w:rsidRPr="007823FC" w:rsidRDefault="00AC2341" w:rsidP="00120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1E06C" w14:textId="77777777" w:rsidR="00120BD3" w:rsidRPr="007823FC" w:rsidRDefault="00AC2341" w:rsidP="00120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B3E36" w14:textId="77777777" w:rsidR="00120BD3" w:rsidRPr="007823FC" w:rsidRDefault="00AC2341" w:rsidP="00120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E998D" w14:textId="77777777" w:rsidR="00120BD3" w:rsidRPr="007823FC" w:rsidRDefault="00AC2341" w:rsidP="00120B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57A54" w14:textId="77777777" w:rsidR="00120BD3" w:rsidRPr="007823FC" w:rsidRDefault="00120BD3" w:rsidP="00120B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2ECFD" w14:textId="77777777" w:rsidR="00120BD3" w:rsidRPr="00741B6C" w:rsidRDefault="00AC2341" w:rsidP="0012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A8525" w14:textId="77777777" w:rsidR="00120BD3" w:rsidRPr="00741B6C" w:rsidRDefault="00AC2341" w:rsidP="0012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2B11D" w14:textId="77777777" w:rsidR="00120BD3" w:rsidRPr="00741B6C" w:rsidRDefault="00AC2341" w:rsidP="0012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</w:tr>
      <w:tr w:rsidR="00120BD3" w:rsidRPr="007823FC" w14:paraId="0C97EB24" w14:textId="77777777" w:rsidTr="00CE0649">
        <w:trPr>
          <w:gridAfter w:val="1"/>
          <w:wAfter w:w="1714" w:type="dxa"/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648F2" w14:textId="77777777" w:rsidR="00120BD3" w:rsidRPr="007823FC" w:rsidRDefault="00120BD3" w:rsidP="00120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96D05" w14:textId="77777777" w:rsidR="00120BD3" w:rsidRPr="00120BD3" w:rsidRDefault="00120BD3" w:rsidP="00120B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0BD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80B17" w14:textId="77777777" w:rsidR="00120BD3" w:rsidRPr="007823FC" w:rsidRDefault="00AC2341" w:rsidP="00120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E6CFD" w14:textId="77777777" w:rsidR="00120BD3" w:rsidRPr="007823FC" w:rsidRDefault="00AC2341" w:rsidP="00120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7F4A8" w14:textId="77777777" w:rsidR="00120BD3" w:rsidRPr="007823FC" w:rsidRDefault="00AC2341" w:rsidP="00120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1CD90" w14:textId="77777777" w:rsidR="00120BD3" w:rsidRPr="007823FC" w:rsidRDefault="00AC2341" w:rsidP="00120B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7E2CE" w14:textId="77777777" w:rsidR="00120BD3" w:rsidRPr="007823FC" w:rsidRDefault="00AC2341" w:rsidP="00120B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4DC57" w14:textId="77777777" w:rsidR="00120BD3" w:rsidRPr="00741B6C" w:rsidRDefault="00AC2341" w:rsidP="0012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5D7D6" w14:textId="77777777" w:rsidR="00120BD3" w:rsidRPr="00741B6C" w:rsidRDefault="00AC2341" w:rsidP="0012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60B9A" w14:textId="77777777" w:rsidR="00120BD3" w:rsidRPr="00741B6C" w:rsidRDefault="00AC2341" w:rsidP="0012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</w:tr>
      <w:tr w:rsidR="00120BD3" w:rsidRPr="007823FC" w14:paraId="5C53AE28" w14:textId="77777777" w:rsidTr="00CE0649">
        <w:trPr>
          <w:gridAfter w:val="1"/>
          <w:wAfter w:w="1714" w:type="dxa"/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46F8A" w14:textId="77777777" w:rsidR="00120BD3" w:rsidRPr="007823FC" w:rsidRDefault="00120BD3" w:rsidP="00120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7C218" w14:textId="77777777" w:rsidR="00120BD3" w:rsidRPr="00120BD3" w:rsidRDefault="00120BD3" w:rsidP="00120B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0BD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DFF11" w14:textId="77777777" w:rsidR="00120BD3" w:rsidRPr="007823FC" w:rsidRDefault="00AC2341" w:rsidP="00120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EFBD4" w14:textId="77777777" w:rsidR="00120BD3" w:rsidRPr="007823FC" w:rsidRDefault="00AC2341" w:rsidP="00120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FC6E3" w14:textId="77777777" w:rsidR="00120BD3" w:rsidRPr="007823FC" w:rsidRDefault="00AC2341" w:rsidP="00120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DC842" w14:textId="77777777" w:rsidR="00120BD3" w:rsidRPr="007823FC" w:rsidRDefault="00AC2341" w:rsidP="00120B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864FD" w14:textId="77777777" w:rsidR="00120BD3" w:rsidRPr="007823FC" w:rsidRDefault="00AC2341" w:rsidP="00120B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73606" w14:textId="77777777" w:rsidR="00120BD3" w:rsidRPr="00741B6C" w:rsidRDefault="00AC2341" w:rsidP="0012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03E41" w14:textId="77777777" w:rsidR="00120BD3" w:rsidRPr="00741B6C" w:rsidRDefault="00AC2341" w:rsidP="0012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0EE53" w14:textId="77777777" w:rsidR="00120BD3" w:rsidRPr="00741B6C" w:rsidRDefault="00AC2341" w:rsidP="0012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</w:tr>
      <w:tr w:rsidR="00120BD3" w:rsidRPr="007823FC" w14:paraId="360D1408" w14:textId="77777777" w:rsidTr="00CE0649">
        <w:trPr>
          <w:gridAfter w:val="1"/>
          <w:wAfter w:w="1714" w:type="dxa"/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D23BA" w14:textId="77777777" w:rsidR="00120BD3" w:rsidRPr="007823FC" w:rsidRDefault="00120BD3" w:rsidP="00120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05F53" w14:textId="77777777" w:rsidR="00120BD3" w:rsidRPr="00120BD3" w:rsidRDefault="00120BD3" w:rsidP="00120B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0BD3">
              <w:rPr>
                <w:rFonts w:ascii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5DB4E" w14:textId="77777777" w:rsidR="00120BD3" w:rsidRPr="007823FC" w:rsidRDefault="00AC2341" w:rsidP="00120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B053E" w14:textId="77777777" w:rsidR="00120BD3" w:rsidRPr="007823FC" w:rsidRDefault="00AC2341" w:rsidP="00120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5076D" w14:textId="77777777" w:rsidR="00120BD3" w:rsidRPr="007823FC" w:rsidRDefault="00AC2341" w:rsidP="00120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A8349" w14:textId="77777777" w:rsidR="00120BD3" w:rsidRPr="007823FC" w:rsidRDefault="00AC2341" w:rsidP="00120B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B8B8B" w14:textId="77777777" w:rsidR="00120BD3" w:rsidRPr="007823FC" w:rsidRDefault="00AC2341" w:rsidP="00120B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52F70" w14:textId="77777777" w:rsidR="00120BD3" w:rsidRPr="00741B6C" w:rsidRDefault="00AC2341" w:rsidP="0012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98A4A" w14:textId="77777777" w:rsidR="00120BD3" w:rsidRPr="00741B6C" w:rsidRDefault="00AC2341" w:rsidP="0012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B3856" w14:textId="77777777" w:rsidR="00120BD3" w:rsidRPr="00741B6C" w:rsidRDefault="00AC2341" w:rsidP="0012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</w:tr>
      <w:tr w:rsidR="00CE0649" w:rsidRPr="007823FC" w14:paraId="691A3A54" w14:textId="77777777" w:rsidTr="00CE0649">
        <w:trPr>
          <w:gridAfter w:val="1"/>
          <w:wAfter w:w="1714" w:type="dxa"/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65A1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BD0E5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510F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9AA2C" w14:textId="77777777" w:rsidR="00CE0649" w:rsidRPr="007823FC" w:rsidRDefault="00CE0649" w:rsidP="00AC2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230AD" w14:textId="77777777" w:rsidR="00CE0649" w:rsidRPr="007823FC" w:rsidRDefault="00CE0649" w:rsidP="00AC2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23CC2" w14:textId="77777777" w:rsidR="00CE0649" w:rsidRPr="007823FC" w:rsidRDefault="00CE0649" w:rsidP="00AC2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1A523" w14:textId="77777777" w:rsidR="00CE0649" w:rsidRPr="007823FC" w:rsidRDefault="00CE0649" w:rsidP="00AC23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8EE3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72D77" w14:textId="77777777" w:rsidR="00CE0649" w:rsidRPr="00741B6C" w:rsidRDefault="00AC234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29302,7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7E946" w14:textId="77777777" w:rsidR="00CE0649" w:rsidRPr="00741B6C" w:rsidRDefault="00AC234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12324,9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D015D" w14:textId="77777777" w:rsidR="00CE0649" w:rsidRPr="00741B6C" w:rsidRDefault="00AC2341" w:rsidP="00F0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</w:tr>
      <w:tr w:rsidR="00CE0649" w:rsidRPr="007823FC" w14:paraId="019972CB" w14:textId="77777777" w:rsidTr="00CE0649">
        <w:trPr>
          <w:gridAfter w:val="1"/>
          <w:wAfter w:w="1714" w:type="dxa"/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C97C9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7C9BE" w14:textId="77777777" w:rsidR="00CE0649" w:rsidRPr="00A557CC" w:rsidRDefault="00CE0649" w:rsidP="00CE064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E1A31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3620E" w14:textId="77777777" w:rsidR="00CE0649" w:rsidRPr="007823FC" w:rsidRDefault="00CE0649" w:rsidP="00AC2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5795E" w14:textId="77777777" w:rsidR="00CE0649" w:rsidRPr="007823FC" w:rsidRDefault="00CE0649" w:rsidP="00AC2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DF387" w14:textId="77777777" w:rsidR="00CE0649" w:rsidRPr="007823FC" w:rsidRDefault="00CE0649" w:rsidP="00AC2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4367E" w14:textId="77777777" w:rsidR="00CE0649" w:rsidRPr="007823FC" w:rsidRDefault="00CE0649" w:rsidP="00AC2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4210000000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B5F4F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423E0" w14:textId="77777777" w:rsidR="00CE0649" w:rsidRPr="00741B6C" w:rsidRDefault="00AC234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141D6" w14:textId="77777777" w:rsidR="00CE0649" w:rsidRPr="00741B6C" w:rsidRDefault="00AC234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77326" w14:textId="77777777" w:rsidR="00CE0649" w:rsidRPr="00741B6C" w:rsidRDefault="00AC234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C2341" w:rsidRPr="007823FC" w14:paraId="4D99E2D6" w14:textId="77777777" w:rsidTr="00CE0649">
        <w:trPr>
          <w:gridAfter w:val="1"/>
          <w:wAfter w:w="1714" w:type="dxa"/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57E21" w14:textId="77777777" w:rsidR="00AC2341" w:rsidRPr="007823FC" w:rsidRDefault="00AC2341" w:rsidP="00AC2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4B484" w14:textId="77777777" w:rsidR="00AC2341" w:rsidRPr="00AC2341" w:rsidRDefault="00AC2341" w:rsidP="00AC23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341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E335A" w14:textId="77777777" w:rsidR="00AC2341" w:rsidRPr="007823FC" w:rsidRDefault="00AC2341" w:rsidP="00AC2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4BFDD" w14:textId="77777777" w:rsidR="00AC2341" w:rsidRPr="007823FC" w:rsidRDefault="00AC2341" w:rsidP="00AC2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155A8" w14:textId="77777777" w:rsidR="00AC2341" w:rsidRPr="007823FC" w:rsidRDefault="00AC2341" w:rsidP="00AC2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FD5BC" w14:textId="77777777" w:rsidR="00AC2341" w:rsidRPr="007823FC" w:rsidRDefault="00AC2341" w:rsidP="00AC2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786FB" w14:textId="77777777" w:rsidR="00AC2341" w:rsidRPr="007823FC" w:rsidRDefault="00AC2341" w:rsidP="00AC23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2246C" w14:textId="77777777" w:rsidR="00AC2341" w:rsidRDefault="00AC2341" w:rsidP="00AC23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C29E3" w14:textId="77777777" w:rsidR="00AC2341" w:rsidRDefault="00AC2341" w:rsidP="00AC23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FBD9B" w14:textId="77777777" w:rsidR="00AC2341" w:rsidRDefault="00AC2341" w:rsidP="00AC23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341" w:rsidRPr="007823FC" w14:paraId="23AF226E" w14:textId="77777777" w:rsidTr="00CE0649">
        <w:trPr>
          <w:gridAfter w:val="1"/>
          <w:wAfter w:w="1714" w:type="dxa"/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00B6D" w14:textId="77777777" w:rsidR="00AC2341" w:rsidRPr="007823FC" w:rsidRDefault="00AC2341" w:rsidP="00AC2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2CB6" w14:textId="77777777" w:rsidR="00AC2341" w:rsidRPr="00AC2341" w:rsidRDefault="00AC2341" w:rsidP="00AC23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341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эффективности и результативности муниципальной службы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73356" w14:textId="77777777" w:rsidR="00AC2341" w:rsidRPr="007823FC" w:rsidRDefault="00AC2341" w:rsidP="00AC2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92F54" w14:textId="77777777" w:rsidR="00AC2341" w:rsidRPr="007823FC" w:rsidRDefault="00AC2341" w:rsidP="00AC2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96F21" w14:textId="77777777" w:rsidR="00AC2341" w:rsidRPr="007823FC" w:rsidRDefault="00AC2341" w:rsidP="00AC2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8EEA7" w14:textId="77777777" w:rsidR="00AC2341" w:rsidRPr="007823FC" w:rsidRDefault="00AC2341" w:rsidP="00AC2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4210100000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82FD8" w14:textId="77777777" w:rsidR="00AC2341" w:rsidRPr="007823FC" w:rsidRDefault="00AC2341" w:rsidP="00AC23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04DA2" w14:textId="77777777" w:rsidR="00AC2341" w:rsidRDefault="00AC2341" w:rsidP="00AC23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F035D" w14:textId="77777777" w:rsidR="00AC2341" w:rsidRDefault="00AC2341" w:rsidP="00AC23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0D384" w14:textId="77777777" w:rsidR="00AC2341" w:rsidRDefault="00AC2341" w:rsidP="00AC23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C2341" w:rsidRPr="007823FC" w14:paraId="79B3D6FD" w14:textId="77777777" w:rsidTr="00CE0649">
        <w:trPr>
          <w:gridAfter w:val="1"/>
          <w:wAfter w:w="1714" w:type="dxa"/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8A7A3" w14:textId="77777777" w:rsidR="00AC2341" w:rsidRPr="007823FC" w:rsidRDefault="00AC2341" w:rsidP="00AC2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3CB3D" w14:textId="77777777" w:rsidR="00AC2341" w:rsidRPr="00AC2341" w:rsidRDefault="00AC2341" w:rsidP="00AC23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341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мероприятий муниципальной программы Кореновского городского поселения Кореновского муниципального района Краснодарского края «Развитие муниципальной службы в администрации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8D7BF" w14:textId="77777777" w:rsidR="00AC2341" w:rsidRPr="007823FC" w:rsidRDefault="00AC2341" w:rsidP="00AC2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9AC82" w14:textId="77777777" w:rsidR="00AC2341" w:rsidRPr="007823FC" w:rsidRDefault="00AC2341" w:rsidP="00AC2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B9CD7" w14:textId="77777777" w:rsidR="00AC2341" w:rsidRPr="007823FC" w:rsidRDefault="00AC2341" w:rsidP="00AC2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CC4FC" w14:textId="77777777" w:rsidR="00AC2341" w:rsidRPr="007823FC" w:rsidRDefault="00AC2341" w:rsidP="00AC2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4210110070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DF26E" w14:textId="77777777" w:rsidR="00AC2341" w:rsidRPr="007823FC" w:rsidRDefault="00AC2341" w:rsidP="00AC23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A3B9A" w14:textId="77777777" w:rsidR="00AC2341" w:rsidRDefault="00AC2341" w:rsidP="00AC23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D7463" w14:textId="77777777" w:rsidR="00AC2341" w:rsidRDefault="00AC2341" w:rsidP="00AC23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6D41A" w14:textId="77777777" w:rsidR="00AC2341" w:rsidRDefault="00AC2341" w:rsidP="00AC23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C2341" w:rsidRPr="007823FC" w14:paraId="76D063C0" w14:textId="77777777" w:rsidTr="00CE0649">
        <w:trPr>
          <w:gridAfter w:val="1"/>
          <w:wAfter w:w="1714" w:type="dxa"/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B972F" w14:textId="77777777" w:rsidR="00AC2341" w:rsidRPr="007823FC" w:rsidRDefault="00AC2341" w:rsidP="00AC2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38F83" w14:textId="77777777" w:rsidR="00AC2341" w:rsidRPr="00AC2341" w:rsidRDefault="00AC2341" w:rsidP="00AC23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341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55939" w14:textId="77777777" w:rsidR="00AC2341" w:rsidRPr="007823FC" w:rsidRDefault="00AC2341" w:rsidP="00AC2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CDF39" w14:textId="77777777" w:rsidR="00AC2341" w:rsidRPr="007823FC" w:rsidRDefault="00AC2341" w:rsidP="00AC2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C849E" w14:textId="77777777" w:rsidR="00AC2341" w:rsidRPr="007823FC" w:rsidRDefault="00AC2341" w:rsidP="00AC2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8856D" w14:textId="77777777" w:rsidR="00AC2341" w:rsidRPr="007823FC" w:rsidRDefault="00AC2341" w:rsidP="00AC2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4210110070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3933E" w14:textId="77777777" w:rsidR="00AC2341" w:rsidRPr="007823FC" w:rsidRDefault="00AC2341" w:rsidP="00AC23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499E5" w14:textId="77777777" w:rsidR="00AC2341" w:rsidRDefault="00AC2341" w:rsidP="00AC23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0E75F" w14:textId="77777777" w:rsidR="00AC2341" w:rsidRDefault="00AC2341" w:rsidP="00AC23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8E0AE" w14:textId="77777777" w:rsidR="00AC2341" w:rsidRDefault="00AC2341" w:rsidP="00AC23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C2341" w:rsidRPr="007823FC" w14:paraId="6BA1E8D6" w14:textId="77777777" w:rsidTr="00CE0649">
        <w:trPr>
          <w:gridAfter w:val="1"/>
          <w:wAfter w:w="1714" w:type="dxa"/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FB636" w14:textId="77777777" w:rsidR="00AC2341" w:rsidRPr="007823FC" w:rsidRDefault="00AC2341" w:rsidP="00AC2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DFA07" w14:textId="77777777" w:rsidR="00AC2341" w:rsidRPr="00AC2341" w:rsidRDefault="00AC2341" w:rsidP="00AC23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341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DB229" w14:textId="77777777" w:rsidR="00AC2341" w:rsidRPr="007823FC" w:rsidRDefault="00AC2341" w:rsidP="00AC2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8C403" w14:textId="77777777" w:rsidR="00AC2341" w:rsidRPr="007823FC" w:rsidRDefault="00AC2341" w:rsidP="00AC2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456E5" w14:textId="77777777" w:rsidR="00AC2341" w:rsidRPr="007823FC" w:rsidRDefault="00AC2341" w:rsidP="00AC2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664B0" w14:textId="77777777" w:rsidR="00AC2341" w:rsidRPr="007823FC" w:rsidRDefault="00AC2341" w:rsidP="00AC2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4210110070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17115" w14:textId="77777777" w:rsidR="00AC2341" w:rsidRPr="007823FC" w:rsidRDefault="00AC2341" w:rsidP="00AC23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BEE80" w14:textId="77777777" w:rsidR="00AC2341" w:rsidRDefault="00AC2341" w:rsidP="00AC23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95D00" w14:textId="77777777" w:rsidR="00AC2341" w:rsidRDefault="00AC2341" w:rsidP="00AC23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17AD3" w14:textId="77777777" w:rsidR="00AC2341" w:rsidRDefault="00AC2341" w:rsidP="00AC23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54CE1" w:rsidRPr="007823FC" w14:paraId="0B286B1B" w14:textId="77777777" w:rsidTr="00CE0649">
        <w:trPr>
          <w:gridAfter w:val="1"/>
          <w:wAfter w:w="1714" w:type="dxa"/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E4112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31599" w14:textId="77777777" w:rsidR="00754CE1" w:rsidRPr="007823FC" w:rsidRDefault="00754CE1" w:rsidP="00754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0620D" w14:textId="77777777" w:rsidR="00754CE1" w:rsidRPr="007823FC" w:rsidRDefault="00754CE1" w:rsidP="00AC2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E73E6" w14:textId="77777777" w:rsidR="00754CE1" w:rsidRPr="007823FC" w:rsidRDefault="00754CE1" w:rsidP="00AC2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11CF6" w14:textId="77777777" w:rsidR="00754CE1" w:rsidRPr="007823FC" w:rsidRDefault="00754CE1" w:rsidP="00AC2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10479" w14:textId="77777777" w:rsidR="00754CE1" w:rsidRPr="007823FC" w:rsidRDefault="00754CE1" w:rsidP="0044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4210000000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58095" w14:textId="77777777" w:rsidR="00754CE1" w:rsidRPr="007823FC" w:rsidRDefault="00754CE1" w:rsidP="00754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299E3" w14:textId="77777777" w:rsidR="00754CE1" w:rsidRPr="00741B6C" w:rsidRDefault="00AC234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6776C" w14:textId="77777777" w:rsidR="00754CE1" w:rsidRPr="00741B6C" w:rsidRDefault="00AC234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061E4" w14:textId="77777777" w:rsidR="00754CE1" w:rsidRPr="00741B6C" w:rsidRDefault="00AC234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7A963A83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1A747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B18AC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E5C12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EF35B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ADB9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6775C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DDFEA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3BF2B" w14:textId="77777777" w:rsidR="00CE0649" w:rsidRPr="00741B6C" w:rsidRDefault="00D54604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27694,6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9A013" w14:textId="77777777" w:rsidR="00CE0649" w:rsidRPr="00741B6C" w:rsidRDefault="00D54604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11389,5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ECF5F" w14:textId="77777777" w:rsidR="00CE0649" w:rsidRPr="00741B6C" w:rsidRDefault="00D54604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</w:tr>
      <w:tr w:rsidR="00754CE1" w:rsidRPr="007823FC" w14:paraId="1BA1FC57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FACF9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BB030" w14:textId="77777777" w:rsidR="00754CE1" w:rsidRPr="007823FC" w:rsidRDefault="00754CE1" w:rsidP="00754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2F249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5B3FC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69FBD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B03A7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81062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95CF7" w14:textId="77777777" w:rsidR="00754CE1" w:rsidRPr="00741B6C" w:rsidRDefault="00D54604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27694,6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02FA5" w14:textId="77777777" w:rsidR="00754CE1" w:rsidRPr="00741B6C" w:rsidRDefault="00D54604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11389,5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0A476" w14:textId="77777777" w:rsidR="00754CE1" w:rsidRPr="00741B6C" w:rsidRDefault="00D54604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</w:tr>
      <w:tr w:rsidR="00754CE1" w:rsidRPr="007823FC" w14:paraId="4233DF87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A554C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70739" w14:textId="77777777" w:rsidR="00754CE1" w:rsidRPr="007823FC" w:rsidRDefault="00754CE1" w:rsidP="00754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CDB8B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F2210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A8CFD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FA333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49479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0C198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FC3AD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2AD6C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649" w:rsidRPr="007823FC" w14:paraId="157E2C78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308F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C0483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5D71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8EAA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F51D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3E6B9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70878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CC574" w14:textId="77777777" w:rsidR="00CE0649" w:rsidRPr="00741B6C" w:rsidRDefault="00D54604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20072,5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FAF29" w14:textId="77777777" w:rsidR="00CE0649" w:rsidRPr="00741B6C" w:rsidRDefault="00D54604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8205,7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F7E54" w14:textId="77777777" w:rsidR="00CE0649" w:rsidRPr="00741B6C" w:rsidRDefault="00D54604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</w:tr>
      <w:tr w:rsidR="00CE0649" w:rsidRPr="007823FC" w14:paraId="4062D1B3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CA3CE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4CFC1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3089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992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E3F49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E9B9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432BF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B8E06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43E57" w14:textId="77777777" w:rsidR="00CE0649" w:rsidRPr="00741B6C" w:rsidRDefault="00D54604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8785A" w14:textId="77777777" w:rsidR="00CE0649" w:rsidRPr="00741B6C" w:rsidRDefault="00D54604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E125A" w14:textId="77777777" w:rsidR="00CE0649" w:rsidRPr="00741B6C" w:rsidRDefault="00D54604" w:rsidP="00F0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E0649" w:rsidRPr="007823FC" w14:paraId="6237A4E7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3930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D1717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B9E2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E2A7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0B05C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AA70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720F2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7B690" w14:textId="77777777" w:rsidR="00CE0649" w:rsidRPr="00741B6C" w:rsidRDefault="00D54604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5819,7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37334" w14:textId="77777777" w:rsidR="00CE0649" w:rsidRPr="00741B6C" w:rsidRDefault="00D54604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2202,0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750E9" w14:textId="77777777" w:rsidR="00CE0649" w:rsidRPr="00741B6C" w:rsidRDefault="00D54604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</w:tr>
      <w:tr w:rsidR="00CE0649" w:rsidRPr="007823FC" w14:paraId="1AA05DF4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E1CD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55121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61D7B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5BDE5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2B53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F9DB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2EE17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4DC92" w14:textId="77777777" w:rsidR="00CE0649" w:rsidRPr="00741B6C" w:rsidRDefault="00D54604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1513,6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E9C50" w14:textId="77777777" w:rsidR="00CE0649" w:rsidRPr="00741B6C" w:rsidRDefault="00D54604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776,3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F89A6" w14:textId="77777777" w:rsidR="00CE0649" w:rsidRPr="00741B6C" w:rsidRDefault="00D54604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</w:tr>
      <w:tr w:rsidR="00CE0649" w:rsidRPr="007823FC" w14:paraId="7789D812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1196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8745B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4D580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F4E8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3EE9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46854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319B6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E21A0" w14:textId="77777777" w:rsidR="00CE0649" w:rsidRPr="00741B6C" w:rsidRDefault="00D54604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CCE0B" w14:textId="77777777" w:rsidR="00CE0649" w:rsidRPr="00741B6C" w:rsidRDefault="00D54604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94A72" w14:textId="77777777" w:rsidR="00CE0649" w:rsidRPr="00741B6C" w:rsidRDefault="00D54604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68,8</w:t>
            </w:r>
          </w:p>
        </w:tc>
      </w:tr>
      <w:tr w:rsidR="00CE0649" w:rsidRPr="007823FC" w14:paraId="080A0EC4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31083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D7A0A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F7C45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F241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8ECC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FBD39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AF904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FE8F7" w14:textId="77777777" w:rsidR="00CE0649" w:rsidRPr="00741B6C" w:rsidRDefault="00D54604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935C1" w14:textId="77777777" w:rsidR="00CE0649" w:rsidRPr="00741B6C" w:rsidRDefault="00D54604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007DA" w14:textId="77777777" w:rsidR="00CE0649" w:rsidRPr="00741B6C" w:rsidRDefault="00D54604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</w:tr>
      <w:tr w:rsidR="00CE0649" w:rsidRPr="007823FC" w14:paraId="5BF6E989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51D2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BC0CC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04054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0B7C6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6F7E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2267F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BC974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C2F9A" w14:textId="77777777" w:rsidR="00CE0649" w:rsidRPr="00741B6C" w:rsidRDefault="00D54604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ACCDB" w14:textId="77777777" w:rsidR="00CE0649" w:rsidRPr="00741B6C" w:rsidRDefault="00D54604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1EA50" w14:textId="77777777" w:rsidR="00CE0649" w:rsidRPr="00741B6C" w:rsidRDefault="00D54604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E0649" w:rsidRPr="007823FC" w14:paraId="770BDA9E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A0AF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318D8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CE704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76869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D4376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1CBFF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  <w:r w:rsidR="00D5460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C01F1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34601" w14:textId="77777777" w:rsidR="00CE0649" w:rsidRPr="00741B6C" w:rsidRDefault="00D54604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1403,0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16AD4" w14:textId="77777777" w:rsidR="00CE0649" w:rsidRPr="00741B6C" w:rsidRDefault="00D54604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935,4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C3862" w14:textId="77777777" w:rsidR="00CE0649" w:rsidRPr="00741B6C" w:rsidRDefault="00D54604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</w:tr>
      <w:tr w:rsidR="00D54604" w:rsidRPr="007823FC" w14:paraId="4622B7A8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EE97E" w14:textId="77777777" w:rsidR="00D54604" w:rsidRPr="007823FC" w:rsidRDefault="00D54604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0579F" w14:textId="77777777" w:rsidR="00D54604" w:rsidRPr="007823FC" w:rsidRDefault="00D54604" w:rsidP="00754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4604">
              <w:rPr>
                <w:rFonts w:ascii="Times New Roman" w:eastAsia="Times New Roman" w:hAnsi="Times New Roman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E4839" w14:textId="77777777" w:rsidR="00D54604" w:rsidRPr="007823FC" w:rsidRDefault="00D54604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5AE44" w14:textId="77777777" w:rsidR="00D54604" w:rsidRPr="007823FC" w:rsidRDefault="00D54604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B2E55" w14:textId="77777777" w:rsidR="00D54604" w:rsidRPr="007823FC" w:rsidRDefault="00D54604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D6598" w14:textId="77777777" w:rsidR="00D54604" w:rsidRPr="007823FC" w:rsidRDefault="00D54604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5620000000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F55A8" w14:textId="77777777" w:rsidR="00D54604" w:rsidRPr="007823FC" w:rsidRDefault="00D54604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5D4EA" w14:textId="77777777" w:rsidR="00D54604" w:rsidRPr="00741B6C" w:rsidRDefault="00D54604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1403,0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5E867" w14:textId="77777777" w:rsidR="00D54604" w:rsidRPr="00741B6C" w:rsidRDefault="00D54604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935,4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197A0" w14:textId="77777777" w:rsidR="00D54604" w:rsidRPr="00741B6C" w:rsidRDefault="00D54604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</w:tr>
      <w:tr w:rsidR="00754CE1" w:rsidRPr="007823FC" w14:paraId="30AEDADB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C7C67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D4320" w14:textId="77777777" w:rsidR="00754CE1" w:rsidRPr="007823FC" w:rsidRDefault="00754CE1" w:rsidP="00754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4F5F3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C1E27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DA4D2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8E049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11BBF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25651" w14:textId="77777777" w:rsidR="00754CE1" w:rsidRPr="00741B6C" w:rsidRDefault="00D54604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1403,0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6126F" w14:textId="77777777" w:rsidR="00754CE1" w:rsidRPr="00741B6C" w:rsidRDefault="00D54604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935,4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DD7DC" w14:textId="77777777" w:rsidR="00754CE1" w:rsidRPr="00741B6C" w:rsidRDefault="00D54604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</w:tr>
      <w:tr w:rsidR="00754CE1" w:rsidRPr="007823FC" w14:paraId="103B458A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ED0E3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05953" w14:textId="77777777" w:rsidR="00754CE1" w:rsidRPr="007823FC" w:rsidRDefault="00754CE1" w:rsidP="00754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F9C39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8ECBB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E9A5A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42F0F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E2D69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1029E" w14:textId="77777777" w:rsidR="00754CE1" w:rsidRPr="00741B6C" w:rsidRDefault="00D54604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1403,0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E296A" w14:textId="77777777" w:rsidR="00754CE1" w:rsidRPr="00741B6C" w:rsidRDefault="00D54604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935,4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77BF6" w14:textId="77777777" w:rsidR="00754CE1" w:rsidRPr="00741B6C" w:rsidRDefault="00D54604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</w:tr>
      <w:tr w:rsidR="00CE0649" w:rsidRPr="007823FC" w14:paraId="0FC1B9AF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78950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B9528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7B5">
              <w:rPr>
                <w:rFonts w:ascii="Times New Roman" w:eastAsia="Times New Roman" w:hAnsi="Times New Roman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60A3B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4616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48CD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CD014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7070000000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7684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863E7" w14:textId="77777777" w:rsidR="00CE0649" w:rsidRPr="00741B6C" w:rsidRDefault="0002692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D7547" w14:textId="77777777" w:rsidR="00CE0649" w:rsidRPr="00741B6C" w:rsidRDefault="0002692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8EEE6" w14:textId="77777777" w:rsidR="00CE0649" w:rsidRPr="00741B6C" w:rsidRDefault="0002692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54CE1" w:rsidRPr="007823FC" w14:paraId="0BACD2C3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D3708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4FA2F" w14:textId="77777777" w:rsidR="00754CE1" w:rsidRPr="007823FC" w:rsidRDefault="00026928" w:rsidP="00754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6928">
              <w:rPr>
                <w:rFonts w:ascii="Times New Roman" w:eastAsia="Times New Roman" w:hAnsi="Times New Roman"/>
                <w:sz w:val="24"/>
                <w:szCs w:val="24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EB377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7C6A1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BE5A2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534D8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7070060190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916C4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B1DF0" w14:textId="77777777" w:rsidR="00754CE1" w:rsidRPr="00741B6C" w:rsidRDefault="00026928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87DFD" w14:textId="77777777" w:rsidR="00754CE1" w:rsidRPr="00741B6C" w:rsidRDefault="00026928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65236" w14:textId="77777777" w:rsidR="00754CE1" w:rsidRPr="00741B6C" w:rsidRDefault="00026928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54CE1" w:rsidRPr="007823FC" w14:paraId="74394B46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E40F6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EC0BC" w14:textId="77777777" w:rsidR="00754CE1" w:rsidRPr="007823FC" w:rsidRDefault="00754CE1" w:rsidP="00754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4BBF4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64B1E5C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89B66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2CE58B9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E5B51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A720F6A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62FF2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22A39F7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7070060190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BE07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FCCF1C7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433F7" w14:textId="77777777" w:rsidR="00754CE1" w:rsidRPr="00741B6C" w:rsidRDefault="00026928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A47F3" w14:textId="77777777" w:rsidR="00754CE1" w:rsidRPr="00741B6C" w:rsidRDefault="00026928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6F81E" w14:textId="77777777" w:rsidR="00754CE1" w:rsidRPr="00741B6C" w:rsidRDefault="00026928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3F7D70DE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9ABF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7E54B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46D07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765E8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D503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C5F00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53BDF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6AEAE" w14:textId="77777777" w:rsidR="00CE0649" w:rsidRPr="00741B6C" w:rsidRDefault="0002692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1593,3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82CCA" w14:textId="77777777" w:rsidR="00CE0649" w:rsidRPr="00741B6C" w:rsidRDefault="0002692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1062,2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B2A95" w14:textId="77777777" w:rsidR="00CE0649" w:rsidRPr="00741B6C" w:rsidRDefault="0002692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</w:tr>
      <w:tr w:rsidR="00754CE1" w:rsidRPr="007823FC" w14:paraId="28D1A9B5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FCD37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08548" w14:textId="77777777" w:rsidR="00754CE1" w:rsidRPr="007823FC" w:rsidRDefault="00754CE1" w:rsidP="00754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Обеспечение деятельности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контрольно - счетной палаты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5EDE1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39897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1E07A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D7977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9BF91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708C0" w14:textId="77777777" w:rsidR="00754CE1" w:rsidRPr="00741B6C" w:rsidRDefault="00026928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1593,3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776F4" w14:textId="77777777" w:rsidR="00754CE1" w:rsidRPr="00741B6C" w:rsidRDefault="00026928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1062,2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B5A3D" w14:textId="77777777" w:rsidR="00754CE1" w:rsidRPr="00741B6C" w:rsidRDefault="00026928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</w:tr>
      <w:tr w:rsidR="00754CE1" w:rsidRPr="007823FC" w14:paraId="31BE832E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84C8A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CFE0F" w14:textId="77777777" w:rsidR="00754CE1" w:rsidRPr="007823FC" w:rsidRDefault="00754CE1" w:rsidP="00754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B5A91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E53B4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DF0F1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10B25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549C2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B749D" w14:textId="77777777" w:rsidR="00754CE1" w:rsidRPr="00741B6C" w:rsidRDefault="00026928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1593,3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57C68" w14:textId="77777777" w:rsidR="00754CE1" w:rsidRPr="00741B6C" w:rsidRDefault="00026928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1062,2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285A9" w14:textId="77777777" w:rsidR="00754CE1" w:rsidRPr="00741B6C" w:rsidRDefault="00026928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</w:tr>
      <w:tr w:rsidR="00754CE1" w:rsidRPr="007823FC" w14:paraId="25FE72F7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B4CEE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342C4" w14:textId="77777777" w:rsidR="00754CE1" w:rsidRPr="007823FC" w:rsidRDefault="00754CE1" w:rsidP="00754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5403A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DE7E9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68C44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FF680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0789F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049CC" w14:textId="77777777" w:rsidR="00754CE1" w:rsidRPr="00741B6C" w:rsidRDefault="00026928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1593,3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BEF60" w14:textId="77777777" w:rsidR="00754CE1" w:rsidRPr="00741B6C" w:rsidRDefault="00026928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1062,2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B0EAA" w14:textId="77777777" w:rsidR="00754CE1" w:rsidRPr="00741B6C" w:rsidRDefault="00026928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</w:tr>
      <w:tr w:rsidR="00754CE1" w:rsidRPr="007823FC" w14:paraId="24A19038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D3417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41F57" w14:textId="77777777" w:rsidR="00754CE1" w:rsidRPr="007823FC" w:rsidRDefault="00754CE1" w:rsidP="00754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2FCF0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E3CBC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CBEF4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67B7E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C7D58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17A74" w14:textId="77777777" w:rsidR="00754CE1" w:rsidRPr="00741B6C" w:rsidRDefault="00026928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1593,3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373C2" w14:textId="77777777" w:rsidR="00754CE1" w:rsidRPr="00741B6C" w:rsidRDefault="00026928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1062,2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C951F" w14:textId="77777777" w:rsidR="00754CE1" w:rsidRPr="00741B6C" w:rsidRDefault="00026928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</w:tr>
      <w:tr w:rsidR="00CE0649" w:rsidRPr="007823FC" w14:paraId="7CF2A516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6728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4C278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B36">
              <w:rPr>
                <w:rFonts w:ascii="Times New Roman" w:eastAsia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5411F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01FB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CDCE8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3AA0B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F21EA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4F781" w14:textId="77777777" w:rsidR="00CE0649" w:rsidRPr="00741B6C" w:rsidRDefault="0002692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8067B" w14:textId="77777777" w:rsidR="00CE0649" w:rsidRPr="00741B6C" w:rsidRDefault="0002692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D3E7B" w14:textId="77777777" w:rsidR="00CE0649" w:rsidRPr="00741B6C" w:rsidRDefault="0002692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54CE1" w:rsidRPr="007823FC" w14:paraId="45F3DF57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43ADF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3264C" w14:textId="77777777" w:rsidR="00754CE1" w:rsidRPr="007823FC" w:rsidRDefault="00754CE1" w:rsidP="00754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B36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10EAC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CA6E4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B3A77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EC591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E3074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5B7BE" w14:textId="77777777" w:rsidR="00754CE1" w:rsidRPr="00741B6C" w:rsidRDefault="00026928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6D98E" w14:textId="77777777" w:rsidR="00754CE1" w:rsidRPr="00741B6C" w:rsidRDefault="00026928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4D4C7" w14:textId="77777777" w:rsidR="00754CE1" w:rsidRPr="00741B6C" w:rsidRDefault="00026928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54CE1" w:rsidRPr="007823FC" w14:paraId="3FC23019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BD42A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714A5" w14:textId="77777777" w:rsidR="00754CE1" w:rsidRPr="007823FC" w:rsidRDefault="00754CE1" w:rsidP="00754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B36">
              <w:rPr>
                <w:rFonts w:ascii="Times New Roman" w:eastAsia="Times New Roman" w:hAnsi="Times New Roman"/>
                <w:sz w:val="24"/>
                <w:szCs w:val="24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FB90F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B5A5A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609BC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03F5F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5130000100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C03B2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67185" w14:textId="77777777" w:rsidR="00754CE1" w:rsidRPr="00741B6C" w:rsidRDefault="00026928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DDB73" w14:textId="77777777" w:rsidR="00754CE1" w:rsidRPr="00741B6C" w:rsidRDefault="00026928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8A656" w14:textId="77777777" w:rsidR="00754CE1" w:rsidRPr="00741B6C" w:rsidRDefault="00026928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54CE1" w:rsidRPr="007823FC" w14:paraId="390A8A66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BF67E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BF739" w14:textId="77777777" w:rsidR="00754CE1" w:rsidRPr="007823FC" w:rsidRDefault="00754CE1" w:rsidP="00754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B36">
              <w:rPr>
                <w:rFonts w:ascii="Times New Roman" w:eastAsia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80912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0B654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F9698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13C94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5130000100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DE13E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6DB71" w14:textId="77777777" w:rsidR="00754CE1" w:rsidRPr="00741B6C" w:rsidRDefault="00026928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D68AD" w14:textId="77777777" w:rsidR="00754CE1" w:rsidRPr="00741B6C" w:rsidRDefault="00026928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57A89" w14:textId="77777777" w:rsidR="00754CE1" w:rsidRPr="00741B6C" w:rsidRDefault="00026928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64936866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C4079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23E7F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44E2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6001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F0DE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47D8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0897F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7A4BA" w14:textId="77777777" w:rsidR="00CE0649" w:rsidRPr="00741B6C" w:rsidRDefault="0002692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74212,4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75A60" w14:textId="77777777" w:rsidR="00CE0649" w:rsidRPr="00741B6C" w:rsidRDefault="0002692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30474,7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2D071" w14:textId="77777777" w:rsidR="00CE0649" w:rsidRPr="00741B6C" w:rsidRDefault="00026928" w:rsidP="00F0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</w:tr>
      <w:tr w:rsidR="00CE0649" w:rsidRPr="007823FC" w14:paraId="768879CF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90533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91779" w14:textId="77777777" w:rsidR="00CE0649" w:rsidRPr="007823FC" w:rsidRDefault="00441560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1560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2024-2026 года»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63B4B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DB13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5813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C330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2100000000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EE8DD" w14:textId="77777777" w:rsidR="00CE0649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84526" w14:textId="77777777" w:rsidR="00CE0649" w:rsidRPr="00741B6C" w:rsidRDefault="0002692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174A1" w14:textId="77777777" w:rsidR="00CE0649" w:rsidRPr="00741B6C" w:rsidRDefault="0002692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43CAD" w14:textId="77777777" w:rsidR="00CE0649" w:rsidRPr="00741B6C" w:rsidRDefault="0002692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</w:tr>
      <w:tr w:rsidR="00754CE1" w:rsidRPr="007823FC" w14:paraId="2698F3FD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E68B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A5584" w14:textId="77777777" w:rsidR="00754CE1" w:rsidRPr="007823FC" w:rsidRDefault="00441560" w:rsidP="00754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1560">
              <w:rPr>
                <w:rFonts w:ascii="Times New Roman" w:eastAsia="Times New Roman" w:hAnsi="Times New Roman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F5589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14588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5474C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D2719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1A08D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94373" w14:textId="77777777" w:rsidR="00754CE1" w:rsidRPr="00741B6C" w:rsidRDefault="00441560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D60EE" w14:textId="77777777" w:rsidR="00754CE1" w:rsidRPr="00741B6C" w:rsidRDefault="00441560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C4F3F" w14:textId="77777777" w:rsidR="00754CE1" w:rsidRPr="00741B6C" w:rsidRDefault="00441560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</w:tr>
      <w:tr w:rsidR="00441560" w:rsidRPr="007823FC" w14:paraId="3D60E1FD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4EB0E" w14:textId="77777777" w:rsidR="00441560" w:rsidRPr="007823FC" w:rsidRDefault="00441560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A5021" w14:textId="77777777" w:rsidR="00441560" w:rsidRPr="00E0510F" w:rsidRDefault="00441560" w:rsidP="00754CE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1560">
              <w:rPr>
                <w:rFonts w:ascii="Times New Roman" w:eastAsia="Times New Roman" w:hAnsi="Times New Roman"/>
                <w:sz w:val="24"/>
                <w:szCs w:val="24"/>
              </w:rPr>
              <w:t>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0C5E0" w14:textId="77777777" w:rsidR="00441560" w:rsidRDefault="00441560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3EB94" w14:textId="77777777" w:rsidR="00441560" w:rsidRDefault="00441560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1785C" w14:textId="77777777" w:rsidR="00441560" w:rsidRDefault="00441560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35B54" w14:textId="77777777" w:rsidR="00441560" w:rsidRPr="00812F35" w:rsidRDefault="00441560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2110100000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393A9" w14:textId="77777777" w:rsidR="00441560" w:rsidRDefault="00441560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494AF" w14:textId="77777777" w:rsidR="00441560" w:rsidRDefault="00441560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8D2B1" w14:textId="77777777" w:rsidR="00441560" w:rsidRDefault="00441560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7B754" w14:textId="77777777" w:rsidR="00441560" w:rsidRDefault="00441560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</w:tr>
      <w:tr w:rsidR="00441560" w:rsidRPr="007823FC" w14:paraId="1054F3D9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A83E5" w14:textId="77777777" w:rsidR="00441560" w:rsidRPr="007823FC" w:rsidRDefault="00441560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2D1FE" w14:textId="77777777" w:rsidR="00441560" w:rsidRPr="00E0510F" w:rsidRDefault="00441560" w:rsidP="00754CE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1560">
              <w:rPr>
                <w:rFonts w:ascii="Times New Roman" w:eastAsia="Times New Roman" w:hAnsi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EC308" w14:textId="77777777" w:rsidR="00441560" w:rsidRDefault="00441560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CE7DE" w14:textId="77777777" w:rsidR="00441560" w:rsidRDefault="00441560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800F3" w14:textId="77777777" w:rsidR="00441560" w:rsidRDefault="00441560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920D4" w14:textId="77777777" w:rsidR="00441560" w:rsidRPr="00812F35" w:rsidRDefault="00441560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21100110070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D217B" w14:textId="77777777" w:rsidR="00441560" w:rsidRDefault="00441560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A5BED" w14:textId="77777777" w:rsidR="00441560" w:rsidRDefault="00441560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570B0" w14:textId="77777777" w:rsidR="00441560" w:rsidRDefault="00441560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0BE65" w14:textId="77777777" w:rsidR="00441560" w:rsidRDefault="00441560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</w:tr>
      <w:tr w:rsidR="00754CE1" w:rsidRPr="007823FC" w14:paraId="44B21EA8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B866E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0DF17" w14:textId="77777777" w:rsidR="00754CE1" w:rsidRPr="007823FC" w:rsidRDefault="00441560" w:rsidP="00754CE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1560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B2085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B3367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FF340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3B4CB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2F35">
              <w:rPr>
                <w:rFonts w:ascii="Times New Roman" w:eastAsia="Times New Roman" w:hAnsi="Times New Roman"/>
                <w:sz w:val="24"/>
                <w:szCs w:val="24"/>
              </w:rPr>
              <w:t>2110</w:t>
            </w:r>
            <w:r w:rsidR="00441560">
              <w:rPr>
                <w:rFonts w:ascii="Times New Roman" w:eastAsia="Times New Roman" w:hAnsi="Times New Roman"/>
                <w:sz w:val="24"/>
                <w:szCs w:val="24"/>
              </w:rPr>
              <w:t>110070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BA1B9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7DEBE" w14:textId="77777777" w:rsidR="00754CE1" w:rsidRPr="00741B6C" w:rsidRDefault="00441560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90321" w14:textId="77777777" w:rsidR="00754CE1" w:rsidRPr="00741B6C" w:rsidRDefault="00441560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9ED51" w14:textId="77777777" w:rsidR="00754CE1" w:rsidRPr="00741B6C" w:rsidRDefault="00441560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</w:tr>
      <w:tr w:rsidR="00754CE1" w:rsidRPr="007823FC" w14:paraId="75B721E0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EF1F8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56FE3" w14:textId="77777777" w:rsidR="00754CE1" w:rsidRPr="007823FC" w:rsidRDefault="00441560" w:rsidP="00754CE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1560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24B88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87035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565E3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29DFE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2F35">
              <w:rPr>
                <w:rFonts w:ascii="Times New Roman" w:eastAsia="Times New Roman" w:hAnsi="Times New Roman"/>
                <w:sz w:val="24"/>
                <w:szCs w:val="24"/>
              </w:rPr>
              <w:t>2110000000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3DBA9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EB9AF" w14:textId="77777777" w:rsidR="00754CE1" w:rsidRPr="00741B6C" w:rsidRDefault="00441560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65FDE" w14:textId="77777777" w:rsidR="00754CE1" w:rsidRPr="00741B6C" w:rsidRDefault="00441560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893B2" w14:textId="77777777" w:rsidR="00754CE1" w:rsidRPr="00741B6C" w:rsidRDefault="00441560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</w:tr>
      <w:tr w:rsidR="00754CE1" w:rsidRPr="007823FC" w14:paraId="34A3F141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B854A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5258D" w14:textId="77777777" w:rsidR="00754CE1" w:rsidRPr="007823FC" w:rsidRDefault="00441560" w:rsidP="00754CE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1560">
              <w:rPr>
                <w:rFonts w:ascii="Times New Roman" w:eastAsia="Times New Roman" w:hAnsi="Times New Roman"/>
                <w:sz w:val="24"/>
                <w:szCs w:val="24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E5882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6353C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53FFA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412FE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2F35">
              <w:rPr>
                <w:rFonts w:ascii="Times New Roman" w:eastAsia="Times New Roman" w:hAnsi="Times New Roman"/>
                <w:sz w:val="24"/>
                <w:szCs w:val="24"/>
              </w:rPr>
              <w:t>2110000000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96475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F893D" w14:textId="77777777" w:rsidR="00754CE1" w:rsidRPr="00741B6C" w:rsidRDefault="00441560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0AD7F" w14:textId="77777777" w:rsidR="00754CE1" w:rsidRPr="00741B6C" w:rsidRDefault="00441560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CADC9" w14:textId="77777777" w:rsidR="00754CE1" w:rsidRPr="00741B6C" w:rsidRDefault="00441560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</w:tr>
      <w:tr w:rsidR="00CE0649" w:rsidRPr="007823FC" w14:paraId="3851CA63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B208F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CCE89" w14:textId="77777777" w:rsidR="00CE0649" w:rsidRPr="00FD7BE1" w:rsidRDefault="00441560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1560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«Развитие жилищно-коммунального хозяйства на территории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C4DA3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B4766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EDE1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AB727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11FD2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E8E29" w14:textId="77777777" w:rsidR="00CE0649" w:rsidRPr="00741B6C" w:rsidRDefault="00BB29F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090B0" w14:textId="77777777" w:rsidR="00CE0649" w:rsidRPr="00741B6C" w:rsidRDefault="00BB29F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B88F4" w14:textId="77777777" w:rsidR="00CE0649" w:rsidRPr="00741B6C" w:rsidRDefault="00BB29F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41560" w:rsidRPr="007823FC" w14:paraId="3518CBE8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E1853" w14:textId="77777777" w:rsidR="00441560" w:rsidRPr="007823FC" w:rsidRDefault="00441560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7F241" w14:textId="77777777" w:rsidR="00441560" w:rsidRPr="007823FC" w:rsidRDefault="00BB29F6" w:rsidP="00754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29F6">
              <w:rPr>
                <w:rFonts w:ascii="Times New Roman" w:eastAsia="Times New Roman" w:hAnsi="Times New Roman"/>
                <w:sz w:val="24"/>
                <w:szCs w:val="24"/>
              </w:rPr>
              <w:t>Реализация инициативных проектов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59A1B" w14:textId="77777777" w:rsidR="00441560" w:rsidRDefault="00BB29F6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5C643" w14:textId="77777777" w:rsidR="00441560" w:rsidRDefault="00BB29F6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3EAFB" w14:textId="77777777" w:rsidR="00441560" w:rsidRDefault="00BB29F6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A7594" w14:textId="77777777" w:rsidR="00441560" w:rsidRDefault="00441560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2940000000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D72CC" w14:textId="77777777" w:rsidR="00441560" w:rsidRDefault="00441560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9F99E" w14:textId="77777777" w:rsidR="00441560" w:rsidRPr="00741B6C" w:rsidRDefault="00BB29F6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9DF76" w14:textId="77777777" w:rsidR="00441560" w:rsidRPr="00741B6C" w:rsidRDefault="00BB29F6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EB37D" w14:textId="77777777" w:rsidR="00441560" w:rsidRPr="00741B6C" w:rsidRDefault="00BB29F6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41560" w:rsidRPr="007823FC" w14:paraId="3D3592C4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342C0" w14:textId="77777777" w:rsidR="00441560" w:rsidRPr="007823FC" w:rsidRDefault="00441560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46D74" w14:textId="77777777" w:rsidR="00441560" w:rsidRPr="007823FC" w:rsidRDefault="00BB29F6" w:rsidP="00754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29F6">
              <w:rPr>
                <w:rFonts w:ascii="Times New Roman" w:eastAsia="Times New Roman" w:hAnsi="Times New Roman"/>
                <w:sz w:val="24"/>
                <w:szCs w:val="24"/>
              </w:rPr>
              <w:t>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7F3B4" w14:textId="77777777" w:rsidR="00441560" w:rsidRDefault="00BB29F6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CFDE9" w14:textId="77777777" w:rsidR="00441560" w:rsidRDefault="00BB29F6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58BFE" w14:textId="77777777" w:rsidR="00441560" w:rsidRDefault="00BB29F6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87088" w14:textId="77777777" w:rsidR="00441560" w:rsidRDefault="00441560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2940100000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1B48D" w14:textId="77777777" w:rsidR="00441560" w:rsidRDefault="00441560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83FF8" w14:textId="77777777" w:rsidR="00441560" w:rsidRPr="00741B6C" w:rsidRDefault="00BB29F6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AD028" w14:textId="77777777" w:rsidR="00441560" w:rsidRPr="00741B6C" w:rsidRDefault="00BB29F6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057D0" w14:textId="77777777" w:rsidR="00441560" w:rsidRPr="00741B6C" w:rsidRDefault="00BB29F6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B29F6" w:rsidRPr="007823FC" w14:paraId="0534E780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C38A0" w14:textId="77777777" w:rsidR="00BB29F6" w:rsidRPr="007823FC" w:rsidRDefault="00BB29F6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540A5" w14:textId="77777777" w:rsidR="00BB29F6" w:rsidRPr="007823FC" w:rsidRDefault="00BB29F6" w:rsidP="00754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29F6">
              <w:rPr>
                <w:rFonts w:ascii="Times New Roman" w:eastAsia="Times New Roman" w:hAnsi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DD0B6" w14:textId="77777777" w:rsidR="00BB29F6" w:rsidRDefault="00BB29F6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C96A1" w14:textId="77777777" w:rsidR="00BB29F6" w:rsidRDefault="00BB29F6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B8764" w14:textId="77777777" w:rsidR="00BB29F6" w:rsidRDefault="00BB29F6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5C632" w14:textId="77777777" w:rsidR="00BB29F6" w:rsidRDefault="00BB29F6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2940110070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12EDA" w14:textId="77777777" w:rsidR="00BB29F6" w:rsidRDefault="00BB29F6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F2E00" w14:textId="77777777" w:rsidR="00BB29F6" w:rsidRPr="00741B6C" w:rsidRDefault="00BB29F6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47073" w14:textId="77777777" w:rsidR="00BB29F6" w:rsidRPr="00741B6C" w:rsidRDefault="00BB29F6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A92F7" w14:textId="77777777" w:rsidR="00BB29F6" w:rsidRPr="00741B6C" w:rsidRDefault="00BB29F6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54CE1" w:rsidRPr="007823FC" w14:paraId="27A9D051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1BDD7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CBE9E" w14:textId="77777777" w:rsidR="00754CE1" w:rsidRPr="007823FC" w:rsidRDefault="00754CE1" w:rsidP="00754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9813F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04387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B4C6A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F4517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A613D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151D9" w14:textId="77777777" w:rsidR="00754CE1" w:rsidRPr="00741B6C" w:rsidRDefault="00BB29F6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DF93B" w14:textId="77777777" w:rsidR="00754CE1" w:rsidRPr="00741B6C" w:rsidRDefault="00BB29F6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F0899" w14:textId="77777777" w:rsidR="00754CE1" w:rsidRPr="00741B6C" w:rsidRDefault="00BB29F6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0FE8992A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97B4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B5A69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8658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AED4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D16A8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AF37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BCEB0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50C54" w14:textId="77777777" w:rsidR="00CE0649" w:rsidRPr="00741B6C" w:rsidRDefault="00BB29F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1607,0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6DCEA" w14:textId="77777777" w:rsidR="00CE0649" w:rsidRPr="00741B6C" w:rsidRDefault="00BB29F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1066,1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5D427" w14:textId="77777777" w:rsidR="00CE0649" w:rsidRPr="00741B6C" w:rsidRDefault="00BB29F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</w:tr>
      <w:tr w:rsidR="00754CE1" w:rsidRPr="007823FC" w14:paraId="366B9C7E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88E30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3AE8B" w14:textId="77777777" w:rsidR="00754CE1" w:rsidRPr="007823FC" w:rsidRDefault="00BB29F6" w:rsidP="00754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29F6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BBB94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7CF45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74DE0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372F9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EAA2C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35385" w14:textId="77777777" w:rsidR="00754CE1" w:rsidRPr="00741B6C" w:rsidRDefault="00BB29F6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1607,0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7E09E" w14:textId="77777777" w:rsidR="00754CE1" w:rsidRPr="00741B6C" w:rsidRDefault="00BB29F6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1066,1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0FC4B" w14:textId="77777777" w:rsidR="00754CE1" w:rsidRPr="00741B6C" w:rsidRDefault="00BB29F6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</w:tr>
      <w:tr w:rsidR="00CE0649" w:rsidRPr="007823FC" w14:paraId="5D1A735A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F600B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470C5" w14:textId="77777777" w:rsidR="00CE0649" w:rsidRPr="007823FC" w:rsidRDefault="00BB29F6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29F6">
              <w:rPr>
                <w:rFonts w:ascii="Times New Roman" w:eastAsia="Times New Roman" w:hAnsi="Times New Roman"/>
                <w:sz w:val="24"/>
                <w:szCs w:val="24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70930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8453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3189B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3C7C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4E6FA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DE70C" w14:textId="77777777" w:rsidR="00CE0649" w:rsidRPr="00741B6C" w:rsidRDefault="00BB29F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666,8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5BC96" w14:textId="77777777" w:rsidR="00CE0649" w:rsidRPr="00D8413D" w:rsidRDefault="00BB29F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297,2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07877" w14:textId="77777777" w:rsidR="00CE0649" w:rsidRPr="00D8413D" w:rsidRDefault="00BB29F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</w:tr>
      <w:tr w:rsidR="00846247" w:rsidRPr="007823FC" w14:paraId="18CB2A36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822EE" w14:textId="77777777" w:rsidR="00846247" w:rsidRPr="007823FC" w:rsidRDefault="00846247" w:rsidP="008462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0D921" w14:textId="77777777" w:rsidR="00846247" w:rsidRPr="007823FC" w:rsidRDefault="00846247" w:rsidP="0084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6AA92" w14:textId="77777777" w:rsidR="00846247" w:rsidRPr="007823FC" w:rsidRDefault="00846247" w:rsidP="0084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A65E1" w14:textId="77777777" w:rsidR="00846247" w:rsidRPr="007823FC" w:rsidRDefault="00846247" w:rsidP="0084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31D1C" w14:textId="77777777" w:rsidR="00846247" w:rsidRPr="007823FC" w:rsidRDefault="00846247" w:rsidP="0084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0BA1A" w14:textId="77777777" w:rsidR="00846247" w:rsidRPr="007823FC" w:rsidRDefault="00846247" w:rsidP="0084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045E5" w14:textId="77777777" w:rsidR="00846247" w:rsidRPr="007823FC" w:rsidRDefault="00846247" w:rsidP="0084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642D9" w14:textId="77777777" w:rsidR="00846247" w:rsidRPr="00741B6C" w:rsidRDefault="00BB29F6" w:rsidP="00846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666,8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F64CF" w14:textId="77777777" w:rsidR="00846247" w:rsidRPr="00D8413D" w:rsidRDefault="00BB29F6" w:rsidP="00846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297,2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B3B34" w14:textId="77777777" w:rsidR="00846247" w:rsidRPr="00D8413D" w:rsidRDefault="00BB29F6" w:rsidP="00846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</w:tr>
      <w:tr w:rsidR="00CE0649" w:rsidRPr="007823FC" w14:paraId="03C1E94E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F17CF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130E5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DB315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C0A1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AF50F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813D9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E25A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84060" w14:textId="77777777" w:rsidR="00CE0649" w:rsidRPr="00741B6C" w:rsidRDefault="00BB29F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940,2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A9D9C" w14:textId="77777777" w:rsidR="00CE0649" w:rsidRPr="00741B6C" w:rsidRDefault="00BB29F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768,9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D3188" w14:textId="77777777" w:rsidR="00CE0649" w:rsidRPr="00741B6C" w:rsidRDefault="00BB29F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</w:tr>
      <w:tr w:rsidR="00846247" w:rsidRPr="007823FC" w14:paraId="4B22D1E2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FFFF8" w14:textId="77777777" w:rsidR="00846247" w:rsidRPr="007823FC" w:rsidRDefault="00846247" w:rsidP="008462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BB480" w14:textId="77777777" w:rsidR="00846247" w:rsidRPr="007823FC" w:rsidRDefault="00846247" w:rsidP="0084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83916" w14:textId="77777777" w:rsidR="00846247" w:rsidRPr="007823FC" w:rsidRDefault="00846247" w:rsidP="0084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2EFBD" w14:textId="77777777" w:rsidR="00846247" w:rsidRPr="007823FC" w:rsidRDefault="00846247" w:rsidP="0084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3EB1F" w14:textId="77777777" w:rsidR="00846247" w:rsidRPr="007823FC" w:rsidRDefault="00846247" w:rsidP="0084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FC65A" w14:textId="77777777" w:rsidR="00846247" w:rsidRPr="007823FC" w:rsidRDefault="00846247" w:rsidP="0084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9261E" w14:textId="77777777" w:rsidR="00846247" w:rsidRPr="007823FC" w:rsidRDefault="00846247" w:rsidP="0084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801F3" w14:textId="77777777" w:rsidR="00846247" w:rsidRPr="00741B6C" w:rsidRDefault="00A03665" w:rsidP="00846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F91D4" w14:textId="77777777" w:rsidR="00846247" w:rsidRPr="00741B6C" w:rsidRDefault="00A03665" w:rsidP="00846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A67F4" w14:textId="77777777" w:rsidR="00846247" w:rsidRPr="00741B6C" w:rsidRDefault="00A03665" w:rsidP="00846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</w:tr>
      <w:tr w:rsidR="00A03665" w:rsidRPr="007823FC" w14:paraId="4BFEDFF9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AA791" w14:textId="77777777" w:rsidR="00A03665" w:rsidRPr="007823FC" w:rsidRDefault="00A03665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B1EB3" w14:textId="77777777" w:rsidR="00A03665" w:rsidRPr="007823FC" w:rsidRDefault="00A03665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3665">
              <w:rPr>
                <w:rFonts w:ascii="Times New Roman" w:eastAsia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57546" w14:textId="77777777" w:rsidR="00A03665" w:rsidRPr="007823FC" w:rsidRDefault="00A03665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0B368" w14:textId="77777777" w:rsidR="00A03665" w:rsidRPr="007823FC" w:rsidRDefault="00A03665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F605E" w14:textId="77777777" w:rsidR="00A03665" w:rsidRPr="007823FC" w:rsidRDefault="00A03665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0C9D8" w14:textId="77777777" w:rsidR="00A03665" w:rsidRPr="007823FC" w:rsidRDefault="00A03665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C3930" w14:textId="77777777" w:rsidR="00A03665" w:rsidRPr="007823FC" w:rsidRDefault="00A03665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AB87D" w14:textId="77777777" w:rsidR="00A03665" w:rsidRPr="00741B6C" w:rsidRDefault="00A0366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767,7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442E9" w14:textId="77777777" w:rsidR="00A03665" w:rsidRPr="00741B6C" w:rsidRDefault="00A0366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702,7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7EAFE" w14:textId="77777777" w:rsidR="00A03665" w:rsidRPr="00741B6C" w:rsidRDefault="00A0366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91,5</w:t>
            </w:r>
          </w:p>
        </w:tc>
      </w:tr>
      <w:tr w:rsidR="00A03665" w:rsidRPr="007823FC" w14:paraId="513BE02A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33B29" w14:textId="77777777" w:rsidR="00A03665" w:rsidRPr="007823FC" w:rsidRDefault="00A03665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1565C" w14:textId="77777777" w:rsidR="00A03665" w:rsidRPr="007823FC" w:rsidRDefault="00A03665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3665">
              <w:rPr>
                <w:rFonts w:ascii="Times New Roman" w:eastAsia="Times New Roman" w:hAnsi="Times New Roman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ABF51" w14:textId="77777777" w:rsidR="00A03665" w:rsidRPr="007823FC" w:rsidRDefault="00A03665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A7398" w14:textId="77777777" w:rsidR="00A03665" w:rsidRPr="007823FC" w:rsidRDefault="00A03665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18102" w14:textId="77777777" w:rsidR="00A03665" w:rsidRPr="007823FC" w:rsidRDefault="00A03665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F0E0F" w14:textId="77777777" w:rsidR="00A03665" w:rsidRPr="007823FC" w:rsidRDefault="00A03665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B1150" w14:textId="77777777" w:rsidR="00A03665" w:rsidRPr="007823FC" w:rsidRDefault="00A03665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42F48" w14:textId="77777777" w:rsidR="00A03665" w:rsidRPr="00741B6C" w:rsidRDefault="00A0366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6DBDD" w14:textId="77777777" w:rsidR="00A03665" w:rsidRPr="00741B6C" w:rsidRDefault="00A0366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635,0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D66C2" w14:textId="77777777" w:rsidR="00A03665" w:rsidRPr="00741B6C" w:rsidRDefault="00A0366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90,7</w:t>
            </w:r>
          </w:p>
        </w:tc>
      </w:tr>
      <w:tr w:rsidR="00CE0649" w:rsidRPr="007823FC" w14:paraId="05B63192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3943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A87A1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2106A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CB184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2C3DC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09D86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3F021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20000000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7E5E9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F961" w14:textId="77777777" w:rsidR="00CE0649" w:rsidRPr="00741B6C" w:rsidRDefault="003F021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1450,4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AE0FE" w14:textId="77777777" w:rsidR="00CE0649" w:rsidRPr="00741B6C" w:rsidRDefault="003F021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967,0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6598C" w14:textId="77777777" w:rsidR="00CE0649" w:rsidRPr="00741B6C" w:rsidRDefault="003F021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</w:tr>
      <w:tr w:rsidR="00846247" w:rsidRPr="007823FC" w14:paraId="5CA28D89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85C1F" w14:textId="77777777" w:rsidR="00846247" w:rsidRPr="007823FC" w:rsidRDefault="00846247" w:rsidP="008462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2DFF0" w14:textId="77777777" w:rsidR="00846247" w:rsidRPr="007823FC" w:rsidRDefault="00846247" w:rsidP="0084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5C963" w14:textId="77777777" w:rsidR="00846247" w:rsidRPr="007823FC" w:rsidRDefault="00846247" w:rsidP="008462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BB495" w14:textId="77777777" w:rsidR="00846247" w:rsidRPr="007823FC" w:rsidRDefault="00846247" w:rsidP="008462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B74E5" w14:textId="77777777" w:rsidR="00846247" w:rsidRPr="007823FC" w:rsidRDefault="00846247" w:rsidP="008462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05AF3" w14:textId="77777777" w:rsidR="00846247" w:rsidRPr="007823FC" w:rsidRDefault="00846247" w:rsidP="008462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DC304" w14:textId="77777777" w:rsidR="00846247" w:rsidRPr="007823FC" w:rsidRDefault="00846247" w:rsidP="008462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F46C5" w14:textId="77777777" w:rsidR="00846247" w:rsidRPr="00741B6C" w:rsidRDefault="003F0216" w:rsidP="00846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1450,4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AD6FF" w14:textId="77777777" w:rsidR="00846247" w:rsidRPr="00741B6C" w:rsidRDefault="003F0216" w:rsidP="00846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967,0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6CFE6" w14:textId="77777777" w:rsidR="00846247" w:rsidRPr="00741B6C" w:rsidRDefault="003F0216" w:rsidP="00846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</w:tr>
      <w:tr w:rsidR="00846247" w:rsidRPr="007823FC" w14:paraId="585665BB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C9895" w14:textId="77777777" w:rsidR="00846247" w:rsidRPr="007823FC" w:rsidRDefault="00846247" w:rsidP="008462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687D6" w14:textId="77777777" w:rsidR="00846247" w:rsidRPr="007823FC" w:rsidRDefault="00846247" w:rsidP="0084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5F250" w14:textId="77777777" w:rsidR="00846247" w:rsidRPr="007823FC" w:rsidRDefault="00846247" w:rsidP="008462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DAB2D" w14:textId="77777777" w:rsidR="00846247" w:rsidRPr="007823FC" w:rsidRDefault="00846247" w:rsidP="008462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C9519" w14:textId="77777777" w:rsidR="00846247" w:rsidRPr="007823FC" w:rsidRDefault="00846247" w:rsidP="008462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098F4" w14:textId="77777777" w:rsidR="00846247" w:rsidRPr="007823FC" w:rsidRDefault="00846247" w:rsidP="008462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5420000000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89D4F" w14:textId="77777777" w:rsidR="00846247" w:rsidRPr="007823FC" w:rsidRDefault="00846247" w:rsidP="008462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7C348" w14:textId="77777777" w:rsidR="00846247" w:rsidRPr="00741B6C" w:rsidRDefault="003F0216" w:rsidP="00846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1450,4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B63FD" w14:textId="77777777" w:rsidR="00846247" w:rsidRPr="00741B6C" w:rsidRDefault="003F0216" w:rsidP="00846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967,0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7E204" w14:textId="77777777" w:rsidR="00846247" w:rsidRPr="00741B6C" w:rsidRDefault="003F0216" w:rsidP="00846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</w:tr>
      <w:tr w:rsidR="00CE0649" w:rsidRPr="007823FC" w14:paraId="68BC903E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98C3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4757E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C2B0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AA319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FD8D6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E7304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F423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CD348" w14:textId="77777777" w:rsidR="00CE0649" w:rsidRPr="00741B6C" w:rsidRDefault="003F021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70455,0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2690A" w14:textId="77777777" w:rsidR="00CE0649" w:rsidRPr="00741B6C" w:rsidRDefault="003F021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28196,7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49673" w14:textId="77777777" w:rsidR="00CE0649" w:rsidRPr="00741B6C" w:rsidRDefault="003F021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</w:tr>
      <w:tr w:rsidR="00846247" w:rsidRPr="007823FC" w14:paraId="18E4F96B" w14:textId="77777777" w:rsidTr="00CE0649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68BE4" w14:textId="77777777" w:rsidR="00846247" w:rsidRPr="007823FC" w:rsidRDefault="00846247" w:rsidP="008462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17CDA" w14:textId="77777777" w:rsidR="00846247" w:rsidRPr="007823FC" w:rsidRDefault="003F0216" w:rsidP="0084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216">
              <w:rPr>
                <w:rFonts w:ascii="Times New Roman" w:eastAsia="Times New Roman" w:hAnsi="Times New Roman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F7490" w14:textId="77777777" w:rsidR="00846247" w:rsidRPr="007823FC" w:rsidRDefault="00846247" w:rsidP="0084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78915" w14:textId="77777777" w:rsidR="00846247" w:rsidRPr="007823FC" w:rsidRDefault="00846247" w:rsidP="0084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2E37E" w14:textId="77777777" w:rsidR="00846247" w:rsidRPr="007823FC" w:rsidRDefault="00846247" w:rsidP="0084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E0BBA" w14:textId="77777777" w:rsidR="00846247" w:rsidRPr="007823FC" w:rsidRDefault="00846247" w:rsidP="0084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4A5D5" w14:textId="77777777" w:rsidR="00846247" w:rsidRPr="007823FC" w:rsidRDefault="00846247" w:rsidP="008462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A85E4" w14:textId="77777777" w:rsidR="00846247" w:rsidRPr="00741B6C" w:rsidRDefault="003F0216" w:rsidP="00846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70455,0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F476E" w14:textId="77777777" w:rsidR="00846247" w:rsidRPr="00741B6C" w:rsidRDefault="003F0216" w:rsidP="00846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28196,7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42B5E" w14:textId="77777777" w:rsidR="00846247" w:rsidRPr="00741B6C" w:rsidRDefault="003F0216" w:rsidP="00846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714" w:type="dxa"/>
          </w:tcPr>
          <w:p w14:paraId="1D6077E9" w14:textId="77777777" w:rsidR="00846247" w:rsidRPr="007823FC" w:rsidRDefault="00846247" w:rsidP="0084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E0649" w:rsidRPr="007823FC" w14:paraId="5886FC29" w14:textId="77777777" w:rsidTr="00CE0649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13432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C3018" w14:textId="77777777" w:rsidR="00CE0649" w:rsidRPr="007823FC" w:rsidRDefault="003F0216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216">
              <w:rPr>
                <w:rFonts w:ascii="Times New Roman" w:eastAsia="Times New Roman" w:hAnsi="Times New Roman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DB89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FA20B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85F6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FEED8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AAFC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75BC8" w14:textId="77777777" w:rsidR="00CE0649" w:rsidRPr="00741B6C" w:rsidRDefault="003F021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43144,1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901B7" w14:textId="77777777" w:rsidR="00CE0649" w:rsidRPr="00741B6C" w:rsidRDefault="003F021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17052,8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39F46" w14:textId="77777777" w:rsidR="00CE0649" w:rsidRPr="00741B6C" w:rsidRDefault="003F021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1714" w:type="dxa"/>
          </w:tcPr>
          <w:p w14:paraId="71B2197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E0649" w:rsidRPr="007823FC" w14:paraId="0006EB6A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49154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81496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AACD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6633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81E86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7DEB5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7B267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3DB6D" w14:textId="77777777" w:rsidR="00CE0649" w:rsidRPr="00741B6C" w:rsidRDefault="003F021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5E5C7" w14:textId="77777777" w:rsidR="00CE0649" w:rsidRPr="00741B6C" w:rsidRDefault="003F021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CBC76" w14:textId="77777777" w:rsidR="00CE0649" w:rsidRPr="00741B6C" w:rsidRDefault="003F021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</w:tr>
      <w:tr w:rsidR="00CE0649" w:rsidRPr="007823FC" w14:paraId="58665F0D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1EE3E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D84DC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EC635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6DAB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24554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A519F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A441C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3D00B" w14:textId="77777777" w:rsidR="00CE0649" w:rsidRPr="00741B6C" w:rsidRDefault="003F021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13169,6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12916" w14:textId="77777777" w:rsidR="00CE0649" w:rsidRPr="00741B6C" w:rsidRDefault="003F021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4641,8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20AD5" w14:textId="77777777" w:rsidR="00CE0649" w:rsidRPr="00741B6C" w:rsidRDefault="003F021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</w:tr>
      <w:tr w:rsidR="00CE0649" w:rsidRPr="007823FC" w14:paraId="669390F7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94F1C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CD9C2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AD997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A6845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F06E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935EB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65C66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3A1B4" w14:textId="77777777" w:rsidR="00CE0649" w:rsidRPr="00741B6C" w:rsidRDefault="003F021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14041,3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F3866" w14:textId="77777777" w:rsidR="00CE0649" w:rsidRPr="00741B6C" w:rsidRDefault="003F021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6405,2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3A23A" w14:textId="77777777" w:rsidR="00CE0649" w:rsidRPr="00741B6C" w:rsidRDefault="003F021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</w:tr>
      <w:tr w:rsidR="00CE0649" w:rsidRPr="007823FC" w14:paraId="01164397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D4459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3E465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DDD45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E6D18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C0112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1D0BB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14A75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25101" w14:textId="77777777" w:rsidR="00CE0649" w:rsidRPr="00741B6C" w:rsidRDefault="003F021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A7FC9" w14:textId="77777777" w:rsidR="00CE0649" w:rsidRPr="00741B6C" w:rsidRDefault="003F021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5157C" w14:textId="77777777" w:rsidR="00CE0649" w:rsidRPr="00741B6C" w:rsidRDefault="003F021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E0649" w:rsidRPr="007823FC" w14:paraId="7C67AAF5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BAFFA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AE588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4844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4350B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3D43F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22211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1D452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B2814" w14:textId="77777777" w:rsidR="00CE0649" w:rsidRPr="00741B6C" w:rsidRDefault="003F021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18744,0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D5C62" w14:textId="77777777" w:rsidR="00CE0649" w:rsidRPr="00741B6C" w:rsidRDefault="003F021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6209,8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E02A1" w14:textId="77777777" w:rsidR="00CE0649" w:rsidRPr="00741B6C" w:rsidRDefault="003F0216" w:rsidP="00F0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</w:tr>
      <w:tr w:rsidR="00CE0649" w:rsidRPr="007823FC" w14:paraId="57A8B762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67C5B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D7291" w14:textId="77777777" w:rsidR="00CE0649" w:rsidRPr="007823FC" w:rsidRDefault="003F0216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216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2024-2026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117C4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9940B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13BAB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AE883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3400000000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6B7D0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698AE" w14:textId="77777777" w:rsidR="00CE0649" w:rsidRPr="00741B6C" w:rsidRDefault="003F021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C172F" w14:textId="77777777" w:rsidR="00CE0649" w:rsidRPr="00741B6C" w:rsidRDefault="003F021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26D51" w14:textId="77777777" w:rsidR="00CE0649" w:rsidRPr="00741B6C" w:rsidRDefault="003F021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E0649" w:rsidRPr="007823FC" w14:paraId="6CF19049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00736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18FEF" w14:textId="77777777" w:rsidR="00CE0649" w:rsidRPr="007823FC" w:rsidRDefault="00CE0649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7C11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BC49F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31141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9D071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E531E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</w:t>
            </w:r>
            <w:r w:rsidR="003F0216">
              <w:rPr>
                <w:rFonts w:ascii="Times New Roman" w:eastAsia="Times New Roman" w:hAnsi="Times New Roman"/>
                <w:sz w:val="24"/>
                <w:szCs w:val="24"/>
              </w:rPr>
              <w:t>0110070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79E76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6D24F" w14:textId="77777777" w:rsidR="00CE0649" w:rsidRPr="00741B6C" w:rsidRDefault="003F021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EF871" w14:textId="77777777" w:rsidR="00CE0649" w:rsidRPr="00741B6C" w:rsidRDefault="003F021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DD56C" w14:textId="77777777" w:rsidR="00CE0649" w:rsidRPr="00741B6C" w:rsidRDefault="003F021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E0649" w:rsidRPr="007823FC" w14:paraId="2AB5E3F7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92A9F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4D108" w14:textId="77777777" w:rsidR="00CE0649" w:rsidRPr="00C32579" w:rsidRDefault="00CE0649" w:rsidP="00CE0649">
            <w:pPr>
              <w:rPr>
                <w:rFonts w:ascii="Times New Roman" w:hAnsi="Times New Roman"/>
                <w:sz w:val="24"/>
                <w:szCs w:val="24"/>
              </w:rPr>
            </w:pPr>
            <w:r w:rsidRPr="00C32579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3ED61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69B6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466F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E82D1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D8682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E095C" w14:textId="77777777" w:rsidR="00CE0649" w:rsidRPr="00741B6C" w:rsidRDefault="003F021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18301,0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9E9FD" w14:textId="77777777" w:rsidR="00CE0649" w:rsidRPr="00741B6C" w:rsidRDefault="003F021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6066,4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2410A" w14:textId="77777777" w:rsidR="00CE0649" w:rsidRPr="00741B6C" w:rsidRDefault="003F0216" w:rsidP="00F0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</w:tr>
      <w:tr w:rsidR="00CE0649" w:rsidRPr="007823FC" w14:paraId="57475736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75193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13BE3" w14:textId="77777777" w:rsidR="00CE0649" w:rsidRPr="007823FC" w:rsidRDefault="003F0216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216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2024-2026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331E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D6A58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5712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203E9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  <w:r w:rsidR="003F021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CE47A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5E634" w14:textId="77777777" w:rsidR="00CE0649" w:rsidRPr="00741B6C" w:rsidRDefault="00CE0649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D101D" w14:textId="77777777" w:rsidR="00CE0649" w:rsidRPr="00741B6C" w:rsidRDefault="00CE0649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FFD5B" w14:textId="77777777" w:rsidR="00CE0649" w:rsidRPr="00741B6C" w:rsidRDefault="00CE0649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649" w:rsidRPr="007823FC" w14:paraId="5746FD68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99393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F49E4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2815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92526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2F945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1BD6F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3410000000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D1E58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1F9B3" w14:textId="77777777" w:rsidR="00CE0649" w:rsidRPr="00741B6C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518CD" w14:textId="77777777" w:rsidR="00CE0649" w:rsidRPr="00741B6C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542F8" w14:textId="77777777" w:rsidR="00CE0649" w:rsidRPr="00741B6C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41351A" w:rsidRPr="007823FC" w14:paraId="31D65AAD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46C66" w14:textId="77777777" w:rsidR="0041351A" w:rsidRPr="007823FC" w:rsidRDefault="0041351A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F7B4A" w14:textId="77777777" w:rsidR="0041351A" w:rsidRPr="00ED7C11" w:rsidRDefault="0041351A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51A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9B7D9" w14:textId="77777777" w:rsidR="0041351A" w:rsidRDefault="0041351A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EE43C" w14:textId="77777777" w:rsidR="0041351A" w:rsidRDefault="0041351A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6BAED" w14:textId="77777777" w:rsidR="0041351A" w:rsidRDefault="0041351A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DC381" w14:textId="77777777" w:rsidR="0041351A" w:rsidRDefault="0041351A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3410110070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2088D" w14:textId="77777777" w:rsidR="0041351A" w:rsidRPr="007823FC" w:rsidRDefault="0041351A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ED726" w14:textId="77777777" w:rsidR="0041351A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0A30D" w14:textId="77777777" w:rsidR="0041351A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BDFD3" w14:textId="77777777" w:rsidR="0041351A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</w:tr>
      <w:tr w:rsidR="00CE0649" w:rsidRPr="007823FC" w14:paraId="608745C0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15B1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05CB2" w14:textId="77777777" w:rsidR="00CE0649" w:rsidRPr="007823FC" w:rsidRDefault="00CE0649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7C1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8408F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0DC3F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E56F2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A57B6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393C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8BE51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9E36C" w14:textId="77777777" w:rsidR="00CE0649" w:rsidRPr="00741B6C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17915,2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67058" w14:textId="77777777" w:rsidR="00CE0649" w:rsidRPr="00741B6C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5871,7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085BD" w14:textId="77777777" w:rsidR="00CE0649" w:rsidRPr="00741B6C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32,8</w:t>
            </w:r>
          </w:p>
        </w:tc>
      </w:tr>
      <w:tr w:rsidR="00CE0649" w:rsidRPr="007823FC" w14:paraId="48883E3C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BC964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9E61B" w14:textId="77777777" w:rsidR="00CE0649" w:rsidRPr="007823FC" w:rsidRDefault="00CE0649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5F1A">
              <w:rPr>
                <w:rFonts w:ascii="Times New Roman" w:eastAsia="Times New Roman" w:hAnsi="Times New Roman"/>
                <w:sz w:val="24"/>
                <w:szCs w:val="24"/>
              </w:rPr>
              <w:t>Поисковые и аварийно-спасательные учреждения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D7F69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DC4AC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ED91F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C3D8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5F1A">
              <w:rPr>
                <w:rFonts w:ascii="Times New Roman" w:eastAsia="Times New Roman" w:hAnsi="Times New Roman"/>
                <w:sz w:val="24"/>
                <w:szCs w:val="24"/>
              </w:rPr>
              <w:t>5590000000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2020B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54633" w14:textId="77777777" w:rsidR="00CE0649" w:rsidRPr="00741B6C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17915,2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2E313" w14:textId="77777777" w:rsidR="00CE0649" w:rsidRPr="00741B6C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5871,7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E33DC" w14:textId="77777777" w:rsidR="00CE0649" w:rsidRPr="00741B6C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32,8</w:t>
            </w:r>
          </w:p>
        </w:tc>
      </w:tr>
      <w:tr w:rsidR="00CE0649" w:rsidRPr="007823FC" w14:paraId="299217CF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8704B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8C7AE" w14:textId="77777777" w:rsidR="00CE0649" w:rsidRPr="007823FC" w:rsidRDefault="00CE0649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5F1A">
              <w:rPr>
                <w:rFonts w:ascii="Times New Roman" w:eastAsia="Times New Roman" w:hAnsi="Times New Roman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167A2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16A6C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C9064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C406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5F1A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F240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6095E" w14:textId="77777777" w:rsidR="00CE0649" w:rsidRPr="00741B6C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11819,7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23968" w14:textId="77777777" w:rsidR="00CE0649" w:rsidRPr="00741B6C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4075,1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1381A" w14:textId="77777777" w:rsidR="00CE0649" w:rsidRPr="00741B6C" w:rsidRDefault="0041351A" w:rsidP="00F0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</w:tr>
      <w:tr w:rsidR="00CE0649" w:rsidRPr="007823FC" w14:paraId="4DDF9FB5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83C49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D9F6D" w14:textId="77777777" w:rsidR="00CE0649" w:rsidRPr="007823FC" w:rsidRDefault="00CE0649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5F1A">
              <w:rPr>
                <w:rFonts w:ascii="Times New Roman" w:eastAsia="Times New Roman" w:hAnsi="Times New Roman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9E971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D93E0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EF414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69F46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5F1A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90B96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E3416" w14:textId="77777777" w:rsidR="00CE0649" w:rsidRPr="00741B6C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10B7A" w14:textId="77777777" w:rsidR="00CE0649" w:rsidRPr="00741B6C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23F35" w14:textId="77777777" w:rsidR="00CE0649" w:rsidRPr="00741B6C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565C47E7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EB939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48AB6" w14:textId="77777777" w:rsidR="00CE0649" w:rsidRPr="007823FC" w:rsidRDefault="00CE0649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5F1A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A3B23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B9172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79330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66AEF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5F1A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12C23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72856" w14:textId="77777777" w:rsidR="00CE0649" w:rsidRPr="00741B6C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3567,8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33B1F" w14:textId="77777777" w:rsidR="00CE0649" w:rsidRPr="00741B6C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1135,3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FB980" w14:textId="77777777" w:rsidR="00CE0649" w:rsidRPr="00741B6C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</w:tr>
      <w:tr w:rsidR="00CE0649" w:rsidRPr="007823FC" w14:paraId="57B70CFD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F520B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B43C3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392E5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702D4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45C3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2F568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D9CE7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92926" w14:textId="77777777" w:rsidR="00CE0649" w:rsidRPr="00741B6C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2340,9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C91D7" w14:textId="77777777" w:rsidR="00CE0649" w:rsidRPr="00741B6C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577,5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3A252" w14:textId="77777777" w:rsidR="00CE0649" w:rsidRPr="00741B6C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24,7</w:t>
            </w:r>
          </w:p>
        </w:tc>
      </w:tr>
      <w:tr w:rsidR="00CE0649" w:rsidRPr="007823FC" w14:paraId="00EE09FE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A20A6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358DE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53150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19CDC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B72BF" w14:textId="77777777" w:rsidR="00CE0649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DE685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1740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DFAC1" w14:textId="77777777" w:rsidR="00CE0649" w:rsidRPr="00741B6C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98466" w14:textId="77777777" w:rsidR="00CE0649" w:rsidRPr="00741B6C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8FF10" w14:textId="77777777" w:rsidR="00CE0649" w:rsidRPr="00741B6C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</w:tr>
      <w:tr w:rsidR="00CE0649" w:rsidRPr="007823FC" w14:paraId="02700B47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20E72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0F598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AA6C8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D02F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7ECC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2DAAC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BBD3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5F04A" w14:textId="77777777" w:rsidR="00CE0649" w:rsidRPr="00741B6C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051E1" w14:textId="77777777" w:rsidR="00CE0649" w:rsidRPr="00741B6C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1D61E" w14:textId="77777777" w:rsidR="00CE0649" w:rsidRPr="00741B6C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E0649" w:rsidRPr="007823FC" w14:paraId="7E580E0E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D561F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DA700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C7D46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EAAD7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CCDB9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D2752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A4AF5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A6E80" w14:textId="77777777" w:rsidR="00CE0649" w:rsidRPr="00741B6C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DE1A4" w14:textId="77777777" w:rsidR="00CE0649" w:rsidRPr="00741B6C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632CE" w14:textId="77777777" w:rsidR="00CE0649" w:rsidRPr="00741B6C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E0649" w:rsidRPr="007823FC" w14:paraId="0DF6A2D9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02DCB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97E37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Создание,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содержание и организация деятельности органов по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вседневного управления-единой ди</w:t>
            </w: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спетчерской службы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BEA09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E1DE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D2CF0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1B1C2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D064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7222B" w14:textId="77777777" w:rsidR="00CE0649" w:rsidRPr="00741B6C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6C1EE" w14:textId="77777777" w:rsidR="00CE0649" w:rsidRPr="00741B6C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AC078" w14:textId="77777777" w:rsidR="00CE0649" w:rsidRPr="00741B6C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46247" w:rsidRPr="007823FC" w14:paraId="6E22D57E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21DD9" w14:textId="77777777" w:rsidR="00846247" w:rsidRPr="007823FC" w:rsidRDefault="00846247" w:rsidP="008462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FDE75" w14:textId="77777777" w:rsidR="00846247" w:rsidRPr="007823FC" w:rsidRDefault="00846247" w:rsidP="0084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5F310" w14:textId="77777777" w:rsidR="00846247" w:rsidRPr="007823FC" w:rsidRDefault="00846247" w:rsidP="0084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A8E5F" w14:textId="77777777" w:rsidR="00846247" w:rsidRPr="007823FC" w:rsidRDefault="00846247" w:rsidP="0084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4992B" w14:textId="77777777" w:rsidR="00846247" w:rsidRPr="007823FC" w:rsidRDefault="00846247" w:rsidP="0084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4EB7A" w14:textId="77777777" w:rsidR="00846247" w:rsidRPr="007823FC" w:rsidRDefault="00846247" w:rsidP="0084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6540000010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A6D87" w14:textId="77777777" w:rsidR="00846247" w:rsidRPr="007823FC" w:rsidRDefault="00846247" w:rsidP="0084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8B573" w14:textId="77777777" w:rsidR="00846247" w:rsidRPr="00741B6C" w:rsidRDefault="0041351A" w:rsidP="00846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5DBB6" w14:textId="77777777" w:rsidR="00846247" w:rsidRPr="00741B6C" w:rsidRDefault="0041351A" w:rsidP="00846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AB447" w14:textId="77777777" w:rsidR="00846247" w:rsidRPr="00741B6C" w:rsidRDefault="0041351A" w:rsidP="00846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46247" w:rsidRPr="007823FC" w14:paraId="7D986070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52A79" w14:textId="77777777" w:rsidR="00846247" w:rsidRPr="007823FC" w:rsidRDefault="00846247" w:rsidP="008462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B4CC8" w14:textId="77777777" w:rsidR="00846247" w:rsidRPr="007823FC" w:rsidRDefault="00846247" w:rsidP="0084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D72EB" w14:textId="77777777" w:rsidR="00846247" w:rsidRPr="007823FC" w:rsidRDefault="00846247" w:rsidP="0084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E682E" w14:textId="77777777" w:rsidR="00846247" w:rsidRPr="007823FC" w:rsidRDefault="00846247" w:rsidP="0084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F7924" w14:textId="77777777" w:rsidR="00846247" w:rsidRPr="007823FC" w:rsidRDefault="00846247" w:rsidP="0084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7180C" w14:textId="77777777" w:rsidR="00846247" w:rsidRPr="007823FC" w:rsidRDefault="00846247" w:rsidP="0084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6540000010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24026" w14:textId="77777777" w:rsidR="00846247" w:rsidRPr="007823FC" w:rsidRDefault="00846247" w:rsidP="0084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3F00F" w14:textId="77777777" w:rsidR="00846247" w:rsidRPr="00741B6C" w:rsidRDefault="0041351A" w:rsidP="00846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D4BC2" w14:textId="77777777" w:rsidR="00846247" w:rsidRPr="00741B6C" w:rsidRDefault="0041351A" w:rsidP="00846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0494A" w14:textId="77777777" w:rsidR="00846247" w:rsidRPr="00741B6C" w:rsidRDefault="0041351A" w:rsidP="00F0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E0649" w:rsidRPr="007823FC" w14:paraId="7432D1E2" w14:textId="77777777" w:rsidTr="00CE0649">
        <w:trPr>
          <w:gridAfter w:val="1"/>
          <w:wAfter w:w="1714" w:type="dxa"/>
          <w:trHeight w:val="72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8B09B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C1755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7D65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7C0B8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9345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93A21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7E5FE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F3197" w14:textId="77777777" w:rsidR="00CE0649" w:rsidRPr="00741B6C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E527B" w14:textId="77777777" w:rsidR="00CE0649" w:rsidRPr="00741B6C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F36B7" w14:textId="77777777" w:rsidR="00CE0649" w:rsidRPr="00741B6C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</w:tr>
      <w:tr w:rsidR="00CE0649" w:rsidRPr="007823FC" w14:paraId="139D253B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ACF46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E9A28" w14:textId="77777777" w:rsidR="00CE0649" w:rsidRPr="007823FC" w:rsidRDefault="0041351A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51A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«Проведение мероприятий, направленных на укрепление правопорядка, профилактике правонарушений на территории Кореновского городского поселения на 2024-2026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CAF52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EBED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D41EF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74E4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 w:rsidR="0041351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20B0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EB9BA" w14:textId="77777777" w:rsidR="00CE0649" w:rsidRPr="00741B6C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803C3" w14:textId="77777777" w:rsidR="00CE0649" w:rsidRPr="00741B6C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53EF5" w14:textId="77777777" w:rsidR="00CE0649" w:rsidRPr="00741B6C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26,2</w:t>
            </w:r>
          </w:p>
        </w:tc>
      </w:tr>
      <w:tr w:rsidR="00CE0649" w:rsidRPr="007823FC" w14:paraId="44D0A57C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A1550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05F7A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выплаты государственных (муниципальных) органов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привлекаемым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лицам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B94C0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663E3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2E903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1E100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2710</w:t>
            </w:r>
            <w:r w:rsidR="0041351A">
              <w:rPr>
                <w:rFonts w:ascii="Times New Roman" w:eastAsia="Times New Roman" w:hAnsi="Times New Roman"/>
                <w:sz w:val="24"/>
                <w:szCs w:val="24"/>
              </w:rPr>
              <w:t>110070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1665C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0BB74" w14:textId="77777777" w:rsidR="00CE0649" w:rsidRPr="00741B6C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4176D" w14:textId="77777777" w:rsidR="00CE0649" w:rsidRPr="00741B6C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3729C" w14:textId="77777777" w:rsidR="00CE0649" w:rsidRPr="00741B6C" w:rsidRDefault="0041351A" w:rsidP="00F0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</w:tr>
      <w:tr w:rsidR="00CE0649" w:rsidRPr="007823FC" w14:paraId="2FE68469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9659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ACF4F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FDCCC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64272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FDC12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A4B0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2710</w:t>
            </w:r>
            <w:r w:rsidR="0041351A">
              <w:rPr>
                <w:rFonts w:ascii="Times New Roman" w:eastAsia="Times New Roman" w:hAnsi="Times New Roman"/>
                <w:sz w:val="24"/>
                <w:szCs w:val="24"/>
              </w:rPr>
              <w:t>110070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DE126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36E30" w14:textId="77777777" w:rsidR="00CE0649" w:rsidRPr="00741B6C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6D2D3" w14:textId="77777777" w:rsidR="00CE0649" w:rsidRPr="00741B6C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2A2A5" w14:textId="77777777" w:rsidR="00CE0649" w:rsidRPr="00741B6C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</w:tr>
      <w:tr w:rsidR="00CE0649" w:rsidRPr="007823FC" w14:paraId="1EDE1D07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27C59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931C1" w14:textId="77777777" w:rsidR="00CE0649" w:rsidRPr="007823FC" w:rsidRDefault="0041351A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51A">
              <w:rPr>
                <w:rFonts w:ascii="Times New Roman" w:eastAsia="Times New Roman" w:hAnsi="Times New Roman"/>
                <w:sz w:val="24"/>
                <w:szCs w:val="28"/>
              </w:rPr>
              <w:t>Муниципальная программа Кореновского городского поселения Кореновского муниципального района Краснодарского края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6A7A1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9C8B2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51C3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87C17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D5FD6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27AA4" w14:textId="77777777" w:rsidR="00CE0649" w:rsidRPr="00741B6C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7E6FB" w14:textId="77777777" w:rsidR="00CE0649" w:rsidRPr="00741B6C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4F956" w14:textId="77777777" w:rsidR="00CE0649" w:rsidRPr="00741B6C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E0649" w:rsidRPr="007823FC" w14:paraId="2E20A104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C65A4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42516" w14:textId="77777777" w:rsidR="00CE0649" w:rsidRPr="007823FC" w:rsidRDefault="00CE0649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1FA5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F9509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53E2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E4DB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910E4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9F4BC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EBE72" w14:textId="77777777" w:rsidR="00CE0649" w:rsidRPr="00741B6C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CCF7D" w14:textId="77777777" w:rsidR="00CE0649" w:rsidRPr="00741B6C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0D178" w14:textId="77777777" w:rsidR="00CE0649" w:rsidRPr="00741B6C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41351A" w:rsidRPr="007823FC" w14:paraId="1BEF78C9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DE7AD" w14:textId="77777777" w:rsidR="0041351A" w:rsidRPr="007823FC" w:rsidRDefault="0041351A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DADCA" w14:textId="77777777" w:rsidR="0041351A" w:rsidRPr="007823FC" w:rsidRDefault="0041351A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51A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10556" w14:textId="77777777" w:rsidR="0041351A" w:rsidRPr="007823FC" w:rsidRDefault="0041351A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67DBF" w14:textId="77777777" w:rsidR="0041351A" w:rsidRPr="007823FC" w:rsidRDefault="0041351A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2E97E" w14:textId="77777777" w:rsidR="0041351A" w:rsidRPr="007823FC" w:rsidRDefault="0041351A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47032" w14:textId="77777777" w:rsidR="0041351A" w:rsidRPr="007823FC" w:rsidRDefault="0041351A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3310110070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11DCE" w14:textId="77777777" w:rsidR="0041351A" w:rsidRPr="007823FC" w:rsidRDefault="0041351A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15A67" w14:textId="77777777" w:rsidR="0041351A" w:rsidRPr="00741B6C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5F0EB" w14:textId="77777777" w:rsidR="0041351A" w:rsidRPr="00741B6C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8367E" w14:textId="77777777" w:rsidR="0041351A" w:rsidRPr="00741B6C" w:rsidRDefault="0041351A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E0649" w:rsidRPr="007823FC" w14:paraId="24AC30EC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977E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9E4A9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5F804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89C60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3F08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E78B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96456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B1401" w14:textId="77777777" w:rsidR="00CE0649" w:rsidRPr="00741B6C" w:rsidRDefault="002F11DC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179653,0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B3F42" w14:textId="77777777" w:rsidR="00CE0649" w:rsidRPr="00741B6C" w:rsidRDefault="002F11DC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10323,7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69918" w14:textId="77777777" w:rsidR="00CE0649" w:rsidRPr="00741B6C" w:rsidRDefault="002F11DC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</w:tr>
      <w:tr w:rsidR="00CE0649" w:rsidRPr="007823FC" w14:paraId="17B49F9A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D834E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342AB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1735C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3771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BE80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1ED87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20D5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780E8" w14:textId="77777777" w:rsidR="00CE0649" w:rsidRPr="00741B6C" w:rsidRDefault="002F11DC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170728,0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8E8C5" w14:textId="77777777" w:rsidR="00CE0649" w:rsidRPr="00741B6C" w:rsidRDefault="002F11DC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10043,2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6B904" w14:textId="77777777" w:rsidR="00CE0649" w:rsidRPr="00741B6C" w:rsidRDefault="002F11DC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</w:tr>
      <w:tr w:rsidR="002F11DC" w:rsidRPr="007823FC" w14:paraId="5C502E76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BA5EC" w14:textId="77777777" w:rsidR="002F11DC" w:rsidRPr="007823FC" w:rsidRDefault="002F11DC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91371" w14:textId="77777777" w:rsidR="002F11DC" w:rsidRPr="00F011C8" w:rsidRDefault="002F11DC" w:rsidP="00F011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11DC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BC58C" w14:textId="77777777" w:rsidR="002F11DC" w:rsidRPr="007823FC" w:rsidRDefault="002F11DC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64A20" w14:textId="77777777" w:rsidR="002F11DC" w:rsidRPr="007823FC" w:rsidRDefault="002F11DC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6854B" w14:textId="77777777" w:rsidR="002F11DC" w:rsidRPr="007823FC" w:rsidRDefault="002F11DC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455A7" w14:textId="77777777" w:rsidR="002F11DC" w:rsidRPr="00F011C8" w:rsidRDefault="002F11DC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6C57B" w14:textId="77777777" w:rsidR="002F11DC" w:rsidRPr="007823FC" w:rsidRDefault="002F11DC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2C30B" w14:textId="77777777" w:rsidR="002F11DC" w:rsidRPr="00741B6C" w:rsidRDefault="002F11DC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153628,2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16226" w14:textId="77777777" w:rsidR="002F11DC" w:rsidRPr="00741B6C" w:rsidRDefault="002F11DC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F2DE2" w14:textId="77777777" w:rsidR="002F11DC" w:rsidRPr="00741B6C" w:rsidRDefault="002F11DC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011C8" w:rsidRPr="007823FC" w14:paraId="17F31A09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34C46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1C004" w14:textId="77777777" w:rsidR="00F011C8" w:rsidRPr="007823FC" w:rsidRDefault="002F11DC" w:rsidP="00F011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11DC">
              <w:rPr>
                <w:rFonts w:ascii="Times New Roman" w:eastAsia="Times New Roman" w:hAnsi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04833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E91FD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358FF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A106B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1C8">
              <w:rPr>
                <w:rFonts w:ascii="Times New Roman" w:eastAsia="Times New Roman" w:hAnsi="Times New Roman"/>
                <w:sz w:val="24"/>
                <w:szCs w:val="24"/>
              </w:rPr>
              <w:t>3210</w:t>
            </w:r>
            <w:r w:rsidR="002F11D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F011C8">
              <w:rPr>
                <w:rFonts w:ascii="Times New Roman" w:eastAsia="Times New Roman" w:hAnsi="Times New Roman"/>
                <w:sz w:val="24"/>
                <w:szCs w:val="24"/>
              </w:rPr>
              <w:t>SД060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4B449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51F13" w14:textId="77777777" w:rsidR="00F011C8" w:rsidRPr="00741B6C" w:rsidRDefault="002F11DC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153628,2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5EB7A" w14:textId="77777777" w:rsidR="00F011C8" w:rsidRPr="00741B6C" w:rsidRDefault="002F11DC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77D69" w14:textId="77777777" w:rsidR="00F011C8" w:rsidRPr="00741B6C" w:rsidRDefault="002F11DC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011C8" w:rsidRPr="007823FC" w14:paraId="77F9C974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A8C88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E1F43" w14:textId="77777777" w:rsidR="00F011C8" w:rsidRPr="007823FC" w:rsidRDefault="00F011C8" w:rsidP="00F011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1C8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22FB8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D92A4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F6D86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9A69D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1C8">
              <w:rPr>
                <w:rFonts w:ascii="Times New Roman" w:eastAsia="Times New Roman" w:hAnsi="Times New Roman"/>
                <w:sz w:val="24"/>
                <w:szCs w:val="24"/>
              </w:rPr>
              <w:t>32100SД060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9B552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DCDEE" w14:textId="77777777" w:rsidR="00F011C8" w:rsidRPr="00741B6C" w:rsidRDefault="002F11DC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153628,2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1CD5A" w14:textId="77777777" w:rsidR="00F011C8" w:rsidRPr="00741B6C" w:rsidRDefault="002F11DC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FA2EB" w14:textId="77777777" w:rsidR="00F011C8" w:rsidRPr="00741B6C" w:rsidRDefault="002F11DC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79ED20F6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2528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5C092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9503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844FF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BC8BF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126A0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3766E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33D8A" w14:textId="77777777" w:rsidR="00CE0649" w:rsidRPr="00741B6C" w:rsidRDefault="002F11DC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17099,8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CC055" w14:textId="77777777" w:rsidR="00CE0649" w:rsidRPr="00741B6C" w:rsidRDefault="002F11DC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10043,2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B579F" w14:textId="77777777" w:rsidR="00CE0649" w:rsidRPr="00741B6C" w:rsidRDefault="002F11DC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</w:tr>
      <w:tr w:rsidR="00F011C8" w:rsidRPr="007823FC" w14:paraId="7BB6A33F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67209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16FB5" w14:textId="77777777" w:rsidR="00F011C8" w:rsidRPr="007823FC" w:rsidRDefault="002F11DC" w:rsidP="00F011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11DC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71B37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BEA1E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15245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E04F1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096A0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F4261" w14:textId="77777777" w:rsidR="00F011C8" w:rsidRPr="00741B6C" w:rsidRDefault="002F11DC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17099,8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25D4E" w14:textId="77777777" w:rsidR="00F011C8" w:rsidRPr="00741B6C" w:rsidRDefault="002F11DC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10043,2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2398C" w14:textId="77777777" w:rsidR="00F011C8" w:rsidRPr="00741B6C" w:rsidRDefault="002F11DC" w:rsidP="00F0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</w:tr>
      <w:tr w:rsidR="00CE0649" w:rsidRPr="007823FC" w14:paraId="728F0841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19D9A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7DE35" w14:textId="77777777" w:rsidR="00CE0649" w:rsidRPr="001E3BF8" w:rsidRDefault="00CE0649" w:rsidP="00CE0649">
            <w:pPr>
              <w:rPr>
                <w:rFonts w:ascii="Times New Roman" w:hAnsi="Times New Roman"/>
                <w:sz w:val="24"/>
                <w:szCs w:val="24"/>
              </w:rPr>
            </w:pPr>
            <w:r w:rsidRPr="001E3BF8">
              <w:rPr>
                <w:rFonts w:ascii="Times New Roman" w:hAnsi="Times New Roman"/>
                <w:sz w:val="24"/>
                <w:szCs w:val="24"/>
              </w:rP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4791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7098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65304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BB6C4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5340000260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F4FDA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71F15" w14:textId="77777777" w:rsidR="00CE0649" w:rsidRPr="00741B6C" w:rsidRDefault="002F11DC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526,8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04E03" w14:textId="77777777" w:rsidR="00CE0649" w:rsidRPr="00741B6C" w:rsidRDefault="002F11DC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D7359" w14:textId="77777777" w:rsidR="00CE0649" w:rsidRPr="00741B6C" w:rsidRDefault="002F11DC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011C8" w:rsidRPr="007823FC" w14:paraId="022CB178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C92A2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235C7" w14:textId="77777777" w:rsidR="00F011C8" w:rsidRPr="007823FC" w:rsidRDefault="00F011C8" w:rsidP="00F011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606E8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3D68A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A20F4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F3303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5340000260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4FC64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35D60" w14:textId="77777777" w:rsidR="00F011C8" w:rsidRPr="00741B6C" w:rsidRDefault="002F11DC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526,8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1E593" w14:textId="77777777" w:rsidR="00F011C8" w:rsidRPr="00741B6C" w:rsidRDefault="002F11DC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0E6A1" w14:textId="77777777" w:rsidR="00F011C8" w:rsidRPr="00741B6C" w:rsidRDefault="002F11DC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5590A6ED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0E931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EB0CE" w14:textId="77777777" w:rsidR="00CE0649" w:rsidRPr="007823FC" w:rsidRDefault="002F11DC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11DC">
              <w:rPr>
                <w:rFonts w:ascii="Times New Roman" w:eastAsia="Times New Roman" w:hAnsi="Times New Roman"/>
                <w:sz w:val="24"/>
                <w:szCs w:val="24"/>
              </w:rPr>
              <w:t>Дорожный фонд администрации Кореновского городского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19B8F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96124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071A8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4E9C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5340000360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8AC5C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95369" w14:textId="77777777" w:rsidR="00CE0649" w:rsidRPr="00741B6C" w:rsidRDefault="002F11DC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16573,0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1C514" w14:textId="77777777" w:rsidR="00CE0649" w:rsidRPr="00741B6C" w:rsidRDefault="002F11DC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10043,2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25341" w14:textId="77777777" w:rsidR="00CE0649" w:rsidRPr="00741B6C" w:rsidRDefault="002F11DC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</w:tr>
      <w:tr w:rsidR="00F011C8" w:rsidRPr="007823FC" w14:paraId="2CC0ACC6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0A26C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3D848" w14:textId="77777777" w:rsidR="00F011C8" w:rsidRPr="007823FC" w:rsidRDefault="00F011C8" w:rsidP="00F011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D3432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84DAF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92596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3E4CD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5340000360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D694F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DD790" w14:textId="77777777" w:rsidR="00F011C8" w:rsidRPr="00741B6C" w:rsidRDefault="002F11DC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16573,0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37D50" w14:textId="77777777" w:rsidR="00F011C8" w:rsidRPr="00741B6C" w:rsidRDefault="002F11DC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10043,2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B4347" w14:textId="77777777" w:rsidR="00F011C8" w:rsidRPr="00741B6C" w:rsidRDefault="002F11DC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</w:tr>
      <w:tr w:rsidR="00CE0649" w:rsidRPr="007823FC" w14:paraId="0C146AED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0E152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10C3C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F46F7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26499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A0685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8D3FC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9692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4BC49" w14:textId="77777777" w:rsidR="00CE0649" w:rsidRPr="00741B6C" w:rsidRDefault="002F11DC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82DA9" w14:textId="77777777" w:rsidR="00CE0649" w:rsidRPr="00741B6C" w:rsidRDefault="002F11DC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C9105" w14:textId="77777777" w:rsidR="00CE0649" w:rsidRPr="00741B6C" w:rsidRDefault="002F11DC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83,5</w:t>
            </w:r>
          </w:p>
        </w:tc>
      </w:tr>
      <w:tr w:rsidR="00CE0649" w:rsidRPr="007823FC" w14:paraId="46271859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6AE30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521BB" w14:textId="77777777" w:rsidR="00CE0649" w:rsidRPr="007823FC" w:rsidRDefault="002F11DC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11DC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«Информатизация Кореновского городского поселения на 2024-2026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BE8E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314A7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C14A0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FFC50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  <w:r w:rsidR="002F11D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F8020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31727" w14:textId="77777777" w:rsidR="00CE0649" w:rsidRPr="00741B6C" w:rsidRDefault="002F11DC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C109A" w14:textId="77777777" w:rsidR="00CE0649" w:rsidRPr="00741B6C" w:rsidRDefault="002F11DC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5D130" w14:textId="77777777" w:rsidR="00CE0649" w:rsidRPr="00741B6C" w:rsidRDefault="002F11DC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83,5</w:t>
            </w:r>
          </w:p>
        </w:tc>
      </w:tr>
      <w:tr w:rsidR="00F011C8" w:rsidRPr="007823FC" w14:paraId="569F0437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DD61D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BF0D3" w14:textId="77777777" w:rsidR="00F011C8" w:rsidRPr="007823FC" w:rsidRDefault="00F011C8" w:rsidP="00F011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2A3C6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1A397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DCEB1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F3971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2810000000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B4F10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4D653" w14:textId="77777777" w:rsidR="00F011C8" w:rsidRPr="00741B6C" w:rsidRDefault="002F11DC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F333A" w14:textId="77777777" w:rsidR="00F011C8" w:rsidRPr="00741B6C" w:rsidRDefault="002F11DC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D0253" w14:textId="77777777" w:rsidR="00F011C8" w:rsidRPr="00741B6C" w:rsidRDefault="002F11DC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83,5</w:t>
            </w:r>
          </w:p>
        </w:tc>
      </w:tr>
      <w:tr w:rsidR="00CE0649" w:rsidRPr="007823FC" w14:paraId="38DB8217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1988F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672F9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5B02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4493F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AD7D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65647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8A41C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C7023" w14:textId="77777777" w:rsidR="00CE0649" w:rsidRPr="00741B6C" w:rsidRDefault="002F11DC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8625,0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69766" w14:textId="77777777" w:rsidR="00CE0649" w:rsidRPr="00741B6C" w:rsidRDefault="002F11DC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B1618" w14:textId="77777777" w:rsidR="00CE0649" w:rsidRPr="00741B6C" w:rsidRDefault="002F11DC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CE0649" w:rsidRPr="007823FC" w14:paraId="1263BE7B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A916F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A2A71" w14:textId="77777777" w:rsidR="00CE0649" w:rsidRPr="007823FC" w:rsidRDefault="002F11DC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11DC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«Поддержка малого и среднего предпринимательства в Кореновском городском поселении Кореновского муниципального района Краснодарского края на 2024-2026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ADFBB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5E8F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82CD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E1D4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2310000000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55A4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5EFF9" w14:textId="77777777" w:rsidR="00CE0649" w:rsidRPr="00741B6C" w:rsidRDefault="002F11DC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3FF8C" w14:textId="77777777" w:rsidR="00CE0649" w:rsidRPr="00741B6C" w:rsidRDefault="002F11DC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F65DF" w14:textId="77777777" w:rsidR="00CE0649" w:rsidRPr="00741B6C" w:rsidRDefault="002F11DC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E0649" w:rsidRPr="007823FC" w14:paraId="1964B825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F3D71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4E556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F0F2A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58450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1EAE5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D3A84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2310</w:t>
            </w:r>
            <w:r w:rsidR="002F11DC">
              <w:rPr>
                <w:rFonts w:ascii="Times New Roman" w:eastAsia="Times New Roman" w:hAnsi="Times New Roman"/>
                <w:sz w:val="24"/>
                <w:szCs w:val="24"/>
              </w:rPr>
              <w:t>0110070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AC66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9246C" w14:textId="77777777" w:rsidR="00CE0649" w:rsidRPr="00741B6C" w:rsidRDefault="00473C4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70B05" w14:textId="77777777" w:rsidR="00CE0649" w:rsidRPr="00741B6C" w:rsidRDefault="00473C4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E72BE" w14:textId="77777777" w:rsidR="00CE0649" w:rsidRPr="00741B6C" w:rsidRDefault="00473C4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E0649" w:rsidRPr="007823FC" w14:paraId="61B04381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9241B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AF048" w14:textId="77777777" w:rsidR="00CE0649" w:rsidRPr="007823FC" w:rsidRDefault="00473C42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3C42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0D72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A69E1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CA280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2C01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3F23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  <w:r w:rsidR="00473C4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C53F23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05061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87639" w14:textId="77777777" w:rsidR="00CE0649" w:rsidRPr="00741B6C" w:rsidRDefault="00473C4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8420,0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C5282" w14:textId="77777777" w:rsidR="00CE0649" w:rsidRPr="00741B6C" w:rsidRDefault="00473C4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60AFC" w14:textId="77777777" w:rsidR="00CE0649" w:rsidRPr="00741B6C" w:rsidRDefault="00473C4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09ECF641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AA386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02898" w14:textId="77777777" w:rsidR="00CE0649" w:rsidRPr="007823FC" w:rsidRDefault="00473C42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3C42">
              <w:rPr>
                <w:rFonts w:ascii="Times New Roman" w:eastAsia="Times New Roman" w:hAnsi="Times New Roman"/>
                <w:sz w:val="24"/>
                <w:szCs w:val="24"/>
              </w:rPr>
              <w:t>Подготовка единого документа территориального планирования и градостроительного зонирования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20BB1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728D2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5B784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DF169" w14:textId="77777777" w:rsidR="00CE0649" w:rsidRPr="007823FC" w:rsidRDefault="00F011C8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1C8">
              <w:rPr>
                <w:rFonts w:ascii="Times New Roman" w:eastAsia="Times New Roman" w:hAnsi="Times New Roman"/>
                <w:sz w:val="24"/>
                <w:szCs w:val="24"/>
              </w:rPr>
              <w:t>3810</w:t>
            </w:r>
            <w:r w:rsidR="00473C4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F011C8">
              <w:rPr>
                <w:rFonts w:ascii="Times New Roman" w:eastAsia="Times New Roman" w:hAnsi="Times New Roman"/>
                <w:sz w:val="24"/>
                <w:szCs w:val="24"/>
              </w:rPr>
              <w:t>S0130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3144C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E9F92" w14:textId="77777777" w:rsidR="00CE0649" w:rsidRPr="00741B6C" w:rsidRDefault="00473C4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C768A" w14:textId="77777777" w:rsidR="00CE0649" w:rsidRPr="00741B6C" w:rsidRDefault="00473C4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C3F15" w14:textId="77777777" w:rsidR="00CE0649" w:rsidRPr="00741B6C" w:rsidRDefault="00473C4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011C8" w:rsidRPr="007823FC" w14:paraId="41529245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FC51F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A283B" w14:textId="77777777" w:rsidR="00F011C8" w:rsidRPr="007823FC" w:rsidRDefault="00F011C8" w:rsidP="00F011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3F23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61D79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59415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EBD67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4CEBD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1C8">
              <w:rPr>
                <w:rFonts w:ascii="Times New Roman" w:eastAsia="Times New Roman" w:hAnsi="Times New Roman"/>
                <w:sz w:val="24"/>
                <w:szCs w:val="24"/>
              </w:rPr>
              <w:t>3810</w:t>
            </w:r>
            <w:r w:rsidR="00473C4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F011C8">
              <w:rPr>
                <w:rFonts w:ascii="Times New Roman" w:eastAsia="Times New Roman" w:hAnsi="Times New Roman"/>
                <w:sz w:val="24"/>
                <w:szCs w:val="24"/>
              </w:rPr>
              <w:t>S0130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C1CF3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F6C84" w14:textId="77777777" w:rsidR="00F011C8" w:rsidRPr="00741B6C" w:rsidRDefault="00473C42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306C6" w14:textId="77777777" w:rsidR="00F011C8" w:rsidRPr="00741B6C" w:rsidRDefault="00473C42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7DFD3" w14:textId="77777777" w:rsidR="00F011C8" w:rsidRPr="00741B6C" w:rsidRDefault="00473C42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73C42" w:rsidRPr="007823FC" w14:paraId="67C51004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23B35" w14:textId="77777777" w:rsidR="00473C42" w:rsidRPr="007823FC" w:rsidRDefault="00473C42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62770" w14:textId="77777777" w:rsidR="00473C42" w:rsidRPr="00C53F23" w:rsidRDefault="00473C42" w:rsidP="00F011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3C42">
              <w:rPr>
                <w:rFonts w:ascii="Times New Roman" w:eastAsia="Times New Roman" w:hAnsi="Times New Roman"/>
                <w:sz w:val="24"/>
                <w:szCs w:val="24"/>
              </w:rPr>
              <w:t>Подготовка документации по планировке территории (проекта планировки территории и проекта межевания территории)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3BC98" w14:textId="77777777" w:rsidR="00473C42" w:rsidRDefault="00473C42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6E2F2" w14:textId="77777777" w:rsidR="00473C42" w:rsidRDefault="00473C42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D1B94" w14:textId="77777777" w:rsidR="00473C42" w:rsidRDefault="00473C42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7E96A" w14:textId="77777777" w:rsidR="00473C42" w:rsidRPr="00F011C8" w:rsidRDefault="00473C42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3C42">
              <w:rPr>
                <w:rFonts w:ascii="Times New Roman" w:eastAsia="Times New Roman" w:hAnsi="Times New Roman"/>
                <w:sz w:val="24"/>
                <w:szCs w:val="24"/>
              </w:rPr>
              <w:t>3810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473C42">
              <w:rPr>
                <w:rFonts w:ascii="Times New Roman" w:eastAsia="Times New Roman" w:hAnsi="Times New Roman"/>
                <w:sz w:val="24"/>
                <w:szCs w:val="24"/>
              </w:rPr>
              <w:t>S01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473C4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24985" w14:textId="77777777" w:rsidR="00473C42" w:rsidRDefault="00473C42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B4E22" w14:textId="77777777" w:rsidR="00473C42" w:rsidRPr="00741B6C" w:rsidRDefault="00473C42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12786" w14:textId="77777777" w:rsidR="00473C42" w:rsidRPr="00741B6C" w:rsidRDefault="00473C42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609DD" w14:textId="77777777" w:rsidR="00473C42" w:rsidRPr="00741B6C" w:rsidRDefault="00473C42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011C8" w:rsidRPr="007823FC" w14:paraId="2DEC4FFB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45428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D28D2" w14:textId="77777777" w:rsidR="00F011C8" w:rsidRPr="007823FC" w:rsidRDefault="00F011C8" w:rsidP="00F011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3F23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3D32A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8A1B0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FB5F4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42363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1C8">
              <w:rPr>
                <w:rFonts w:ascii="Times New Roman" w:eastAsia="Times New Roman" w:hAnsi="Times New Roman"/>
                <w:sz w:val="24"/>
                <w:szCs w:val="24"/>
              </w:rPr>
              <w:t>3810</w:t>
            </w:r>
            <w:r w:rsidR="00473C4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F011C8">
              <w:rPr>
                <w:rFonts w:ascii="Times New Roman" w:eastAsia="Times New Roman" w:hAnsi="Times New Roman"/>
                <w:sz w:val="24"/>
                <w:szCs w:val="24"/>
              </w:rPr>
              <w:t>S01</w:t>
            </w:r>
            <w:r w:rsidR="00473C42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F011C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E6D52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4D341" w14:textId="77777777" w:rsidR="00F011C8" w:rsidRPr="00741B6C" w:rsidRDefault="00473C42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9571B" w14:textId="77777777" w:rsidR="00F011C8" w:rsidRPr="00741B6C" w:rsidRDefault="00473C42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F6F44" w14:textId="77777777" w:rsidR="00F011C8" w:rsidRPr="00741B6C" w:rsidRDefault="00473C42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76CAE7F0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52693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5BFCC" w14:textId="77777777" w:rsidR="00CE0649" w:rsidRPr="007823FC" w:rsidRDefault="00473C42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3C42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BF29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5478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0347F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AA8C0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5200000000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8CBEF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43ECD" w14:textId="77777777" w:rsidR="00CE0649" w:rsidRPr="00741B6C" w:rsidRDefault="00473C4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A3A69" w14:textId="77777777" w:rsidR="00CE0649" w:rsidRPr="00741B6C" w:rsidRDefault="00473C4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F6BE4" w14:textId="77777777" w:rsidR="00CE0649" w:rsidRPr="00741B6C" w:rsidRDefault="00473C4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011C8" w:rsidRPr="007823FC" w14:paraId="3212A4CE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0CFCE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10826" w14:textId="77777777" w:rsidR="00F011C8" w:rsidRPr="007823FC" w:rsidRDefault="00473C42" w:rsidP="00F011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3C42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26C60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47F28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F0B08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70227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A809D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4D6D5" w14:textId="77777777" w:rsidR="00F011C8" w:rsidRPr="00741B6C" w:rsidRDefault="00473C42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29460" w14:textId="77777777" w:rsidR="00F011C8" w:rsidRPr="00741B6C" w:rsidRDefault="00473C42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30F66" w14:textId="77777777" w:rsidR="00F011C8" w:rsidRPr="00741B6C" w:rsidRDefault="00473C42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011C8" w:rsidRPr="007823FC" w14:paraId="1B622296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94A21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D9EEA" w14:textId="77777777" w:rsidR="00F011C8" w:rsidRPr="007823FC" w:rsidRDefault="00F011C8" w:rsidP="00F011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6696D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73C16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8E864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81A59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78FE4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7E336" w14:textId="77777777" w:rsidR="00F011C8" w:rsidRPr="00741B6C" w:rsidRDefault="00473C42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47019" w14:textId="77777777" w:rsidR="00F011C8" w:rsidRPr="00741B6C" w:rsidRDefault="00473C42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D54FC" w14:textId="77777777" w:rsidR="00F011C8" w:rsidRPr="00741B6C" w:rsidRDefault="00473C42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011C8" w:rsidRPr="007823FC" w14:paraId="30F562F4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5A292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A78DC" w14:textId="77777777" w:rsidR="00F011C8" w:rsidRPr="007823FC" w:rsidRDefault="00F011C8" w:rsidP="00F011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B3DC7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DDB6E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7C02A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3BD64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5464D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6A875" w14:textId="77777777" w:rsidR="00F011C8" w:rsidRPr="00741B6C" w:rsidRDefault="00473C42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93D20" w14:textId="77777777" w:rsidR="00F011C8" w:rsidRPr="00741B6C" w:rsidRDefault="00473C42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AC1B0" w14:textId="77777777" w:rsidR="00F011C8" w:rsidRPr="00741B6C" w:rsidRDefault="00473C42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1F053EEA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1FCE9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0616C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6197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CC586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27BEC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8E931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7028C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9978B" w14:textId="77777777" w:rsidR="00CE0649" w:rsidRPr="00741B6C" w:rsidRDefault="008B186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266028,0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76B83" w14:textId="77777777" w:rsidR="00CE0649" w:rsidRPr="00741B6C" w:rsidRDefault="008B186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117562,3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46D62" w14:textId="77777777" w:rsidR="00CE0649" w:rsidRPr="00741B6C" w:rsidRDefault="008B186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</w:tr>
      <w:tr w:rsidR="00CE0649" w:rsidRPr="007823FC" w14:paraId="31F42EDD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B699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E330D" w14:textId="77777777" w:rsidR="00CE0649" w:rsidRPr="007823FC" w:rsidRDefault="00CE0649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632B">
              <w:rPr>
                <w:rFonts w:ascii="Times New Roman" w:eastAsia="Times New Roman" w:hAnsi="Times New Roman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93CD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0942B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12410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17021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632B">
              <w:rPr>
                <w:rFonts w:ascii="Times New Roman" w:eastAsia="Times New Roman" w:hAnsi="Times New Roman"/>
                <w:sz w:val="24"/>
                <w:szCs w:val="24"/>
              </w:rPr>
              <w:t>5800000000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74E46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29451" w14:textId="77777777" w:rsidR="00CE0649" w:rsidRPr="00741B6C" w:rsidRDefault="008B186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0E3CF" w14:textId="77777777" w:rsidR="00CE0649" w:rsidRPr="00741B6C" w:rsidRDefault="008B186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043C1" w14:textId="77777777" w:rsidR="00CE0649" w:rsidRPr="00741B6C" w:rsidRDefault="008B186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82458" w:rsidRPr="007823FC" w14:paraId="7C49DAFB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68F8D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E0811" w14:textId="77777777" w:rsidR="00E82458" w:rsidRPr="007823FC" w:rsidRDefault="008B1868" w:rsidP="00E8245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1868">
              <w:rPr>
                <w:rFonts w:ascii="Times New Roman" w:eastAsia="Times New Roman" w:hAnsi="Times New Roman"/>
                <w:sz w:val="24"/>
                <w:szCs w:val="24"/>
              </w:rPr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собственников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многоквартирных домов из бюджета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820C2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D8F3D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CEC0F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8A735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632B">
              <w:rPr>
                <w:rFonts w:ascii="Times New Roman" w:eastAsia="Times New Roman" w:hAnsi="Times New Roman"/>
                <w:sz w:val="24"/>
                <w:szCs w:val="24"/>
              </w:rPr>
              <w:t>5840000370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37916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94337" w14:textId="77777777" w:rsidR="00E82458" w:rsidRPr="00741B6C" w:rsidRDefault="008B1868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4897E" w14:textId="77777777" w:rsidR="00E82458" w:rsidRPr="00741B6C" w:rsidRDefault="008B1868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B91EC" w14:textId="77777777" w:rsidR="00E82458" w:rsidRPr="00741B6C" w:rsidRDefault="008B1868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82458" w:rsidRPr="007823FC" w14:paraId="2CFB85F0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2BDA1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19970" w14:textId="77777777" w:rsidR="00E82458" w:rsidRPr="007823FC" w:rsidRDefault="00E82458" w:rsidP="00E8245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632B">
              <w:rPr>
                <w:rFonts w:ascii="Times New Roman" w:eastAsia="Times New Roman" w:hAnsi="Times New Roman"/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83043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03443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1B17A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26592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632B">
              <w:rPr>
                <w:rFonts w:ascii="Times New Roman" w:eastAsia="Times New Roman" w:hAnsi="Times New Roman"/>
                <w:sz w:val="24"/>
                <w:szCs w:val="24"/>
              </w:rPr>
              <w:t>5840000370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F5A1F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1270F" w14:textId="77777777" w:rsidR="00E82458" w:rsidRPr="00741B6C" w:rsidRDefault="008B1868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45572" w14:textId="77777777" w:rsidR="00E82458" w:rsidRPr="00741B6C" w:rsidRDefault="008B1868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EDEF0" w14:textId="77777777" w:rsidR="00E82458" w:rsidRPr="00741B6C" w:rsidRDefault="008B1868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E0649" w:rsidRPr="007823FC" w14:paraId="7A61BF6B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E1F7B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A7C9C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B5F17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BB6EB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52CB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2208E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7D5E2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500F7" w14:textId="77777777" w:rsidR="00CE0649" w:rsidRPr="00741B6C" w:rsidRDefault="008B186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136588,4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2D09C" w14:textId="77777777" w:rsidR="00CE0649" w:rsidRPr="00741B6C" w:rsidRDefault="008B186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66858,1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9B216" w14:textId="77777777" w:rsidR="00CE0649" w:rsidRPr="00741B6C" w:rsidRDefault="008B186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</w:tr>
      <w:tr w:rsidR="00CE0649" w:rsidRPr="007823FC" w14:paraId="6777D821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96C60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F6623" w14:textId="77777777" w:rsidR="00CE0649" w:rsidRPr="007823FC" w:rsidRDefault="008B1868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1868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«Развитие жилищно-коммунального хозяйства на территории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DF63A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BDAA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0DCE3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6D99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632B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  <w:r w:rsidR="008B186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6A632B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649A0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35BD0" w14:textId="77777777" w:rsidR="00CE0649" w:rsidRPr="00741B6C" w:rsidRDefault="008B186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120883,5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6087D" w14:textId="77777777" w:rsidR="00CE0649" w:rsidRPr="00741B6C" w:rsidRDefault="008B186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56217,6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079A8" w14:textId="77777777" w:rsidR="00CE0649" w:rsidRPr="00741B6C" w:rsidRDefault="008B186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</w:tr>
      <w:tr w:rsidR="008B1868" w:rsidRPr="007823FC" w14:paraId="14236032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B495E" w14:textId="77777777" w:rsidR="008B1868" w:rsidRPr="007823FC" w:rsidRDefault="008B1868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AA41D" w14:textId="77777777" w:rsidR="008B1868" w:rsidRPr="006A632B" w:rsidRDefault="008B1868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1868">
              <w:rPr>
                <w:rFonts w:ascii="Times New Roman" w:eastAsia="Times New Roman" w:hAnsi="Times New Roman"/>
                <w:sz w:val="24"/>
                <w:szCs w:val="24"/>
              </w:rPr>
              <w:t>Развитие водоснабжения населенных пунктов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6EE3C" w14:textId="77777777" w:rsidR="008B1868" w:rsidRDefault="008B1868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E5DD2" w14:textId="77777777" w:rsidR="008B1868" w:rsidRDefault="008B1868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21C07" w14:textId="77777777" w:rsidR="008B1868" w:rsidRDefault="008B1868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A111B" w14:textId="77777777" w:rsidR="008B1868" w:rsidRPr="006A632B" w:rsidRDefault="008B1868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F2D7A" w14:textId="77777777" w:rsidR="008B1868" w:rsidRDefault="008B1868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04DAD" w14:textId="77777777" w:rsidR="008B1868" w:rsidRPr="00741B6C" w:rsidRDefault="008B186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101339,0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0D411" w14:textId="77777777" w:rsidR="008B1868" w:rsidRPr="00741B6C" w:rsidRDefault="008B186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56217,6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47182" w14:textId="77777777" w:rsidR="008B1868" w:rsidRPr="00741B6C" w:rsidRDefault="008B186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</w:tr>
      <w:tr w:rsidR="00E82458" w:rsidRPr="007823FC" w14:paraId="01FCAECE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E1B15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1C1F4" w14:textId="77777777" w:rsidR="00E82458" w:rsidRDefault="00E82458" w:rsidP="00E8245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2458">
              <w:rPr>
                <w:rFonts w:ascii="Times New Roman" w:eastAsia="Times New Roman" w:hAnsi="Times New Roman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A98DD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72D6E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691F3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A11EF" w14:textId="77777777" w:rsidR="00E82458" w:rsidRPr="00C74B47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2458">
              <w:rPr>
                <w:rFonts w:ascii="Times New Roman" w:eastAsia="Times New Roman" w:hAnsi="Times New Roman"/>
                <w:sz w:val="24"/>
                <w:szCs w:val="24"/>
              </w:rPr>
              <w:t>29100L5765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EE4ED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12F8A" w14:textId="77777777" w:rsidR="00E82458" w:rsidRPr="00741B6C" w:rsidRDefault="008B1868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90225,0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999FF" w14:textId="77777777" w:rsidR="00E82458" w:rsidRPr="00741B6C" w:rsidRDefault="008B1868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46853,6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5B5D0" w14:textId="77777777" w:rsidR="00E82458" w:rsidRPr="00741B6C" w:rsidRDefault="008B1868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</w:tr>
      <w:tr w:rsidR="00E82458" w:rsidRPr="007823FC" w14:paraId="4727D76A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AB7D4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B1330" w14:textId="77777777" w:rsidR="00E82458" w:rsidRDefault="00E82458" w:rsidP="00E8245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2458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BFABF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F30D9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1EF43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4D60C" w14:textId="77777777" w:rsidR="00E82458" w:rsidRPr="00C74B47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2458">
              <w:rPr>
                <w:rFonts w:ascii="Times New Roman" w:eastAsia="Times New Roman" w:hAnsi="Times New Roman"/>
                <w:sz w:val="24"/>
                <w:szCs w:val="24"/>
              </w:rPr>
              <w:t>29100L5765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47C2D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CA0D1" w14:textId="77777777" w:rsidR="00E82458" w:rsidRPr="00741B6C" w:rsidRDefault="00772AB1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90225,0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23CED" w14:textId="77777777" w:rsidR="00E82458" w:rsidRPr="00741B6C" w:rsidRDefault="00772AB1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46853,6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8497B" w14:textId="77777777" w:rsidR="00E82458" w:rsidRPr="00741B6C" w:rsidRDefault="00772AB1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</w:tr>
      <w:tr w:rsidR="00CE0649" w:rsidRPr="007823FC" w14:paraId="6D0F130F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FCE47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972A6" w14:textId="77777777" w:rsidR="00CE0649" w:rsidRPr="007823FC" w:rsidRDefault="00772AB1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AB1">
              <w:rPr>
                <w:rFonts w:ascii="Times New Roman" w:eastAsia="Times New Roman" w:hAnsi="Times New Roman"/>
                <w:sz w:val="24"/>
                <w:szCs w:val="24"/>
              </w:rPr>
              <w:t>Организация водоснабжения населения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049FC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30FCE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221B7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40EB7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B47">
              <w:rPr>
                <w:rFonts w:ascii="Times New Roman" w:eastAsia="Times New Roman" w:hAnsi="Times New Roman"/>
                <w:sz w:val="24"/>
                <w:szCs w:val="24"/>
              </w:rPr>
              <w:t>29100S0330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58D3F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89304" w14:textId="77777777" w:rsidR="00CE0649" w:rsidRPr="00741B6C" w:rsidRDefault="00772AB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11014,0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CADDC" w14:textId="77777777" w:rsidR="00CE0649" w:rsidRPr="00741B6C" w:rsidRDefault="00772AB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9364,0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6AD9C" w14:textId="77777777" w:rsidR="00CE0649" w:rsidRPr="00741B6C" w:rsidRDefault="00772AB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</w:tr>
      <w:tr w:rsidR="00E82458" w:rsidRPr="007823FC" w14:paraId="7AB17FF5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B1B09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91A63" w14:textId="77777777" w:rsidR="00E82458" w:rsidRPr="007823FC" w:rsidRDefault="00E82458" w:rsidP="00E8245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B47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61404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AC54F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011BC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52F51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B47">
              <w:rPr>
                <w:rFonts w:ascii="Times New Roman" w:eastAsia="Times New Roman" w:hAnsi="Times New Roman"/>
                <w:sz w:val="24"/>
                <w:szCs w:val="24"/>
              </w:rPr>
              <w:t>29100S0330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4FDFB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071EF" w14:textId="77777777" w:rsidR="00E82458" w:rsidRPr="00741B6C" w:rsidRDefault="00772AB1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11014,0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F9918" w14:textId="77777777" w:rsidR="00E82458" w:rsidRPr="00741B6C" w:rsidRDefault="00772AB1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9364,0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0FB33" w14:textId="77777777" w:rsidR="00E82458" w:rsidRPr="00741B6C" w:rsidRDefault="00772AB1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</w:tr>
      <w:tr w:rsidR="00772AB1" w:rsidRPr="007823FC" w14:paraId="3B4EC9ED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6CF33" w14:textId="77777777" w:rsidR="00772AB1" w:rsidRPr="007823FC" w:rsidRDefault="00772AB1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77F03" w14:textId="77777777" w:rsidR="00772AB1" w:rsidRPr="00C74B47" w:rsidRDefault="00772AB1" w:rsidP="00CE0649">
            <w:pPr>
              <w:rPr>
                <w:rFonts w:ascii="Times New Roman" w:hAnsi="Times New Roman"/>
                <w:sz w:val="24"/>
                <w:szCs w:val="24"/>
              </w:rPr>
            </w:pPr>
            <w:r w:rsidRPr="00772AB1">
              <w:rPr>
                <w:rFonts w:ascii="Times New Roman" w:hAnsi="Times New Roman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в питьевой воде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08BBB" w14:textId="77777777" w:rsidR="00772AB1" w:rsidRPr="008D2A4F" w:rsidRDefault="00772AB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D3F4D" w14:textId="77777777" w:rsidR="00772AB1" w:rsidRPr="008D2A4F" w:rsidRDefault="00772AB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259EB" w14:textId="77777777" w:rsidR="00772AB1" w:rsidRPr="008D2A4F" w:rsidRDefault="00772AB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06A67" w14:textId="77777777" w:rsidR="00772AB1" w:rsidRPr="008D2A4F" w:rsidRDefault="00772AB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2910100000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EF00B" w14:textId="77777777" w:rsidR="00772AB1" w:rsidRPr="007823FC" w:rsidRDefault="00772AB1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BD54C" w14:textId="77777777" w:rsidR="00772AB1" w:rsidRPr="00741B6C" w:rsidRDefault="00772AB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2B5D5" w14:textId="77777777" w:rsidR="00772AB1" w:rsidRPr="00741B6C" w:rsidRDefault="00772AB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64B2C" w14:textId="77777777" w:rsidR="00772AB1" w:rsidRPr="00741B6C" w:rsidRDefault="00772AB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72AB1" w:rsidRPr="007823FC" w14:paraId="648A9FF6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56076" w14:textId="77777777" w:rsidR="00772AB1" w:rsidRPr="007823FC" w:rsidRDefault="00772AB1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28720" w14:textId="77777777" w:rsidR="00772AB1" w:rsidRPr="00C74B47" w:rsidRDefault="00772AB1" w:rsidP="00CE0649">
            <w:pPr>
              <w:rPr>
                <w:rFonts w:ascii="Times New Roman" w:hAnsi="Times New Roman"/>
                <w:sz w:val="24"/>
                <w:szCs w:val="24"/>
              </w:rPr>
            </w:pPr>
            <w:r w:rsidRPr="00772AB1">
              <w:rPr>
                <w:rFonts w:ascii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6C4EB" w14:textId="77777777" w:rsidR="00772AB1" w:rsidRPr="008D2A4F" w:rsidRDefault="00772AB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D5399" w14:textId="77777777" w:rsidR="00772AB1" w:rsidRPr="008D2A4F" w:rsidRDefault="00772AB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CE176" w14:textId="77777777" w:rsidR="00772AB1" w:rsidRPr="008D2A4F" w:rsidRDefault="00772AB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22D48" w14:textId="77777777" w:rsidR="00772AB1" w:rsidRPr="008D2A4F" w:rsidRDefault="00772AB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2910110070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FEC95" w14:textId="77777777" w:rsidR="00772AB1" w:rsidRPr="007823FC" w:rsidRDefault="00772AB1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410A1" w14:textId="77777777" w:rsidR="00772AB1" w:rsidRPr="00741B6C" w:rsidRDefault="00772AB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EDE1D" w14:textId="77777777" w:rsidR="00772AB1" w:rsidRPr="00741B6C" w:rsidRDefault="00772AB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BA80B" w14:textId="77777777" w:rsidR="00772AB1" w:rsidRPr="00741B6C" w:rsidRDefault="00772AB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72AB1" w:rsidRPr="007823FC" w14:paraId="3054EC3B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784D9" w14:textId="77777777" w:rsidR="00772AB1" w:rsidRPr="007823FC" w:rsidRDefault="00772AB1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04290" w14:textId="77777777" w:rsidR="00772AB1" w:rsidRPr="00C74B47" w:rsidRDefault="00772AB1" w:rsidP="00CE0649">
            <w:pPr>
              <w:rPr>
                <w:rFonts w:ascii="Times New Roman" w:hAnsi="Times New Roman"/>
                <w:sz w:val="24"/>
                <w:szCs w:val="24"/>
              </w:rPr>
            </w:pPr>
            <w:r w:rsidRPr="00772AB1">
              <w:rPr>
                <w:rFonts w:ascii="Times New Roman" w:hAnsi="Times New Roman"/>
                <w:sz w:val="24"/>
                <w:szCs w:val="24"/>
              </w:rPr>
              <w:t>Развитие систем водоотведения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65DF7" w14:textId="77777777" w:rsidR="00772AB1" w:rsidRPr="008D2A4F" w:rsidRDefault="00772AB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F836E" w14:textId="77777777" w:rsidR="00772AB1" w:rsidRPr="008D2A4F" w:rsidRDefault="00772AB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1DD5D" w14:textId="77777777" w:rsidR="00772AB1" w:rsidRPr="008D2A4F" w:rsidRDefault="00772AB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620C9" w14:textId="77777777" w:rsidR="00772AB1" w:rsidRPr="008D2A4F" w:rsidRDefault="00772AB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49D5A" w14:textId="77777777" w:rsidR="00772AB1" w:rsidRPr="007823FC" w:rsidRDefault="00772AB1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579D6" w14:textId="77777777" w:rsidR="00772AB1" w:rsidRPr="00741B6C" w:rsidRDefault="00772AB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FCF33" w14:textId="77777777" w:rsidR="00772AB1" w:rsidRPr="00741B6C" w:rsidRDefault="00772AB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CA3CE" w14:textId="77777777" w:rsidR="00772AB1" w:rsidRPr="00741B6C" w:rsidRDefault="00772AB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72AB1" w:rsidRPr="007823FC" w14:paraId="5F0A61C2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75778" w14:textId="77777777" w:rsidR="00772AB1" w:rsidRPr="007823FC" w:rsidRDefault="00772AB1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36DBC" w14:textId="77777777" w:rsidR="00772AB1" w:rsidRPr="00772AB1" w:rsidRDefault="00772AB1" w:rsidP="00CE0649">
            <w:pPr>
              <w:rPr>
                <w:rFonts w:ascii="Times New Roman" w:hAnsi="Times New Roman"/>
                <w:sz w:val="24"/>
                <w:szCs w:val="24"/>
              </w:rPr>
            </w:pPr>
            <w:r w:rsidRPr="00772AB1">
              <w:rPr>
                <w:rFonts w:ascii="Times New Roman" w:hAnsi="Times New Roman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5A8A7" w14:textId="77777777" w:rsidR="00772AB1" w:rsidRPr="008D2A4F" w:rsidRDefault="00772AB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3E2F7" w14:textId="77777777" w:rsidR="00772AB1" w:rsidRPr="008D2A4F" w:rsidRDefault="00772AB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6DE78" w14:textId="77777777" w:rsidR="00772AB1" w:rsidRPr="008D2A4F" w:rsidRDefault="00772AB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17909" w14:textId="77777777" w:rsidR="00772AB1" w:rsidRPr="008D2A4F" w:rsidRDefault="00772AB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2920100000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D2723" w14:textId="77777777" w:rsidR="00772AB1" w:rsidRPr="007823FC" w:rsidRDefault="00772AB1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32D86" w14:textId="77777777" w:rsidR="00772AB1" w:rsidRPr="00741B6C" w:rsidRDefault="00772AB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65647" w14:textId="77777777" w:rsidR="00772AB1" w:rsidRPr="00741B6C" w:rsidRDefault="00772AB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8D183" w14:textId="77777777" w:rsidR="00772AB1" w:rsidRPr="00741B6C" w:rsidRDefault="00772AB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72AB1" w:rsidRPr="007823FC" w14:paraId="02A9B004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54125" w14:textId="77777777" w:rsidR="00772AB1" w:rsidRPr="007823FC" w:rsidRDefault="00772AB1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0F0F8" w14:textId="77777777" w:rsidR="00772AB1" w:rsidRPr="00C74B47" w:rsidRDefault="00772AB1" w:rsidP="00CE0649">
            <w:pPr>
              <w:rPr>
                <w:rFonts w:ascii="Times New Roman" w:hAnsi="Times New Roman"/>
                <w:sz w:val="24"/>
                <w:szCs w:val="24"/>
              </w:rPr>
            </w:pPr>
            <w:r w:rsidRPr="00772AB1">
              <w:rPr>
                <w:rFonts w:ascii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953B3" w14:textId="77777777" w:rsidR="00772AB1" w:rsidRPr="008D2A4F" w:rsidRDefault="00772AB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CF2AA" w14:textId="77777777" w:rsidR="00772AB1" w:rsidRPr="008D2A4F" w:rsidRDefault="00772AB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6282B" w14:textId="77777777" w:rsidR="00772AB1" w:rsidRPr="008D2A4F" w:rsidRDefault="00772AB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FCD3F" w14:textId="77777777" w:rsidR="00772AB1" w:rsidRPr="008D2A4F" w:rsidRDefault="00772AB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</w:t>
            </w:r>
            <w:r w:rsidR="0039009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110070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19247" w14:textId="77777777" w:rsidR="00772AB1" w:rsidRPr="007823FC" w:rsidRDefault="00772AB1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55D99" w14:textId="77777777" w:rsidR="00772AB1" w:rsidRPr="00741B6C" w:rsidRDefault="00772AB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48C14" w14:textId="77777777" w:rsidR="00772AB1" w:rsidRPr="00741B6C" w:rsidRDefault="00772AB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E9868" w14:textId="77777777" w:rsidR="00772AB1" w:rsidRPr="00741B6C" w:rsidRDefault="00772AB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72AB1" w:rsidRPr="007823FC" w14:paraId="1405921C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41F3" w14:textId="77777777" w:rsidR="00772AB1" w:rsidRPr="007823FC" w:rsidRDefault="00772AB1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8DF79" w14:textId="77777777" w:rsidR="00772AB1" w:rsidRPr="00C74B47" w:rsidRDefault="00772AB1" w:rsidP="00CE0649">
            <w:pPr>
              <w:rPr>
                <w:rFonts w:ascii="Times New Roman" w:hAnsi="Times New Roman"/>
                <w:sz w:val="24"/>
                <w:szCs w:val="24"/>
              </w:rPr>
            </w:pPr>
            <w:r w:rsidRPr="00772AB1">
              <w:rPr>
                <w:rFonts w:ascii="Times New Roman" w:hAnsi="Times New Roman"/>
                <w:sz w:val="24"/>
                <w:szCs w:val="24"/>
              </w:rPr>
              <w:t>Проведение мероприятий по рекультивации земельного участка, расположенного в Кореновском районе 4500 метров северо-западнее города Кореновска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1E76A" w14:textId="77777777" w:rsidR="00772AB1" w:rsidRPr="008D2A4F" w:rsidRDefault="00772AB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7D222" w14:textId="77777777" w:rsidR="00772AB1" w:rsidRPr="008D2A4F" w:rsidRDefault="00772AB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52950" w14:textId="77777777" w:rsidR="00772AB1" w:rsidRPr="008D2A4F" w:rsidRDefault="00772AB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E9610" w14:textId="77777777" w:rsidR="00772AB1" w:rsidRPr="008D2A4F" w:rsidRDefault="00772AB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FBFE6" w14:textId="77777777" w:rsidR="00772AB1" w:rsidRPr="007823FC" w:rsidRDefault="00772AB1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1BD76" w14:textId="77777777" w:rsidR="00772AB1" w:rsidRPr="00741B6C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13069,4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E28B7" w14:textId="77777777" w:rsidR="00772AB1" w:rsidRPr="00741B6C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CCDF1" w14:textId="77777777" w:rsidR="00772AB1" w:rsidRPr="00741B6C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72AB1" w:rsidRPr="007823FC" w14:paraId="3983D626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303CE" w14:textId="77777777" w:rsidR="00772AB1" w:rsidRPr="007823FC" w:rsidRDefault="00772AB1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5C230" w14:textId="77777777" w:rsidR="00772AB1" w:rsidRPr="00C74B47" w:rsidRDefault="00772AB1" w:rsidP="00CE0649">
            <w:pPr>
              <w:rPr>
                <w:rFonts w:ascii="Times New Roman" w:hAnsi="Times New Roman"/>
                <w:sz w:val="24"/>
                <w:szCs w:val="24"/>
              </w:rPr>
            </w:pPr>
            <w:r w:rsidRPr="00772AB1">
              <w:rPr>
                <w:rFonts w:ascii="Times New Roman" w:hAnsi="Times New Roman"/>
                <w:sz w:val="24"/>
                <w:szCs w:val="24"/>
              </w:rPr>
              <w:t>Повышение экологической безопасности Кореновского городского поселения в сфере обращения с отходами производства и потребления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788CD" w14:textId="77777777" w:rsidR="00772AB1" w:rsidRPr="008D2A4F" w:rsidRDefault="00772AB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7E062" w14:textId="77777777" w:rsidR="00772AB1" w:rsidRPr="008D2A4F" w:rsidRDefault="00772AB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80D7A" w14:textId="77777777" w:rsidR="00772AB1" w:rsidRPr="008D2A4F" w:rsidRDefault="00772AB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A0783" w14:textId="77777777" w:rsidR="00772AB1" w:rsidRPr="008D2A4F" w:rsidRDefault="00772AB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2960100000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F3914" w14:textId="77777777" w:rsidR="00772AB1" w:rsidRPr="007823FC" w:rsidRDefault="00772AB1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DA449" w14:textId="77777777" w:rsidR="00772AB1" w:rsidRPr="00741B6C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13069,0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44D34" w14:textId="77777777" w:rsidR="00772AB1" w:rsidRPr="00741B6C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27EB5" w14:textId="77777777" w:rsidR="00772AB1" w:rsidRPr="00741B6C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72AB1" w:rsidRPr="007823FC" w14:paraId="52FB08C3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B34F7" w14:textId="77777777" w:rsidR="00772AB1" w:rsidRPr="007823FC" w:rsidRDefault="00772AB1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BB44E" w14:textId="77777777" w:rsidR="00772AB1" w:rsidRPr="00C74B47" w:rsidRDefault="00772AB1" w:rsidP="00CE0649">
            <w:pPr>
              <w:rPr>
                <w:rFonts w:ascii="Times New Roman" w:hAnsi="Times New Roman"/>
                <w:sz w:val="24"/>
                <w:szCs w:val="24"/>
              </w:rPr>
            </w:pPr>
            <w:r w:rsidRPr="00772AB1">
              <w:rPr>
                <w:rFonts w:ascii="Times New Roman" w:hAnsi="Times New Roman"/>
                <w:sz w:val="24"/>
                <w:szCs w:val="24"/>
              </w:rPr>
              <w:t>Реализация мероприятий по владению имуществом, находящимся в муниципальной собственности (рекультивация земельных участков, находящихся в муниципальной собственности и не предоставленных гражданам или юридическим лицам)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1069A" w14:textId="77777777" w:rsidR="00772AB1" w:rsidRPr="008D2A4F" w:rsidRDefault="00772AB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71BDC" w14:textId="77777777" w:rsidR="00772AB1" w:rsidRPr="008D2A4F" w:rsidRDefault="00772AB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49F90" w14:textId="77777777" w:rsidR="00772AB1" w:rsidRPr="008D2A4F" w:rsidRDefault="00772AB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A2C95" w14:textId="77777777" w:rsidR="00772AB1" w:rsidRPr="008D2A4F" w:rsidRDefault="00772AB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AB1">
              <w:rPr>
                <w:rFonts w:ascii="Times New Roman" w:hAnsi="Times New Roman"/>
                <w:sz w:val="24"/>
                <w:szCs w:val="24"/>
              </w:rPr>
              <w:t>29601S3150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D1EBB" w14:textId="77777777" w:rsidR="00772AB1" w:rsidRPr="007823FC" w:rsidRDefault="00772AB1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0B429" w14:textId="77777777" w:rsidR="00772AB1" w:rsidRPr="00741B6C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13069,0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C8CFE" w14:textId="77777777" w:rsidR="00772AB1" w:rsidRPr="00741B6C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9CF1C" w14:textId="77777777" w:rsidR="00772AB1" w:rsidRPr="00741B6C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72AB1" w:rsidRPr="007823FC" w14:paraId="4D600E70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C0566" w14:textId="77777777" w:rsidR="00772AB1" w:rsidRPr="007823FC" w:rsidRDefault="00772AB1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7C464" w14:textId="77777777" w:rsidR="00772AB1" w:rsidRPr="00C74B47" w:rsidRDefault="00772AB1" w:rsidP="00CE0649">
            <w:pPr>
              <w:rPr>
                <w:rFonts w:ascii="Times New Roman" w:hAnsi="Times New Roman"/>
                <w:sz w:val="24"/>
                <w:szCs w:val="24"/>
              </w:rPr>
            </w:pPr>
            <w:r w:rsidRPr="00772AB1">
              <w:rPr>
                <w:rFonts w:ascii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5FBDA" w14:textId="77777777" w:rsidR="00772AB1" w:rsidRPr="008D2A4F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BDDFE" w14:textId="77777777" w:rsidR="00772AB1" w:rsidRPr="008D2A4F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04699" w14:textId="77777777" w:rsidR="00772AB1" w:rsidRPr="008D2A4F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10F94" w14:textId="77777777" w:rsidR="00772AB1" w:rsidRPr="008D2A4F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096">
              <w:rPr>
                <w:rFonts w:ascii="Times New Roman" w:hAnsi="Times New Roman"/>
                <w:sz w:val="24"/>
                <w:szCs w:val="24"/>
              </w:rPr>
              <w:t>29601S3150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FA337" w14:textId="77777777" w:rsidR="00772AB1" w:rsidRPr="007823FC" w:rsidRDefault="00772AB1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557F5" w14:textId="77777777" w:rsidR="00772AB1" w:rsidRPr="00741B6C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13069,0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C502F" w14:textId="77777777" w:rsidR="00772AB1" w:rsidRPr="00741B6C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CF06B" w14:textId="77777777" w:rsidR="00772AB1" w:rsidRPr="00741B6C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90096" w:rsidRPr="007823FC" w14:paraId="72DBFB7E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6C928" w14:textId="77777777" w:rsidR="00390096" w:rsidRPr="007823FC" w:rsidRDefault="00390096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00800" w14:textId="77777777" w:rsidR="00390096" w:rsidRPr="00C74B47" w:rsidRDefault="00390096" w:rsidP="00CE0649">
            <w:pPr>
              <w:rPr>
                <w:rFonts w:ascii="Times New Roman" w:hAnsi="Times New Roman"/>
                <w:sz w:val="24"/>
                <w:szCs w:val="24"/>
              </w:rPr>
            </w:pPr>
            <w:r w:rsidRPr="00390096">
              <w:rPr>
                <w:rFonts w:ascii="Times New Roman" w:hAnsi="Times New Roman"/>
                <w:sz w:val="24"/>
                <w:szCs w:val="24"/>
              </w:rPr>
              <w:t>Подготовка жилищно-коммунального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осенне-зимнему периоду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FED99" w14:textId="77777777" w:rsidR="00390096" w:rsidRPr="008D2A4F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ADB54" w14:textId="77777777" w:rsidR="00390096" w:rsidRPr="008D2A4F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CE9B3" w14:textId="77777777" w:rsidR="00390096" w:rsidRPr="008D2A4F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E5D1C" w14:textId="77777777" w:rsidR="00390096" w:rsidRPr="008D2A4F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6AFEC" w14:textId="77777777" w:rsidR="00390096" w:rsidRPr="007823FC" w:rsidRDefault="00390096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7C5C7" w14:textId="77777777" w:rsidR="00390096" w:rsidRPr="00741B6C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B435A" w14:textId="77777777" w:rsidR="00390096" w:rsidRPr="00741B6C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3A84A" w14:textId="77777777" w:rsidR="00390096" w:rsidRPr="00741B6C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90096" w:rsidRPr="007823FC" w14:paraId="7C1383F8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BFE17" w14:textId="77777777" w:rsidR="00390096" w:rsidRPr="007823FC" w:rsidRDefault="00390096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FB929" w14:textId="77777777" w:rsidR="00390096" w:rsidRPr="00C74B47" w:rsidRDefault="00390096" w:rsidP="00CE0649">
            <w:pPr>
              <w:rPr>
                <w:rFonts w:ascii="Times New Roman" w:hAnsi="Times New Roman"/>
                <w:sz w:val="24"/>
                <w:szCs w:val="24"/>
              </w:rPr>
            </w:pPr>
            <w:r w:rsidRPr="00390096">
              <w:rPr>
                <w:rFonts w:ascii="Times New Roman" w:hAnsi="Times New Roman"/>
                <w:sz w:val="24"/>
                <w:szCs w:val="24"/>
              </w:rPr>
              <w:t>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F16AA" w14:textId="77777777" w:rsidR="00390096" w:rsidRPr="008D2A4F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53726" w14:textId="77777777" w:rsidR="00390096" w:rsidRPr="008D2A4F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179E8" w14:textId="77777777" w:rsidR="00390096" w:rsidRPr="008D2A4F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E8F9A" w14:textId="77777777" w:rsidR="00390096" w:rsidRPr="008D2A4F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2970100000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7C403" w14:textId="77777777" w:rsidR="00390096" w:rsidRPr="007823FC" w:rsidRDefault="00390096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7825A" w14:textId="77777777" w:rsidR="00390096" w:rsidRPr="00741B6C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099AD" w14:textId="77777777" w:rsidR="00390096" w:rsidRPr="00741B6C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459BD" w14:textId="77777777" w:rsidR="00390096" w:rsidRPr="00741B6C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90096" w:rsidRPr="007823FC" w14:paraId="7DCC29C4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AB8E8" w14:textId="77777777" w:rsidR="00390096" w:rsidRPr="007823FC" w:rsidRDefault="00390096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460D6" w14:textId="77777777" w:rsidR="00390096" w:rsidRPr="00C74B47" w:rsidRDefault="00390096" w:rsidP="00CE0649">
            <w:pPr>
              <w:rPr>
                <w:rFonts w:ascii="Times New Roman" w:hAnsi="Times New Roman"/>
                <w:sz w:val="24"/>
                <w:szCs w:val="24"/>
              </w:rPr>
            </w:pPr>
            <w:r w:rsidRPr="00390096">
              <w:rPr>
                <w:rFonts w:ascii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3F9AA" w14:textId="77777777" w:rsidR="00390096" w:rsidRPr="008D2A4F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DB569" w14:textId="77777777" w:rsidR="00390096" w:rsidRPr="008D2A4F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5885C" w14:textId="77777777" w:rsidR="00390096" w:rsidRPr="008D2A4F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D1E25" w14:textId="77777777" w:rsidR="00390096" w:rsidRPr="008D2A4F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2970110070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A3A7F" w14:textId="77777777" w:rsidR="00390096" w:rsidRPr="007823FC" w:rsidRDefault="00390096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2F7CB" w14:textId="77777777" w:rsidR="00390096" w:rsidRPr="00741B6C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928E5" w14:textId="77777777" w:rsidR="00390096" w:rsidRPr="00741B6C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2C6A9" w14:textId="77777777" w:rsidR="00390096" w:rsidRPr="00741B6C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90096" w:rsidRPr="007823FC" w14:paraId="1C8ED2DA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B4562" w14:textId="77777777" w:rsidR="00390096" w:rsidRPr="007823FC" w:rsidRDefault="00390096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179C5" w14:textId="77777777" w:rsidR="00390096" w:rsidRPr="00C74B47" w:rsidRDefault="00390096" w:rsidP="00CE0649">
            <w:pPr>
              <w:rPr>
                <w:rFonts w:ascii="Times New Roman" w:hAnsi="Times New Roman"/>
                <w:sz w:val="24"/>
                <w:szCs w:val="24"/>
              </w:rPr>
            </w:pPr>
            <w:r w:rsidRPr="00390096">
              <w:rPr>
                <w:rFonts w:ascii="Times New Roman" w:hAnsi="Times New Roman"/>
                <w:sz w:val="24"/>
                <w:szCs w:val="24"/>
              </w:rPr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96B1D" w14:textId="77777777" w:rsidR="00390096" w:rsidRPr="008D2A4F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EE445" w14:textId="77777777" w:rsidR="00390096" w:rsidRPr="008D2A4F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7EF67" w14:textId="77777777" w:rsidR="00390096" w:rsidRPr="008D2A4F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82614" w14:textId="77777777" w:rsidR="00390096" w:rsidRPr="008D2A4F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970B5" w14:textId="77777777" w:rsidR="00390096" w:rsidRPr="007823FC" w:rsidRDefault="00390096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5A65F" w14:textId="77777777" w:rsidR="00390096" w:rsidRPr="00741B6C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6275,1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C6373" w14:textId="77777777" w:rsidR="00390096" w:rsidRPr="00741B6C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023EB" w14:textId="77777777" w:rsidR="00390096" w:rsidRPr="00741B6C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90096" w:rsidRPr="007823FC" w14:paraId="08E90036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BBEED" w14:textId="77777777" w:rsidR="00390096" w:rsidRPr="007823FC" w:rsidRDefault="00390096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859BF" w14:textId="77777777" w:rsidR="00390096" w:rsidRPr="00C74B47" w:rsidRDefault="00390096" w:rsidP="00CE0649">
            <w:pPr>
              <w:rPr>
                <w:rFonts w:ascii="Times New Roman" w:hAnsi="Times New Roman"/>
                <w:sz w:val="24"/>
                <w:szCs w:val="24"/>
              </w:rPr>
            </w:pPr>
            <w:r w:rsidRPr="00390096">
              <w:rPr>
                <w:rFonts w:ascii="Times New Roman" w:hAnsi="Times New Roman"/>
                <w:sz w:val="24"/>
                <w:szCs w:val="24"/>
              </w:rPr>
              <w:t>Совершенствование системы регулирования в области обращения с отходами, повышение уровня экологической безопасности,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7D172" w14:textId="77777777" w:rsidR="00390096" w:rsidRPr="008D2A4F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AF32E" w14:textId="77777777" w:rsidR="00390096" w:rsidRPr="008D2A4F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013B7" w14:textId="77777777" w:rsidR="00390096" w:rsidRPr="008D2A4F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10B74" w14:textId="77777777" w:rsidR="00390096" w:rsidRPr="008D2A4F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2980100000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12EEB" w14:textId="77777777" w:rsidR="00390096" w:rsidRPr="007823FC" w:rsidRDefault="00390096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1B5AE" w14:textId="77777777" w:rsidR="00390096" w:rsidRPr="00741B6C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6275,1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3928E" w14:textId="77777777" w:rsidR="00390096" w:rsidRPr="00741B6C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A09DB" w14:textId="77777777" w:rsidR="00390096" w:rsidRPr="00741B6C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90096" w:rsidRPr="007823FC" w14:paraId="5CCDDA3D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9CF70" w14:textId="77777777" w:rsidR="00390096" w:rsidRPr="007823FC" w:rsidRDefault="00390096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7E1E5" w14:textId="77777777" w:rsidR="00390096" w:rsidRPr="00C74B47" w:rsidRDefault="00390096" w:rsidP="00CE0649">
            <w:pPr>
              <w:rPr>
                <w:rFonts w:ascii="Times New Roman" w:hAnsi="Times New Roman"/>
                <w:sz w:val="24"/>
                <w:szCs w:val="24"/>
              </w:rPr>
            </w:pPr>
            <w:r w:rsidRPr="00390096">
              <w:rPr>
                <w:rFonts w:ascii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1B861" w14:textId="77777777" w:rsidR="00390096" w:rsidRPr="008D2A4F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B1ED4" w14:textId="77777777" w:rsidR="00390096" w:rsidRPr="008D2A4F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A90B2" w14:textId="77777777" w:rsidR="00390096" w:rsidRPr="008D2A4F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DC2CB" w14:textId="77777777" w:rsidR="00390096" w:rsidRPr="008D2A4F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2980160500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6E68C" w14:textId="77777777" w:rsidR="00390096" w:rsidRPr="007823FC" w:rsidRDefault="00390096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76BFE" w14:textId="77777777" w:rsidR="00390096" w:rsidRPr="00741B6C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6275,1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6AEAA" w14:textId="77777777" w:rsidR="00390096" w:rsidRPr="00741B6C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77CDD" w14:textId="77777777" w:rsidR="00390096" w:rsidRPr="00741B6C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11D2C4E6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A3997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0311E" w14:textId="77777777" w:rsidR="00CE0649" w:rsidRPr="008D2A4F" w:rsidRDefault="00390096" w:rsidP="00CE0649">
            <w:pPr>
              <w:rPr>
                <w:rFonts w:ascii="Times New Roman" w:hAnsi="Times New Roman"/>
                <w:sz w:val="24"/>
                <w:szCs w:val="24"/>
              </w:rPr>
            </w:pPr>
            <w:r w:rsidRPr="00390096">
              <w:rPr>
                <w:rFonts w:ascii="Times New Roman" w:hAnsi="Times New Roman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«Проектно-изыскательские работы под объекты строительства в Кореновском городском поселении Кореновского муниципального района Краснодарского края на 2024 - 2026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92EE1" w14:textId="77777777" w:rsidR="00CE0649" w:rsidRPr="008D2A4F" w:rsidRDefault="00CE0649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8458D" w14:textId="77777777" w:rsidR="00CE0649" w:rsidRPr="008D2A4F" w:rsidRDefault="00CE0649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12DED" w14:textId="77777777" w:rsidR="00CE0649" w:rsidRPr="008D2A4F" w:rsidRDefault="00CE0649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BD908" w14:textId="77777777" w:rsidR="00CE0649" w:rsidRPr="008D2A4F" w:rsidRDefault="00CE0649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35</w:t>
            </w:r>
            <w:r w:rsidR="00390096">
              <w:rPr>
                <w:rFonts w:ascii="Times New Roman" w:hAnsi="Times New Roman"/>
                <w:sz w:val="24"/>
                <w:szCs w:val="24"/>
              </w:rPr>
              <w:t>0</w:t>
            </w:r>
            <w:r w:rsidRPr="008D2A4F">
              <w:rPr>
                <w:rFonts w:ascii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1CC04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C9391" w14:textId="77777777" w:rsidR="00CE0649" w:rsidRPr="00741B6C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5E602" w14:textId="77777777" w:rsidR="00CE0649" w:rsidRPr="00741B6C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5CDBE" w14:textId="77777777" w:rsidR="00CE0649" w:rsidRPr="00741B6C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90096" w:rsidRPr="007823FC" w14:paraId="0E14D0E2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85AFC" w14:textId="77777777" w:rsidR="00390096" w:rsidRPr="007823FC" w:rsidRDefault="00390096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74E90" w14:textId="77777777" w:rsidR="00390096" w:rsidRPr="008D2A4F" w:rsidRDefault="00390096" w:rsidP="00E8245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096">
              <w:rPr>
                <w:rFonts w:ascii="Times New Roman" w:hAnsi="Times New Roman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DBC10" w14:textId="77777777" w:rsidR="00390096" w:rsidRPr="008D2A4F" w:rsidRDefault="00390096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46BCF" w14:textId="77777777" w:rsidR="00390096" w:rsidRPr="008D2A4F" w:rsidRDefault="00390096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8AE4F" w14:textId="77777777" w:rsidR="00390096" w:rsidRPr="008D2A4F" w:rsidRDefault="00390096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3B276" w14:textId="77777777" w:rsidR="00390096" w:rsidRPr="008D2A4F" w:rsidRDefault="00390096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247AF" w14:textId="77777777" w:rsidR="00390096" w:rsidRDefault="00390096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4F74A" w14:textId="77777777" w:rsidR="00390096" w:rsidRPr="00741B6C" w:rsidRDefault="00390096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FAF51" w14:textId="77777777" w:rsidR="00390096" w:rsidRPr="00741B6C" w:rsidRDefault="00390096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5A3AB" w14:textId="77777777" w:rsidR="00390096" w:rsidRPr="00741B6C" w:rsidRDefault="00390096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82458" w:rsidRPr="007823FC" w14:paraId="4F1F3F2B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E2805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23152" w14:textId="77777777" w:rsidR="00E82458" w:rsidRPr="008D2A4F" w:rsidRDefault="00E82458" w:rsidP="00E8245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AC0AD" w14:textId="77777777" w:rsidR="00E82458" w:rsidRPr="008D2A4F" w:rsidRDefault="00E82458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E74EF" w14:textId="77777777" w:rsidR="00E82458" w:rsidRPr="008D2A4F" w:rsidRDefault="00E82458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8A9C3" w14:textId="77777777" w:rsidR="00E82458" w:rsidRPr="008D2A4F" w:rsidRDefault="00E82458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5711F" w14:textId="77777777" w:rsidR="00E82458" w:rsidRPr="008D2A4F" w:rsidRDefault="00E82458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3510</w:t>
            </w:r>
            <w:r w:rsidR="00390096">
              <w:rPr>
                <w:rFonts w:ascii="Times New Roman" w:hAnsi="Times New Roman"/>
                <w:sz w:val="24"/>
                <w:szCs w:val="24"/>
              </w:rPr>
              <w:t>110070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19B29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A5920" w14:textId="77777777" w:rsidR="00E82458" w:rsidRPr="00741B6C" w:rsidRDefault="00390096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9E34F" w14:textId="77777777" w:rsidR="00E82458" w:rsidRPr="00741B6C" w:rsidRDefault="00390096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240DD" w14:textId="77777777" w:rsidR="00E82458" w:rsidRPr="00741B6C" w:rsidRDefault="00390096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0FAE3E86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72923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21FB8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7C75C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7F574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04598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ACBFC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04E60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B8BD2" w14:textId="77777777" w:rsidR="00CE0649" w:rsidRPr="00741B6C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14805,0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FD40C" w14:textId="77777777" w:rsidR="00CE0649" w:rsidRPr="00741B6C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10640,4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6CB9E" w14:textId="77777777" w:rsidR="00CE0649" w:rsidRPr="00741B6C" w:rsidRDefault="0039009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71,9</w:t>
            </w:r>
          </w:p>
        </w:tc>
      </w:tr>
      <w:tr w:rsidR="00E82458" w:rsidRPr="007823FC" w14:paraId="64C953C3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15127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32109" w14:textId="77777777" w:rsidR="00E82458" w:rsidRPr="007823FC" w:rsidRDefault="00390096" w:rsidP="00E824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096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6FDE8" w14:textId="77777777" w:rsidR="00E82458" w:rsidRPr="007823FC" w:rsidRDefault="00E82458" w:rsidP="00E8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78A7D" w14:textId="77777777" w:rsidR="00E82458" w:rsidRPr="007823FC" w:rsidRDefault="00E82458" w:rsidP="00E8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8DC1C" w14:textId="77777777" w:rsidR="00E82458" w:rsidRPr="007823FC" w:rsidRDefault="00E82458" w:rsidP="00E8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1245E" w14:textId="77777777" w:rsidR="00E82458" w:rsidRPr="007823FC" w:rsidRDefault="00E82458" w:rsidP="00E8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D1047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63D5F" w14:textId="77777777" w:rsidR="00E82458" w:rsidRPr="00741B6C" w:rsidRDefault="002F4408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14805,0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D4D97" w14:textId="77777777" w:rsidR="00E82458" w:rsidRPr="00741B6C" w:rsidRDefault="002F4408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10640,4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658CB" w14:textId="77777777" w:rsidR="00E82458" w:rsidRPr="00741B6C" w:rsidRDefault="002F4408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71,9</w:t>
            </w:r>
          </w:p>
        </w:tc>
      </w:tr>
      <w:tr w:rsidR="00CE0649" w:rsidRPr="007823FC" w14:paraId="62C581F1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F4EE3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21548" w14:textId="77777777" w:rsidR="00CE0649" w:rsidRPr="007823FC" w:rsidRDefault="002F4408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4408">
              <w:rPr>
                <w:rFonts w:ascii="Times New Roman" w:eastAsia="Times New Roman" w:hAnsi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75B8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FF562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57D2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0199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375F3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0C3EB" w14:textId="77777777" w:rsidR="00CE0649" w:rsidRPr="00741B6C" w:rsidRDefault="002F440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5920,5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8E3A4" w14:textId="77777777" w:rsidR="00CE0649" w:rsidRPr="00741B6C" w:rsidRDefault="002F440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1800,4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1D92D" w14:textId="77777777" w:rsidR="00CE0649" w:rsidRPr="00741B6C" w:rsidRDefault="002F440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</w:tr>
      <w:tr w:rsidR="00E82458" w:rsidRPr="007823FC" w14:paraId="1D69682D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6D849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44B46" w14:textId="77777777" w:rsidR="00E82458" w:rsidRPr="007823FC" w:rsidRDefault="00E82458" w:rsidP="00E824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8A5B4" w14:textId="77777777" w:rsidR="00E82458" w:rsidRPr="007823FC" w:rsidRDefault="00E82458" w:rsidP="00E8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9CC1A" w14:textId="77777777" w:rsidR="00E82458" w:rsidRPr="007823FC" w:rsidRDefault="00E82458" w:rsidP="00E8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7AF88" w14:textId="77777777" w:rsidR="00E82458" w:rsidRPr="007823FC" w:rsidRDefault="00E82458" w:rsidP="00E8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9CB7" w14:textId="77777777" w:rsidR="00E82458" w:rsidRPr="007823FC" w:rsidRDefault="00E82458" w:rsidP="00E8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A0E0B" w14:textId="77777777" w:rsidR="00E82458" w:rsidRPr="007823FC" w:rsidRDefault="00E82458" w:rsidP="00E8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9959C" w14:textId="77777777" w:rsidR="00E82458" w:rsidRPr="00741B6C" w:rsidRDefault="002F4408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5920,5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D64CE" w14:textId="77777777" w:rsidR="00E82458" w:rsidRPr="00741B6C" w:rsidRDefault="002F4408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1800,4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0F239" w14:textId="77777777" w:rsidR="00E82458" w:rsidRPr="00741B6C" w:rsidRDefault="002F4408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</w:tr>
      <w:tr w:rsidR="00CE0649" w:rsidRPr="007823FC" w14:paraId="0953D9E4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E364D" w14:textId="77777777" w:rsidR="00CE0649" w:rsidRPr="00DF514E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60B67" w14:textId="77777777" w:rsidR="00CE0649" w:rsidRPr="007823FC" w:rsidRDefault="002F4408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4408">
              <w:rPr>
                <w:rFonts w:ascii="Times New Roman" w:eastAsia="Times New Roman" w:hAnsi="Times New Roman"/>
                <w:sz w:val="24"/>
                <w:szCs w:val="24"/>
              </w:rPr>
              <w:t>Субсидии организациям коммунального хозяйства, находящимся в собственности Кореновского городского поселения Кореновского муниципального района Краснодарского края, из бюджета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049C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A5B1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4488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E78F1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77F">
              <w:rPr>
                <w:rFonts w:ascii="Times New Roman" w:eastAsia="Times New Roman" w:hAnsi="Times New Roman"/>
                <w:sz w:val="24"/>
                <w:szCs w:val="24"/>
              </w:rPr>
              <w:t>5840000380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2ADF6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88C3C" w14:textId="77777777" w:rsidR="00CE0649" w:rsidRPr="00741B6C" w:rsidRDefault="002F440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8884,5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8B9C7" w14:textId="77777777" w:rsidR="00CE0649" w:rsidRPr="00741B6C" w:rsidRDefault="002F440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8840,0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BFB48" w14:textId="77777777" w:rsidR="00CE0649" w:rsidRPr="00741B6C" w:rsidRDefault="002F440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</w:tr>
      <w:tr w:rsidR="00CE0649" w:rsidRPr="007823FC" w14:paraId="1B5C6E58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AC668" w14:textId="77777777" w:rsidR="00CE0649" w:rsidRPr="00DF514E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A8808" w14:textId="77777777" w:rsidR="00CE0649" w:rsidRPr="007823FC" w:rsidRDefault="00CE0649" w:rsidP="00CE0649">
            <w:pPr>
              <w:tabs>
                <w:tab w:val="left" w:pos="8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77F">
              <w:rPr>
                <w:rFonts w:ascii="Times New Roman" w:eastAsia="Times New Roman" w:hAnsi="Times New Roman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16550" w14:textId="77777777" w:rsidR="00CE0649" w:rsidRPr="000D077F" w:rsidRDefault="00CE0649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77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86FB4" w14:textId="77777777" w:rsidR="00CE0649" w:rsidRPr="000D077F" w:rsidRDefault="00CE0649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77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2045D" w14:textId="77777777" w:rsidR="00CE0649" w:rsidRPr="000D077F" w:rsidRDefault="00CE0649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77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E3190" w14:textId="77777777" w:rsidR="00CE0649" w:rsidRPr="000D077F" w:rsidRDefault="00CE0649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77F">
              <w:rPr>
                <w:rFonts w:ascii="Times New Roman" w:hAnsi="Times New Roman"/>
                <w:sz w:val="24"/>
                <w:szCs w:val="24"/>
              </w:rPr>
              <w:t>5840000380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0299E" w14:textId="77777777" w:rsidR="00CE0649" w:rsidRPr="000D077F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9771A" w14:textId="77777777" w:rsidR="00CE0649" w:rsidRPr="00741B6C" w:rsidRDefault="002F440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8884,5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AFF14" w14:textId="77777777" w:rsidR="00CE0649" w:rsidRPr="00741B6C" w:rsidRDefault="002F440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8840,0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88BEA" w14:textId="77777777" w:rsidR="00CE0649" w:rsidRPr="00741B6C" w:rsidRDefault="002F440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</w:tr>
      <w:tr w:rsidR="00CE0649" w:rsidRPr="007823FC" w14:paraId="5BE3B9C0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1F3BF" w14:textId="77777777" w:rsidR="00CE0649" w:rsidRPr="00DF514E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0AEB2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AA10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F8200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AFD4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3B7B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B5A97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F49C4" w14:textId="77777777" w:rsidR="00CE0649" w:rsidRPr="00741B6C" w:rsidRDefault="005A6894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41551,4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DC829" w14:textId="77777777" w:rsidR="00CE0649" w:rsidRPr="00741B6C" w:rsidRDefault="005A6894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11352,8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48C35" w14:textId="77777777" w:rsidR="00CE0649" w:rsidRPr="00741B6C" w:rsidRDefault="005A6894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</w:tr>
      <w:tr w:rsidR="00CE0649" w:rsidRPr="007823FC" w14:paraId="4F9946BE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D530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4757D" w14:textId="77777777" w:rsidR="00CE0649" w:rsidRPr="007823FC" w:rsidRDefault="005A6894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6894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«Развитие жилищно-коммунального хозяйства на территории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C4190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BDC3F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D39C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F29F1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666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  <w:r w:rsidR="005A689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CC4666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8CC6F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7758D" w14:textId="77777777" w:rsidR="00CE0649" w:rsidRPr="00741B6C" w:rsidRDefault="005A6894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10173,9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550AE" w14:textId="77777777" w:rsidR="00CE0649" w:rsidRPr="00741B6C" w:rsidRDefault="005A6894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4EE5E" w14:textId="77777777" w:rsidR="00CE0649" w:rsidRPr="00741B6C" w:rsidRDefault="005A6894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A6894" w:rsidRPr="007823FC" w14:paraId="09FB6F3F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BC283" w14:textId="77777777" w:rsidR="005A6894" w:rsidRPr="007823FC" w:rsidRDefault="005A6894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1ED1C" w14:textId="77777777" w:rsidR="005A6894" w:rsidRPr="00CC4666" w:rsidRDefault="005A6894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6894">
              <w:rPr>
                <w:rFonts w:ascii="Times New Roman" w:eastAsia="Times New Roman" w:hAnsi="Times New Roman"/>
                <w:sz w:val="24"/>
                <w:szCs w:val="24"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23CFD" w14:textId="77777777" w:rsidR="005A6894" w:rsidRDefault="005A6894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A8C73" w14:textId="77777777" w:rsidR="005A6894" w:rsidRDefault="005A6894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B101C" w14:textId="77777777" w:rsidR="005A6894" w:rsidRDefault="005A6894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5F796" w14:textId="77777777" w:rsidR="005A6894" w:rsidRPr="00CC4666" w:rsidRDefault="005A6894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2930000000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8012B" w14:textId="77777777" w:rsidR="005A6894" w:rsidRDefault="005A6894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1B9FF" w14:textId="77777777" w:rsidR="005A6894" w:rsidRPr="00741B6C" w:rsidRDefault="005A6894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390,6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92A5A" w14:textId="77777777" w:rsidR="005A6894" w:rsidRPr="00741B6C" w:rsidRDefault="005A6894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A99CF" w14:textId="77777777" w:rsidR="005A6894" w:rsidRPr="00741B6C" w:rsidRDefault="005A6894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A6894" w:rsidRPr="007823FC" w14:paraId="56BE627D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77D96" w14:textId="77777777" w:rsidR="005A6894" w:rsidRPr="007823FC" w:rsidRDefault="005A6894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991BA" w14:textId="77777777" w:rsidR="005A6894" w:rsidRPr="00CC4666" w:rsidRDefault="005A6894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6894">
              <w:rPr>
                <w:rFonts w:ascii="Times New Roman" w:eastAsia="Times New Roman" w:hAnsi="Times New Roman"/>
                <w:sz w:val="24"/>
                <w:szCs w:val="24"/>
              </w:rPr>
              <w:t>Обеспечение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842D2" w14:textId="77777777" w:rsidR="005A6894" w:rsidRDefault="005A6894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8393F" w14:textId="77777777" w:rsidR="005A6894" w:rsidRDefault="005A6894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0041" w14:textId="77777777" w:rsidR="005A6894" w:rsidRDefault="005A6894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B7356" w14:textId="77777777" w:rsidR="005A6894" w:rsidRPr="00CC4666" w:rsidRDefault="005A6894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2930100000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48D26" w14:textId="77777777" w:rsidR="005A6894" w:rsidRDefault="005A6894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7BBA7" w14:textId="77777777" w:rsidR="005A6894" w:rsidRPr="00741B6C" w:rsidRDefault="005A6894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390,6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6CF22" w14:textId="77777777" w:rsidR="005A6894" w:rsidRPr="00741B6C" w:rsidRDefault="005A6894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5208B" w14:textId="77777777" w:rsidR="005A6894" w:rsidRPr="00741B6C" w:rsidRDefault="005A6894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5F94870C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54820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CD0FC" w14:textId="77777777" w:rsidR="00CE0649" w:rsidRPr="007823FC" w:rsidRDefault="00CE0649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666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A39D3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92B3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CD054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0E21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666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  <w:r w:rsidR="005A6894">
              <w:rPr>
                <w:rFonts w:ascii="Times New Roman" w:eastAsia="Times New Roman" w:hAnsi="Times New Roman"/>
                <w:sz w:val="24"/>
                <w:szCs w:val="24"/>
              </w:rPr>
              <w:t>30110070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E28FB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6E77F" w14:textId="77777777" w:rsidR="00CE0649" w:rsidRPr="00741B6C" w:rsidRDefault="005A6894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390,6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BC376" w14:textId="77777777" w:rsidR="00CE0649" w:rsidRPr="00741B6C" w:rsidRDefault="005A6894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654EB" w14:textId="77777777" w:rsidR="00CE0649" w:rsidRPr="00741B6C" w:rsidRDefault="005A6894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A6894" w:rsidRPr="007823FC" w14:paraId="41ABBD31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DC2BB" w14:textId="77777777" w:rsidR="005A6894" w:rsidRPr="007823FC" w:rsidRDefault="005A6894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464F1" w14:textId="77777777" w:rsidR="005A6894" w:rsidRPr="00F663AC" w:rsidRDefault="007563F5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63F5">
              <w:rPr>
                <w:rFonts w:ascii="Times New Roman" w:eastAsia="Times New Roman" w:hAnsi="Times New Roman"/>
                <w:sz w:val="24"/>
                <w:szCs w:val="24"/>
              </w:rPr>
              <w:t>Решение социально значимых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11F55" w14:textId="77777777" w:rsidR="005A6894" w:rsidRDefault="007563F5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BD90B" w14:textId="77777777" w:rsidR="005A6894" w:rsidRDefault="007563F5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25AAE" w14:textId="77777777" w:rsidR="005A6894" w:rsidRDefault="007563F5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D9D53" w14:textId="77777777" w:rsidR="005A6894" w:rsidRDefault="007563F5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2950000000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96A5E" w14:textId="77777777" w:rsidR="005A6894" w:rsidRPr="007823FC" w:rsidRDefault="005A6894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28398" w14:textId="77777777" w:rsidR="005A6894" w:rsidRPr="00741B6C" w:rsidRDefault="007563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9783,3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F4A30" w14:textId="77777777" w:rsidR="005A6894" w:rsidRPr="00741B6C" w:rsidRDefault="007563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E09D3" w14:textId="77777777" w:rsidR="005A6894" w:rsidRPr="00741B6C" w:rsidRDefault="007563F5" w:rsidP="00F0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A6894" w:rsidRPr="007823FC" w14:paraId="636E9412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5DCF6" w14:textId="77777777" w:rsidR="005A6894" w:rsidRPr="007823FC" w:rsidRDefault="005A6894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AB33E" w14:textId="77777777" w:rsidR="005A6894" w:rsidRPr="00F663AC" w:rsidRDefault="007563F5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63F5">
              <w:rPr>
                <w:rFonts w:ascii="Times New Roman" w:eastAsia="Times New Roman" w:hAnsi="Times New Roman"/>
                <w:sz w:val="24"/>
                <w:szCs w:val="24"/>
              </w:rPr>
              <w:t>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B1E53" w14:textId="77777777" w:rsidR="005A6894" w:rsidRDefault="007563F5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736F5" w14:textId="77777777" w:rsidR="005A6894" w:rsidRDefault="007563F5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448EB" w14:textId="77777777" w:rsidR="005A6894" w:rsidRDefault="007563F5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E3937" w14:textId="77777777" w:rsidR="005A6894" w:rsidRDefault="007563F5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2950100000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59E4B" w14:textId="77777777" w:rsidR="005A6894" w:rsidRPr="007823FC" w:rsidRDefault="005A6894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65646" w14:textId="77777777" w:rsidR="005A6894" w:rsidRPr="00741B6C" w:rsidRDefault="007563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9783,3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889A7" w14:textId="77777777" w:rsidR="005A6894" w:rsidRPr="00741B6C" w:rsidRDefault="007563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5BDC9" w14:textId="77777777" w:rsidR="005A6894" w:rsidRPr="00741B6C" w:rsidRDefault="007563F5" w:rsidP="00F0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A6894" w:rsidRPr="007823FC" w14:paraId="24B63124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35E64" w14:textId="77777777" w:rsidR="005A6894" w:rsidRPr="007823FC" w:rsidRDefault="005A6894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8F2B9" w14:textId="77777777" w:rsidR="005A6894" w:rsidRPr="00F663AC" w:rsidRDefault="007563F5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63F5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49F97" w14:textId="77777777" w:rsidR="005A6894" w:rsidRDefault="007563F5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B2B69" w14:textId="77777777" w:rsidR="005A6894" w:rsidRDefault="007563F5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D46E3" w14:textId="77777777" w:rsidR="005A6894" w:rsidRDefault="007563F5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57A50" w14:textId="77777777" w:rsidR="005A6894" w:rsidRDefault="007563F5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2950110070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20EAD" w14:textId="77777777" w:rsidR="005A6894" w:rsidRPr="007823FC" w:rsidRDefault="007563F5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9E4DB" w14:textId="77777777" w:rsidR="005A6894" w:rsidRPr="00741B6C" w:rsidRDefault="007563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7273,3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D6F83" w14:textId="77777777" w:rsidR="005A6894" w:rsidRPr="00741B6C" w:rsidRDefault="007563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BD924" w14:textId="77777777" w:rsidR="005A6894" w:rsidRPr="00741B6C" w:rsidRDefault="007563F5" w:rsidP="00F0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563F5" w:rsidRPr="007823FC" w14:paraId="4C5CD71F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7FD9A" w14:textId="77777777" w:rsidR="007563F5" w:rsidRPr="007823FC" w:rsidRDefault="007563F5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900BF" w14:textId="77777777" w:rsidR="007563F5" w:rsidRPr="00F663AC" w:rsidRDefault="007563F5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63F5">
              <w:rPr>
                <w:rFonts w:ascii="Times New Roman" w:eastAsia="Times New Roman" w:hAnsi="Times New Roman"/>
                <w:sz w:val="24"/>
                <w:szCs w:val="24"/>
              </w:rPr>
              <w:t>Решение социально значимых вопросов местного значения (организация благоустройства, освещения и озеленения территорий)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E6658" w14:textId="77777777" w:rsidR="007563F5" w:rsidRDefault="007563F5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91854" w14:textId="77777777" w:rsidR="007563F5" w:rsidRDefault="007563F5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750F6" w14:textId="77777777" w:rsidR="007563F5" w:rsidRDefault="007563F5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9F6B6" w14:textId="77777777" w:rsidR="007563F5" w:rsidRDefault="007563F5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2950162980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A7C03" w14:textId="77777777" w:rsidR="007563F5" w:rsidRPr="007823FC" w:rsidRDefault="007563F5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43509" w14:textId="77777777" w:rsidR="007563F5" w:rsidRPr="00741B6C" w:rsidRDefault="007563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39214" w14:textId="77777777" w:rsidR="007563F5" w:rsidRPr="00741B6C" w:rsidRDefault="007563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7F41E" w14:textId="77777777" w:rsidR="007563F5" w:rsidRPr="00741B6C" w:rsidRDefault="007563F5" w:rsidP="00F0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563F5" w:rsidRPr="007823FC" w14:paraId="24F5B610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5B141" w14:textId="77777777" w:rsidR="007563F5" w:rsidRPr="007823FC" w:rsidRDefault="007563F5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DE127" w14:textId="77777777" w:rsidR="007563F5" w:rsidRPr="00F663AC" w:rsidRDefault="007563F5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63F5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38D81" w14:textId="77777777" w:rsidR="007563F5" w:rsidRDefault="007563F5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85CEA" w14:textId="77777777" w:rsidR="007563F5" w:rsidRDefault="007563F5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148B0" w14:textId="77777777" w:rsidR="007563F5" w:rsidRDefault="007563F5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E4CF3" w14:textId="77777777" w:rsidR="007563F5" w:rsidRDefault="007563F5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2950162980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AC4EB" w14:textId="77777777" w:rsidR="007563F5" w:rsidRPr="007823FC" w:rsidRDefault="007563F5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13F83" w14:textId="77777777" w:rsidR="007563F5" w:rsidRPr="00741B6C" w:rsidRDefault="007563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E841E" w14:textId="77777777" w:rsidR="007563F5" w:rsidRPr="00741B6C" w:rsidRDefault="007563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F52BC" w14:textId="77777777" w:rsidR="007563F5" w:rsidRPr="00741B6C" w:rsidRDefault="007563F5" w:rsidP="00F0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01F5203D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64D6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3DD67" w14:textId="77777777" w:rsidR="00CE0649" w:rsidRPr="007823FC" w:rsidRDefault="007563F5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63F5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2021-2028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19DB9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C9754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6322F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FDF30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  <w:r w:rsidR="007563F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1EB0F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38840" w14:textId="77777777" w:rsidR="00CE0649" w:rsidRPr="00741B6C" w:rsidRDefault="007563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18401,5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EC503" w14:textId="77777777" w:rsidR="00CE0649" w:rsidRPr="00741B6C" w:rsidRDefault="007563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9741,0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8BBB0" w14:textId="77777777" w:rsidR="00CE0649" w:rsidRPr="00741B6C" w:rsidRDefault="007563F5" w:rsidP="00F0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</w:tr>
      <w:tr w:rsidR="00CE0649" w:rsidRPr="007823FC" w14:paraId="275353B6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27AB6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A5497" w14:textId="77777777" w:rsidR="00CE0649" w:rsidRPr="007823FC" w:rsidRDefault="00CE0649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3AC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BDF5F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53A66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E0A5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F5051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</w:t>
            </w:r>
            <w:r w:rsidR="007563F5">
              <w:rPr>
                <w:rFonts w:ascii="Times New Roman" w:eastAsia="Times New Roman" w:hAnsi="Times New Roman"/>
                <w:sz w:val="24"/>
                <w:szCs w:val="24"/>
              </w:rPr>
              <w:t>0110070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933E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9F8B8" w14:textId="77777777" w:rsidR="00CE0649" w:rsidRPr="00741B6C" w:rsidRDefault="007563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1950,2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77ACB" w14:textId="77777777" w:rsidR="00CE0649" w:rsidRPr="00741B6C" w:rsidRDefault="007563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5677,2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E9051" w14:textId="77777777" w:rsidR="00CE0649" w:rsidRPr="00741B6C" w:rsidRDefault="007563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</w:tr>
      <w:tr w:rsidR="00CE0649" w:rsidRPr="007823FC" w14:paraId="2C239B77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F3041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AFDDD" w14:textId="77777777" w:rsidR="00CE0649" w:rsidRPr="007823FC" w:rsidRDefault="00CE0649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3AC">
              <w:rPr>
                <w:rFonts w:ascii="Times New Roman" w:eastAsia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9CF5E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518F3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AE6EA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9612B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</w:t>
            </w:r>
            <w:r w:rsidR="007563F5">
              <w:rPr>
                <w:rFonts w:ascii="Times New Roman" w:eastAsia="Times New Roman" w:hAnsi="Times New Roman"/>
                <w:sz w:val="24"/>
                <w:szCs w:val="24"/>
              </w:rPr>
              <w:t>110070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19760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8EECE" w14:textId="77777777" w:rsidR="00CE0649" w:rsidRPr="00741B6C" w:rsidRDefault="007563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6451,3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E1FC4" w14:textId="77777777" w:rsidR="00CE0649" w:rsidRPr="00741B6C" w:rsidRDefault="007563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4063,8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56E42" w14:textId="77777777" w:rsidR="00CE0649" w:rsidRPr="00741B6C" w:rsidRDefault="007563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</w:tr>
      <w:tr w:rsidR="006F2D45" w:rsidRPr="007823FC" w14:paraId="33C7C772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FF4A0" w14:textId="77777777" w:rsidR="006F2D45" w:rsidRPr="007823FC" w:rsidRDefault="006F2D45" w:rsidP="006F2D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89A82" w14:textId="77777777" w:rsidR="006F2D45" w:rsidRPr="007823FC" w:rsidRDefault="007563F5" w:rsidP="006F2D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63F5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C34C8" w14:textId="77777777" w:rsidR="006F2D45" w:rsidRPr="007823FC" w:rsidRDefault="006F2D45" w:rsidP="006F2D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1C868" w14:textId="77777777" w:rsidR="006F2D45" w:rsidRPr="007823FC" w:rsidRDefault="006F2D45" w:rsidP="006F2D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1F8E6" w14:textId="77777777" w:rsidR="006F2D45" w:rsidRPr="007823FC" w:rsidRDefault="006F2D45" w:rsidP="006F2D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67575" w14:textId="77777777" w:rsidR="006F2D45" w:rsidRPr="006F2D45" w:rsidRDefault="006F2D45" w:rsidP="006F2D45">
            <w:pPr>
              <w:rPr>
                <w:rFonts w:ascii="Times New Roman" w:hAnsi="Times New Roman"/>
                <w:sz w:val="24"/>
                <w:szCs w:val="24"/>
              </w:rPr>
            </w:pPr>
            <w:r w:rsidRPr="006F2D45">
              <w:rPr>
                <w:rFonts w:ascii="Times New Roman" w:hAnsi="Times New Roman"/>
                <w:sz w:val="24"/>
                <w:szCs w:val="24"/>
              </w:rPr>
              <w:t>40</w:t>
            </w:r>
            <w:r w:rsidR="007563F5">
              <w:rPr>
                <w:rFonts w:ascii="Times New Roman" w:hAnsi="Times New Roman"/>
                <w:sz w:val="24"/>
                <w:szCs w:val="24"/>
              </w:rPr>
              <w:t>0</w:t>
            </w:r>
            <w:r w:rsidRPr="006F2D45">
              <w:rPr>
                <w:rFonts w:ascii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4E48B" w14:textId="77777777" w:rsidR="006F2D45" w:rsidRPr="007823FC" w:rsidRDefault="006F2D45" w:rsidP="006F2D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07693" w14:textId="77777777" w:rsidR="006F2D45" w:rsidRPr="00741B6C" w:rsidRDefault="007563F5" w:rsidP="006F2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1A339" w14:textId="77777777" w:rsidR="006F2D45" w:rsidRPr="00741B6C" w:rsidRDefault="007563F5" w:rsidP="006F2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F6F90" w14:textId="77777777" w:rsidR="006F2D45" w:rsidRPr="00741B6C" w:rsidRDefault="007563F5" w:rsidP="006F2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2D45" w:rsidRPr="007823FC" w14:paraId="290FB902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B3BFB" w14:textId="77777777" w:rsidR="006F2D45" w:rsidRPr="007823FC" w:rsidRDefault="006F2D45" w:rsidP="006F2D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8BE51" w14:textId="77777777" w:rsidR="006F2D45" w:rsidRPr="007823FC" w:rsidRDefault="006F2D45" w:rsidP="006F2D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2D45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9CA66" w14:textId="77777777" w:rsidR="006F2D45" w:rsidRPr="007823FC" w:rsidRDefault="006F2D45" w:rsidP="006F2D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65B88" w14:textId="77777777" w:rsidR="006F2D45" w:rsidRPr="007823FC" w:rsidRDefault="006F2D45" w:rsidP="006F2D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25E40" w14:textId="77777777" w:rsidR="006F2D45" w:rsidRPr="007823FC" w:rsidRDefault="006F2D45" w:rsidP="006F2D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6A207" w14:textId="77777777" w:rsidR="006F2D45" w:rsidRPr="006F2D45" w:rsidRDefault="006F2D45" w:rsidP="006F2D45">
            <w:pPr>
              <w:rPr>
                <w:rFonts w:ascii="Times New Roman" w:hAnsi="Times New Roman"/>
                <w:sz w:val="24"/>
                <w:szCs w:val="24"/>
              </w:rPr>
            </w:pPr>
            <w:r w:rsidRPr="006F2D45">
              <w:rPr>
                <w:rFonts w:ascii="Times New Roman" w:hAnsi="Times New Roman"/>
                <w:sz w:val="24"/>
                <w:szCs w:val="24"/>
              </w:rPr>
              <w:t>4010000000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2CC39" w14:textId="77777777" w:rsidR="006F2D45" w:rsidRPr="007823FC" w:rsidRDefault="006F2D45" w:rsidP="006F2D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16CD6" w14:textId="77777777" w:rsidR="006F2D45" w:rsidRPr="00741B6C" w:rsidRDefault="007563F5" w:rsidP="006F2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94E8C" w14:textId="77777777" w:rsidR="006F2D45" w:rsidRPr="00741B6C" w:rsidRDefault="007563F5" w:rsidP="006F2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70D8E" w14:textId="77777777" w:rsidR="006F2D45" w:rsidRPr="00741B6C" w:rsidRDefault="007563F5" w:rsidP="006F2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0EC2FADB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952F3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00A38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4ED4B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0461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EA7B9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507DF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BE18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8116C" w14:textId="77777777" w:rsidR="00CE0649" w:rsidRPr="00741B6C" w:rsidRDefault="007563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7682,6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12F2E" w14:textId="77777777" w:rsidR="00CE0649" w:rsidRPr="00741B6C" w:rsidRDefault="007563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1611,8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BD479" w14:textId="77777777" w:rsidR="00CE0649" w:rsidRPr="00741B6C" w:rsidRDefault="007563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</w:tr>
      <w:tr w:rsidR="006F2D45" w:rsidRPr="007823FC" w14:paraId="26B0A1F9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E4F51" w14:textId="77777777" w:rsidR="006F2D45" w:rsidRPr="007823FC" w:rsidRDefault="006F2D45" w:rsidP="006F2D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5B343" w14:textId="77777777" w:rsidR="006F2D45" w:rsidRPr="007823FC" w:rsidRDefault="007563F5" w:rsidP="006F2D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63F5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AED35" w14:textId="77777777" w:rsidR="006F2D45" w:rsidRPr="007823FC" w:rsidRDefault="006F2D45" w:rsidP="006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AB1E3" w14:textId="77777777" w:rsidR="006F2D45" w:rsidRPr="007823FC" w:rsidRDefault="006F2D45" w:rsidP="006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7550B" w14:textId="77777777" w:rsidR="006F2D45" w:rsidRPr="007823FC" w:rsidRDefault="006F2D45" w:rsidP="006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6500D" w14:textId="77777777" w:rsidR="006F2D45" w:rsidRPr="007823FC" w:rsidRDefault="006F2D45" w:rsidP="006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9E061" w14:textId="77777777" w:rsidR="006F2D45" w:rsidRPr="007823FC" w:rsidRDefault="006F2D45" w:rsidP="006F2D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1EB64" w14:textId="77777777" w:rsidR="006F2D45" w:rsidRPr="00741B6C" w:rsidRDefault="007563F5" w:rsidP="006F2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7682,6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02270" w14:textId="77777777" w:rsidR="006F2D45" w:rsidRPr="00741B6C" w:rsidRDefault="007563F5" w:rsidP="006F2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1611,8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5E4A1" w14:textId="77777777" w:rsidR="006F2D45" w:rsidRPr="00741B6C" w:rsidRDefault="007563F5" w:rsidP="006F2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</w:tr>
      <w:tr w:rsidR="00CE0649" w:rsidRPr="007823FC" w14:paraId="577BACAC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28ABF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1B18E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56B35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E82D4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DF029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3130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D23D2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3FEF1" w14:textId="77777777" w:rsidR="00CE0649" w:rsidRPr="00741B6C" w:rsidRDefault="007563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2939,0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81A3F" w14:textId="77777777" w:rsidR="00CE0649" w:rsidRPr="00741B6C" w:rsidRDefault="007563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1524,7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3D3A7" w14:textId="77777777" w:rsidR="00CE0649" w:rsidRPr="00741B6C" w:rsidRDefault="007563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</w:tr>
      <w:tr w:rsidR="006F2D45" w:rsidRPr="007823FC" w14:paraId="7ED6CFA7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C17D4" w14:textId="77777777" w:rsidR="006F2D45" w:rsidRPr="007823FC" w:rsidRDefault="006F2D45" w:rsidP="006F2D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AF596" w14:textId="77777777" w:rsidR="006F2D45" w:rsidRPr="007823FC" w:rsidRDefault="006F2D45" w:rsidP="006F2D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C3F9B" w14:textId="77777777" w:rsidR="006F2D45" w:rsidRPr="007823FC" w:rsidRDefault="006F2D45" w:rsidP="006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0D50D" w14:textId="77777777" w:rsidR="006F2D45" w:rsidRPr="007823FC" w:rsidRDefault="006F2D45" w:rsidP="006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A5951" w14:textId="77777777" w:rsidR="006F2D45" w:rsidRPr="007823FC" w:rsidRDefault="006F2D45" w:rsidP="006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17388" w14:textId="77777777" w:rsidR="006F2D45" w:rsidRPr="007823FC" w:rsidRDefault="006F2D45" w:rsidP="006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A1308" w14:textId="77777777" w:rsidR="006F2D45" w:rsidRPr="007823FC" w:rsidRDefault="006F2D45" w:rsidP="006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8DF96" w14:textId="77777777" w:rsidR="006F2D45" w:rsidRPr="00741B6C" w:rsidRDefault="007563F5" w:rsidP="006F2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1217,5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67AD9" w14:textId="77777777" w:rsidR="006F2D45" w:rsidRPr="00741B6C" w:rsidRDefault="007563F5" w:rsidP="006F2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1069,9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3AC54" w14:textId="77777777" w:rsidR="006F2D45" w:rsidRPr="00741B6C" w:rsidRDefault="007563F5" w:rsidP="006F2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87,9</w:t>
            </w:r>
          </w:p>
        </w:tc>
      </w:tr>
      <w:tr w:rsidR="00CE0649" w:rsidRPr="007823FC" w14:paraId="26F57177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94244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FE346" w14:textId="77777777" w:rsidR="00CE0649" w:rsidRPr="00300C08" w:rsidRDefault="00CE0649" w:rsidP="00CE0649">
            <w:pPr>
              <w:rPr>
                <w:rFonts w:ascii="Times New Roman" w:hAnsi="Times New Roman"/>
                <w:sz w:val="24"/>
                <w:szCs w:val="24"/>
              </w:rPr>
            </w:pPr>
            <w:r w:rsidRPr="00300C08">
              <w:rPr>
                <w:rFonts w:ascii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ED396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8158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FD04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66958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4333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E253E" w14:textId="77777777" w:rsidR="00CE0649" w:rsidRPr="00741B6C" w:rsidRDefault="007563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1719,9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787F4" w14:textId="77777777" w:rsidR="00CE0649" w:rsidRPr="00741B6C" w:rsidRDefault="007563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453,2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7599B" w14:textId="77777777" w:rsidR="00CE0649" w:rsidRPr="00741B6C" w:rsidRDefault="007563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</w:tr>
      <w:tr w:rsidR="00CE0649" w:rsidRPr="007823FC" w14:paraId="62394DD7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EBA1F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71393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6BFD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AD2A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137C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67E1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081FC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798E2" w14:textId="77777777" w:rsidR="00CE0649" w:rsidRPr="00741B6C" w:rsidRDefault="007563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0E527" w14:textId="77777777" w:rsidR="00CE0649" w:rsidRPr="00741B6C" w:rsidRDefault="007563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3D4D8" w14:textId="77777777" w:rsidR="00CE0649" w:rsidRPr="00741B6C" w:rsidRDefault="007563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E0649" w:rsidRPr="007823FC" w14:paraId="47C50E23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C161C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90452" w14:textId="77777777" w:rsidR="00CE0649" w:rsidRPr="007823FC" w:rsidRDefault="007563F5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63F5">
              <w:rPr>
                <w:rFonts w:ascii="Times New Roman" w:eastAsia="Times New Roman" w:hAnsi="Times New Roman"/>
                <w:sz w:val="24"/>
                <w:szCs w:val="24"/>
              </w:rPr>
              <w:t>Прочие мероприятия по благоустройству городских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77097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7308B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DF640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CC01C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29C64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6A2F3" w14:textId="77777777" w:rsidR="00CE0649" w:rsidRPr="00741B6C" w:rsidRDefault="007563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4143,6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614D3" w14:textId="77777777" w:rsidR="00CE0649" w:rsidRPr="00741B6C" w:rsidRDefault="007563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9C69B" w14:textId="77777777" w:rsidR="00CE0649" w:rsidRPr="00741B6C" w:rsidRDefault="007563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</w:tr>
      <w:tr w:rsidR="006F2D45" w:rsidRPr="007823FC" w14:paraId="733E4D67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C28C8" w14:textId="77777777" w:rsidR="006F2D45" w:rsidRPr="007823FC" w:rsidRDefault="006F2D45" w:rsidP="006F2D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57937" w14:textId="77777777" w:rsidR="006F2D45" w:rsidRPr="007823FC" w:rsidRDefault="006F2D45" w:rsidP="006F2D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816DC" w14:textId="77777777" w:rsidR="006F2D45" w:rsidRPr="007823FC" w:rsidRDefault="006F2D45" w:rsidP="006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1D4A3" w14:textId="77777777" w:rsidR="006F2D45" w:rsidRPr="007823FC" w:rsidRDefault="006F2D45" w:rsidP="006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7151B" w14:textId="77777777" w:rsidR="006F2D45" w:rsidRPr="007823FC" w:rsidRDefault="006F2D45" w:rsidP="006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186E0" w14:textId="77777777" w:rsidR="006F2D45" w:rsidRPr="007823FC" w:rsidRDefault="006F2D45" w:rsidP="006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FF97" w14:textId="77777777" w:rsidR="006F2D45" w:rsidRPr="007823FC" w:rsidRDefault="006F2D45" w:rsidP="006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D10E2" w14:textId="77777777" w:rsidR="006F2D45" w:rsidRPr="00741B6C" w:rsidRDefault="007563F5" w:rsidP="006F2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4143,6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D7D73" w14:textId="77777777" w:rsidR="006F2D45" w:rsidRPr="00741B6C" w:rsidRDefault="007563F5" w:rsidP="006F2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28C55" w14:textId="77777777" w:rsidR="006F2D45" w:rsidRPr="00741B6C" w:rsidRDefault="007563F5" w:rsidP="006F2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</w:tr>
      <w:tr w:rsidR="007563F5" w:rsidRPr="007823FC" w14:paraId="565D8059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C4EEC" w14:textId="77777777" w:rsidR="007563F5" w:rsidRPr="007823FC" w:rsidRDefault="007563F5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C79CC" w14:textId="77777777" w:rsidR="007563F5" w:rsidRPr="007823FC" w:rsidRDefault="007563F5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63F5">
              <w:rPr>
                <w:rFonts w:ascii="Times New Roman" w:eastAsia="Times New Roman" w:hAnsi="Times New Roman"/>
                <w:sz w:val="24"/>
                <w:szCs w:val="24"/>
              </w:rPr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93438" w14:textId="77777777" w:rsidR="007563F5" w:rsidRPr="007823FC" w:rsidRDefault="007563F5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50928" w14:textId="77777777" w:rsidR="007563F5" w:rsidRPr="007823FC" w:rsidRDefault="007563F5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D21F1" w14:textId="77777777" w:rsidR="007563F5" w:rsidRPr="007823FC" w:rsidRDefault="007563F5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BEF4B" w14:textId="77777777" w:rsidR="007563F5" w:rsidRPr="007823FC" w:rsidRDefault="007563F5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594</w:t>
            </w:r>
            <w:r w:rsidR="003956F1">
              <w:rPr>
                <w:rFonts w:ascii="Times New Roman" w:eastAsia="Times New Roman" w:hAnsi="Times New Roman"/>
                <w:sz w:val="24"/>
                <w:szCs w:val="24"/>
              </w:rPr>
              <w:t>0060390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7FACB" w14:textId="77777777" w:rsidR="007563F5" w:rsidRPr="007823FC" w:rsidRDefault="007563F5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D22F9" w14:textId="77777777" w:rsidR="007563F5" w:rsidRPr="00741B6C" w:rsidRDefault="003956F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39382" w14:textId="77777777" w:rsidR="007563F5" w:rsidRPr="00741B6C" w:rsidRDefault="003956F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EAF08" w14:textId="77777777" w:rsidR="007563F5" w:rsidRPr="00741B6C" w:rsidRDefault="003956F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563F5" w:rsidRPr="007823FC" w14:paraId="339E091D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1CA3F" w14:textId="77777777" w:rsidR="007563F5" w:rsidRPr="007823FC" w:rsidRDefault="007563F5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8ACA7" w14:textId="77777777" w:rsidR="007563F5" w:rsidRPr="007823FC" w:rsidRDefault="007563F5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63F5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44D5F" w14:textId="77777777" w:rsidR="007563F5" w:rsidRPr="007823FC" w:rsidRDefault="003956F1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91306" w14:textId="77777777" w:rsidR="007563F5" w:rsidRPr="007823FC" w:rsidRDefault="003956F1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B9B08" w14:textId="77777777" w:rsidR="007563F5" w:rsidRPr="007823FC" w:rsidRDefault="003956F1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7512E" w14:textId="77777777" w:rsidR="007563F5" w:rsidRPr="007823FC" w:rsidRDefault="003956F1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5940060390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2324A" w14:textId="77777777" w:rsidR="007563F5" w:rsidRPr="007823FC" w:rsidRDefault="003956F1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04655" w14:textId="77777777" w:rsidR="007563F5" w:rsidRPr="00741B6C" w:rsidRDefault="003956F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6F1AF" w14:textId="77777777" w:rsidR="007563F5" w:rsidRPr="00741B6C" w:rsidRDefault="003956F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2B95D" w14:textId="77777777" w:rsidR="007563F5" w:rsidRPr="00741B6C" w:rsidRDefault="003956F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6C1147A7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07FB1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F8130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C111C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956FC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AC61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EDB5E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26BC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EA2B0" w14:textId="77777777" w:rsidR="00CE0649" w:rsidRPr="00741B6C" w:rsidRDefault="003956F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85738,4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42682" w14:textId="77777777" w:rsidR="00CE0649" w:rsidRPr="00741B6C" w:rsidRDefault="003956F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37201,7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62AB5" w14:textId="77777777" w:rsidR="00CE0649" w:rsidRPr="00741B6C" w:rsidRDefault="003956F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</w:tr>
      <w:tr w:rsidR="006F2D45" w:rsidRPr="007823FC" w14:paraId="74EC4EAC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6D311" w14:textId="77777777" w:rsidR="006F2D45" w:rsidRPr="007823FC" w:rsidRDefault="006F2D45" w:rsidP="006F2D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C27B1" w14:textId="77777777" w:rsidR="006F2D45" w:rsidRPr="007823FC" w:rsidRDefault="006F2D45" w:rsidP="006F2D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B7629" w14:textId="77777777" w:rsidR="006F2D45" w:rsidRPr="007823FC" w:rsidRDefault="006F2D45" w:rsidP="006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0D9F6" w14:textId="77777777" w:rsidR="006F2D45" w:rsidRPr="007823FC" w:rsidRDefault="006F2D45" w:rsidP="006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68EC1" w14:textId="77777777" w:rsidR="006F2D45" w:rsidRPr="007823FC" w:rsidRDefault="006F2D45" w:rsidP="006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F5A87" w14:textId="77777777" w:rsidR="006F2D45" w:rsidRPr="007823FC" w:rsidRDefault="006F2D45" w:rsidP="006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0D3C5" w14:textId="77777777" w:rsidR="006F2D45" w:rsidRPr="007823FC" w:rsidRDefault="006F2D45" w:rsidP="006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90788" w14:textId="77777777" w:rsidR="006F2D45" w:rsidRPr="00741B6C" w:rsidRDefault="003956F1" w:rsidP="006F2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85738,4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2B384" w14:textId="77777777" w:rsidR="006F2D45" w:rsidRPr="00741B6C" w:rsidRDefault="003956F1" w:rsidP="006F2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37201,7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D90E4" w14:textId="77777777" w:rsidR="006F2D45" w:rsidRPr="00741B6C" w:rsidRDefault="003956F1" w:rsidP="006F2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</w:tr>
      <w:tr w:rsidR="006F2D45" w:rsidRPr="007823FC" w14:paraId="7499E10A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30024" w14:textId="77777777" w:rsidR="006F2D45" w:rsidRPr="007823FC" w:rsidRDefault="006F2D45" w:rsidP="006F2D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92F09" w14:textId="77777777" w:rsidR="006F2D45" w:rsidRPr="007823FC" w:rsidRDefault="003956F1" w:rsidP="006F2D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56F1">
              <w:rPr>
                <w:rFonts w:ascii="Times New Roman" w:eastAsia="Times New Roman" w:hAnsi="Times New Roman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E2A77" w14:textId="77777777" w:rsidR="006F2D45" w:rsidRPr="007823FC" w:rsidRDefault="006F2D45" w:rsidP="006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FC190" w14:textId="77777777" w:rsidR="006F2D45" w:rsidRPr="007823FC" w:rsidRDefault="006F2D45" w:rsidP="006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1A335" w14:textId="77777777" w:rsidR="006F2D45" w:rsidRPr="007823FC" w:rsidRDefault="006F2D45" w:rsidP="006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EDF53" w14:textId="77777777" w:rsidR="006F2D45" w:rsidRPr="007823FC" w:rsidRDefault="006F2D45" w:rsidP="006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A6066" w14:textId="77777777" w:rsidR="006F2D45" w:rsidRPr="007823FC" w:rsidRDefault="006F2D45" w:rsidP="006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0FC99" w14:textId="77777777" w:rsidR="006F2D45" w:rsidRPr="00741B6C" w:rsidRDefault="003956F1" w:rsidP="006F2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85738,4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767BA" w14:textId="77777777" w:rsidR="006F2D45" w:rsidRPr="00741B6C" w:rsidRDefault="003956F1" w:rsidP="006F2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37201,7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324DB" w14:textId="77777777" w:rsidR="006F2D45" w:rsidRPr="00741B6C" w:rsidRDefault="003956F1" w:rsidP="006F2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</w:tr>
      <w:tr w:rsidR="00CE0649" w:rsidRPr="007823FC" w14:paraId="64555B05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B23A9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3DAF2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Фонд оплаты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труда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учреждений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33382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BC18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CB7A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D75E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1E827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3FEF5" w14:textId="77777777" w:rsidR="00CE0649" w:rsidRPr="00741B6C" w:rsidRDefault="003956F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44943,8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8A7DE" w14:textId="77777777" w:rsidR="00CE0649" w:rsidRPr="00741B6C" w:rsidRDefault="003956F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18721,6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C9F3B" w14:textId="77777777" w:rsidR="00CE0649" w:rsidRPr="00741B6C" w:rsidRDefault="003956F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</w:tr>
      <w:tr w:rsidR="003956F1" w:rsidRPr="007823FC" w14:paraId="2543206B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1BEAF" w14:textId="77777777" w:rsidR="003956F1" w:rsidRPr="007823FC" w:rsidRDefault="003956F1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D20AF" w14:textId="77777777" w:rsidR="003956F1" w:rsidRPr="007823FC" w:rsidRDefault="003956F1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56F1">
              <w:rPr>
                <w:rFonts w:ascii="Times New Roman" w:eastAsia="Times New Roman" w:hAnsi="Times New Roman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B9CA2" w14:textId="77777777" w:rsidR="003956F1" w:rsidRPr="007823FC" w:rsidRDefault="003956F1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4E27E" w14:textId="77777777" w:rsidR="003956F1" w:rsidRPr="007823FC" w:rsidRDefault="003956F1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1EE58" w14:textId="77777777" w:rsidR="003956F1" w:rsidRPr="007823FC" w:rsidRDefault="003956F1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14F1C" w14:textId="77777777" w:rsidR="003956F1" w:rsidRPr="007823FC" w:rsidRDefault="003956F1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48DEE" w14:textId="77777777" w:rsidR="003956F1" w:rsidRPr="007823FC" w:rsidRDefault="003956F1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5E7F8" w14:textId="77777777" w:rsidR="003956F1" w:rsidRPr="00741B6C" w:rsidRDefault="003956F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10B1C" w14:textId="77777777" w:rsidR="003956F1" w:rsidRPr="00741B6C" w:rsidRDefault="003956F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3E7DF" w14:textId="77777777" w:rsidR="003956F1" w:rsidRPr="00741B6C" w:rsidRDefault="003956F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E0649" w:rsidRPr="007823FC" w14:paraId="60ACC64F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F8184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853DB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5ED85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5F5F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AA940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BDAE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8F9C0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218F0" w14:textId="77777777" w:rsidR="00CE0649" w:rsidRPr="00741B6C" w:rsidRDefault="003956F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13521,4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36F06" w14:textId="77777777" w:rsidR="00CE0649" w:rsidRPr="00741B6C" w:rsidRDefault="003956F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5242,0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73018" w14:textId="77777777" w:rsidR="00CE0649" w:rsidRPr="00741B6C" w:rsidRDefault="003956F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</w:tr>
      <w:tr w:rsidR="00CE0649" w:rsidRPr="007823FC" w14:paraId="3D76CDD6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0AA60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5115F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843F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3A455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42FAB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55DF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33C2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68A31" w14:textId="77777777" w:rsidR="00CE0649" w:rsidRPr="00741B6C" w:rsidRDefault="003956F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26815,0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0493A" w14:textId="77777777" w:rsidR="00CE0649" w:rsidRPr="00741B6C" w:rsidRDefault="003956F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12978,0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5FE39" w14:textId="77777777" w:rsidR="00CE0649" w:rsidRPr="00741B6C" w:rsidRDefault="003956F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</w:tr>
      <w:tr w:rsidR="00CE0649" w:rsidRPr="007823FC" w14:paraId="3D2F3D3C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3719F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AA34D" w14:textId="77777777" w:rsidR="00CE0649" w:rsidRPr="006D27D2" w:rsidRDefault="00CE0649" w:rsidP="00CE0649">
            <w:pPr>
              <w:rPr>
                <w:rFonts w:ascii="Times New Roman" w:hAnsi="Times New Roman"/>
                <w:sz w:val="24"/>
                <w:szCs w:val="24"/>
              </w:rPr>
            </w:pPr>
            <w:r w:rsidRPr="006D27D2">
              <w:rPr>
                <w:rFonts w:ascii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77FD6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01DC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3C1B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AB87C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4395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7FB8C" w14:textId="77777777" w:rsidR="00CE0649" w:rsidRPr="00741B6C" w:rsidRDefault="003956F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9EDE6" w14:textId="77777777" w:rsidR="00CE0649" w:rsidRPr="00741B6C" w:rsidRDefault="003956F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84155" w14:textId="77777777" w:rsidR="00CE0649" w:rsidRPr="00741B6C" w:rsidRDefault="003956F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</w:tr>
      <w:tr w:rsidR="00CE0649" w:rsidRPr="007823FC" w14:paraId="0D83B4B2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CFB17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98876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4C7F2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767C7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52777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7E8E9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EDCAF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4D53C" w14:textId="77777777" w:rsidR="00CE0649" w:rsidRPr="00741B6C" w:rsidRDefault="00533ED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4FFFE" w14:textId="77777777" w:rsidR="00CE0649" w:rsidRPr="00741B6C" w:rsidRDefault="00533ED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D8427" w14:textId="77777777" w:rsidR="00CE0649" w:rsidRPr="00741B6C" w:rsidRDefault="00533ED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E0649" w:rsidRPr="007823FC" w14:paraId="43BE1FC1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7D321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B50E2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ADB45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AD8EF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10DC2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9A98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8DEDB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5059" w14:textId="77777777" w:rsidR="00CE0649" w:rsidRPr="00741B6C" w:rsidRDefault="00533ED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94989" w14:textId="77777777" w:rsidR="00CE0649" w:rsidRPr="00741B6C" w:rsidRDefault="00533ED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6F97D" w14:textId="77777777" w:rsidR="00CE0649" w:rsidRPr="00741B6C" w:rsidRDefault="00533ED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</w:tr>
      <w:tr w:rsidR="00CE0649" w:rsidRPr="007823FC" w14:paraId="40177644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505F4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24F7C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02CF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A3FFF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5F6EB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E9B0C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ED0A3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6B650" w14:textId="77777777" w:rsidR="00CE0649" w:rsidRPr="00741B6C" w:rsidRDefault="00533ED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438,4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CDE46" w14:textId="77777777" w:rsidR="00CE0649" w:rsidRPr="00741B6C" w:rsidRDefault="00533ED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7FAA6" w14:textId="77777777" w:rsidR="00CE0649" w:rsidRPr="00741B6C" w:rsidRDefault="00533ED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</w:tr>
      <w:tr w:rsidR="00CE0649" w:rsidRPr="007823FC" w14:paraId="16A02657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0DEE0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31EDB" w14:textId="77777777" w:rsidR="00CE0649" w:rsidRPr="007823FC" w:rsidRDefault="00533ED8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ED8">
              <w:rPr>
                <w:rFonts w:ascii="Times New Roman" w:eastAsia="Times New Roman" w:hAnsi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3651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AF42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58EA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E7AB3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3908">
              <w:rPr>
                <w:rFonts w:ascii="Times New Roman" w:eastAsia="Times New Roman" w:hAnsi="Times New Roman"/>
                <w:sz w:val="24"/>
                <w:szCs w:val="24"/>
              </w:rPr>
              <w:t>5500000000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623A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2BCF8" w14:textId="77777777" w:rsidR="00CE0649" w:rsidRPr="00741B6C" w:rsidRDefault="00533ED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8673C" w14:textId="77777777" w:rsidR="00CE0649" w:rsidRPr="00741B6C" w:rsidRDefault="00533ED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D4D6E" w14:textId="77777777" w:rsidR="00CE0649" w:rsidRPr="00741B6C" w:rsidRDefault="00533ED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CE0649" w:rsidRPr="007823FC" w14:paraId="415EEE06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BA5FC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B67E0" w14:textId="77777777" w:rsidR="00CE0649" w:rsidRPr="007823FC" w:rsidRDefault="00533ED8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ED8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CC01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2D3CE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4534F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CF6DC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3908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724D3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C7065" w14:textId="77777777" w:rsidR="00CE0649" w:rsidRPr="00741B6C" w:rsidRDefault="00533ED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09FF1" w14:textId="77777777" w:rsidR="00CE0649" w:rsidRPr="00741B6C" w:rsidRDefault="00533ED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4C4CD" w14:textId="77777777" w:rsidR="00CE0649" w:rsidRPr="00741B6C" w:rsidRDefault="00533ED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</w:tr>
      <w:tr w:rsidR="00CE0649" w:rsidRPr="007823FC" w14:paraId="7FB63C04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E3844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16B9B" w14:textId="77777777" w:rsidR="00CE0649" w:rsidRPr="007823FC" w:rsidRDefault="00CE0649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3908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A1086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897DB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88B9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7E4B7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3908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E3392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D4D57" w14:textId="77777777" w:rsidR="00CE0649" w:rsidRPr="00741B6C" w:rsidRDefault="00533ED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CF2A0" w14:textId="77777777" w:rsidR="00CE0649" w:rsidRPr="00741B6C" w:rsidRDefault="00533ED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4ACCE" w14:textId="77777777" w:rsidR="00CE0649" w:rsidRPr="00741B6C" w:rsidRDefault="00533ED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</w:tr>
      <w:tr w:rsidR="00CE0649" w:rsidRPr="007823FC" w14:paraId="2D9ED89A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955D9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F2AFF" w14:textId="77777777" w:rsidR="00CE0649" w:rsidRPr="007823FC" w:rsidRDefault="00CE0649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3908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11ED9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95D19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56212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02C27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3908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A7EF4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5259E" w14:textId="77777777" w:rsidR="00CE0649" w:rsidRPr="00741B6C" w:rsidRDefault="003A644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0E31C" w14:textId="77777777" w:rsidR="00CE0649" w:rsidRPr="00741B6C" w:rsidRDefault="003A644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5724D" w14:textId="77777777" w:rsidR="00CE0649" w:rsidRPr="00741B6C" w:rsidRDefault="003A644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524D191B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863B0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52551" w14:textId="77777777" w:rsidR="00CE0649" w:rsidRPr="007823FC" w:rsidRDefault="00CE0649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3908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547C0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E7ADA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BB877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07AB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3908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0448E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2A40C" w14:textId="77777777" w:rsidR="00CE0649" w:rsidRPr="00741B6C" w:rsidRDefault="003A644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C3D80" w14:textId="77777777" w:rsidR="00CE0649" w:rsidRPr="00741B6C" w:rsidRDefault="003A644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00282" w14:textId="77777777" w:rsidR="00CE0649" w:rsidRPr="00741B6C" w:rsidRDefault="003A644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1C80FDE7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8FF84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F5B93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8CA2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10DE4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ED31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535CF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E03D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721EF" w14:textId="77777777" w:rsidR="00CE0649" w:rsidRPr="00741B6C" w:rsidRDefault="003A644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D8FFD" w14:textId="77777777" w:rsidR="00CE0649" w:rsidRPr="00741B6C" w:rsidRDefault="003A644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99F4C" w14:textId="77777777" w:rsidR="00CE0649" w:rsidRPr="00741B6C" w:rsidRDefault="003A644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</w:tr>
      <w:tr w:rsidR="007C1593" w:rsidRPr="007823FC" w14:paraId="312AB310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951D9" w14:textId="77777777" w:rsidR="007C1593" w:rsidRPr="007823FC" w:rsidRDefault="007C1593" w:rsidP="007C15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5BDE2" w14:textId="77777777" w:rsidR="007C1593" w:rsidRPr="007823FC" w:rsidRDefault="003A6446" w:rsidP="007C15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446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«Молодежь Кореновского городского поселения Кореновского муниципального района Краснодарского края 2024-2026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26EF3" w14:textId="77777777" w:rsidR="007C1593" w:rsidRPr="007823FC" w:rsidRDefault="007C1593" w:rsidP="007C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75709" w14:textId="77777777" w:rsidR="007C1593" w:rsidRPr="007823FC" w:rsidRDefault="007C1593" w:rsidP="007C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2F0B9" w14:textId="77777777" w:rsidR="007C1593" w:rsidRPr="007823FC" w:rsidRDefault="007C1593" w:rsidP="007C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9DE2B" w14:textId="77777777" w:rsidR="007C1593" w:rsidRPr="007823FC" w:rsidRDefault="007C1593" w:rsidP="007C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  <w:r w:rsidR="003A644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D0638" w14:textId="77777777" w:rsidR="007C1593" w:rsidRPr="007823FC" w:rsidRDefault="007C1593" w:rsidP="007C15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449B6" w14:textId="77777777" w:rsidR="007C1593" w:rsidRPr="00741B6C" w:rsidRDefault="003A6446" w:rsidP="007C1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CD43C" w14:textId="77777777" w:rsidR="007C1593" w:rsidRPr="00741B6C" w:rsidRDefault="003A6446" w:rsidP="003A64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6EB39" w14:textId="77777777" w:rsidR="007C1593" w:rsidRPr="00741B6C" w:rsidRDefault="003A6446" w:rsidP="007C1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</w:tr>
      <w:tr w:rsidR="007C1593" w:rsidRPr="007823FC" w14:paraId="0BE8989B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43FFB" w14:textId="77777777" w:rsidR="007C1593" w:rsidRPr="007823FC" w:rsidRDefault="007C1593" w:rsidP="007C15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771D9" w14:textId="77777777" w:rsidR="007C1593" w:rsidRPr="007823FC" w:rsidRDefault="007C1593" w:rsidP="007C15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780BA" w14:textId="77777777" w:rsidR="007C1593" w:rsidRPr="007823FC" w:rsidRDefault="007C1593" w:rsidP="007C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232D1" w14:textId="77777777" w:rsidR="007C1593" w:rsidRPr="007823FC" w:rsidRDefault="007C1593" w:rsidP="007C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44E33" w14:textId="77777777" w:rsidR="007C1593" w:rsidRPr="007823FC" w:rsidRDefault="007C1593" w:rsidP="007C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8BEF1" w14:textId="77777777" w:rsidR="007C1593" w:rsidRPr="007823FC" w:rsidRDefault="007C1593" w:rsidP="007C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4510000000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1D0CF" w14:textId="77777777" w:rsidR="007C1593" w:rsidRPr="007823FC" w:rsidRDefault="007C1593" w:rsidP="007C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463F2" w14:textId="77777777" w:rsidR="007C1593" w:rsidRPr="00741B6C" w:rsidRDefault="003A6446" w:rsidP="007C1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B3771" w14:textId="77777777" w:rsidR="007C1593" w:rsidRPr="00741B6C" w:rsidRDefault="003A6446" w:rsidP="007C1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AE60F" w14:textId="77777777" w:rsidR="007C1593" w:rsidRPr="00741B6C" w:rsidRDefault="003A6446" w:rsidP="007C1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3A6446" w:rsidRPr="007823FC" w14:paraId="3E416288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32CE6" w14:textId="77777777" w:rsidR="003A6446" w:rsidRPr="007823FC" w:rsidRDefault="003A6446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E7568" w14:textId="77777777" w:rsidR="003A6446" w:rsidRPr="007823FC" w:rsidRDefault="003A6446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446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AE861" w14:textId="77777777" w:rsidR="003A6446" w:rsidRPr="007823FC" w:rsidRDefault="003A6446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1A3A8" w14:textId="77777777" w:rsidR="003A6446" w:rsidRPr="007823FC" w:rsidRDefault="003A6446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05CBE" w14:textId="77777777" w:rsidR="003A6446" w:rsidRPr="007823FC" w:rsidRDefault="003A6446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2B068" w14:textId="77777777" w:rsidR="003A6446" w:rsidRPr="007823FC" w:rsidRDefault="003A6446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4510110070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62EEB" w14:textId="77777777" w:rsidR="003A6446" w:rsidRPr="007823FC" w:rsidRDefault="003A6446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2BC7E" w14:textId="77777777" w:rsidR="003A6446" w:rsidRPr="00517B5C" w:rsidRDefault="003A644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626C8" w14:textId="77777777" w:rsidR="003A6446" w:rsidRPr="00517B5C" w:rsidRDefault="003A644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AADFC" w14:textId="77777777" w:rsidR="003A6446" w:rsidRPr="00517B5C" w:rsidRDefault="003A644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</w:tr>
      <w:tr w:rsidR="00CE0649" w:rsidRPr="007823FC" w14:paraId="5E447C18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DC7E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AFA95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BDDCC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8D9B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6009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1DEB9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A43AF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380BE" w14:textId="77777777" w:rsidR="00CE0649" w:rsidRPr="00517B5C" w:rsidRDefault="003A644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414055,7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ECFA4" w14:textId="77777777" w:rsidR="00CE0649" w:rsidRPr="00517B5C" w:rsidRDefault="003A644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174667,6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09F86" w14:textId="77777777" w:rsidR="00CE0649" w:rsidRPr="00517B5C" w:rsidRDefault="003A644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</w:tr>
      <w:tr w:rsidR="007C1593" w:rsidRPr="007823FC" w14:paraId="7FECFC48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98934" w14:textId="77777777" w:rsidR="007C1593" w:rsidRPr="007823FC" w:rsidRDefault="007C1593" w:rsidP="007C15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13341" w14:textId="77777777" w:rsidR="007C1593" w:rsidRPr="007823FC" w:rsidRDefault="007C1593" w:rsidP="007C15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83AA0" w14:textId="77777777" w:rsidR="007C1593" w:rsidRPr="007823FC" w:rsidRDefault="007C1593" w:rsidP="007C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DE943" w14:textId="77777777" w:rsidR="007C1593" w:rsidRPr="007823FC" w:rsidRDefault="007C1593" w:rsidP="007C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A80B6" w14:textId="77777777" w:rsidR="007C1593" w:rsidRPr="007823FC" w:rsidRDefault="007C1593" w:rsidP="007C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8AA00" w14:textId="77777777" w:rsidR="007C1593" w:rsidRPr="007823FC" w:rsidRDefault="007C1593" w:rsidP="007C15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E7A58" w14:textId="77777777" w:rsidR="007C1593" w:rsidRPr="007823FC" w:rsidRDefault="007C1593" w:rsidP="007C15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87296" w14:textId="77777777" w:rsidR="007C1593" w:rsidRPr="00517B5C" w:rsidRDefault="003A6446" w:rsidP="007C1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414055,7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0BE8E" w14:textId="77777777" w:rsidR="007C1593" w:rsidRPr="00517B5C" w:rsidRDefault="003A6446" w:rsidP="007C1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174667,6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B342B" w14:textId="77777777" w:rsidR="007C1593" w:rsidRPr="00517B5C" w:rsidRDefault="003A6446" w:rsidP="007C1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</w:tr>
      <w:tr w:rsidR="00CE0649" w:rsidRPr="007823FC" w14:paraId="0E27028F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74BDF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68233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8CB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праздничных мероприятий, проводимых в Кореновском городском поселении Кореновского района на 2024-2026 годы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DD6B5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2EB7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F3A78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3076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="003A644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0C7E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29514" w14:textId="77777777" w:rsidR="00CE0649" w:rsidRPr="00517B5C" w:rsidRDefault="003A644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1518,7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E1322" w14:textId="77777777" w:rsidR="00CE0649" w:rsidRPr="00517B5C" w:rsidRDefault="003A644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1017,6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0C448" w14:textId="77777777" w:rsidR="00CE0649" w:rsidRPr="00517B5C" w:rsidRDefault="003A644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</w:tr>
      <w:tr w:rsidR="007C1593" w:rsidRPr="007823FC" w14:paraId="46CB7A58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9D9EE" w14:textId="77777777" w:rsidR="007C1593" w:rsidRPr="007823FC" w:rsidRDefault="007C1593" w:rsidP="007C15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A38DA" w14:textId="77777777" w:rsidR="007C1593" w:rsidRPr="007823FC" w:rsidRDefault="007C1593" w:rsidP="007C15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08A5" w14:textId="77777777" w:rsidR="007C1593" w:rsidRPr="007823FC" w:rsidRDefault="007C1593" w:rsidP="007C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C68BF" w14:textId="77777777" w:rsidR="007C1593" w:rsidRPr="007823FC" w:rsidRDefault="007C1593" w:rsidP="007C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B5A2E" w14:textId="77777777" w:rsidR="007C1593" w:rsidRPr="007823FC" w:rsidRDefault="007C1593" w:rsidP="007C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F54AD" w14:textId="77777777" w:rsidR="007C1593" w:rsidRPr="007823FC" w:rsidRDefault="007C1593" w:rsidP="007C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05301" w14:textId="77777777" w:rsidR="007C1593" w:rsidRPr="007823FC" w:rsidRDefault="007C1593" w:rsidP="007C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D2540" w14:textId="77777777" w:rsidR="007C1593" w:rsidRPr="00517B5C" w:rsidRDefault="003A6446" w:rsidP="007C1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B0AED" w14:textId="77777777" w:rsidR="007C1593" w:rsidRPr="00517B5C" w:rsidRDefault="003A6446" w:rsidP="007C1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EF78C" w14:textId="77777777" w:rsidR="007C1593" w:rsidRPr="00517B5C" w:rsidRDefault="003A6446" w:rsidP="007C1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3A6446" w:rsidRPr="007823FC" w14:paraId="53EDBDBB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15C90" w14:textId="77777777" w:rsidR="003A6446" w:rsidRPr="007823FC" w:rsidRDefault="003A6446" w:rsidP="007C15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8A494" w14:textId="77777777" w:rsidR="003A6446" w:rsidRDefault="003A6446" w:rsidP="007C159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446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E984E" w14:textId="77777777" w:rsidR="003A6446" w:rsidRPr="007823FC" w:rsidRDefault="003A6446" w:rsidP="007C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5E0AD" w14:textId="77777777" w:rsidR="003A6446" w:rsidRPr="007823FC" w:rsidRDefault="003A6446" w:rsidP="007C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8F562" w14:textId="77777777" w:rsidR="003A6446" w:rsidRPr="007823FC" w:rsidRDefault="003A6446" w:rsidP="007C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A94B5" w14:textId="77777777" w:rsidR="003A6446" w:rsidRPr="007C1593" w:rsidRDefault="003A6446" w:rsidP="007C15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2610110070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7B101" w14:textId="77777777" w:rsidR="003A6446" w:rsidRPr="007823FC" w:rsidRDefault="003A6446" w:rsidP="007C15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E579E" w14:textId="77777777" w:rsidR="003A6446" w:rsidRPr="00741B6C" w:rsidRDefault="003A6446" w:rsidP="007C1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1463,7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423BC" w14:textId="77777777" w:rsidR="003A6446" w:rsidRPr="00741B6C" w:rsidRDefault="003A6446" w:rsidP="007C1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962,6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BCD3F" w14:textId="77777777" w:rsidR="003A6446" w:rsidRPr="00741B6C" w:rsidRDefault="003A6446" w:rsidP="007C1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</w:tr>
      <w:tr w:rsidR="007C1593" w:rsidRPr="007823FC" w14:paraId="11A6E984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49296" w14:textId="77777777" w:rsidR="007C1593" w:rsidRPr="007823FC" w:rsidRDefault="007C1593" w:rsidP="007C15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874A8" w14:textId="77777777" w:rsidR="007C1593" w:rsidRPr="00A178CB" w:rsidRDefault="003A6446" w:rsidP="007C159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446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«Развитие жилищно-коммунального хозяйства на территории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04E03" w14:textId="77777777" w:rsidR="007C1593" w:rsidRPr="007823FC" w:rsidRDefault="007C1593" w:rsidP="007C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DA209" w14:textId="77777777" w:rsidR="007C1593" w:rsidRPr="007823FC" w:rsidRDefault="007C1593" w:rsidP="007C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DD7AF" w14:textId="77777777" w:rsidR="007C1593" w:rsidRPr="007823FC" w:rsidRDefault="007C1593" w:rsidP="007C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8390D" w14:textId="77777777" w:rsidR="007C1593" w:rsidRPr="00A178CB" w:rsidRDefault="007C1593" w:rsidP="007C15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593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  <w:r w:rsidR="003A644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C1593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1A347" w14:textId="77777777" w:rsidR="007C1593" w:rsidRPr="007823FC" w:rsidRDefault="007C1593" w:rsidP="007C15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1C8DD" w14:textId="77777777" w:rsidR="007C1593" w:rsidRPr="00741B6C" w:rsidRDefault="003A6446" w:rsidP="007C1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15517,7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3999B" w14:textId="77777777" w:rsidR="007C1593" w:rsidRPr="00741B6C" w:rsidRDefault="003A6446" w:rsidP="007C1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15298,1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8A88C" w14:textId="77777777" w:rsidR="007C1593" w:rsidRPr="00741B6C" w:rsidRDefault="003A6446" w:rsidP="007C1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98,6</w:t>
            </w:r>
          </w:p>
        </w:tc>
      </w:tr>
      <w:tr w:rsidR="003A6446" w:rsidRPr="007823FC" w14:paraId="413A7D70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91A96" w14:textId="77777777" w:rsidR="003A6446" w:rsidRPr="007823FC" w:rsidRDefault="003A6446" w:rsidP="007C15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DB7B9" w14:textId="77777777" w:rsidR="003A6446" w:rsidRPr="007C1593" w:rsidRDefault="003A6446" w:rsidP="007C159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446">
              <w:rPr>
                <w:rFonts w:ascii="Times New Roman" w:eastAsia="Times New Roman" w:hAnsi="Times New Roman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DF5C6" w14:textId="77777777" w:rsidR="003A6446" w:rsidRPr="007823FC" w:rsidRDefault="003A6446" w:rsidP="007C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A5DEF" w14:textId="77777777" w:rsidR="003A6446" w:rsidRPr="007823FC" w:rsidRDefault="003A6446" w:rsidP="007C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26BB9" w14:textId="77777777" w:rsidR="003A6446" w:rsidRPr="007823FC" w:rsidRDefault="003A6446" w:rsidP="007C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B6023" w14:textId="77777777" w:rsidR="003A6446" w:rsidRPr="007C1593" w:rsidRDefault="003A6446" w:rsidP="007C15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446">
              <w:rPr>
                <w:rFonts w:ascii="Times New Roman" w:eastAsia="Times New Roman" w:hAnsi="Times New Roman"/>
                <w:sz w:val="24"/>
                <w:szCs w:val="24"/>
              </w:rPr>
              <w:t>29100L5765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406F0" w14:textId="77777777" w:rsidR="003A6446" w:rsidRDefault="003A6446" w:rsidP="007C15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B1880" w14:textId="77777777" w:rsidR="003A6446" w:rsidRPr="00741B6C" w:rsidRDefault="003A6446" w:rsidP="007C1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15517,7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7D552" w14:textId="77777777" w:rsidR="003A6446" w:rsidRPr="00741B6C" w:rsidRDefault="003A6446" w:rsidP="007C1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15298,1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F7725" w14:textId="77777777" w:rsidR="003A6446" w:rsidRPr="00741B6C" w:rsidRDefault="003A6446" w:rsidP="007C1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98,6</w:t>
            </w:r>
          </w:p>
        </w:tc>
      </w:tr>
      <w:tr w:rsidR="007C1593" w:rsidRPr="007823FC" w14:paraId="106FE13B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B17F6" w14:textId="77777777" w:rsidR="007C1593" w:rsidRPr="007823FC" w:rsidRDefault="007C1593" w:rsidP="007C15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33640" w14:textId="77777777" w:rsidR="007C1593" w:rsidRPr="00A178CB" w:rsidRDefault="007C1593" w:rsidP="007C159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593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4EEB8" w14:textId="77777777" w:rsidR="007C1593" w:rsidRPr="007823FC" w:rsidRDefault="007C1593" w:rsidP="007C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6EEE5" w14:textId="77777777" w:rsidR="007C1593" w:rsidRPr="007823FC" w:rsidRDefault="007C1593" w:rsidP="007C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7B02B" w14:textId="77777777" w:rsidR="007C1593" w:rsidRPr="007823FC" w:rsidRDefault="007C1593" w:rsidP="007C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E2774" w14:textId="77777777" w:rsidR="007C1593" w:rsidRPr="00A178CB" w:rsidRDefault="007C1593" w:rsidP="007C15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593">
              <w:rPr>
                <w:rFonts w:ascii="Times New Roman" w:eastAsia="Times New Roman" w:hAnsi="Times New Roman"/>
                <w:sz w:val="24"/>
                <w:szCs w:val="24"/>
              </w:rPr>
              <w:t>29100L5765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C7212" w14:textId="77777777" w:rsidR="007C1593" w:rsidRPr="007823FC" w:rsidRDefault="007C1593" w:rsidP="007C15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0E9B8" w14:textId="77777777" w:rsidR="007C1593" w:rsidRPr="00741B6C" w:rsidRDefault="003A6446" w:rsidP="007C1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15517,7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2EEC4" w14:textId="77777777" w:rsidR="007C1593" w:rsidRPr="00741B6C" w:rsidRDefault="003A6446" w:rsidP="007C1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15298,1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EB483" w14:textId="77777777" w:rsidR="007C1593" w:rsidRPr="00741B6C" w:rsidRDefault="003A6446" w:rsidP="007C1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98,6</w:t>
            </w:r>
          </w:p>
        </w:tc>
      </w:tr>
      <w:tr w:rsidR="00CE0649" w:rsidRPr="007823FC" w14:paraId="128BC79C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04D8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B1D9F" w14:textId="77777777" w:rsidR="00CE0649" w:rsidRPr="007823FC" w:rsidRDefault="003A6446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446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C0D9E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32A5C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CDB9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13DB1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8CB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  <w:r w:rsidR="003A644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A178CB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8A996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EA3C0" w14:textId="77777777" w:rsidR="00CE0649" w:rsidRPr="00741B6C" w:rsidRDefault="003A644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291448,3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CE8CC" w14:textId="77777777" w:rsidR="00CE0649" w:rsidRPr="00741B6C" w:rsidRDefault="003A644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108995,7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BB140" w14:textId="77777777" w:rsidR="00CE0649" w:rsidRPr="00741B6C" w:rsidRDefault="003A6446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</w:tr>
      <w:tr w:rsidR="004A736E" w:rsidRPr="007823FC" w14:paraId="15605C9F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5599B" w14:textId="77777777" w:rsidR="004A736E" w:rsidRPr="007823FC" w:rsidRDefault="004A736E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B500D" w14:textId="77777777" w:rsidR="004A736E" w:rsidRPr="007C1593" w:rsidRDefault="004A736E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36E">
              <w:rPr>
                <w:rFonts w:ascii="Times New Roman" w:eastAsia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AB3CD" w14:textId="77777777" w:rsidR="004A736E" w:rsidRDefault="004A736E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09857" w14:textId="77777777" w:rsidR="004A736E" w:rsidRDefault="004A736E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1056B" w14:textId="77777777" w:rsidR="004A736E" w:rsidRDefault="004A736E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99C1C" w14:textId="77777777" w:rsidR="004A736E" w:rsidRPr="007C1593" w:rsidRDefault="004A736E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4010000600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A786" w14:textId="77777777" w:rsidR="004A736E" w:rsidRDefault="004A736E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5B936" w14:textId="77777777" w:rsidR="004A736E" w:rsidRPr="00741B6C" w:rsidRDefault="004A736E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43504,4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F3E6F" w14:textId="77777777" w:rsidR="004A736E" w:rsidRPr="00741B6C" w:rsidRDefault="004A736E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13051,7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AFEDD" w14:textId="77777777" w:rsidR="004A736E" w:rsidRPr="00741B6C" w:rsidRDefault="004A736E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:rsidR="00CE0649" w:rsidRPr="007823FC" w14:paraId="18AFE31B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E0EAA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54D7F" w14:textId="77777777" w:rsidR="00CE0649" w:rsidRPr="007823FC" w:rsidRDefault="007C1593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593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AF4C0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C4E1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C376C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70220" w14:textId="77777777" w:rsidR="00CE0649" w:rsidRPr="007823FC" w:rsidRDefault="007C1593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593">
              <w:rPr>
                <w:rFonts w:ascii="Times New Roman" w:eastAsia="Times New Roman" w:hAnsi="Times New Roman"/>
                <w:sz w:val="24"/>
                <w:szCs w:val="24"/>
              </w:rPr>
              <w:t>4010000000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961F0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F05A2" w14:textId="77777777" w:rsidR="00CE0649" w:rsidRPr="00741B6C" w:rsidRDefault="004A736E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43504,4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802B2" w14:textId="77777777" w:rsidR="00CE0649" w:rsidRPr="00741B6C" w:rsidRDefault="004A736E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13051,7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C679E" w14:textId="77777777" w:rsidR="00CE0649" w:rsidRPr="00741B6C" w:rsidRDefault="004A736E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:rsidR="00CE0649" w:rsidRPr="007823FC" w14:paraId="1CF5BA74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839F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439DC" w14:textId="77777777" w:rsidR="00CE0649" w:rsidRPr="007823FC" w:rsidRDefault="004A736E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36E">
              <w:rPr>
                <w:rFonts w:ascii="Times New Roman" w:eastAsia="Times New Roman" w:hAnsi="Times New Roman"/>
                <w:sz w:val="24"/>
                <w:szCs w:val="24"/>
              </w:rPr>
      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C55D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5ACF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93860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4A100" w14:textId="77777777" w:rsidR="00CE0649" w:rsidRPr="007823FC" w:rsidRDefault="007A244B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44B">
              <w:rPr>
                <w:rFonts w:ascii="Times New Roman" w:eastAsia="Times New Roman" w:hAnsi="Times New Roman"/>
                <w:sz w:val="24"/>
                <w:szCs w:val="24"/>
              </w:rPr>
              <w:t>401И454240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16D04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0217F" w14:textId="77777777" w:rsidR="00CE0649" w:rsidRPr="00741B6C" w:rsidRDefault="004A736E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95944,0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1E653" w14:textId="77777777" w:rsidR="00CE0649" w:rsidRPr="00741B6C" w:rsidRDefault="004A736E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95944,0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DA1D2" w14:textId="77777777" w:rsidR="00CE0649" w:rsidRPr="00741B6C" w:rsidRDefault="004A736E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4A736E" w:rsidRPr="007823FC" w14:paraId="09216F6A" w14:textId="77777777" w:rsidTr="00FA199B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EB15A" w14:textId="77777777" w:rsidR="004A736E" w:rsidRPr="007823FC" w:rsidRDefault="004A736E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67D48" w14:textId="77777777" w:rsidR="004A736E" w:rsidRPr="00A178CB" w:rsidRDefault="004A736E" w:rsidP="007A244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36E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12276" w14:textId="77777777" w:rsidR="004A736E" w:rsidRDefault="004A736E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3EF38" w14:textId="77777777" w:rsidR="004A736E" w:rsidRDefault="004A736E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D15D4" w14:textId="77777777" w:rsidR="004A736E" w:rsidRDefault="004A736E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B41BA" w14:textId="77777777" w:rsidR="004A736E" w:rsidRPr="007A244B" w:rsidRDefault="004A736E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36E">
              <w:rPr>
                <w:rFonts w:ascii="Times New Roman" w:eastAsia="Times New Roman" w:hAnsi="Times New Roman"/>
                <w:sz w:val="24"/>
                <w:szCs w:val="24"/>
              </w:rPr>
              <w:t>401И454240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56300" w14:textId="77777777" w:rsidR="004A736E" w:rsidRDefault="004A736E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3B618" w14:textId="77777777" w:rsidR="004A736E" w:rsidRPr="00741B6C" w:rsidRDefault="004A736E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95944,0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D67F3" w14:textId="77777777" w:rsidR="004A736E" w:rsidRPr="00741B6C" w:rsidRDefault="004A736E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95944,0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995B7" w14:textId="77777777" w:rsidR="004A736E" w:rsidRPr="00741B6C" w:rsidRDefault="004A736E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4A736E" w:rsidRPr="007823FC" w14:paraId="594467A8" w14:textId="77777777" w:rsidTr="00FA199B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BF87E" w14:textId="77777777" w:rsidR="004A736E" w:rsidRPr="007823FC" w:rsidRDefault="004A736E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8E272" w14:textId="77777777" w:rsidR="004A736E" w:rsidRPr="00A178CB" w:rsidRDefault="004A736E" w:rsidP="007A244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36E">
              <w:rPr>
                <w:rFonts w:ascii="Times New Roman" w:eastAsia="Times New Roman" w:hAnsi="Times New Roman"/>
                <w:sz w:val="24"/>
                <w:szCs w:val="24"/>
              </w:rPr>
              <w:t>Развитие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4261B" w14:textId="77777777" w:rsidR="004A736E" w:rsidRDefault="004A736E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6827F" w14:textId="77777777" w:rsidR="004A736E" w:rsidRDefault="004A736E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90DD0" w14:textId="77777777" w:rsidR="004A736E" w:rsidRDefault="004A736E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3DB70" w14:textId="77777777" w:rsidR="004A736E" w:rsidRPr="007A244B" w:rsidRDefault="004A736E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36E">
              <w:rPr>
                <w:rFonts w:ascii="Times New Roman" w:eastAsia="Times New Roman" w:hAnsi="Times New Roman"/>
                <w:sz w:val="24"/>
                <w:szCs w:val="24"/>
              </w:rPr>
              <w:t>401И4A5550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62516" w14:textId="77777777" w:rsidR="004A736E" w:rsidRDefault="004A736E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9AF2F" w14:textId="77777777" w:rsidR="004A736E" w:rsidRPr="00741B6C" w:rsidRDefault="004A736E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152000,0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27106" w14:textId="77777777" w:rsidR="004A736E" w:rsidRPr="00741B6C" w:rsidRDefault="004A736E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6A995" w14:textId="77777777" w:rsidR="004A736E" w:rsidRPr="00741B6C" w:rsidRDefault="004A736E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A244B" w:rsidRPr="007823FC" w14:paraId="5FEC73BF" w14:textId="77777777" w:rsidTr="00FA199B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99084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9F4CB" w14:textId="77777777" w:rsidR="007A244B" w:rsidRPr="007823FC" w:rsidRDefault="007A244B" w:rsidP="007A244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8CB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0C53E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BCFE3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314C0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FE90F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44B">
              <w:rPr>
                <w:rFonts w:ascii="Times New Roman" w:eastAsia="Times New Roman" w:hAnsi="Times New Roman"/>
                <w:sz w:val="24"/>
                <w:szCs w:val="24"/>
              </w:rPr>
              <w:t>401И4A5550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CC015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1EB74" w14:textId="77777777" w:rsidR="007A244B" w:rsidRPr="00741B6C" w:rsidRDefault="004A736E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152000,0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28480" w14:textId="77777777" w:rsidR="007A244B" w:rsidRPr="00741B6C" w:rsidRDefault="004A736E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207A7" w14:textId="77777777" w:rsidR="007A244B" w:rsidRPr="00741B6C" w:rsidRDefault="004A736E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212647FA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15DA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36FEB" w14:textId="77777777" w:rsidR="00CE0649" w:rsidRPr="007823FC" w:rsidRDefault="004A736E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36E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95B72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5EC6B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BB410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7B8E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E6AB1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FAEE3" w14:textId="77777777" w:rsidR="00CE0649" w:rsidRPr="00741B6C" w:rsidRDefault="004A736E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89003,6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52935" w14:textId="77777777" w:rsidR="00CE0649" w:rsidRPr="00741B6C" w:rsidRDefault="004A736E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42590,3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ACD64" w14:textId="77777777" w:rsidR="00CE0649" w:rsidRPr="00741B6C" w:rsidRDefault="004A736E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</w:tr>
      <w:tr w:rsidR="007A244B" w:rsidRPr="007823FC" w14:paraId="12D60744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402B5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8BF22" w14:textId="77777777" w:rsidR="007A244B" w:rsidRPr="007823FC" w:rsidRDefault="007A244B" w:rsidP="007A24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94BF9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47A62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7BCDF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5847D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88235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7FA14" w14:textId="77777777" w:rsidR="007A244B" w:rsidRPr="00741B6C" w:rsidRDefault="004A736E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89003,6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1AE68" w14:textId="77777777" w:rsidR="007A244B" w:rsidRPr="00741B6C" w:rsidRDefault="004A736E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42590,3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C76CB" w14:textId="77777777" w:rsidR="007A244B" w:rsidRPr="00741B6C" w:rsidRDefault="004A736E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</w:tr>
      <w:tr w:rsidR="00CE0649" w:rsidRPr="007823FC" w14:paraId="1910E843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1740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DE0FA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(муниципального)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задания на оказание государственных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(муниципальных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услуг (выполнение работ)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CB0E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AB4A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2444F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3876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D77AB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4B663" w14:textId="77777777" w:rsidR="00CE0649" w:rsidRPr="00741B6C" w:rsidRDefault="004A736E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49981,7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5B095" w14:textId="77777777" w:rsidR="00CE0649" w:rsidRPr="00741B6C" w:rsidRDefault="004A736E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21452,9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41BF3" w14:textId="77777777" w:rsidR="00CE0649" w:rsidRPr="00741B6C" w:rsidRDefault="004A736E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</w:tr>
      <w:tr w:rsidR="00CE0649" w:rsidRPr="007823FC" w14:paraId="1A508DFA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B018C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71BF9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8D73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4C51F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B315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1CDB2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D0AE4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7B5E0" w14:textId="77777777" w:rsidR="00CE0649" w:rsidRPr="00741B6C" w:rsidRDefault="004A736E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9458B" w14:textId="77777777" w:rsidR="00CE0649" w:rsidRPr="00741B6C" w:rsidRDefault="004A736E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DA003" w14:textId="77777777" w:rsidR="00CE0649" w:rsidRPr="00741B6C" w:rsidRDefault="004A736E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56D13F46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35F1A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43386" w14:textId="77777777" w:rsidR="00CE0649" w:rsidRPr="007823FC" w:rsidRDefault="00CE0649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975AB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400BB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CD714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40F9A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7722B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3B2AF" w14:textId="77777777" w:rsidR="00CE0649" w:rsidRPr="00741B6C" w:rsidRDefault="004A736E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38925,9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AE653" w14:textId="77777777" w:rsidR="00CE0649" w:rsidRPr="00741B6C" w:rsidRDefault="004A736E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21137,5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2D6A4" w14:textId="77777777" w:rsidR="00CE0649" w:rsidRPr="00741B6C" w:rsidRDefault="004A736E" w:rsidP="00F0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</w:tr>
      <w:tr w:rsidR="00CE0649" w:rsidRPr="007823FC" w14:paraId="003B76A2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53746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63FEA" w14:textId="77777777" w:rsidR="00CE0649" w:rsidRPr="007823FC" w:rsidRDefault="00CE0649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EB26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FBED7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8FD44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91EA0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8C2F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FAE2" w14:textId="77777777" w:rsidR="00CE0649" w:rsidRPr="00741B6C" w:rsidRDefault="004A736E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31945,9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48DAF" w14:textId="77777777" w:rsidR="00CE0649" w:rsidRPr="00741B6C" w:rsidRDefault="004A736E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14157,5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C6DC1" w14:textId="77777777" w:rsidR="00CE0649" w:rsidRPr="00741B6C" w:rsidRDefault="004A736E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</w:tr>
      <w:tr w:rsidR="00CE0649" w:rsidRPr="007823FC" w14:paraId="6B481C63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2DF73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2F3E8" w14:textId="77777777" w:rsidR="00CE0649" w:rsidRPr="007823FC" w:rsidRDefault="00CE0649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3C4CF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235B2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2AC8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1A017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78586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A2020" w14:textId="77777777" w:rsidR="00CE0649" w:rsidRPr="00741B6C" w:rsidRDefault="004A736E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6980,0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F392C" w14:textId="77777777" w:rsidR="00CE0649" w:rsidRPr="00741B6C" w:rsidRDefault="004A736E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6980,0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14D1D" w14:textId="77777777" w:rsidR="00CE0649" w:rsidRPr="00741B6C" w:rsidRDefault="004A736E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E0649" w:rsidRPr="007823FC" w14:paraId="112205A6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5ED69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1C143" w14:textId="77777777" w:rsidR="00CE0649" w:rsidRPr="007823FC" w:rsidRDefault="004A736E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CE0649" w:rsidRPr="007823FC">
              <w:rPr>
                <w:rFonts w:ascii="Times New Roman" w:eastAsia="Times New Roman" w:hAnsi="Times New Roman"/>
                <w:sz w:val="24"/>
                <w:szCs w:val="24"/>
              </w:rPr>
              <w:t>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02BA9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7EA35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0B7D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8881F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AD3C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B0EFB" w14:textId="77777777" w:rsidR="00CE0649" w:rsidRPr="00741B6C" w:rsidRDefault="004A736E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7885,0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AB69B" w14:textId="77777777" w:rsidR="00CE0649" w:rsidRPr="00741B6C" w:rsidRDefault="004A736E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3243,1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C493A" w14:textId="77777777" w:rsidR="00CE0649" w:rsidRPr="00741B6C" w:rsidRDefault="004A736E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</w:tr>
      <w:tr w:rsidR="007A244B" w:rsidRPr="007823FC" w14:paraId="13061690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F6108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A64CB" w14:textId="77777777" w:rsidR="007A244B" w:rsidRPr="007823FC" w:rsidRDefault="004A736E" w:rsidP="007A24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36E">
              <w:rPr>
                <w:rFonts w:ascii="Times New Roman" w:eastAsia="Times New Roman" w:hAnsi="Times New Roman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9A760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6C95F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7FD87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610D7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0D80D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D63A9" w14:textId="77777777" w:rsidR="007A244B" w:rsidRPr="00741B6C" w:rsidRDefault="004A736E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7885,0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50451" w14:textId="77777777" w:rsidR="007A244B" w:rsidRPr="00741B6C" w:rsidRDefault="004A736E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3243,1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35A90" w14:textId="77777777" w:rsidR="007A244B" w:rsidRPr="00741B6C" w:rsidRDefault="004A736E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</w:tr>
      <w:tr w:rsidR="007A244B" w:rsidRPr="007823FC" w14:paraId="6DB1D9E9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C5A64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4A47D" w14:textId="77777777" w:rsidR="007A244B" w:rsidRPr="007823FC" w:rsidRDefault="004A736E" w:rsidP="007A244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36E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73A7C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B702E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B52F9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B187D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73AF8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E017B" w14:textId="77777777" w:rsidR="007A244B" w:rsidRPr="00741B6C" w:rsidRDefault="004A736E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7885,0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B86CE" w14:textId="77777777" w:rsidR="007A244B" w:rsidRPr="00741B6C" w:rsidRDefault="004A736E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3243,1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F4C60" w14:textId="77777777" w:rsidR="007A244B" w:rsidRPr="00741B6C" w:rsidRDefault="004A736E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</w:tr>
      <w:tr w:rsidR="007A244B" w:rsidRPr="007823FC" w14:paraId="34A752AD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1B415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66DF5" w14:textId="77777777" w:rsidR="007A244B" w:rsidRPr="007823FC" w:rsidRDefault="007A244B" w:rsidP="007A24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(муниципальных)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услуг (выполнение работ)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53229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226F0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C8912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3671B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76268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70355" w14:textId="77777777" w:rsidR="007A244B" w:rsidRPr="00741B6C" w:rsidRDefault="004A736E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7885,0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7754C" w14:textId="77777777" w:rsidR="007A244B" w:rsidRPr="00741B6C" w:rsidRDefault="004A736E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3243,1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BBEE6" w14:textId="77777777" w:rsidR="007A244B" w:rsidRPr="00741B6C" w:rsidRDefault="004A736E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</w:tr>
      <w:tr w:rsidR="00CE0649" w:rsidRPr="007823FC" w14:paraId="3963E0F6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B7784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4AD10" w14:textId="77777777" w:rsidR="00CE0649" w:rsidRPr="007823FC" w:rsidRDefault="004A736E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36E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01BC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74AE8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19267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A5760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6F589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665AE" w14:textId="77777777" w:rsidR="00CE0649" w:rsidRPr="00741B6C" w:rsidRDefault="004961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8682,4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7A70B" w14:textId="77777777" w:rsidR="00CE0649" w:rsidRPr="00741B6C" w:rsidRDefault="004961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3522,8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01AE0" w14:textId="77777777" w:rsidR="00CE0649" w:rsidRPr="00741B6C" w:rsidRDefault="004961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</w:tr>
      <w:tr w:rsidR="004A736E" w:rsidRPr="007823FC" w14:paraId="424C3D0E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A1230" w14:textId="77777777" w:rsidR="004A736E" w:rsidRPr="007823FC" w:rsidRDefault="004A736E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88697" w14:textId="77777777" w:rsidR="004A736E" w:rsidRPr="009A63B1" w:rsidRDefault="004A736E" w:rsidP="007A24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36E">
              <w:rPr>
                <w:rFonts w:ascii="Times New Roman" w:eastAsia="Times New Roman" w:hAnsi="Times New Roman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02FD1" w14:textId="77777777" w:rsidR="004A736E" w:rsidRPr="007823FC" w:rsidRDefault="004A736E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71A0C" w14:textId="77777777" w:rsidR="004A736E" w:rsidRPr="007823FC" w:rsidRDefault="004A736E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F363F" w14:textId="77777777" w:rsidR="004A736E" w:rsidRPr="007823FC" w:rsidRDefault="004A736E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0DA57" w14:textId="77777777" w:rsidR="004A736E" w:rsidRPr="007823FC" w:rsidRDefault="004A736E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51212" w14:textId="77777777" w:rsidR="004A736E" w:rsidRPr="007823FC" w:rsidRDefault="004A736E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32DE8" w14:textId="77777777" w:rsidR="004A736E" w:rsidRPr="00741B6C" w:rsidRDefault="004961F5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8682,4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4F061" w14:textId="77777777" w:rsidR="004A736E" w:rsidRPr="00741B6C" w:rsidRDefault="004961F5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3522,8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67D94" w14:textId="77777777" w:rsidR="004A736E" w:rsidRPr="00741B6C" w:rsidRDefault="004961F5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</w:tr>
      <w:tr w:rsidR="007A244B" w:rsidRPr="007823FC" w14:paraId="7A73C537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F14F7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3E7CE" w14:textId="77777777" w:rsidR="007A244B" w:rsidRPr="007823FC" w:rsidRDefault="004A736E" w:rsidP="007A24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36E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0736D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8DFCD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EA8CB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E4E1D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76443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E1AE2" w14:textId="77777777" w:rsidR="007A244B" w:rsidRPr="00741B6C" w:rsidRDefault="004961F5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8682,4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A20F3" w14:textId="77777777" w:rsidR="007A244B" w:rsidRPr="00741B6C" w:rsidRDefault="004961F5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3522,8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EE3BF" w14:textId="77777777" w:rsidR="007A244B" w:rsidRPr="00741B6C" w:rsidRDefault="004961F5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</w:tr>
      <w:tr w:rsidR="00CE0649" w:rsidRPr="007823FC" w14:paraId="7995659E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1BCFA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B8F2C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(муниципального)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задания на оказание государственных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(муниципальных)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услуг (выполнение работ)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06859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FDE3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DEE68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FC540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F0E4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488F3" w14:textId="77777777" w:rsidR="00CE0649" w:rsidRPr="00741B6C" w:rsidRDefault="004961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8586,4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6981C" w14:textId="77777777" w:rsidR="00CE0649" w:rsidRPr="00741B6C" w:rsidRDefault="004961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3522,8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64F19" w14:textId="77777777" w:rsidR="00CE0649" w:rsidRPr="00741B6C" w:rsidRDefault="004961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</w:tr>
      <w:tr w:rsidR="00CE0649" w:rsidRPr="007823FC" w14:paraId="4D20F68E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8620B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645BF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E6CB4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D17B2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2ED7F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DCED8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506AB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D8B90" w14:textId="77777777" w:rsidR="00CE0649" w:rsidRPr="00741B6C" w:rsidRDefault="004961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FEB0E" w14:textId="77777777" w:rsidR="00CE0649" w:rsidRPr="00741B6C" w:rsidRDefault="004961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94677" w14:textId="77777777" w:rsidR="00CE0649" w:rsidRPr="00741B6C" w:rsidRDefault="004961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1D2D578A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F8FB0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80E34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5D4B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EDCE0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C808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A838B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54B8E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05B2F" w14:textId="77777777" w:rsidR="00CE0649" w:rsidRPr="00741B6C" w:rsidRDefault="004961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8281,1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6D053" w14:textId="77777777" w:rsidR="00CE0649" w:rsidRPr="00741B6C" w:rsidRDefault="004961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8107,4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2C71C" w14:textId="77777777" w:rsidR="00CE0649" w:rsidRPr="00741B6C" w:rsidRDefault="004961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97,9</w:t>
            </w:r>
          </w:p>
        </w:tc>
      </w:tr>
      <w:tr w:rsidR="00CE0649" w:rsidRPr="007823FC" w14:paraId="7B326900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3FEDB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4FA77" w14:textId="77777777" w:rsidR="00CE0649" w:rsidRPr="007823FC" w:rsidRDefault="00CE0649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BF">
              <w:rPr>
                <w:rFonts w:ascii="Times New Roman" w:eastAsia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97814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070BC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18B21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3389E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FF81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E4DE5" w14:textId="77777777" w:rsidR="00CE0649" w:rsidRPr="00741B6C" w:rsidRDefault="004961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F3077" w14:textId="77777777" w:rsidR="00CE0649" w:rsidRPr="00741B6C" w:rsidRDefault="004961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3431C" w14:textId="77777777" w:rsidR="00CE0649" w:rsidRPr="00741B6C" w:rsidRDefault="004961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</w:tr>
      <w:tr w:rsidR="00CE0649" w:rsidRPr="007823FC" w14:paraId="428FCE86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3316A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B98A2" w14:textId="77777777" w:rsidR="00CE0649" w:rsidRPr="007823FC" w:rsidRDefault="004961F5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61F5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– 2026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B529F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D7A73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F5BB4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DDEA1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4961F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2C951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1E199" w14:textId="77777777" w:rsidR="00CE0649" w:rsidRPr="00741B6C" w:rsidRDefault="004961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874C3" w14:textId="77777777" w:rsidR="00CE0649" w:rsidRPr="00741B6C" w:rsidRDefault="004961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42FEF" w14:textId="77777777" w:rsidR="00CE0649" w:rsidRPr="00741B6C" w:rsidRDefault="004961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</w:tr>
      <w:tr w:rsidR="007A244B" w:rsidRPr="007823FC" w14:paraId="537AA03B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2B755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00ABF" w14:textId="77777777" w:rsidR="007A244B" w:rsidRPr="007823FC" w:rsidRDefault="007A244B" w:rsidP="007A244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BF">
              <w:rPr>
                <w:rFonts w:ascii="Times New Roman" w:eastAsia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93D8C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AD697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71135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BFA7E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57E41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94C39" w14:textId="77777777" w:rsidR="007A244B" w:rsidRPr="00741B6C" w:rsidRDefault="004961F5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DDA8F" w14:textId="77777777" w:rsidR="007A244B" w:rsidRPr="00741B6C" w:rsidRDefault="004961F5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66E1A" w14:textId="77777777" w:rsidR="007A244B" w:rsidRPr="00741B6C" w:rsidRDefault="004961F5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</w:tr>
      <w:tr w:rsidR="007A244B" w:rsidRPr="007823FC" w14:paraId="3756D81F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1C789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08CEB" w14:textId="77777777" w:rsidR="007A244B" w:rsidRPr="007823FC" w:rsidRDefault="007A244B" w:rsidP="007A244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BF">
              <w:rPr>
                <w:rFonts w:ascii="Times New Roman" w:eastAsia="Times New Roman" w:hAnsi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AC50D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6479D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5F4E1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020F9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DC402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52226" w14:textId="77777777" w:rsidR="007A244B" w:rsidRPr="00741B6C" w:rsidRDefault="004961F5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BBFBB" w14:textId="77777777" w:rsidR="007A244B" w:rsidRPr="00741B6C" w:rsidRDefault="004961F5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7550E" w14:textId="77777777" w:rsidR="007A244B" w:rsidRPr="00741B6C" w:rsidRDefault="004961F5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</w:tr>
      <w:tr w:rsidR="007A244B" w:rsidRPr="007823FC" w14:paraId="540E67E2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DF588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114D5" w14:textId="77777777" w:rsidR="007A244B" w:rsidRPr="007823FC" w:rsidRDefault="007A244B" w:rsidP="007A244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BF">
              <w:rPr>
                <w:rFonts w:ascii="Times New Roman" w:eastAsia="Times New Roman" w:hAnsi="Times New Roman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1296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ACAD9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4D62C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9530B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3869F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02907" w14:textId="77777777" w:rsidR="007A244B" w:rsidRPr="00741B6C" w:rsidRDefault="004961F5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2C2E8" w14:textId="77777777" w:rsidR="007A244B" w:rsidRPr="00741B6C" w:rsidRDefault="004961F5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C12E9" w14:textId="77777777" w:rsidR="007A244B" w:rsidRPr="00741B6C" w:rsidRDefault="004961F5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</w:tr>
      <w:tr w:rsidR="00CE0649" w:rsidRPr="007823FC" w14:paraId="0C7D50BD" w14:textId="77777777" w:rsidTr="00CE0649">
        <w:trPr>
          <w:gridAfter w:val="1"/>
          <w:wAfter w:w="1714" w:type="dxa"/>
          <w:trHeight w:val="35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430E1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3F12A" w14:textId="77777777" w:rsidR="00CE0649" w:rsidRPr="004049EF" w:rsidRDefault="00CE0649" w:rsidP="00CE0649">
            <w:pPr>
              <w:rPr>
                <w:rFonts w:ascii="Times New Roman" w:hAnsi="Times New Roman"/>
                <w:sz w:val="24"/>
                <w:szCs w:val="24"/>
              </w:rPr>
            </w:pPr>
            <w:r w:rsidRPr="004049EF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7D8C4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37805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04715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3E6CB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BE62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977C3" w14:textId="77777777" w:rsidR="00CE0649" w:rsidRPr="00741B6C" w:rsidRDefault="004961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45C98" w14:textId="77777777" w:rsidR="00CE0649" w:rsidRPr="00741B6C" w:rsidRDefault="004961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0E426" w14:textId="77777777" w:rsidR="00CE0649" w:rsidRPr="00741B6C" w:rsidRDefault="004961F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A244B" w:rsidRPr="007823FC" w14:paraId="54369F36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F0859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02630" w14:textId="77777777" w:rsidR="007A244B" w:rsidRPr="007823FC" w:rsidRDefault="00715831" w:rsidP="007A24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5831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5A97A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35CF9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2AA61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F109F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  <w:r w:rsidR="004961F5">
              <w:rPr>
                <w:rFonts w:ascii="Times New Roman" w:eastAsia="Times New Roman" w:hAnsi="Times New Roman"/>
                <w:sz w:val="24"/>
                <w:szCs w:val="24"/>
              </w:rPr>
              <w:t>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D853E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D816D" w14:textId="77777777" w:rsidR="007A244B" w:rsidRPr="00741B6C" w:rsidRDefault="002D79CF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0DA2" w14:textId="77777777" w:rsidR="007A244B" w:rsidRPr="00741B6C" w:rsidRDefault="002D79CF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6F44A" w14:textId="77777777" w:rsidR="007A244B" w:rsidRPr="00741B6C" w:rsidRDefault="002D79CF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A244B" w:rsidRPr="007823FC" w14:paraId="36E9F595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6BCC6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4CFD3" w14:textId="77777777" w:rsidR="007A244B" w:rsidRPr="007823FC" w:rsidRDefault="007A244B" w:rsidP="007A24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5879A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FF064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6172E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3F3F0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44100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208D1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91077" w14:textId="77777777" w:rsidR="007A244B" w:rsidRPr="00741B6C" w:rsidRDefault="002D79CF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99D90" w14:textId="77777777" w:rsidR="007A244B" w:rsidRPr="00741B6C" w:rsidRDefault="002D79CF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E9294" w14:textId="77777777" w:rsidR="007A244B" w:rsidRPr="00741B6C" w:rsidRDefault="002D79CF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E0649" w:rsidRPr="007823FC" w14:paraId="0197E319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F2959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21B77" w14:textId="77777777" w:rsidR="00CE0649" w:rsidRPr="00092692" w:rsidRDefault="00CE0649" w:rsidP="00CE064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92692">
              <w:rPr>
                <w:rFonts w:ascii="Times New Roman" w:hAnsi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47FCB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7673C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0567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2F69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BD2E2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5E684" w14:textId="77777777" w:rsidR="00CE0649" w:rsidRPr="00741B6C" w:rsidRDefault="002D79CF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93B8F" w14:textId="77777777" w:rsidR="00CE0649" w:rsidRPr="00741B6C" w:rsidRDefault="002D79CF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E9C1E" w14:textId="77777777" w:rsidR="00CE0649" w:rsidRPr="00741B6C" w:rsidRDefault="002D79CF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A244B" w:rsidRPr="007823FC" w14:paraId="09462DB8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FF266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3155D" w14:textId="77777777" w:rsidR="007A244B" w:rsidRPr="00123EF1" w:rsidRDefault="002D79CF" w:rsidP="007A244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D79CF">
              <w:rPr>
                <w:rFonts w:ascii="Times New Roman" w:hAnsi="Times New Roman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2024-2026 годы».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75BB7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64789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31442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CF861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="002D79C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150E4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928C0" w14:textId="77777777" w:rsidR="007A244B" w:rsidRPr="00741B6C" w:rsidRDefault="002D79CF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D2A23" w14:textId="77777777" w:rsidR="007A244B" w:rsidRPr="00741B6C" w:rsidRDefault="002D79CF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65921" w14:textId="77777777" w:rsidR="007A244B" w:rsidRPr="00741B6C" w:rsidRDefault="002D79CF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A244B" w:rsidRPr="007823FC" w14:paraId="5945B08F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4A071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BFC86" w14:textId="77777777" w:rsidR="007A244B" w:rsidRPr="00123EF1" w:rsidRDefault="007A244B" w:rsidP="007A244B">
            <w:pPr>
              <w:rPr>
                <w:rFonts w:ascii="Times New Roman" w:hAnsi="Times New Roman"/>
                <w:sz w:val="24"/>
                <w:szCs w:val="24"/>
              </w:rPr>
            </w:pPr>
            <w:r w:rsidRPr="00123EF1">
              <w:rPr>
                <w:rFonts w:ascii="Times New Roman" w:hAnsi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3629F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B1B3E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0FD2E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D9784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A7993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6AEFA" w14:textId="77777777" w:rsidR="007A244B" w:rsidRPr="00741B6C" w:rsidRDefault="002D79CF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39DF7" w14:textId="77777777" w:rsidR="007A244B" w:rsidRPr="00741B6C" w:rsidRDefault="002D79CF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FCAD9" w14:textId="77777777" w:rsidR="007A244B" w:rsidRPr="00741B6C" w:rsidRDefault="002D79CF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04645200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353F6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8E16D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D035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6EED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6533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3A1B9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02541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1E96E" w14:textId="77777777" w:rsidR="00CE0649" w:rsidRPr="00741B6C" w:rsidRDefault="002D79CF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15613,0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5115A" w14:textId="77777777" w:rsidR="00CE0649" w:rsidRPr="00741B6C" w:rsidRDefault="002D79CF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7577,8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79538" w14:textId="77777777" w:rsidR="00CE0649" w:rsidRPr="00741B6C" w:rsidRDefault="002D79CF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</w:tr>
      <w:tr w:rsidR="007A244B" w:rsidRPr="007823FC" w14:paraId="412E7C6A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A7683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12F06" w14:textId="77777777" w:rsidR="007A244B" w:rsidRPr="007823FC" w:rsidRDefault="007A244B" w:rsidP="007A24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5ABD5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DDC20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2A371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534F0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CC404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8856D" w14:textId="77777777" w:rsidR="007A244B" w:rsidRPr="00741B6C" w:rsidRDefault="002D79CF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15613,0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37460" w14:textId="77777777" w:rsidR="007A244B" w:rsidRPr="00741B6C" w:rsidRDefault="002D79CF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7577,8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44F2E" w14:textId="77777777" w:rsidR="007A244B" w:rsidRPr="00741B6C" w:rsidRDefault="002D79CF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</w:tr>
      <w:tr w:rsidR="00CE0649" w:rsidRPr="007823FC" w14:paraId="7A7575A3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7CD2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5C7BA" w14:textId="77777777" w:rsidR="00CE0649" w:rsidRPr="007823FC" w:rsidRDefault="002D79CF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79CF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«Развитие массового спорта в Кореновском городском поселении Кореновского муниципального района Краснодарского края на 2024-2026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C08C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8BA50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085F9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0857C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  <w:r w:rsidR="002D79C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DD2B1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8B8AD" w14:textId="77777777" w:rsidR="00CE0649" w:rsidRPr="00741B6C" w:rsidRDefault="002D79CF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19FA9" w14:textId="77777777" w:rsidR="00CE0649" w:rsidRPr="00741B6C" w:rsidRDefault="002D79CF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567,7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6F5EE" w14:textId="77777777" w:rsidR="00CE0649" w:rsidRPr="00741B6C" w:rsidRDefault="002D79CF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</w:tr>
      <w:tr w:rsidR="00CE0649" w:rsidRPr="007823FC" w14:paraId="5455AD75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EE7A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A9C42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Иные выплаты,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персоналу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государственных (муниципальных) органов, привлекаемым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лицам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96398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EB354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29A0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C940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4710000000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6B57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B8A0A" w14:textId="77777777" w:rsidR="00CE0649" w:rsidRPr="00741B6C" w:rsidRDefault="002D79CF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B813E" w14:textId="77777777" w:rsidR="00CE0649" w:rsidRPr="00741B6C" w:rsidRDefault="002D79CF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495,9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9F8AB" w14:textId="77777777" w:rsidR="00CE0649" w:rsidRPr="00741B6C" w:rsidRDefault="002D79CF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</w:tr>
      <w:tr w:rsidR="00CE0649" w:rsidRPr="007823FC" w14:paraId="525E9EF3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C4CB9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852A4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713C0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D931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12AEF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8C82C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4710000000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4266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26F99" w14:textId="77777777" w:rsidR="00CE0649" w:rsidRPr="00741B6C" w:rsidRDefault="002D79CF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0182C" w14:textId="77777777" w:rsidR="00CE0649" w:rsidRPr="00741B6C" w:rsidRDefault="002D79CF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C36C9" w14:textId="77777777" w:rsidR="00CE0649" w:rsidRPr="00741B6C" w:rsidRDefault="002D79CF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2D79CF" w:rsidRPr="007823FC" w14:paraId="3D5C836A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4B9A1" w14:textId="77777777" w:rsidR="002D79CF" w:rsidRPr="007823FC" w:rsidRDefault="002D79CF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217CD" w14:textId="77777777" w:rsidR="002D79CF" w:rsidRPr="005E54E4" w:rsidRDefault="002D79CF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79CF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7E3CB" w14:textId="77777777" w:rsidR="002D79CF" w:rsidRDefault="002D79CF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AD829" w14:textId="77777777" w:rsidR="002D79CF" w:rsidRDefault="002D79CF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36893" w14:textId="77777777" w:rsidR="002D79CF" w:rsidRDefault="002D79CF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F946A" w14:textId="77777777" w:rsidR="002D79CF" w:rsidRDefault="002D79CF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4710110070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D6526" w14:textId="77777777" w:rsidR="002D79CF" w:rsidRPr="007823FC" w:rsidRDefault="002D79CF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E36F2" w14:textId="77777777" w:rsidR="002D79CF" w:rsidRPr="00741B6C" w:rsidRDefault="002D79CF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EE171" w14:textId="77777777" w:rsidR="002D79CF" w:rsidRPr="00741B6C" w:rsidRDefault="002D79CF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B8BBC" w14:textId="77777777" w:rsidR="002D79CF" w:rsidRPr="00741B6C" w:rsidRDefault="002D79CF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D79CF" w:rsidRPr="007823FC" w14:paraId="718AD059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A445D" w14:textId="77777777" w:rsidR="002D79CF" w:rsidRPr="007823FC" w:rsidRDefault="002D79CF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D68DE" w14:textId="77777777" w:rsidR="002D79CF" w:rsidRPr="005E54E4" w:rsidRDefault="002D79CF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79CF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CF89E" w14:textId="77777777" w:rsidR="002D79CF" w:rsidRDefault="002D79CF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ABBDC" w14:textId="77777777" w:rsidR="002D79CF" w:rsidRDefault="002D79CF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5C76D" w14:textId="77777777" w:rsidR="002D79CF" w:rsidRDefault="002D79CF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09F00" w14:textId="77777777" w:rsidR="002D79CF" w:rsidRDefault="002D79CF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0AD52" w14:textId="77777777" w:rsidR="002D79CF" w:rsidRPr="007823FC" w:rsidRDefault="002D79CF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61953" w14:textId="77777777" w:rsidR="002D79CF" w:rsidRPr="00741B6C" w:rsidRDefault="002D79CF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14013,0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66CA0" w14:textId="77777777" w:rsidR="002D79CF" w:rsidRPr="00741B6C" w:rsidRDefault="002D79CF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7010,1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2307B" w14:textId="77777777" w:rsidR="002D79CF" w:rsidRPr="00741B6C" w:rsidRDefault="002D79CF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CE0649" w:rsidRPr="007823FC" w14:paraId="0A014D31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7D539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BE551" w14:textId="77777777" w:rsidR="00CE0649" w:rsidRPr="007823FC" w:rsidRDefault="002D79CF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79CF">
              <w:rPr>
                <w:rFonts w:ascii="Times New Roman" w:eastAsia="Times New Roman" w:hAnsi="Times New Roman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926C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1454F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CB733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CEEA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C4F50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B9750" w14:textId="77777777" w:rsidR="00CE0649" w:rsidRPr="00741B6C" w:rsidRDefault="002D79CF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14013,0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8BD98" w14:textId="77777777" w:rsidR="00CE0649" w:rsidRPr="00741B6C" w:rsidRDefault="002D79CF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7010,1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E286A" w14:textId="77777777" w:rsidR="00CE0649" w:rsidRPr="00741B6C" w:rsidRDefault="002D79CF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7A244B" w:rsidRPr="007823FC" w14:paraId="19C10520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B0CD1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79AB9" w14:textId="77777777" w:rsidR="007A244B" w:rsidRPr="007823FC" w:rsidRDefault="002D79CF" w:rsidP="007A244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79CF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77B27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C801A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B45E2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499E3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06870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392C3" w14:textId="77777777" w:rsidR="007A244B" w:rsidRPr="00741B6C" w:rsidRDefault="002D79CF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14013,0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22945" w14:textId="77777777" w:rsidR="007A244B" w:rsidRPr="00741B6C" w:rsidRDefault="002D79CF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7010,1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5FB27" w14:textId="77777777" w:rsidR="007A244B" w:rsidRPr="00741B6C" w:rsidRDefault="002D79CF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7A244B" w:rsidRPr="007823FC" w14:paraId="29AD5369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E5D11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510BD" w14:textId="77777777" w:rsidR="007A244B" w:rsidRPr="007823FC" w:rsidRDefault="007A244B" w:rsidP="007A24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0325F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94F57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57481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33FAB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E75EA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E4FF9" w14:textId="77777777" w:rsidR="007A244B" w:rsidRPr="00741B6C" w:rsidRDefault="00DD3B9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14013,0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EE59D" w14:textId="77777777" w:rsidR="007A244B" w:rsidRPr="00741B6C" w:rsidRDefault="00DD3B9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7010,1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B8FED" w14:textId="77777777" w:rsidR="007A244B" w:rsidRPr="00741B6C" w:rsidRDefault="00DD3B9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CE0649" w:rsidRPr="007823FC" w14:paraId="13CD5D6A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5B497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DEFB4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Обслуживание государственного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долга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1A720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5758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B9709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E14E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5AE13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3F0E8" w14:textId="77777777" w:rsidR="00CE0649" w:rsidRPr="00741B6C" w:rsidRDefault="00DD3B9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DE49A" w14:textId="77777777" w:rsidR="00CE0649" w:rsidRPr="00741B6C" w:rsidRDefault="00DD3B9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7A623" w14:textId="77777777" w:rsidR="00CE0649" w:rsidRPr="00741B6C" w:rsidRDefault="00DD3B9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65830F2A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57709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471B5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Обслуживание государственного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(муниципального) внутреннего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долга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AF3A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1879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C4BE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7D94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70070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89064" w14:textId="77777777" w:rsidR="00CE0649" w:rsidRPr="00741B6C" w:rsidRDefault="00DD3B9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84603" w14:textId="77777777" w:rsidR="00CE0649" w:rsidRPr="00741B6C" w:rsidRDefault="00DD3B9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2BA55" w14:textId="77777777" w:rsidR="00CE0649" w:rsidRPr="00741B6C" w:rsidRDefault="00DD3B9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A244B" w:rsidRPr="007823FC" w14:paraId="703C51D8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9B89D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C50A0" w14:textId="77777777" w:rsidR="007A244B" w:rsidRPr="007823FC" w:rsidRDefault="00DD3B9B" w:rsidP="007A24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3B9B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DF20E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BB42A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B8820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1F76F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E45EE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D5E73" w14:textId="77777777" w:rsidR="007A244B" w:rsidRPr="00741B6C" w:rsidRDefault="00DD3B9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D5B50" w14:textId="77777777" w:rsidR="007A244B" w:rsidRPr="00741B6C" w:rsidRDefault="00DD3B9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4EE71" w14:textId="77777777" w:rsidR="007A244B" w:rsidRPr="00741B6C" w:rsidRDefault="00DD3B9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A244B" w:rsidRPr="007823FC" w14:paraId="6A49000C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CC1C8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2E84D" w14:textId="77777777" w:rsidR="007A244B" w:rsidRPr="007823FC" w:rsidRDefault="00DD3B9B" w:rsidP="007A24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3B9B">
              <w:rPr>
                <w:rFonts w:ascii="Times New Roman" w:eastAsia="Times New Roman" w:hAnsi="Times New Roman"/>
                <w:sz w:val="24"/>
                <w:szCs w:val="24"/>
              </w:rPr>
              <w:t>Управление муниципальным долгом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6B939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CA516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60D9E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52AF6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DDA90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68CD1" w14:textId="77777777" w:rsidR="007A244B" w:rsidRPr="00741B6C" w:rsidRDefault="00DD3B9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52B35" w14:textId="77777777" w:rsidR="007A244B" w:rsidRPr="00741B6C" w:rsidRDefault="00DD3B9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75EB4" w14:textId="77777777" w:rsidR="007A244B" w:rsidRPr="00741B6C" w:rsidRDefault="00DD3B9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A244B" w:rsidRPr="007823FC" w14:paraId="586BB60A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3B257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D6F3F" w14:textId="77777777" w:rsidR="007A244B" w:rsidRPr="007823FC" w:rsidRDefault="00DD3B9B" w:rsidP="007A24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3B9B">
              <w:rPr>
                <w:rFonts w:ascii="Times New Roman" w:eastAsia="Times New Roman" w:hAnsi="Times New Roman"/>
                <w:sz w:val="24"/>
                <w:szCs w:val="24"/>
              </w:rPr>
              <w:t>Расходы на процентные платежи по муниципальному долгу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1B434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B1384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8ACFB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106F5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5260000110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49C86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5B15F" w14:textId="77777777" w:rsidR="007A244B" w:rsidRPr="00741B6C" w:rsidRDefault="00DD3B9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26A8C" w14:textId="77777777" w:rsidR="007A244B" w:rsidRPr="00741B6C" w:rsidRDefault="00DD3B9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E38F4" w14:textId="77777777" w:rsidR="007A244B" w:rsidRPr="00741B6C" w:rsidRDefault="00DD3B9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A244B" w:rsidRPr="007823FC" w14:paraId="0E2F2577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38FD3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16499" w14:textId="77777777" w:rsidR="007A244B" w:rsidRPr="007823FC" w:rsidRDefault="007A244B" w:rsidP="007A24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D1E58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1EADC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BF268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F5C9F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5260000110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0F543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DD957" w14:textId="77777777" w:rsidR="007A244B" w:rsidRPr="00741B6C" w:rsidRDefault="00DD3B9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7BBD1" w14:textId="77777777" w:rsidR="007A244B" w:rsidRPr="00741B6C" w:rsidRDefault="00DD3B9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D1944" w14:textId="77777777" w:rsidR="007A244B" w:rsidRPr="00741B6C" w:rsidRDefault="00DD3B9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14:paraId="41BCFEF4" w14:textId="77777777" w:rsidR="00924194" w:rsidRDefault="00924194" w:rsidP="005B600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0A8D9D60" w14:textId="77777777" w:rsidR="00924194" w:rsidRDefault="00924194" w:rsidP="005B600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5DB3155" w14:textId="77777777" w:rsidR="005B6001" w:rsidRPr="007823FC" w:rsidRDefault="005B6001" w:rsidP="005B600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</w:p>
    <w:p w14:paraId="75007253" w14:textId="77777777" w:rsidR="005B6001" w:rsidRPr="007823FC" w:rsidRDefault="005B6001" w:rsidP="005B600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финансово-экономического отдела администрации Кореновского</w:t>
      </w:r>
    </w:p>
    <w:p w14:paraId="2D2EE273" w14:textId="77777777" w:rsidR="00FB4BC1" w:rsidRPr="00FB4BC1" w:rsidRDefault="005B6001" w:rsidP="00FB4BC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 w:rsidR="00FB4BC1">
        <w:rPr>
          <w:rFonts w:ascii="Times New Roman" w:eastAsia="Times New Roman" w:hAnsi="Times New Roman"/>
          <w:sz w:val="28"/>
          <w:szCs w:val="28"/>
        </w:rPr>
        <w:t xml:space="preserve"> </w:t>
      </w:r>
      <w:r w:rsidR="00FB4BC1" w:rsidRPr="00FB4BC1">
        <w:rPr>
          <w:rFonts w:ascii="Times New Roman" w:eastAsia="Times New Roman" w:hAnsi="Times New Roman"/>
          <w:sz w:val="28"/>
          <w:szCs w:val="28"/>
        </w:rPr>
        <w:t xml:space="preserve">Кореновского муниципального района </w:t>
      </w:r>
    </w:p>
    <w:p w14:paraId="7AB218D6" w14:textId="77777777" w:rsidR="005B6001" w:rsidRPr="007823FC" w:rsidRDefault="00FB4BC1" w:rsidP="00FB4BC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B4BC1">
        <w:rPr>
          <w:rFonts w:ascii="Times New Roman" w:eastAsia="Times New Roman" w:hAnsi="Times New Roman"/>
          <w:sz w:val="28"/>
          <w:szCs w:val="28"/>
        </w:rPr>
        <w:t>Краснодарского края</w:t>
      </w:r>
      <w:r w:rsidR="005B6001" w:rsidRPr="007823FC">
        <w:rPr>
          <w:rFonts w:ascii="Times New Roman" w:eastAsia="Times New Roman" w:hAnsi="Times New Roman"/>
          <w:sz w:val="28"/>
          <w:szCs w:val="28"/>
        </w:rPr>
        <w:tab/>
      </w:r>
      <w:r w:rsidR="005B6001" w:rsidRPr="007823FC">
        <w:rPr>
          <w:rFonts w:ascii="Times New Roman" w:eastAsia="Times New Roman" w:hAnsi="Times New Roman"/>
          <w:sz w:val="28"/>
          <w:szCs w:val="28"/>
        </w:rPr>
        <w:tab/>
      </w:r>
      <w:r w:rsidR="005B6001" w:rsidRPr="007823FC">
        <w:rPr>
          <w:rFonts w:ascii="Times New Roman" w:eastAsia="Times New Roman" w:hAnsi="Times New Roman"/>
          <w:sz w:val="28"/>
          <w:szCs w:val="28"/>
        </w:rPr>
        <w:tab/>
      </w:r>
      <w:r w:rsidR="005B6001" w:rsidRPr="007823FC">
        <w:rPr>
          <w:rFonts w:ascii="Times New Roman" w:eastAsia="Times New Roman" w:hAnsi="Times New Roman"/>
          <w:sz w:val="28"/>
          <w:szCs w:val="28"/>
        </w:rPr>
        <w:tab/>
      </w:r>
      <w:r w:rsidR="005B6001" w:rsidRPr="007823FC">
        <w:rPr>
          <w:rFonts w:ascii="Times New Roman" w:eastAsia="Times New Roman" w:hAnsi="Times New Roman"/>
          <w:sz w:val="28"/>
          <w:szCs w:val="28"/>
        </w:rPr>
        <w:tab/>
      </w:r>
      <w:r w:rsidR="005B6001" w:rsidRPr="007823FC">
        <w:rPr>
          <w:rFonts w:ascii="Times New Roman" w:eastAsia="Times New Roman" w:hAnsi="Times New Roman"/>
          <w:sz w:val="28"/>
          <w:szCs w:val="28"/>
        </w:rPr>
        <w:tab/>
      </w:r>
      <w:r w:rsidR="005B6001">
        <w:rPr>
          <w:rFonts w:ascii="Times New Roman" w:eastAsia="Times New Roman" w:hAnsi="Times New Roman"/>
          <w:sz w:val="28"/>
          <w:szCs w:val="28"/>
        </w:rPr>
        <w:tab/>
      </w:r>
      <w:r w:rsidR="005B6001">
        <w:rPr>
          <w:rFonts w:ascii="Times New Roman" w:eastAsia="Times New Roman" w:hAnsi="Times New Roman"/>
          <w:sz w:val="28"/>
          <w:szCs w:val="28"/>
        </w:rPr>
        <w:tab/>
      </w:r>
      <w:r w:rsidR="005B6001">
        <w:rPr>
          <w:rFonts w:ascii="Times New Roman" w:eastAsia="Times New Roman" w:hAnsi="Times New Roman"/>
          <w:sz w:val="28"/>
          <w:szCs w:val="28"/>
        </w:rPr>
        <w:tab/>
      </w:r>
      <w:r w:rsidR="005B6001">
        <w:rPr>
          <w:rFonts w:ascii="Times New Roman" w:eastAsia="Times New Roman" w:hAnsi="Times New Roman"/>
          <w:sz w:val="28"/>
          <w:szCs w:val="28"/>
        </w:rPr>
        <w:tab/>
        <w:t xml:space="preserve">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="005B6001">
        <w:rPr>
          <w:rFonts w:ascii="Times New Roman" w:eastAsia="Times New Roman" w:hAnsi="Times New Roman"/>
          <w:sz w:val="28"/>
          <w:szCs w:val="28"/>
        </w:rPr>
        <w:tab/>
        <w:t xml:space="preserve">            С.И. Пономаренко</w:t>
      </w:r>
    </w:p>
    <w:p w14:paraId="1D6FB963" w14:textId="77777777" w:rsidR="00BD1FC0" w:rsidRDefault="00BD1FC0" w:rsidP="00BA26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D1FC0" w:rsidSect="00924194">
      <w:pgSz w:w="16838" w:h="11906" w:orient="landscape"/>
      <w:pgMar w:top="1077" w:right="737" w:bottom="851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EA4B6" w14:textId="77777777" w:rsidR="00204C69" w:rsidRDefault="00204C69" w:rsidP="009C7E04">
      <w:pPr>
        <w:spacing w:after="0" w:line="240" w:lineRule="auto"/>
      </w:pPr>
      <w:r>
        <w:separator/>
      </w:r>
    </w:p>
  </w:endnote>
  <w:endnote w:type="continuationSeparator" w:id="0">
    <w:p w14:paraId="0B0B9A06" w14:textId="77777777" w:rsidR="00204C69" w:rsidRDefault="00204C69" w:rsidP="009C7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2D44D" w14:textId="77777777" w:rsidR="00204C69" w:rsidRDefault="00204C69" w:rsidP="009C7E04">
      <w:pPr>
        <w:spacing w:after="0" w:line="240" w:lineRule="auto"/>
      </w:pPr>
      <w:r>
        <w:separator/>
      </w:r>
    </w:p>
  </w:footnote>
  <w:footnote w:type="continuationSeparator" w:id="0">
    <w:p w14:paraId="779D8E75" w14:textId="77777777" w:rsidR="00204C69" w:rsidRDefault="00204C69" w:rsidP="009C7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3172B" w14:textId="77777777" w:rsidR="006F2D45" w:rsidRPr="00924194" w:rsidRDefault="00924194" w:rsidP="00924194">
    <w:pPr>
      <w:pStyle w:val="af2"/>
      <w:jc w:val="center"/>
      <w:rPr>
        <w:sz w:val="28"/>
        <w:szCs w:val="28"/>
      </w:rPr>
    </w:pPr>
    <w:r w:rsidRPr="00924194">
      <w:rPr>
        <w:sz w:val="28"/>
        <w:szCs w:val="28"/>
      </w:rPr>
      <w:fldChar w:fldCharType="begin"/>
    </w:r>
    <w:r w:rsidRPr="00924194">
      <w:rPr>
        <w:sz w:val="28"/>
        <w:szCs w:val="28"/>
      </w:rPr>
      <w:instrText>PAGE   \* MERGEFORMAT</w:instrText>
    </w:r>
    <w:r w:rsidRPr="00924194">
      <w:rPr>
        <w:sz w:val="28"/>
        <w:szCs w:val="28"/>
      </w:rPr>
      <w:fldChar w:fldCharType="separate"/>
    </w:r>
    <w:r w:rsidR="008D1D4E" w:rsidRPr="008D1D4E">
      <w:rPr>
        <w:noProof/>
        <w:sz w:val="28"/>
        <w:szCs w:val="28"/>
        <w:lang w:val="ru-RU"/>
      </w:rPr>
      <w:t>2</w:t>
    </w:r>
    <w:r w:rsidRPr="00924194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1D9A"/>
    <w:rsid w:val="00004DF6"/>
    <w:rsid w:val="000063CD"/>
    <w:rsid w:val="0001188C"/>
    <w:rsid w:val="00011CD2"/>
    <w:rsid w:val="000144E6"/>
    <w:rsid w:val="00014E31"/>
    <w:rsid w:val="000175F7"/>
    <w:rsid w:val="00026928"/>
    <w:rsid w:val="00026FE9"/>
    <w:rsid w:val="00033780"/>
    <w:rsid w:val="00037A06"/>
    <w:rsid w:val="00040F4F"/>
    <w:rsid w:val="0004156F"/>
    <w:rsid w:val="00065518"/>
    <w:rsid w:val="000714CF"/>
    <w:rsid w:val="00084B88"/>
    <w:rsid w:val="00085F1A"/>
    <w:rsid w:val="0009084B"/>
    <w:rsid w:val="00091C59"/>
    <w:rsid w:val="00092692"/>
    <w:rsid w:val="000A1DE1"/>
    <w:rsid w:val="000A4CAA"/>
    <w:rsid w:val="000A66CE"/>
    <w:rsid w:val="000B1841"/>
    <w:rsid w:val="000B64AB"/>
    <w:rsid w:val="000B7B0F"/>
    <w:rsid w:val="000C0DE0"/>
    <w:rsid w:val="000D04F2"/>
    <w:rsid w:val="000D3EC6"/>
    <w:rsid w:val="000D5B36"/>
    <w:rsid w:val="000E3EC3"/>
    <w:rsid w:val="000F01CB"/>
    <w:rsid w:val="000F6302"/>
    <w:rsid w:val="00100713"/>
    <w:rsid w:val="001032E5"/>
    <w:rsid w:val="00104D1C"/>
    <w:rsid w:val="001077FF"/>
    <w:rsid w:val="00112871"/>
    <w:rsid w:val="00120BD3"/>
    <w:rsid w:val="00123EF1"/>
    <w:rsid w:val="00124677"/>
    <w:rsid w:val="001272BD"/>
    <w:rsid w:val="00127AB2"/>
    <w:rsid w:val="0013521A"/>
    <w:rsid w:val="001368FE"/>
    <w:rsid w:val="00144438"/>
    <w:rsid w:val="0014482E"/>
    <w:rsid w:val="001463E1"/>
    <w:rsid w:val="00150326"/>
    <w:rsid w:val="00155091"/>
    <w:rsid w:val="00156318"/>
    <w:rsid w:val="0016091A"/>
    <w:rsid w:val="00167222"/>
    <w:rsid w:val="00173B72"/>
    <w:rsid w:val="00180462"/>
    <w:rsid w:val="00184CCC"/>
    <w:rsid w:val="001909E7"/>
    <w:rsid w:val="00197102"/>
    <w:rsid w:val="001A03FB"/>
    <w:rsid w:val="001A51F0"/>
    <w:rsid w:val="001A5979"/>
    <w:rsid w:val="001B2CC2"/>
    <w:rsid w:val="001B77AF"/>
    <w:rsid w:val="001B7A10"/>
    <w:rsid w:val="001C1851"/>
    <w:rsid w:val="001C4413"/>
    <w:rsid w:val="001C5190"/>
    <w:rsid w:val="001C5C37"/>
    <w:rsid w:val="001C7A43"/>
    <w:rsid w:val="001D0872"/>
    <w:rsid w:val="001D0F72"/>
    <w:rsid w:val="001D6AFB"/>
    <w:rsid w:val="001D79CA"/>
    <w:rsid w:val="001E3BF8"/>
    <w:rsid w:val="001E4C88"/>
    <w:rsid w:val="001E742F"/>
    <w:rsid w:val="001F2B1D"/>
    <w:rsid w:val="001F2BE6"/>
    <w:rsid w:val="00204C69"/>
    <w:rsid w:val="00215E4C"/>
    <w:rsid w:val="0022378C"/>
    <w:rsid w:val="0022662F"/>
    <w:rsid w:val="00227BF2"/>
    <w:rsid w:val="0023278D"/>
    <w:rsid w:val="00234735"/>
    <w:rsid w:val="00241769"/>
    <w:rsid w:val="00241ED7"/>
    <w:rsid w:val="0026001B"/>
    <w:rsid w:val="0026126F"/>
    <w:rsid w:val="002659B6"/>
    <w:rsid w:val="0027103F"/>
    <w:rsid w:val="002755DA"/>
    <w:rsid w:val="00277405"/>
    <w:rsid w:val="002827B0"/>
    <w:rsid w:val="002879D6"/>
    <w:rsid w:val="00296372"/>
    <w:rsid w:val="00297748"/>
    <w:rsid w:val="002A1E9C"/>
    <w:rsid w:val="002A27FE"/>
    <w:rsid w:val="002A2FFD"/>
    <w:rsid w:val="002B5DDF"/>
    <w:rsid w:val="002C1B35"/>
    <w:rsid w:val="002C7411"/>
    <w:rsid w:val="002D2DB2"/>
    <w:rsid w:val="002D55DC"/>
    <w:rsid w:val="002D5799"/>
    <w:rsid w:val="002D79CF"/>
    <w:rsid w:val="002D7C85"/>
    <w:rsid w:val="002E0634"/>
    <w:rsid w:val="002E1A31"/>
    <w:rsid w:val="002F11DC"/>
    <w:rsid w:val="002F158C"/>
    <w:rsid w:val="002F3145"/>
    <w:rsid w:val="002F34D8"/>
    <w:rsid w:val="002F38CC"/>
    <w:rsid w:val="002F4408"/>
    <w:rsid w:val="002F70E0"/>
    <w:rsid w:val="002F7D03"/>
    <w:rsid w:val="00300C08"/>
    <w:rsid w:val="003015EE"/>
    <w:rsid w:val="00311FBE"/>
    <w:rsid w:val="00312CF8"/>
    <w:rsid w:val="00317417"/>
    <w:rsid w:val="003211BF"/>
    <w:rsid w:val="00321B52"/>
    <w:rsid w:val="00331FCD"/>
    <w:rsid w:val="00333231"/>
    <w:rsid w:val="003449BC"/>
    <w:rsid w:val="00345367"/>
    <w:rsid w:val="0036340A"/>
    <w:rsid w:val="00370998"/>
    <w:rsid w:val="00372EE0"/>
    <w:rsid w:val="00373345"/>
    <w:rsid w:val="00376E1B"/>
    <w:rsid w:val="0038408F"/>
    <w:rsid w:val="003840B1"/>
    <w:rsid w:val="0038604A"/>
    <w:rsid w:val="00386AB6"/>
    <w:rsid w:val="00387046"/>
    <w:rsid w:val="00390096"/>
    <w:rsid w:val="00391072"/>
    <w:rsid w:val="0039250A"/>
    <w:rsid w:val="00393C46"/>
    <w:rsid w:val="00394E4B"/>
    <w:rsid w:val="003956F1"/>
    <w:rsid w:val="003A126A"/>
    <w:rsid w:val="003A5A37"/>
    <w:rsid w:val="003A5F68"/>
    <w:rsid w:val="003A6446"/>
    <w:rsid w:val="003A661A"/>
    <w:rsid w:val="003B2F15"/>
    <w:rsid w:val="003B4849"/>
    <w:rsid w:val="003C34D9"/>
    <w:rsid w:val="003F013C"/>
    <w:rsid w:val="003F0216"/>
    <w:rsid w:val="003F2459"/>
    <w:rsid w:val="00402500"/>
    <w:rsid w:val="004029A5"/>
    <w:rsid w:val="00403192"/>
    <w:rsid w:val="004049EF"/>
    <w:rsid w:val="004052DF"/>
    <w:rsid w:val="00405C9D"/>
    <w:rsid w:val="0041019B"/>
    <w:rsid w:val="0041351A"/>
    <w:rsid w:val="00417209"/>
    <w:rsid w:val="00417368"/>
    <w:rsid w:val="00422070"/>
    <w:rsid w:val="00426750"/>
    <w:rsid w:val="00427D05"/>
    <w:rsid w:val="00432B11"/>
    <w:rsid w:val="00434AD4"/>
    <w:rsid w:val="004414EA"/>
    <w:rsid w:val="00441560"/>
    <w:rsid w:val="00442606"/>
    <w:rsid w:val="00442C6C"/>
    <w:rsid w:val="00454602"/>
    <w:rsid w:val="00456AF2"/>
    <w:rsid w:val="00461F87"/>
    <w:rsid w:val="0046551C"/>
    <w:rsid w:val="00472E4F"/>
    <w:rsid w:val="004739CF"/>
    <w:rsid w:val="00473C42"/>
    <w:rsid w:val="00477B30"/>
    <w:rsid w:val="0048136C"/>
    <w:rsid w:val="00484B55"/>
    <w:rsid w:val="004850AC"/>
    <w:rsid w:val="004961F5"/>
    <w:rsid w:val="004A15ED"/>
    <w:rsid w:val="004A4CF6"/>
    <w:rsid w:val="004A666D"/>
    <w:rsid w:val="004A6DB3"/>
    <w:rsid w:val="004A736E"/>
    <w:rsid w:val="004B5452"/>
    <w:rsid w:val="004B6F4B"/>
    <w:rsid w:val="004C20C4"/>
    <w:rsid w:val="004C3C90"/>
    <w:rsid w:val="004C5636"/>
    <w:rsid w:val="004C61F5"/>
    <w:rsid w:val="004D0FF5"/>
    <w:rsid w:val="004D1591"/>
    <w:rsid w:val="004D1A46"/>
    <w:rsid w:val="004D5A51"/>
    <w:rsid w:val="004E79A2"/>
    <w:rsid w:val="004F275C"/>
    <w:rsid w:val="004F637C"/>
    <w:rsid w:val="00500D56"/>
    <w:rsid w:val="00511416"/>
    <w:rsid w:val="0051404D"/>
    <w:rsid w:val="0051419C"/>
    <w:rsid w:val="00514532"/>
    <w:rsid w:val="00517010"/>
    <w:rsid w:val="005204EB"/>
    <w:rsid w:val="00522BF5"/>
    <w:rsid w:val="00524371"/>
    <w:rsid w:val="00530789"/>
    <w:rsid w:val="005311A2"/>
    <w:rsid w:val="005311F4"/>
    <w:rsid w:val="00533BAB"/>
    <w:rsid w:val="00533ED8"/>
    <w:rsid w:val="00533FA8"/>
    <w:rsid w:val="00540B0A"/>
    <w:rsid w:val="00544DE9"/>
    <w:rsid w:val="00550276"/>
    <w:rsid w:val="00551798"/>
    <w:rsid w:val="005525AD"/>
    <w:rsid w:val="00556439"/>
    <w:rsid w:val="00564A43"/>
    <w:rsid w:val="00565889"/>
    <w:rsid w:val="00566319"/>
    <w:rsid w:val="0057752F"/>
    <w:rsid w:val="00577F31"/>
    <w:rsid w:val="00580C67"/>
    <w:rsid w:val="005828D5"/>
    <w:rsid w:val="00590E1D"/>
    <w:rsid w:val="0059241F"/>
    <w:rsid w:val="00597984"/>
    <w:rsid w:val="005A0675"/>
    <w:rsid w:val="005A39A3"/>
    <w:rsid w:val="005A3CBE"/>
    <w:rsid w:val="005A6894"/>
    <w:rsid w:val="005A6A01"/>
    <w:rsid w:val="005A750D"/>
    <w:rsid w:val="005B3D9E"/>
    <w:rsid w:val="005B6001"/>
    <w:rsid w:val="005B65BD"/>
    <w:rsid w:val="005B7E6C"/>
    <w:rsid w:val="005C2437"/>
    <w:rsid w:val="005C7569"/>
    <w:rsid w:val="005D06F0"/>
    <w:rsid w:val="005D18A1"/>
    <w:rsid w:val="005D33B6"/>
    <w:rsid w:val="005D3B28"/>
    <w:rsid w:val="005D4736"/>
    <w:rsid w:val="005D5E08"/>
    <w:rsid w:val="005F0A5B"/>
    <w:rsid w:val="005F2425"/>
    <w:rsid w:val="005F5FDC"/>
    <w:rsid w:val="005F7977"/>
    <w:rsid w:val="00613534"/>
    <w:rsid w:val="00615C76"/>
    <w:rsid w:val="00620851"/>
    <w:rsid w:val="00621E75"/>
    <w:rsid w:val="00625223"/>
    <w:rsid w:val="0062776D"/>
    <w:rsid w:val="00632F67"/>
    <w:rsid w:val="006450D4"/>
    <w:rsid w:val="00650613"/>
    <w:rsid w:val="006552EB"/>
    <w:rsid w:val="006642DF"/>
    <w:rsid w:val="0067227C"/>
    <w:rsid w:val="00672EE6"/>
    <w:rsid w:val="00673053"/>
    <w:rsid w:val="0067320D"/>
    <w:rsid w:val="00676C80"/>
    <w:rsid w:val="00680983"/>
    <w:rsid w:val="00682200"/>
    <w:rsid w:val="00682F0A"/>
    <w:rsid w:val="006913EB"/>
    <w:rsid w:val="00694BFE"/>
    <w:rsid w:val="006968C0"/>
    <w:rsid w:val="00696E9E"/>
    <w:rsid w:val="006A1C2E"/>
    <w:rsid w:val="006A5C62"/>
    <w:rsid w:val="006A632B"/>
    <w:rsid w:val="006B2A5B"/>
    <w:rsid w:val="006B6485"/>
    <w:rsid w:val="006C36BE"/>
    <w:rsid w:val="006C7757"/>
    <w:rsid w:val="006D1E67"/>
    <w:rsid w:val="006D27D2"/>
    <w:rsid w:val="006D2AE2"/>
    <w:rsid w:val="006E21F1"/>
    <w:rsid w:val="006E25A0"/>
    <w:rsid w:val="006E68A8"/>
    <w:rsid w:val="006F1F98"/>
    <w:rsid w:val="006F2D45"/>
    <w:rsid w:val="007014C6"/>
    <w:rsid w:val="00702DA9"/>
    <w:rsid w:val="00704460"/>
    <w:rsid w:val="00704EC7"/>
    <w:rsid w:val="0070573A"/>
    <w:rsid w:val="0071249E"/>
    <w:rsid w:val="007133E9"/>
    <w:rsid w:val="00714480"/>
    <w:rsid w:val="00714652"/>
    <w:rsid w:val="00715831"/>
    <w:rsid w:val="0072009B"/>
    <w:rsid w:val="00724205"/>
    <w:rsid w:val="007250F1"/>
    <w:rsid w:val="007275A2"/>
    <w:rsid w:val="007304A1"/>
    <w:rsid w:val="00731AF2"/>
    <w:rsid w:val="0073676E"/>
    <w:rsid w:val="00740F29"/>
    <w:rsid w:val="00742625"/>
    <w:rsid w:val="0075195C"/>
    <w:rsid w:val="00753CF6"/>
    <w:rsid w:val="00754CE1"/>
    <w:rsid w:val="007563F5"/>
    <w:rsid w:val="00764B82"/>
    <w:rsid w:val="007724C0"/>
    <w:rsid w:val="00772AB1"/>
    <w:rsid w:val="00775FEF"/>
    <w:rsid w:val="0078095B"/>
    <w:rsid w:val="007823FC"/>
    <w:rsid w:val="0078464D"/>
    <w:rsid w:val="00792B63"/>
    <w:rsid w:val="00793470"/>
    <w:rsid w:val="007A015F"/>
    <w:rsid w:val="007A244B"/>
    <w:rsid w:val="007A3052"/>
    <w:rsid w:val="007A7B4C"/>
    <w:rsid w:val="007B7BE9"/>
    <w:rsid w:val="007C1593"/>
    <w:rsid w:val="007C1EC8"/>
    <w:rsid w:val="007C66AC"/>
    <w:rsid w:val="007D0C6A"/>
    <w:rsid w:val="007D172A"/>
    <w:rsid w:val="007D6B74"/>
    <w:rsid w:val="007E4FD0"/>
    <w:rsid w:val="007E5023"/>
    <w:rsid w:val="007E7DF6"/>
    <w:rsid w:val="0080620E"/>
    <w:rsid w:val="00811A92"/>
    <w:rsid w:val="00812083"/>
    <w:rsid w:val="00812F35"/>
    <w:rsid w:val="008222B0"/>
    <w:rsid w:val="0082259B"/>
    <w:rsid w:val="00823A24"/>
    <w:rsid w:val="0082435F"/>
    <w:rsid w:val="00827A9F"/>
    <w:rsid w:val="008302F1"/>
    <w:rsid w:val="008329DF"/>
    <w:rsid w:val="00832D08"/>
    <w:rsid w:val="0083395A"/>
    <w:rsid w:val="008340F4"/>
    <w:rsid w:val="00835E52"/>
    <w:rsid w:val="008370E8"/>
    <w:rsid w:val="00846247"/>
    <w:rsid w:val="00851D83"/>
    <w:rsid w:val="00852069"/>
    <w:rsid w:val="00853B79"/>
    <w:rsid w:val="00856E9A"/>
    <w:rsid w:val="008644DE"/>
    <w:rsid w:val="0086787C"/>
    <w:rsid w:val="0087486E"/>
    <w:rsid w:val="0088163F"/>
    <w:rsid w:val="00885487"/>
    <w:rsid w:val="00885B06"/>
    <w:rsid w:val="008861E6"/>
    <w:rsid w:val="00897F5F"/>
    <w:rsid w:val="008B1868"/>
    <w:rsid w:val="008B3B8D"/>
    <w:rsid w:val="008C46B6"/>
    <w:rsid w:val="008C54D3"/>
    <w:rsid w:val="008C5692"/>
    <w:rsid w:val="008C75EB"/>
    <w:rsid w:val="008D0437"/>
    <w:rsid w:val="008D1D4E"/>
    <w:rsid w:val="008D2A4F"/>
    <w:rsid w:val="008E145E"/>
    <w:rsid w:val="008F296D"/>
    <w:rsid w:val="008F32FD"/>
    <w:rsid w:val="008F54ED"/>
    <w:rsid w:val="00900516"/>
    <w:rsid w:val="009008AF"/>
    <w:rsid w:val="009011F0"/>
    <w:rsid w:val="009060CE"/>
    <w:rsid w:val="00913D1C"/>
    <w:rsid w:val="009152BF"/>
    <w:rsid w:val="00924194"/>
    <w:rsid w:val="00927E74"/>
    <w:rsid w:val="00930F71"/>
    <w:rsid w:val="00935E83"/>
    <w:rsid w:val="0094137B"/>
    <w:rsid w:val="00943A40"/>
    <w:rsid w:val="00944E76"/>
    <w:rsid w:val="00946936"/>
    <w:rsid w:val="00947921"/>
    <w:rsid w:val="00955D2D"/>
    <w:rsid w:val="00957B4B"/>
    <w:rsid w:val="00963FC9"/>
    <w:rsid w:val="009668C5"/>
    <w:rsid w:val="009722CE"/>
    <w:rsid w:val="00973733"/>
    <w:rsid w:val="009738F8"/>
    <w:rsid w:val="00974D13"/>
    <w:rsid w:val="00976F43"/>
    <w:rsid w:val="00981491"/>
    <w:rsid w:val="009819CD"/>
    <w:rsid w:val="009835E4"/>
    <w:rsid w:val="00984B20"/>
    <w:rsid w:val="00987999"/>
    <w:rsid w:val="00990F9A"/>
    <w:rsid w:val="0099429E"/>
    <w:rsid w:val="009A6AD9"/>
    <w:rsid w:val="009B3199"/>
    <w:rsid w:val="009B76D5"/>
    <w:rsid w:val="009C2928"/>
    <w:rsid w:val="009C2C61"/>
    <w:rsid w:val="009C447D"/>
    <w:rsid w:val="009C7A84"/>
    <w:rsid w:val="009C7E04"/>
    <w:rsid w:val="009D2C70"/>
    <w:rsid w:val="009E6458"/>
    <w:rsid w:val="009F29D3"/>
    <w:rsid w:val="009F5D50"/>
    <w:rsid w:val="009F7D44"/>
    <w:rsid w:val="00A007B5"/>
    <w:rsid w:val="00A02AF0"/>
    <w:rsid w:val="00A03665"/>
    <w:rsid w:val="00A120D4"/>
    <w:rsid w:val="00A17305"/>
    <w:rsid w:val="00A178CB"/>
    <w:rsid w:val="00A20280"/>
    <w:rsid w:val="00A22D85"/>
    <w:rsid w:val="00A30686"/>
    <w:rsid w:val="00A33058"/>
    <w:rsid w:val="00A33653"/>
    <w:rsid w:val="00A342A2"/>
    <w:rsid w:val="00A5061F"/>
    <w:rsid w:val="00A5454F"/>
    <w:rsid w:val="00A557CC"/>
    <w:rsid w:val="00A606DB"/>
    <w:rsid w:val="00A61AF3"/>
    <w:rsid w:val="00A61F50"/>
    <w:rsid w:val="00A62BA9"/>
    <w:rsid w:val="00A65DBD"/>
    <w:rsid w:val="00A83C76"/>
    <w:rsid w:val="00A85D70"/>
    <w:rsid w:val="00A87B8C"/>
    <w:rsid w:val="00A92B7D"/>
    <w:rsid w:val="00A93948"/>
    <w:rsid w:val="00A976BD"/>
    <w:rsid w:val="00AB4399"/>
    <w:rsid w:val="00AC2341"/>
    <w:rsid w:val="00AC428D"/>
    <w:rsid w:val="00AC6DDA"/>
    <w:rsid w:val="00AC77C6"/>
    <w:rsid w:val="00AD11F5"/>
    <w:rsid w:val="00AD2F71"/>
    <w:rsid w:val="00AD4704"/>
    <w:rsid w:val="00AD5CE6"/>
    <w:rsid w:val="00AE0326"/>
    <w:rsid w:val="00AE4400"/>
    <w:rsid w:val="00AF4021"/>
    <w:rsid w:val="00AF566A"/>
    <w:rsid w:val="00B00A55"/>
    <w:rsid w:val="00B0420C"/>
    <w:rsid w:val="00B05520"/>
    <w:rsid w:val="00B167D5"/>
    <w:rsid w:val="00B17A43"/>
    <w:rsid w:val="00B258C8"/>
    <w:rsid w:val="00B267D4"/>
    <w:rsid w:val="00B31FE1"/>
    <w:rsid w:val="00B36ECE"/>
    <w:rsid w:val="00B41E66"/>
    <w:rsid w:val="00B4220C"/>
    <w:rsid w:val="00B46E77"/>
    <w:rsid w:val="00B50152"/>
    <w:rsid w:val="00B54F75"/>
    <w:rsid w:val="00B56B5F"/>
    <w:rsid w:val="00B56C28"/>
    <w:rsid w:val="00B570E7"/>
    <w:rsid w:val="00B60381"/>
    <w:rsid w:val="00B620C8"/>
    <w:rsid w:val="00B627E1"/>
    <w:rsid w:val="00B62EA2"/>
    <w:rsid w:val="00B8186E"/>
    <w:rsid w:val="00B82018"/>
    <w:rsid w:val="00B85164"/>
    <w:rsid w:val="00B94989"/>
    <w:rsid w:val="00B95DEE"/>
    <w:rsid w:val="00B97367"/>
    <w:rsid w:val="00BA26E1"/>
    <w:rsid w:val="00BA48DE"/>
    <w:rsid w:val="00BA7CB0"/>
    <w:rsid w:val="00BB29F6"/>
    <w:rsid w:val="00BB557D"/>
    <w:rsid w:val="00BB7570"/>
    <w:rsid w:val="00BC1411"/>
    <w:rsid w:val="00BC2DB7"/>
    <w:rsid w:val="00BC6BF1"/>
    <w:rsid w:val="00BC7233"/>
    <w:rsid w:val="00BC736A"/>
    <w:rsid w:val="00BD1FC0"/>
    <w:rsid w:val="00BD4C04"/>
    <w:rsid w:val="00BD5BF5"/>
    <w:rsid w:val="00BE19CD"/>
    <w:rsid w:val="00BE28C8"/>
    <w:rsid w:val="00BE2D38"/>
    <w:rsid w:val="00BE6B85"/>
    <w:rsid w:val="00BF4184"/>
    <w:rsid w:val="00BF476B"/>
    <w:rsid w:val="00BF62BC"/>
    <w:rsid w:val="00C10399"/>
    <w:rsid w:val="00C12F36"/>
    <w:rsid w:val="00C231A1"/>
    <w:rsid w:val="00C23D94"/>
    <w:rsid w:val="00C32579"/>
    <w:rsid w:val="00C326D9"/>
    <w:rsid w:val="00C367C9"/>
    <w:rsid w:val="00C36F7F"/>
    <w:rsid w:val="00C4000D"/>
    <w:rsid w:val="00C44EC7"/>
    <w:rsid w:val="00C53F23"/>
    <w:rsid w:val="00C55D5D"/>
    <w:rsid w:val="00C72A8A"/>
    <w:rsid w:val="00C74B47"/>
    <w:rsid w:val="00C81AD3"/>
    <w:rsid w:val="00C864A8"/>
    <w:rsid w:val="00C90A82"/>
    <w:rsid w:val="00C95FC9"/>
    <w:rsid w:val="00C96586"/>
    <w:rsid w:val="00CA0BE1"/>
    <w:rsid w:val="00CB00EE"/>
    <w:rsid w:val="00CB46EC"/>
    <w:rsid w:val="00CC05B2"/>
    <w:rsid w:val="00CC3A95"/>
    <w:rsid w:val="00CC4666"/>
    <w:rsid w:val="00CC67DA"/>
    <w:rsid w:val="00CD4BD1"/>
    <w:rsid w:val="00CD5135"/>
    <w:rsid w:val="00CE0649"/>
    <w:rsid w:val="00CE09D3"/>
    <w:rsid w:val="00CE269E"/>
    <w:rsid w:val="00CE3320"/>
    <w:rsid w:val="00CF14EF"/>
    <w:rsid w:val="00CF1D9A"/>
    <w:rsid w:val="00D01D17"/>
    <w:rsid w:val="00D029B2"/>
    <w:rsid w:val="00D048CE"/>
    <w:rsid w:val="00D06D17"/>
    <w:rsid w:val="00D07966"/>
    <w:rsid w:val="00D07DB7"/>
    <w:rsid w:val="00D16E75"/>
    <w:rsid w:val="00D17F23"/>
    <w:rsid w:val="00D20038"/>
    <w:rsid w:val="00D23326"/>
    <w:rsid w:val="00D23E98"/>
    <w:rsid w:val="00D2411C"/>
    <w:rsid w:val="00D2656B"/>
    <w:rsid w:val="00D2720A"/>
    <w:rsid w:val="00D31ABF"/>
    <w:rsid w:val="00D328F5"/>
    <w:rsid w:val="00D3295A"/>
    <w:rsid w:val="00D4458C"/>
    <w:rsid w:val="00D46220"/>
    <w:rsid w:val="00D47C3D"/>
    <w:rsid w:val="00D52186"/>
    <w:rsid w:val="00D54604"/>
    <w:rsid w:val="00D54F41"/>
    <w:rsid w:val="00D5694D"/>
    <w:rsid w:val="00D5730B"/>
    <w:rsid w:val="00D73A5F"/>
    <w:rsid w:val="00D748BD"/>
    <w:rsid w:val="00D815C5"/>
    <w:rsid w:val="00D834EF"/>
    <w:rsid w:val="00D92EE6"/>
    <w:rsid w:val="00D934BE"/>
    <w:rsid w:val="00DA293F"/>
    <w:rsid w:val="00DA7D8D"/>
    <w:rsid w:val="00DB0E25"/>
    <w:rsid w:val="00DB108E"/>
    <w:rsid w:val="00DB3BEB"/>
    <w:rsid w:val="00DC1240"/>
    <w:rsid w:val="00DC2414"/>
    <w:rsid w:val="00DC2F2D"/>
    <w:rsid w:val="00DC6143"/>
    <w:rsid w:val="00DD3B9B"/>
    <w:rsid w:val="00DD59D3"/>
    <w:rsid w:val="00DD6D1F"/>
    <w:rsid w:val="00DE0F15"/>
    <w:rsid w:val="00DE0F5B"/>
    <w:rsid w:val="00E01A25"/>
    <w:rsid w:val="00E02E3E"/>
    <w:rsid w:val="00E04E0B"/>
    <w:rsid w:val="00E0510F"/>
    <w:rsid w:val="00E06150"/>
    <w:rsid w:val="00E13009"/>
    <w:rsid w:val="00E1469A"/>
    <w:rsid w:val="00E17741"/>
    <w:rsid w:val="00E20C0B"/>
    <w:rsid w:val="00E22CAB"/>
    <w:rsid w:val="00E24450"/>
    <w:rsid w:val="00E317AB"/>
    <w:rsid w:val="00E55FDD"/>
    <w:rsid w:val="00E66659"/>
    <w:rsid w:val="00E668C7"/>
    <w:rsid w:val="00E73944"/>
    <w:rsid w:val="00E73AEA"/>
    <w:rsid w:val="00E75D74"/>
    <w:rsid w:val="00E813BB"/>
    <w:rsid w:val="00E82458"/>
    <w:rsid w:val="00E84781"/>
    <w:rsid w:val="00E84A0A"/>
    <w:rsid w:val="00E8761F"/>
    <w:rsid w:val="00E973F2"/>
    <w:rsid w:val="00EA0AC5"/>
    <w:rsid w:val="00EA0AE7"/>
    <w:rsid w:val="00EA4D04"/>
    <w:rsid w:val="00EA6C73"/>
    <w:rsid w:val="00EB298D"/>
    <w:rsid w:val="00EB2A37"/>
    <w:rsid w:val="00EC2876"/>
    <w:rsid w:val="00EC6F9B"/>
    <w:rsid w:val="00ED3908"/>
    <w:rsid w:val="00ED7C11"/>
    <w:rsid w:val="00EE255A"/>
    <w:rsid w:val="00F011C8"/>
    <w:rsid w:val="00F019E2"/>
    <w:rsid w:val="00F07D36"/>
    <w:rsid w:val="00F114DE"/>
    <w:rsid w:val="00F11941"/>
    <w:rsid w:val="00F205BD"/>
    <w:rsid w:val="00F22CD8"/>
    <w:rsid w:val="00F2356F"/>
    <w:rsid w:val="00F309FC"/>
    <w:rsid w:val="00F30B0E"/>
    <w:rsid w:val="00F36252"/>
    <w:rsid w:val="00F4359E"/>
    <w:rsid w:val="00F46499"/>
    <w:rsid w:val="00F512DB"/>
    <w:rsid w:val="00F51CE3"/>
    <w:rsid w:val="00F54117"/>
    <w:rsid w:val="00F61E1E"/>
    <w:rsid w:val="00F75107"/>
    <w:rsid w:val="00F76031"/>
    <w:rsid w:val="00F77416"/>
    <w:rsid w:val="00F8463C"/>
    <w:rsid w:val="00F85491"/>
    <w:rsid w:val="00F9135E"/>
    <w:rsid w:val="00F91930"/>
    <w:rsid w:val="00F92939"/>
    <w:rsid w:val="00F9423C"/>
    <w:rsid w:val="00F97E89"/>
    <w:rsid w:val="00FA199B"/>
    <w:rsid w:val="00FA65A1"/>
    <w:rsid w:val="00FB4BC1"/>
    <w:rsid w:val="00FB562A"/>
    <w:rsid w:val="00FC2082"/>
    <w:rsid w:val="00FC277F"/>
    <w:rsid w:val="00FC5C4D"/>
    <w:rsid w:val="00FD212A"/>
    <w:rsid w:val="00FD2C4C"/>
    <w:rsid w:val="00FD4DBA"/>
    <w:rsid w:val="00FD6515"/>
    <w:rsid w:val="00FD78EA"/>
    <w:rsid w:val="00FD7BE1"/>
    <w:rsid w:val="00FE3BDC"/>
    <w:rsid w:val="00FF1103"/>
    <w:rsid w:val="00FF2ED0"/>
    <w:rsid w:val="00FF4024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484681A8"/>
  <w15:chartTrackingRefBased/>
  <w15:docId w15:val="{595776AA-EE16-4039-9134-200DE0D3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link w:val="a6"/>
    <w:pPr>
      <w:spacing w:after="140" w:line="288" w:lineRule="auto"/>
    </w:pPr>
    <w:rPr>
      <w:lang w:val="x-none"/>
    </w:rPr>
  </w:style>
  <w:style w:type="paragraph" w:styleId="a7">
    <w:name w:val="List"/>
    <w:basedOn w:val="a5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Знак"/>
    <w:basedOn w:val="a"/>
    <w:pPr>
      <w:spacing w:before="280" w:after="280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styleId="aa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No Spacing"/>
    <w:uiPriority w:val="1"/>
    <w:qFormat/>
    <w:rsid w:val="00E55FDD"/>
    <w:pPr>
      <w:suppressAutoHyphens/>
    </w:pPr>
    <w:rPr>
      <w:rFonts w:ascii="Calibri" w:eastAsia="Calibri" w:hAnsi="Calibri"/>
      <w:sz w:val="22"/>
      <w:szCs w:val="22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7823FC"/>
  </w:style>
  <w:style w:type="character" w:customStyle="1" w:styleId="a6">
    <w:name w:val="Основной текст Знак"/>
    <w:link w:val="a5"/>
    <w:rsid w:val="007823FC"/>
    <w:rPr>
      <w:rFonts w:ascii="Calibri" w:eastAsia="Calibri" w:hAnsi="Calibri"/>
      <w:sz w:val="22"/>
      <w:szCs w:val="22"/>
      <w:lang w:eastAsia="zh-CN"/>
    </w:rPr>
  </w:style>
  <w:style w:type="paragraph" w:customStyle="1" w:styleId="ConsPlusNormal">
    <w:name w:val="ConsPlusNormal"/>
    <w:rsid w:val="007823FC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styleId="ae">
    <w:name w:val="page number"/>
    <w:rsid w:val="007823FC"/>
  </w:style>
  <w:style w:type="character" w:customStyle="1" w:styleId="af">
    <w:name w:val="Верхний колонтитул Знак"/>
    <w:uiPriority w:val="99"/>
    <w:rsid w:val="007823FC"/>
    <w:rPr>
      <w:sz w:val="24"/>
      <w:szCs w:val="24"/>
    </w:rPr>
  </w:style>
  <w:style w:type="paragraph" w:styleId="af0">
    <w:name w:val="footer"/>
    <w:basedOn w:val="a"/>
    <w:link w:val="af1"/>
    <w:rsid w:val="007823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af1">
    <w:name w:val="Нижний колонтитул Знак"/>
    <w:link w:val="af0"/>
    <w:rsid w:val="007823FC"/>
    <w:rPr>
      <w:sz w:val="24"/>
      <w:szCs w:val="24"/>
      <w:lang w:eastAsia="zh-CN"/>
    </w:rPr>
  </w:style>
  <w:style w:type="paragraph" w:styleId="af2">
    <w:name w:val="header"/>
    <w:basedOn w:val="a"/>
    <w:link w:val="12"/>
    <w:uiPriority w:val="99"/>
    <w:rsid w:val="007823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12">
    <w:name w:val="Верхний колонтитул Знак1"/>
    <w:link w:val="af2"/>
    <w:rsid w:val="007823FC"/>
    <w:rPr>
      <w:sz w:val="24"/>
      <w:szCs w:val="24"/>
      <w:lang w:eastAsia="zh-CN"/>
    </w:rPr>
  </w:style>
  <w:style w:type="table" w:styleId="af3">
    <w:name w:val="Table Grid"/>
    <w:basedOn w:val="a1"/>
    <w:uiPriority w:val="59"/>
    <w:rsid w:val="00511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semiHidden/>
    <w:unhideWhenUsed/>
    <w:rsid w:val="001C441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1C4413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semiHidden/>
    <w:rsid w:val="001C4413"/>
    <w:rPr>
      <w:rFonts w:ascii="Calibri" w:eastAsia="Calibri" w:hAnsi="Calibri"/>
      <w:lang w:eastAsia="zh-C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C4413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1C4413"/>
    <w:rPr>
      <w:rFonts w:ascii="Calibri" w:eastAsia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8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F486B-59F5-4E9B-9C2C-35B6C653B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9241</Words>
  <Characters>52675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Alexey Khudyakov</cp:lastModifiedBy>
  <cp:revision>2</cp:revision>
  <cp:lastPrinted>2025-07-17T05:45:00Z</cp:lastPrinted>
  <dcterms:created xsi:type="dcterms:W3CDTF">2025-07-21T06:19:00Z</dcterms:created>
  <dcterms:modified xsi:type="dcterms:W3CDTF">2025-07-21T06:19:00Z</dcterms:modified>
</cp:coreProperties>
</file>