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A5121" w14:textId="77777777"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14:paraId="69473142" w14:textId="77777777"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14:paraId="6B399BBF" w14:textId="77777777"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2CF98E83" w14:textId="71C5CBA1" w:rsidR="00ED7D9B" w:rsidRDefault="00ED7D9B" w:rsidP="00ED7D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14:paraId="4C21CB03" w14:textId="4775FEBE" w:rsidR="00ED7D9B" w:rsidRPr="00ED7D9B" w:rsidRDefault="00ED7D9B" w:rsidP="00ED7D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14:paraId="14BA91E6" w14:textId="77777777" w:rsidR="00ED7D9B" w:rsidRPr="00ED7D9B" w:rsidRDefault="00ED7D9B" w:rsidP="00ED7D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14:paraId="02620783" w14:textId="4187A4CF" w:rsidR="00F97880" w:rsidRPr="00ED7D9B" w:rsidRDefault="00ED7D9B" w:rsidP="00ED7D9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</w:pPr>
      <w:r w:rsidRPr="00ED7D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27 ноября 2019 года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</w:t>
      </w:r>
      <w:r w:rsidR="00F97880" w:rsidRPr="00ED7D9B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ED7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33-4/4</w:t>
      </w:r>
    </w:p>
    <w:p w14:paraId="38E81C59" w14:textId="72D14906" w:rsidR="00A51F05" w:rsidRDefault="00F97880" w:rsidP="00ED7D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D7D9B">
        <w:rPr>
          <w:rFonts w:ascii="Times New Roman" w:eastAsia="Times New Roman" w:hAnsi="Times New Roman" w:cs="Times New Roman"/>
          <w:lang w:eastAsia="ar-SA"/>
        </w:rPr>
        <w:t>г. Кореновск</w:t>
      </w:r>
    </w:p>
    <w:p w14:paraId="61EB5B40" w14:textId="1D18A435" w:rsidR="00ED7D9B" w:rsidRDefault="00ED7D9B" w:rsidP="00ED7D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56045B1" w14:textId="695E793B" w:rsidR="00ED7D9B" w:rsidRDefault="00ED7D9B" w:rsidP="00ED7D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85DB5C8" w14:textId="77777777" w:rsidR="00ED7D9B" w:rsidRPr="00ED7D9B" w:rsidRDefault="00ED7D9B" w:rsidP="00ED7D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B9453DE" w14:textId="77777777" w:rsidR="00C86174" w:rsidRPr="00C86174" w:rsidRDefault="00C86174" w:rsidP="00C86174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 из муниципальной</w:t>
      </w:r>
    </w:p>
    <w:p w14:paraId="44624DF4" w14:textId="77777777" w:rsidR="00C86174" w:rsidRPr="00C86174" w:rsidRDefault="00C86174" w:rsidP="00C86174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 Кореновский район</w:t>
      </w:r>
    </w:p>
    <w:p w14:paraId="0A556F79" w14:textId="77777777" w:rsidR="00C86174" w:rsidRPr="00C86174" w:rsidRDefault="00C86174" w:rsidP="00C86174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в муниципальную собственность Кореновского городского</w:t>
      </w:r>
    </w:p>
    <w:p w14:paraId="11A36573" w14:textId="02476735" w:rsidR="00C86174" w:rsidRDefault="00C86174" w:rsidP="00ED7D9B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поселения Кореновского района на безвозмездной основе</w:t>
      </w:r>
    </w:p>
    <w:p w14:paraId="084F04F2" w14:textId="5A7D5D3B" w:rsidR="00ED7D9B" w:rsidRDefault="00ED7D9B" w:rsidP="00ED7D9B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14:paraId="166E7C70" w14:textId="77777777" w:rsidR="00ED7D9B" w:rsidRPr="00ED7D9B" w:rsidRDefault="00ED7D9B" w:rsidP="00ED7D9B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14:paraId="44779E28" w14:textId="77777777" w:rsidR="00C86174" w:rsidRPr="00C86174" w:rsidRDefault="00C86174" w:rsidP="00C861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            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Pr="00C8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сентября 2018 года № 438), Совет Кореновского городского поселения Кореновского района р е ш и л:</w:t>
      </w:r>
    </w:p>
    <w:p w14:paraId="3BFB32E8" w14:textId="77777777" w:rsidR="00C86174" w:rsidRPr="00C86174" w:rsidRDefault="00C86174" w:rsidP="00C861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C8617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C8617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имущество согласно перечню (прилагается).</w:t>
      </w:r>
    </w:p>
    <w:p w14:paraId="2EDCC7F9" w14:textId="77777777" w:rsidR="00C86174" w:rsidRPr="00C86174" w:rsidRDefault="00C86174" w:rsidP="00C861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                              на председателя постоянной комиссии по вопросам правопорядка и                       законности Совета Кореновского городского поселения Кореновского района (Бурдун).</w:t>
      </w:r>
    </w:p>
    <w:p w14:paraId="1BC9BBCD" w14:textId="710AAC3E" w:rsidR="00C86174" w:rsidRDefault="00C86174" w:rsidP="00ED7D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14:paraId="417EC5C0" w14:textId="37754113" w:rsidR="00ED7D9B" w:rsidRDefault="00ED7D9B" w:rsidP="00ED7D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4E4614" w14:textId="77777777" w:rsidR="00ED7D9B" w:rsidRPr="00ED7D9B" w:rsidRDefault="00ED7D9B" w:rsidP="00ED7D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367A45" w14:textId="77777777"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14:paraId="35FD77E4" w14:textId="77777777"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14:paraId="57ED42F6" w14:textId="515EDF7C"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 </w:t>
      </w:r>
      <w:r w:rsidR="00ED7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C86174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p w14:paraId="442ECF1A" w14:textId="77777777"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CBFC53" w14:textId="77777777"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9BDADC" w14:textId="77777777" w:rsidR="00C86174" w:rsidRPr="00C86174" w:rsidRDefault="00C86174" w:rsidP="00C86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191"/>
        <w:gridCol w:w="5197"/>
      </w:tblGrid>
      <w:tr w:rsidR="00C86174" w:rsidRPr="00C86174" w14:paraId="3023483A" w14:textId="77777777" w:rsidTr="00AE3A03">
        <w:trPr>
          <w:trHeight w:val="1701"/>
        </w:trPr>
        <w:tc>
          <w:tcPr>
            <w:tcW w:w="4253" w:type="dxa"/>
            <w:shd w:val="clear" w:color="auto" w:fill="auto"/>
          </w:tcPr>
          <w:p w14:paraId="54281A8A" w14:textId="77777777" w:rsidR="00C86174" w:rsidRPr="00C86174" w:rsidRDefault="00C86174" w:rsidP="00C8617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14:paraId="218EFA46" w14:textId="77777777" w:rsidR="00C86174" w:rsidRPr="00C86174" w:rsidRDefault="00C86174" w:rsidP="00ED7D9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14:paraId="0524169E" w14:textId="77777777" w:rsidR="00C86174" w:rsidRPr="00C86174" w:rsidRDefault="00C86174" w:rsidP="00ED7D9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14:paraId="54844DF1" w14:textId="77777777" w:rsidR="00C86174" w:rsidRPr="00C86174" w:rsidRDefault="00C86174" w:rsidP="00ED7D9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14:paraId="2EE7EA1C" w14:textId="77777777" w:rsidR="00ED7D9B" w:rsidRDefault="00C86174" w:rsidP="00ED7D9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14:paraId="3AC4EF76" w14:textId="4AFE116B" w:rsidR="00C86174" w:rsidRPr="00C86174" w:rsidRDefault="00ED7D9B" w:rsidP="00ED7D9B">
            <w:pPr>
              <w:tabs>
                <w:tab w:val="center" w:pos="249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ab/>
              <w:t xml:space="preserve">  о</w:t>
            </w:r>
            <w:r w:rsidR="00C86174"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27 ноября 2019 года </w:t>
            </w:r>
            <w:r w:rsidR="00C86174" w:rsidRPr="00C8617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33-4/4</w:t>
            </w:r>
          </w:p>
        </w:tc>
      </w:tr>
    </w:tbl>
    <w:p w14:paraId="60549522" w14:textId="77777777" w:rsidR="00ED7D9B" w:rsidRDefault="00ED7D9B" w:rsidP="00C8617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5D47A9EF" w14:textId="77777777" w:rsidR="00ED7D9B" w:rsidRDefault="00ED7D9B" w:rsidP="00C8617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70F63FFB" w14:textId="77777777" w:rsidR="00ED7D9B" w:rsidRDefault="00ED7D9B" w:rsidP="00C8617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31D3A36A" w14:textId="214F0EC4" w:rsidR="00C86174" w:rsidRPr="00C86174" w:rsidRDefault="00C86174" w:rsidP="00C8617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sz w:val="28"/>
          <w:szCs w:val="28"/>
          <w:lang w:eastAsia="ar-SA"/>
        </w:rPr>
        <w:t>ПЕРЕЧЕНЬ</w:t>
      </w:r>
    </w:p>
    <w:p w14:paraId="1F30F96B" w14:textId="77777777" w:rsidR="00C86174" w:rsidRPr="00C86174" w:rsidRDefault="00C86174" w:rsidP="00C861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14:paraId="34DD4488" w14:textId="77777777" w:rsidR="00C86174" w:rsidRPr="00C86174" w:rsidRDefault="00C86174" w:rsidP="00C861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14:paraId="279AD3E6" w14:textId="77777777" w:rsidR="00C86174" w:rsidRPr="00C86174" w:rsidRDefault="00C86174" w:rsidP="00C861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14:paraId="51B7EE3F" w14:textId="7A7F978F" w:rsidR="00C86174" w:rsidRDefault="00C86174" w:rsidP="00ED7D9B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86174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14:paraId="0BE645EF" w14:textId="1C159467" w:rsidR="00ED7D9B" w:rsidRDefault="00ED7D9B" w:rsidP="00ED7D9B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02EAFE33" w14:textId="77777777" w:rsidR="00ED7D9B" w:rsidRPr="00ED7D9B" w:rsidRDefault="00ED7D9B" w:rsidP="00ED7D9B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4764"/>
        <w:gridCol w:w="1701"/>
        <w:gridCol w:w="2465"/>
      </w:tblGrid>
      <w:tr w:rsidR="00E26FA9" w:rsidRPr="00E26FA9" w14:paraId="1AA0B1A5" w14:textId="77777777" w:rsidTr="00E26FA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3BC5D3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E873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517B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9D05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E26FA9" w:rsidRPr="00E26FA9" w14:paraId="483B0731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CBBEEA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E4C9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 для скейт-площадки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BB53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43DC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39000,00</w:t>
            </w:r>
          </w:p>
        </w:tc>
      </w:tr>
      <w:tr w:rsidR="00E26FA9" w:rsidRPr="00E26FA9" w14:paraId="32A4CF86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8FCC74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35F6" w14:textId="77777777" w:rsidR="00E26FA9" w:rsidRPr="00E26FA9" w:rsidRDefault="00E26FA9" w:rsidP="00E26F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Элемент для скейт-площадки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0491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2597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580921,05</w:t>
            </w:r>
          </w:p>
        </w:tc>
      </w:tr>
      <w:tr w:rsidR="00E26FA9" w:rsidRPr="00E26FA9" w14:paraId="5A3105DD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BA0DF6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7EBE" w14:textId="77777777" w:rsidR="00E26FA9" w:rsidRPr="00E26FA9" w:rsidRDefault="00E26FA9" w:rsidP="00E26F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Элемент для скейт-площадки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19E9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E626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81000,00</w:t>
            </w:r>
          </w:p>
        </w:tc>
      </w:tr>
      <w:tr w:rsidR="00E26FA9" w:rsidRPr="00E26FA9" w14:paraId="1556DF89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BAC2C2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4D4B" w14:textId="77777777" w:rsidR="00E26FA9" w:rsidRPr="00E26FA9" w:rsidRDefault="00E26FA9" w:rsidP="00E26F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Элемент для скейт-площадки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EE4A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87FE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34000,00</w:t>
            </w:r>
          </w:p>
        </w:tc>
      </w:tr>
      <w:tr w:rsidR="00E26FA9" w:rsidRPr="00E26FA9" w14:paraId="7E88E7CB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CA5074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4922" w14:textId="77777777" w:rsidR="00E26FA9" w:rsidRPr="00E26FA9" w:rsidRDefault="00E26FA9" w:rsidP="00E26F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Бензопила </w:t>
            </w: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STIHL MS 180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72C5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CC19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14030,00</w:t>
            </w:r>
          </w:p>
        </w:tc>
      </w:tr>
      <w:tr w:rsidR="00E26FA9" w:rsidRPr="00E26FA9" w14:paraId="62FA37E7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315BBE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71C0" w14:textId="77777777" w:rsidR="00E26FA9" w:rsidRPr="00E26FA9" w:rsidRDefault="00E26FA9" w:rsidP="00E26F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Бензопила STIHL MS 361 18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918A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3D37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90700,00</w:t>
            </w:r>
          </w:p>
        </w:tc>
      </w:tr>
      <w:tr w:rsidR="00E26FA9" w:rsidRPr="00E26FA9" w14:paraId="7FD72C8B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3F795A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42C6" w14:textId="77777777" w:rsidR="00E26FA9" w:rsidRPr="00E26FA9" w:rsidRDefault="00E26FA9" w:rsidP="00E26F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Шина 18 3/8 1,6 66 Штиль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4794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9B3C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E26FA9" w:rsidRPr="00E26FA9" w14:paraId="5B4CB47B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D4C6A8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061B" w14:textId="77777777" w:rsidR="00E26FA9" w:rsidRPr="00E26FA9" w:rsidRDefault="00E26FA9" w:rsidP="00E26F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Шина 18 3/8 1,5 64 </w:t>
            </w:r>
            <w:proofErr w:type="spellStart"/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0303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75B0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6242,00</w:t>
            </w:r>
          </w:p>
        </w:tc>
      </w:tr>
      <w:tr w:rsidR="00E26FA9" w:rsidRPr="00E26FA9" w14:paraId="75430F17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B4C0D4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5F4E" w14:textId="77777777" w:rsidR="00E26FA9" w:rsidRPr="00E26FA9" w:rsidRDefault="00E26FA9" w:rsidP="00E26F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Цепь 18 3/8 1,6 66 Штиль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0874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312B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11780,00</w:t>
            </w:r>
          </w:p>
        </w:tc>
      </w:tr>
      <w:tr w:rsidR="00E26FA9" w:rsidRPr="00E26FA9" w14:paraId="7201E724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A6E8B5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2B44" w14:textId="77777777" w:rsidR="00E26FA9" w:rsidRPr="00E26FA9" w:rsidRDefault="00E26FA9" w:rsidP="00E26F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Цепь 18 3/8 1,5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9C6F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01CC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4240,00</w:t>
            </w:r>
          </w:p>
        </w:tc>
      </w:tr>
      <w:tr w:rsidR="00E26FA9" w:rsidRPr="00E26FA9" w14:paraId="7D071577" w14:textId="77777777" w:rsidTr="00E26FA9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0D4FD5" w14:textId="77777777" w:rsidR="00E26FA9" w:rsidRPr="00E26FA9" w:rsidRDefault="00E26FA9" w:rsidP="00ED7D9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6CAD" w14:textId="77777777" w:rsidR="00E26FA9" w:rsidRPr="00E26FA9" w:rsidRDefault="00E26FA9" w:rsidP="00E26FA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21EF" w14:textId="77777777" w:rsidR="00E26FA9" w:rsidRPr="00E26FA9" w:rsidRDefault="00E26FA9" w:rsidP="00E26F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95AF" w14:textId="77777777" w:rsidR="00E26FA9" w:rsidRPr="00E26FA9" w:rsidRDefault="00E26FA9" w:rsidP="00E26F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A9">
              <w:rPr>
                <w:rFonts w:ascii="Times New Roman" w:eastAsia="Times New Roman" w:hAnsi="Times New Roman" w:cs="Times New Roman"/>
                <w:sz w:val="24"/>
                <w:szCs w:val="24"/>
              </w:rPr>
              <w:t>869913,05</w:t>
            </w:r>
          </w:p>
        </w:tc>
      </w:tr>
    </w:tbl>
    <w:p w14:paraId="42208BAC" w14:textId="77777777" w:rsidR="00ED7D9B" w:rsidRDefault="00ED7D9B" w:rsidP="00E26FA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F8B2B2" w14:textId="77777777" w:rsidR="00ED7D9B" w:rsidRDefault="00ED7D9B" w:rsidP="00E26FA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4F3108" w14:textId="77777777" w:rsidR="00ED7D9B" w:rsidRDefault="00ED7D9B" w:rsidP="00E26FA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878DCC" w14:textId="4BEC463B" w:rsidR="00E26FA9" w:rsidRPr="00E26FA9" w:rsidRDefault="00E26FA9" w:rsidP="00E26FA9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26FA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Начальник отдела имущественных и земельных </w:t>
      </w:r>
    </w:p>
    <w:p w14:paraId="0857B5BC" w14:textId="77777777" w:rsidR="00E26FA9" w:rsidRPr="00E26FA9" w:rsidRDefault="00E26FA9" w:rsidP="00E26F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26FA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14:paraId="27E3B2FB" w14:textId="1445BABE" w:rsidR="00E26FA9" w:rsidRPr="00E26FA9" w:rsidRDefault="00E26FA9" w:rsidP="00E26F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FA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городского поселения Кореновского района                                     </w:t>
      </w:r>
      <w:r w:rsidR="00ED7D9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</w:t>
      </w:r>
      <w:r w:rsidRPr="00E26FA9">
        <w:rPr>
          <w:rFonts w:ascii="Times New Roman" w:eastAsia="SimSun" w:hAnsi="Times New Roman" w:cs="Times New Roman"/>
          <w:sz w:val="28"/>
          <w:szCs w:val="28"/>
          <w:lang w:eastAsia="ar-SA"/>
        </w:rPr>
        <w:t>Г.Н. Андреева</w:t>
      </w:r>
    </w:p>
    <w:sectPr w:rsidR="00E26FA9" w:rsidRPr="00E26FA9" w:rsidSect="009640C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1DEAA" w14:textId="77777777" w:rsidR="00E13BE0" w:rsidRDefault="00E13BE0" w:rsidP="00373259">
      <w:pPr>
        <w:spacing w:after="0" w:line="240" w:lineRule="auto"/>
      </w:pPr>
      <w:r>
        <w:separator/>
      </w:r>
    </w:p>
  </w:endnote>
  <w:endnote w:type="continuationSeparator" w:id="0">
    <w:p w14:paraId="65E327D6" w14:textId="77777777" w:rsidR="00E13BE0" w:rsidRDefault="00E13BE0" w:rsidP="003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885AE" w14:textId="77777777" w:rsidR="00E13BE0" w:rsidRDefault="00E13BE0" w:rsidP="00373259">
      <w:pPr>
        <w:spacing w:after="0" w:line="240" w:lineRule="auto"/>
      </w:pPr>
      <w:r>
        <w:separator/>
      </w:r>
    </w:p>
  </w:footnote>
  <w:footnote w:type="continuationSeparator" w:id="0">
    <w:p w14:paraId="279E05F1" w14:textId="77777777" w:rsidR="00E13BE0" w:rsidRDefault="00E13BE0" w:rsidP="0037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045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5E7CE1" w14:textId="77777777" w:rsidR="00373259" w:rsidRDefault="00373259">
        <w:pPr>
          <w:pStyle w:val="a3"/>
          <w:jc w:val="center"/>
        </w:pPr>
      </w:p>
      <w:p w14:paraId="7FE9AA89" w14:textId="77777777" w:rsidR="00373259" w:rsidRPr="00373259" w:rsidRDefault="003732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2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32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6F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B3CB2"/>
    <w:rsid w:val="000E5D20"/>
    <w:rsid w:val="0014300A"/>
    <w:rsid w:val="001D7386"/>
    <w:rsid w:val="00354AC9"/>
    <w:rsid w:val="00373259"/>
    <w:rsid w:val="003B51A1"/>
    <w:rsid w:val="003F2806"/>
    <w:rsid w:val="003F42C3"/>
    <w:rsid w:val="004C3FA3"/>
    <w:rsid w:val="004D67F1"/>
    <w:rsid w:val="0059113D"/>
    <w:rsid w:val="0080632A"/>
    <w:rsid w:val="0081425D"/>
    <w:rsid w:val="009640CD"/>
    <w:rsid w:val="009B025F"/>
    <w:rsid w:val="00A51F05"/>
    <w:rsid w:val="00BE25A0"/>
    <w:rsid w:val="00C24909"/>
    <w:rsid w:val="00C86174"/>
    <w:rsid w:val="00CE7324"/>
    <w:rsid w:val="00E13BE0"/>
    <w:rsid w:val="00E22D77"/>
    <w:rsid w:val="00E26FA9"/>
    <w:rsid w:val="00E77125"/>
    <w:rsid w:val="00ED7D9B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7541"/>
  <w15:chartTrackingRefBased/>
  <w15:docId w15:val="{523D6F60-859E-443C-B90D-5741976A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harchenko</cp:lastModifiedBy>
  <cp:revision>22</cp:revision>
  <cp:lastPrinted>2019-11-28T08:57:00Z</cp:lastPrinted>
  <dcterms:created xsi:type="dcterms:W3CDTF">2015-04-13T09:18:00Z</dcterms:created>
  <dcterms:modified xsi:type="dcterms:W3CDTF">2019-11-28T08:59:00Z</dcterms:modified>
</cp:coreProperties>
</file>